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1874" w:rsidRDefault="00D71874" w:rsidP="00D25BD3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drawing>
          <wp:inline distT="0" distB="0" distL="0" distR="0" wp14:anchorId="59273D7D" wp14:editId="516ED421">
            <wp:extent cx="6295293" cy="9117623"/>
            <wp:effectExtent l="0" t="0" r="0" b="7620"/>
            <wp:docPr id="1" name="Рисунок 1" descr="C:\Users\Admin\Desktop\img12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Desktop\img121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0470" cy="91251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25BD3" w:rsidRPr="00D25BD3" w:rsidRDefault="00D25BD3" w:rsidP="00D25BD3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25BD3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ПОЯСНИТЕЛЬНАЯ ЗАПИСКА</w:t>
      </w:r>
    </w:p>
    <w:p w:rsidR="00D25BD3" w:rsidRPr="00D25BD3" w:rsidRDefault="00D25BD3" w:rsidP="00D25BD3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25BD3" w:rsidRPr="00D25BD3" w:rsidRDefault="00D25BD3" w:rsidP="00D25BD3">
      <w:pPr>
        <w:shd w:val="clear" w:color="auto" w:fill="FFFFFF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8"/>
        </w:rPr>
      </w:pPr>
      <w:proofErr w:type="gramStart"/>
      <w:r w:rsidRPr="00D25BD3">
        <w:rPr>
          <w:rFonts w:ascii="Times New Roman" w:eastAsia="Times New Roman" w:hAnsi="Times New Roman" w:cs="Times New Roman"/>
          <w:sz w:val="24"/>
          <w:szCs w:val="28"/>
        </w:rPr>
        <w:t>Рабочая программа курса «Окружающий мир» для второго класса на 201</w:t>
      </w:r>
      <w:r w:rsidR="00503AF0">
        <w:rPr>
          <w:rFonts w:ascii="Times New Roman" w:eastAsia="Times New Roman" w:hAnsi="Times New Roman" w:cs="Times New Roman"/>
          <w:sz w:val="24"/>
          <w:szCs w:val="28"/>
        </w:rPr>
        <w:t>8</w:t>
      </w:r>
      <w:r w:rsidRPr="00D25BD3">
        <w:rPr>
          <w:rFonts w:ascii="Times New Roman" w:eastAsia="Times New Roman" w:hAnsi="Times New Roman" w:cs="Times New Roman"/>
          <w:sz w:val="24"/>
          <w:szCs w:val="28"/>
        </w:rPr>
        <w:t>-201</w:t>
      </w:r>
      <w:r w:rsidR="00503AF0">
        <w:rPr>
          <w:rFonts w:ascii="Times New Roman" w:eastAsia="Times New Roman" w:hAnsi="Times New Roman" w:cs="Times New Roman"/>
          <w:sz w:val="24"/>
          <w:szCs w:val="28"/>
        </w:rPr>
        <w:t>9</w:t>
      </w:r>
      <w:r w:rsidRPr="00D25BD3">
        <w:rPr>
          <w:rFonts w:ascii="Times New Roman" w:eastAsia="Times New Roman" w:hAnsi="Times New Roman" w:cs="Times New Roman"/>
          <w:sz w:val="24"/>
          <w:szCs w:val="28"/>
        </w:rPr>
        <w:t xml:space="preserve"> учебный год составлена</w:t>
      </w:r>
      <w:r w:rsidR="00C80E2D">
        <w:rPr>
          <w:rFonts w:ascii="Times New Roman" w:eastAsia="Times New Roman" w:hAnsi="Times New Roman" w:cs="Times New Roman"/>
          <w:sz w:val="24"/>
          <w:szCs w:val="28"/>
        </w:rPr>
        <w:t xml:space="preserve"> на основе Федерального государ</w:t>
      </w:r>
      <w:r w:rsidRPr="00D25BD3">
        <w:rPr>
          <w:rFonts w:ascii="Times New Roman" w:eastAsia="Times New Roman" w:hAnsi="Times New Roman" w:cs="Times New Roman"/>
          <w:sz w:val="24"/>
          <w:szCs w:val="28"/>
        </w:rPr>
        <w:t>ственного образовательного с</w:t>
      </w:r>
      <w:r w:rsidR="00C80E2D">
        <w:rPr>
          <w:rFonts w:ascii="Times New Roman" w:eastAsia="Times New Roman" w:hAnsi="Times New Roman" w:cs="Times New Roman"/>
          <w:sz w:val="24"/>
          <w:szCs w:val="28"/>
        </w:rPr>
        <w:t>тандарта начального общего обра</w:t>
      </w:r>
      <w:r w:rsidRPr="00D25BD3">
        <w:rPr>
          <w:rFonts w:ascii="Times New Roman" w:eastAsia="Times New Roman" w:hAnsi="Times New Roman" w:cs="Times New Roman"/>
          <w:sz w:val="24"/>
          <w:szCs w:val="28"/>
        </w:rPr>
        <w:t xml:space="preserve">зования, Концепции духовно-нравственного </w:t>
      </w:r>
      <w:r w:rsidR="00C80E2D">
        <w:rPr>
          <w:rFonts w:ascii="Times New Roman" w:eastAsia="Times New Roman" w:hAnsi="Times New Roman" w:cs="Times New Roman"/>
          <w:sz w:val="24"/>
          <w:szCs w:val="28"/>
        </w:rPr>
        <w:t>развития и воспи</w:t>
      </w:r>
      <w:r w:rsidRPr="00D25BD3">
        <w:rPr>
          <w:rFonts w:ascii="Times New Roman" w:eastAsia="Times New Roman" w:hAnsi="Times New Roman" w:cs="Times New Roman"/>
          <w:sz w:val="24"/>
          <w:szCs w:val="28"/>
        </w:rPr>
        <w:t>тания личности гражданина России, планируемых результатов начального общего образования, программ начального общего образования и авторской программы А.А.</w:t>
      </w:r>
      <w:r w:rsidR="00C80E2D">
        <w:rPr>
          <w:rFonts w:ascii="Times New Roman" w:eastAsia="Times New Roman" w:hAnsi="Times New Roman" w:cs="Times New Roman"/>
          <w:sz w:val="24"/>
          <w:szCs w:val="28"/>
        </w:rPr>
        <w:t xml:space="preserve"> </w:t>
      </w:r>
      <w:r w:rsidRPr="00D25BD3">
        <w:rPr>
          <w:rFonts w:ascii="Times New Roman" w:eastAsia="Times New Roman" w:hAnsi="Times New Roman" w:cs="Times New Roman"/>
          <w:sz w:val="24"/>
          <w:szCs w:val="28"/>
        </w:rPr>
        <w:t>Плешакова «Окружающий мир. 1-4 классы» (УМК «Школа России», 2010).</w:t>
      </w:r>
      <w:proofErr w:type="gramEnd"/>
    </w:p>
    <w:p w:rsidR="00D25BD3" w:rsidRPr="00D25BD3" w:rsidRDefault="00D25BD3" w:rsidP="00C80E2D">
      <w:pPr>
        <w:shd w:val="clear" w:color="auto" w:fill="FFFFFF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D25BD3">
        <w:rPr>
          <w:rFonts w:ascii="Times New Roman" w:eastAsia="Times New Roman" w:hAnsi="Times New Roman" w:cs="Times New Roman"/>
          <w:sz w:val="24"/>
          <w:szCs w:val="28"/>
        </w:rPr>
        <w:t>Изучение курса «Окруж</w:t>
      </w:r>
      <w:r w:rsidR="00C80E2D">
        <w:rPr>
          <w:rFonts w:ascii="Times New Roman" w:eastAsia="Times New Roman" w:hAnsi="Times New Roman" w:cs="Times New Roman"/>
          <w:sz w:val="24"/>
          <w:szCs w:val="28"/>
        </w:rPr>
        <w:t>ающий мир» в начальной школе на</w:t>
      </w:r>
      <w:r w:rsidRPr="00D25BD3">
        <w:rPr>
          <w:rFonts w:ascii="Times New Roman" w:eastAsia="Times New Roman" w:hAnsi="Times New Roman" w:cs="Times New Roman"/>
          <w:sz w:val="24"/>
          <w:szCs w:val="28"/>
        </w:rPr>
        <w:t>правлено на достижение следующих целей:</w:t>
      </w:r>
    </w:p>
    <w:p w:rsidR="00D25BD3" w:rsidRPr="00C80E2D" w:rsidRDefault="00D25BD3" w:rsidP="00C80E2D">
      <w:pPr>
        <w:pStyle w:val="a7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eastAsia="Calibri" w:hAnsi="Times New Roman" w:cs="Times New Roman"/>
          <w:sz w:val="24"/>
          <w:szCs w:val="28"/>
        </w:rPr>
      </w:pPr>
      <w:r w:rsidRPr="00C80E2D">
        <w:rPr>
          <w:rFonts w:ascii="Times New Roman" w:eastAsia="Times New Roman" w:hAnsi="Times New Roman" w:cs="Times New Roman"/>
          <w:sz w:val="24"/>
          <w:szCs w:val="28"/>
        </w:rPr>
        <w:t>формирование целостной картины мира и осознание ме</w:t>
      </w:r>
      <w:r w:rsidRPr="00C80E2D">
        <w:rPr>
          <w:rFonts w:ascii="Times New Roman" w:eastAsia="Times New Roman" w:hAnsi="Times New Roman" w:cs="Times New Roman"/>
          <w:sz w:val="24"/>
          <w:szCs w:val="28"/>
        </w:rPr>
        <w:softHyphen/>
        <w:t>ста в нём человека на основе единства рационально-научного познания и эмоционально-ценностного осмысления ребёнком личного опыта общения с людьми и природой;</w:t>
      </w:r>
    </w:p>
    <w:p w:rsidR="00D25BD3" w:rsidRPr="00C80E2D" w:rsidRDefault="00D25BD3" w:rsidP="00C80E2D">
      <w:pPr>
        <w:pStyle w:val="a7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eastAsia="Calibri" w:hAnsi="Times New Roman" w:cs="Times New Roman"/>
          <w:sz w:val="24"/>
          <w:szCs w:val="28"/>
        </w:rPr>
      </w:pPr>
      <w:r w:rsidRPr="00C80E2D">
        <w:rPr>
          <w:rFonts w:ascii="Times New Roman" w:eastAsia="Times New Roman" w:hAnsi="Times New Roman" w:cs="Times New Roman"/>
          <w:sz w:val="24"/>
          <w:szCs w:val="28"/>
        </w:rPr>
        <w:t>духовно-нравственное развитие и воспитание личности гражданина России в условиях культурного и конфессиональ</w:t>
      </w:r>
      <w:r w:rsidRPr="00C80E2D">
        <w:rPr>
          <w:rFonts w:ascii="Times New Roman" w:eastAsia="Times New Roman" w:hAnsi="Times New Roman" w:cs="Times New Roman"/>
          <w:sz w:val="24"/>
          <w:szCs w:val="28"/>
        </w:rPr>
        <w:softHyphen/>
        <w:t>ного многообразия российского общества.</w:t>
      </w:r>
    </w:p>
    <w:p w:rsidR="00C80E2D" w:rsidRPr="00C80E2D" w:rsidRDefault="00C80E2D" w:rsidP="00C80E2D">
      <w:pPr>
        <w:pStyle w:val="a7"/>
        <w:shd w:val="clear" w:color="auto" w:fill="FFFFFF"/>
        <w:autoSpaceDE w:val="0"/>
        <w:autoSpaceDN w:val="0"/>
        <w:adjustRightInd w:val="0"/>
        <w:spacing w:after="0" w:line="360" w:lineRule="auto"/>
        <w:ind w:left="284"/>
        <w:jc w:val="both"/>
        <w:rPr>
          <w:rFonts w:ascii="Times New Roman" w:eastAsia="Calibri" w:hAnsi="Times New Roman" w:cs="Times New Roman"/>
          <w:sz w:val="24"/>
          <w:szCs w:val="28"/>
        </w:rPr>
      </w:pPr>
    </w:p>
    <w:p w:rsidR="00D25BD3" w:rsidRPr="00D25BD3" w:rsidRDefault="00D25BD3" w:rsidP="00D25BD3">
      <w:pPr>
        <w:shd w:val="clear" w:color="auto" w:fill="FFFFFF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4"/>
          <w:szCs w:val="28"/>
        </w:rPr>
      </w:pPr>
      <w:r w:rsidRPr="00D25BD3">
        <w:rPr>
          <w:rFonts w:ascii="Times New Roman" w:eastAsia="Times New Roman" w:hAnsi="Times New Roman" w:cs="Times New Roman"/>
          <w:sz w:val="24"/>
          <w:szCs w:val="28"/>
        </w:rPr>
        <w:t xml:space="preserve">Основными </w:t>
      </w:r>
      <w:r w:rsidRPr="00D25BD3">
        <w:rPr>
          <w:rFonts w:ascii="Times New Roman" w:eastAsia="Times New Roman" w:hAnsi="Times New Roman" w:cs="Times New Roman"/>
          <w:b/>
          <w:bCs/>
          <w:i/>
          <w:sz w:val="24"/>
          <w:szCs w:val="28"/>
        </w:rPr>
        <w:t>задачами</w:t>
      </w:r>
      <w:r w:rsidRPr="00D25BD3">
        <w:rPr>
          <w:rFonts w:ascii="Times New Roman" w:eastAsia="Times New Roman" w:hAnsi="Times New Roman" w:cs="Times New Roman"/>
          <w:b/>
          <w:bCs/>
          <w:sz w:val="24"/>
          <w:szCs w:val="28"/>
        </w:rPr>
        <w:t xml:space="preserve"> </w:t>
      </w:r>
      <w:r w:rsidRPr="00D25BD3">
        <w:rPr>
          <w:rFonts w:ascii="Times New Roman" w:eastAsia="Times New Roman" w:hAnsi="Times New Roman" w:cs="Times New Roman"/>
          <w:sz w:val="24"/>
          <w:szCs w:val="28"/>
        </w:rPr>
        <w:t>р</w:t>
      </w:r>
      <w:r w:rsidR="00875610" w:rsidRPr="00875610">
        <w:rPr>
          <w:rFonts w:ascii="Times New Roman" w:eastAsia="Times New Roman" w:hAnsi="Times New Roman" w:cs="Times New Roman"/>
          <w:sz w:val="24"/>
          <w:szCs w:val="28"/>
        </w:rPr>
        <w:t>еализации содержания курса явля</w:t>
      </w:r>
      <w:r w:rsidRPr="00D25BD3">
        <w:rPr>
          <w:rFonts w:ascii="Times New Roman" w:eastAsia="Times New Roman" w:hAnsi="Times New Roman" w:cs="Times New Roman"/>
          <w:sz w:val="24"/>
          <w:szCs w:val="28"/>
        </w:rPr>
        <w:t>ются:</w:t>
      </w:r>
    </w:p>
    <w:p w:rsidR="00D25BD3" w:rsidRPr="00875610" w:rsidRDefault="00D25BD3" w:rsidP="00875610">
      <w:pPr>
        <w:pStyle w:val="a7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851" w:hanging="709"/>
        <w:jc w:val="both"/>
        <w:rPr>
          <w:rFonts w:ascii="Times New Roman" w:eastAsia="Calibri" w:hAnsi="Times New Roman" w:cs="Times New Roman"/>
          <w:sz w:val="24"/>
          <w:szCs w:val="28"/>
        </w:rPr>
      </w:pPr>
      <w:r w:rsidRPr="00875610">
        <w:rPr>
          <w:rFonts w:ascii="Times New Roman" w:eastAsia="Times New Roman" w:hAnsi="Times New Roman" w:cs="Times New Roman"/>
          <w:sz w:val="24"/>
          <w:szCs w:val="28"/>
        </w:rPr>
        <w:t>формирование уважит</w:t>
      </w:r>
      <w:r w:rsidR="00875610" w:rsidRPr="00875610">
        <w:rPr>
          <w:rFonts w:ascii="Times New Roman" w:eastAsia="Times New Roman" w:hAnsi="Times New Roman" w:cs="Times New Roman"/>
          <w:sz w:val="24"/>
          <w:szCs w:val="28"/>
        </w:rPr>
        <w:t>ельного отношения к семье, насе</w:t>
      </w:r>
      <w:r w:rsidRPr="00875610">
        <w:rPr>
          <w:rFonts w:ascii="Times New Roman" w:eastAsia="Times New Roman" w:hAnsi="Times New Roman" w:cs="Times New Roman"/>
          <w:sz w:val="24"/>
          <w:szCs w:val="28"/>
        </w:rPr>
        <w:t>лённому пункту, региону, в котором проживают дети, к России, её природе и культуре, истории и современной жизни;</w:t>
      </w:r>
    </w:p>
    <w:p w:rsidR="00D25BD3" w:rsidRPr="00875610" w:rsidRDefault="00D25BD3" w:rsidP="00875610">
      <w:pPr>
        <w:pStyle w:val="a7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851" w:hanging="709"/>
        <w:jc w:val="both"/>
        <w:rPr>
          <w:rFonts w:ascii="Times New Roman" w:eastAsia="Calibri" w:hAnsi="Times New Roman" w:cs="Times New Roman"/>
          <w:sz w:val="24"/>
          <w:szCs w:val="28"/>
        </w:rPr>
      </w:pPr>
      <w:r w:rsidRPr="00875610">
        <w:rPr>
          <w:rFonts w:ascii="Times New Roman" w:eastAsia="Times New Roman" w:hAnsi="Times New Roman" w:cs="Times New Roman"/>
          <w:sz w:val="24"/>
          <w:szCs w:val="28"/>
        </w:rPr>
        <w:t>осознание ребёнком ценности, целостности и многообразия окружающего мира, своего места в нём;</w:t>
      </w:r>
    </w:p>
    <w:p w:rsidR="00D25BD3" w:rsidRPr="00875610" w:rsidRDefault="00D25BD3" w:rsidP="00875610">
      <w:pPr>
        <w:pStyle w:val="a7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851" w:hanging="709"/>
        <w:jc w:val="both"/>
        <w:rPr>
          <w:rFonts w:ascii="Times New Roman" w:eastAsia="Calibri" w:hAnsi="Times New Roman" w:cs="Times New Roman"/>
          <w:sz w:val="24"/>
          <w:szCs w:val="28"/>
        </w:rPr>
      </w:pPr>
      <w:r w:rsidRPr="00875610">
        <w:rPr>
          <w:rFonts w:ascii="Times New Roman" w:eastAsia="Times New Roman" w:hAnsi="Times New Roman" w:cs="Times New Roman"/>
          <w:sz w:val="24"/>
          <w:szCs w:val="28"/>
        </w:rPr>
        <w:t>формирование модели безопасного поведения в условиях повседневной жизни и в различных опасных и чрезвычайных ситуациях;</w:t>
      </w:r>
    </w:p>
    <w:p w:rsidR="00D25BD3" w:rsidRPr="00875610" w:rsidRDefault="00D25BD3" w:rsidP="00875610">
      <w:pPr>
        <w:pStyle w:val="a7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851" w:hanging="709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875610">
        <w:rPr>
          <w:rFonts w:ascii="Times New Roman" w:eastAsia="Times New Roman" w:hAnsi="Times New Roman" w:cs="Times New Roman"/>
          <w:sz w:val="24"/>
          <w:szCs w:val="28"/>
        </w:rPr>
        <w:t>формирование психологической культуры и компетенции для обеспечения эффективного и безопасного взаимодействия в социуме.</w:t>
      </w:r>
    </w:p>
    <w:p w:rsidR="00D25BD3" w:rsidRPr="00D25BD3" w:rsidRDefault="00D25BD3" w:rsidP="00D25BD3">
      <w:pPr>
        <w:shd w:val="clear" w:color="auto" w:fill="FFFFFF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D25BD3">
        <w:rPr>
          <w:rFonts w:ascii="Times New Roman" w:eastAsia="Times New Roman" w:hAnsi="Times New Roman" w:cs="Times New Roman"/>
          <w:sz w:val="24"/>
          <w:szCs w:val="28"/>
        </w:rPr>
        <w:t>Отбор содержания курса «Окружающий мир» осущес</w:t>
      </w:r>
      <w:r w:rsidR="00875610">
        <w:rPr>
          <w:rFonts w:ascii="Times New Roman" w:eastAsia="Times New Roman" w:hAnsi="Times New Roman" w:cs="Times New Roman"/>
          <w:sz w:val="24"/>
          <w:szCs w:val="28"/>
        </w:rPr>
        <w:t>твлён на основе следующих идей:</w:t>
      </w:r>
    </w:p>
    <w:p w:rsidR="00D25BD3" w:rsidRPr="00875610" w:rsidRDefault="00D25BD3" w:rsidP="00875610">
      <w:pPr>
        <w:pStyle w:val="a7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851" w:hanging="567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875610">
        <w:rPr>
          <w:rFonts w:ascii="Times New Roman" w:eastAsia="Times New Roman" w:hAnsi="Times New Roman" w:cs="Times New Roman"/>
          <w:sz w:val="24"/>
          <w:szCs w:val="28"/>
        </w:rPr>
        <w:t>идея многообразия мира</w:t>
      </w:r>
      <w:r w:rsidR="00875610" w:rsidRPr="00875610">
        <w:rPr>
          <w:rFonts w:ascii="Times New Roman" w:eastAsia="Times New Roman" w:hAnsi="Times New Roman" w:cs="Times New Roman"/>
          <w:sz w:val="24"/>
          <w:szCs w:val="28"/>
        </w:rPr>
        <w:t>;</w:t>
      </w:r>
    </w:p>
    <w:p w:rsidR="00D25BD3" w:rsidRPr="00875610" w:rsidRDefault="00D25BD3" w:rsidP="00875610">
      <w:pPr>
        <w:pStyle w:val="a7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851" w:hanging="567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875610">
        <w:rPr>
          <w:rFonts w:ascii="Times New Roman" w:eastAsia="Times New Roman" w:hAnsi="Times New Roman" w:cs="Times New Roman"/>
          <w:sz w:val="24"/>
          <w:szCs w:val="28"/>
        </w:rPr>
        <w:t>идея целостности мира</w:t>
      </w:r>
      <w:r w:rsidR="00875610" w:rsidRPr="00875610">
        <w:rPr>
          <w:rFonts w:ascii="Times New Roman" w:eastAsia="Times New Roman" w:hAnsi="Times New Roman" w:cs="Times New Roman"/>
          <w:sz w:val="24"/>
          <w:szCs w:val="28"/>
        </w:rPr>
        <w:t>;</w:t>
      </w:r>
    </w:p>
    <w:p w:rsidR="00D25BD3" w:rsidRPr="00875610" w:rsidRDefault="00875610" w:rsidP="00875610">
      <w:pPr>
        <w:pStyle w:val="a7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851" w:hanging="567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875610">
        <w:rPr>
          <w:rFonts w:ascii="Times New Roman" w:eastAsia="Times New Roman" w:hAnsi="Times New Roman" w:cs="Times New Roman"/>
          <w:sz w:val="24"/>
          <w:szCs w:val="28"/>
        </w:rPr>
        <w:t>идея уважения к миру.</w:t>
      </w:r>
    </w:p>
    <w:p w:rsidR="00D25BD3" w:rsidRPr="00D25BD3" w:rsidRDefault="00D25BD3" w:rsidP="00D25BD3">
      <w:pPr>
        <w:shd w:val="clear" w:color="auto" w:fill="FFFFFF"/>
        <w:autoSpaceDE w:val="0"/>
        <w:autoSpaceDN w:val="0"/>
        <w:adjustRightInd w:val="0"/>
        <w:spacing w:after="0" w:line="360" w:lineRule="auto"/>
        <w:ind w:firstLine="345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D25BD3">
        <w:rPr>
          <w:rFonts w:ascii="Times New Roman" w:eastAsia="Times New Roman" w:hAnsi="Times New Roman" w:cs="Times New Roman"/>
          <w:sz w:val="24"/>
          <w:szCs w:val="28"/>
        </w:rPr>
        <w:t>Курс «Окружающий мир» для второго класса в равной мере интегрирует природоведческие, обществоведческие, исторические знания, представляет</w:t>
      </w:r>
      <w:r w:rsidR="00875610">
        <w:rPr>
          <w:rFonts w:ascii="Times New Roman" w:eastAsia="Times New Roman" w:hAnsi="Times New Roman" w:cs="Times New Roman"/>
          <w:sz w:val="24"/>
          <w:szCs w:val="28"/>
        </w:rPr>
        <w:t xml:space="preserve"> младшим школьникам естественно</w:t>
      </w:r>
      <w:r w:rsidRPr="00D25BD3">
        <w:rPr>
          <w:rFonts w:ascii="Times New Roman" w:eastAsia="Times New Roman" w:hAnsi="Times New Roman" w:cs="Times New Roman"/>
          <w:sz w:val="24"/>
          <w:szCs w:val="28"/>
        </w:rPr>
        <w:t>научный и социально-гуманитарный материал, необходимый для формирования целостного и системного видения мира в его важнейших взаимосвязях. В рам</w:t>
      </w:r>
      <w:r w:rsidR="00875610">
        <w:rPr>
          <w:rFonts w:ascii="Times New Roman" w:eastAsia="Times New Roman" w:hAnsi="Times New Roman" w:cs="Times New Roman"/>
          <w:sz w:val="24"/>
          <w:szCs w:val="28"/>
        </w:rPr>
        <w:t>к</w:t>
      </w:r>
      <w:r w:rsidRPr="00D25BD3">
        <w:rPr>
          <w:rFonts w:ascii="Times New Roman" w:eastAsia="Times New Roman" w:hAnsi="Times New Roman" w:cs="Times New Roman"/>
          <w:sz w:val="24"/>
          <w:szCs w:val="28"/>
        </w:rPr>
        <w:t>ах предмета б</w:t>
      </w:r>
      <w:r w:rsidR="00875610">
        <w:rPr>
          <w:rFonts w:ascii="Times New Roman" w:eastAsia="Times New Roman" w:hAnsi="Times New Roman" w:cs="Times New Roman"/>
          <w:sz w:val="24"/>
          <w:szCs w:val="28"/>
        </w:rPr>
        <w:t>лагодаря интеграции естественно</w:t>
      </w:r>
      <w:r w:rsidRPr="00D25BD3">
        <w:rPr>
          <w:rFonts w:ascii="Times New Roman" w:eastAsia="Times New Roman" w:hAnsi="Times New Roman" w:cs="Times New Roman"/>
          <w:sz w:val="24"/>
          <w:szCs w:val="28"/>
        </w:rPr>
        <w:t xml:space="preserve">научных и социально-гуманитарных знаний могут быть успешно, в полном соответствии с возрастными особенностями младшего школьника решены </w:t>
      </w:r>
      <w:r w:rsidRPr="00D25BD3">
        <w:rPr>
          <w:rFonts w:ascii="Times New Roman" w:eastAsia="Times New Roman" w:hAnsi="Times New Roman" w:cs="Times New Roman"/>
          <w:sz w:val="24"/>
          <w:szCs w:val="28"/>
        </w:rPr>
        <w:lastRenderedPageBreak/>
        <w:t>задачи экологического образования и воспитания, формирования системы позитивных национальных ценностей, идеалов взаимного уважения, патриотизма, опирающегося на этнокультурное многообразие и общекультурное единство российского общества как важнейшее национальное достояние России.</w:t>
      </w:r>
    </w:p>
    <w:p w:rsidR="00D25BD3" w:rsidRPr="00D25BD3" w:rsidRDefault="00D25BD3" w:rsidP="00D25BD3">
      <w:pPr>
        <w:shd w:val="clear" w:color="auto" w:fill="FFFFFF"/>
        <w:autoSpaceDE w:val="0"/>
        <w:autoSpaceDN w:val="0"/>
        <w:adjustRightInd w:val="0"/>
        <w:spacing w:after="0" w:line="360" w:lineRule="auto"/>
        <w:ind w:firstLine="345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D25BD3">
        <w:rPr>
          <w:rFonts w:ascii="Times New Roman" w:eastAsia="Times New Roman" w:hAnsi="Times New Roman" w:cs="Times New Roman"/>
          <w:sz w:val="24"/>
          <w:szCs w:val="28"/>
        </w:rPr>
        <w:t>В основе методики преподавания курса «Окружающий мир» лежит проблемно-поисковый подход, обеспечивающий «открытие» детьми нового знания и активное освоение различных способов познания окружающего. При этом используются разнообразные методы и формы обучения с применением системы средств, составляющих единую информационно-образовательную среду. Обучающиеся ведут наблюдения явлений природы и общественной жизни, выполняют практические работы и опыты, в том числе исследовательского характера, различные творческие задания. Проводятся дидактические и ролевые игры, учебные диалоги, моделирование объектов и явлений окружающего мира. Для успешного решения задач курса важны экскурсии и учебные прогулки, встречи с людьми различных профессий, организация посильной практической деятельности по охране среды и другие формы работы, обеспечивающие непосредственное взаимодействие ребёнка с окружающим миром. Занятия могут проводиться не только в классе, но и на улице, в лесу, парке, музее и т.д. Большое значение для достижения планируемых результатов имеет организация проектной деятельности обучающихся, которая предусмотрена в каждом разделе программы.</w:t>
      </w:r>
    </w:p>
    <w:p w:rsidR="00D25BD3" w:rsidRDefault="00BF0860" w:rsidP="00D25BD3">
      <w:pPr>
        <w:shd w:val="clear" w:color="auto" w:fill="FFFFFF"/>
        <w:autoSpaceDE w:val="0"/>
        <w:autoSpaceDN w:val="0"/>
        <w:adjustRightInd w:val="0"/>
        <w:spacing w:after="0" w:line="360" w:lineRule="auto"/>
        <w:ind w:firstLine="345"/>
        <w:jc w:val="both"/>
        <w:rPr>
          <w:rFonts w:ascii="Times New Roman" w:eastAsia="Calibri" w:hAnsi="Times New Roman" w:cs="Times New Roman"/>
          <w:b/>
          <w:sz w:val="24"/>
          <w:szCs w:val="28"/>
        </w:rPr>
      </w:pPr>
      <w:r w:rsidRPr="00BF0860">
        <w:rPr>
          <w:rFonts w:ascii="Times New Roman" w:eastAsia="Calibri" w:hAnsi="Times New Roman" w:cs="Times New Roman"/>
          <w:b/>
          <w:sz w:val="24"/>
          <w:szCs w:val="28"/>
        </w:rPr>
        <w:t>Методический комплекс</w:t>
      </w:r>
    </w:p>
    <w:p w:rsidR="00BF0860" w:rsidRDefault="00BF0860" w:rsidP="00D25BD3">
      <w:pPr>
        <w:shd w:val="clear" w:color="auto" w:fill="FFFFFF"/>
        <w:autoSpaceDE w:val="0"/>
        <w:autoSpaceDN w:val="0"/>
        <w:adjustRightInd w:val="0"/>
        <w:spacing w:after="0" w:line="360" w:lineRule="auto"/>
        <w:ind w:firstLine="345"/>
        <w:jc w:val="both"/>
        <w:rPr>
          <w:rFonts w:ascii="Times New Roman" w:eastAsia="Calibri" w:hAnsi="Times New Roman" w:cs="Times New Roman"/>
          <w:sz w:val="24"/>
          <w:szCs w:val="28"/>
        </w:rPr>
      </w:pPr>
      <w:r>
        <w:rPr>
          <w:rFonts w:ascii="Times New Roman" w:eastAsia="Calibri" w:hAnsi="Times New Roman" w:cs="Times New Roman"/>
          <w:sz w:val="24"/>
          <w:szCs w:val="28"/>
        </w:rPr>
        <w:t>А. Плешаков Окружающий мир</w:t>
      </w:r>
      <w:proofErr w:type="gramStart"/>
      <w:r>
        <w:rPr>
          <w:rFonts w:ascii="Times New Roman" w:eastAsia="Calibri" w:hAnsi="Times New Roman" w:cs="Times New Roman"/>
          <w:sz w:val="24"/>
          <w:szCs w:val="28"/>
        </w:rPr>
        <w:t xml:space="preserve"> .</w:t>
      </w:r>
      <w:proofErr w:type="gramEnd"/>
      <w:r>
        <w:rPr>
          <w:rFonts w:ascii="Times New Roman" w:eastAsia="Calibri" w:hAnsi="Times New Roman" w:cs="Times New Roman"/>
          <w:sz w:val="24"/>
          <w:szCs w:val="28"/>
        </w:rPr>
        <w:t xml:space="preserve"> Учебник в 2 частях.</w:t>
      </w:r>
    </w:p>
    <w:p w:rsidR="00BF0860" w:rsidRDefault="00BF0860" w:rsidP="00D25BD3">
      <w:pPr>
        <w:shd w:val="clear" w:color="auto" w:fill="FFFFFF"/>
        <w:autoSpaceDE w:val="0"/>
        <w:autoSpaceDN w:val="0"/>
        <w:adjustRightInd w:val="0"/>
        <w:spacing w:after="0" w:line="360" w:lineRule="auto"/>
        <w:ind w:firstLine="345"/>
        <w:jc w:val="both"/>
        <w:rPr>
          <w:rFonts w:ascii="Times New Roman" w:eastAsia="Calibri" w:hAnsi="Times New Roman" w:cs="Times New Roman"/>
          <w:sz w:val="24"/>
          <w:szCs w:val="28"/>
        </w:rPr>
      </w:pPr>
      <w:r>
        <w:rPr>
          <w:rFonts w:ascii="Times New Roman" w:eastAsia="Calibri" w:hAnsi="Times New Roman" w:cs="Times New Roman"/>
          <w:sz w:val="24"/>
          <w:szCs w:val="28"/>
        </w:rPr>
        <w:t>Тесты. Окружающий мир</w:t>
      </w:r>
    </w:p>
    <w:p w:rsidR="00BF0860" w:rsidRDefault="00BF0860" w:rsidP="00D25BD3">
      <w:pPr>
        <w:shd w:val="clear" w:color="auto" w:fill="FFFFFF"/>
        <w:autoSpaceDE w:val="0"/>
        <w:autoSpaceDN w:val="0"/>
        <w:adjustRightInd w:val="0"/>
        <w:spacing w:after="0" w:line="360" w:lineRule="auto"/>
        <w:ind w:firstLine="345"/>
        <w:jc w:val="both"/>
        <w:rPr>
          <w:rFonts w:ascii="Times New Roman" w:eastAsia="Calibri" w:hAnsi="Times New Roman" w:cs="Times New Roman"/>
          <w:sz w:val="24"/>
          <w:szCs w:val="28"/>
        </w:rPr>
      </w:pPr>
      <w:r>
        <w:rPr>
          <w:rFonts w:ascii="Times New Roman" w:eastAsia="Calibri" w:hAnsi="Times New Roman" w:cs="Times New Roman"/>
          <w:sz w:val="24"/>
          <w:szCs w:val="28"/>
        </w:rPr>
        <w:t>Рабочая тетрадь. В 2 частях.</w:t>
      </w:r>
    </w:p>
    <w:p w:rsidR="00BF0860" w:rsidRPr="00BF0860" w:rsidRDefault="00BF0860" w:rsidP="00D25BD3">
      <w:pPr>
        <w:shd w:val="clear" w:color="auto" w:fill="FFFFFF"/>
        <w:autoSpaceDE w:val="0"/>
        <w:autoSpaceDN w:val="0"/>
        <w:adjustRightInd w:val="0"/>
        <w:spacing w:after="0" w:line="360" w:lineRule="auto"/>
        <w:ind w:firstLine="345"/>
        <w:jc w:val="both"/>
        <w:rPr>
          <w:rFonts w:ascii="Times New Roman" w:eastAsia="Calibri" w:hAnsi="Times New Roman" w:cs="Times New Roman"/>
          <w:sz w:val="24"/>
          <w:szCs w:val="28"/>
        </w:rPr>
      </w:pPr>
      <w:r>
        <w:rPr>
          <w:rFonts w:ascii="Times New Roman" w:eastAsia="Calibri" w:hAnsi="Times New Roman" w:cs="Times New Roman"/>
          <w:sz w:val="24"/>
          <w:szCs w:val="28"/>
        </w:rPr>
        <w:t>Проверочные работы.</w:t>
      </w:r>
    </w:p>
    <w:p w:rsidR="00D25BD3" w:rsidRDefault="00D25BD3" w:rsidP="00D25BD3">
      <w:pPr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  <w:r w:rsidRPr="00D25BD3">
        <w:rPr>
          <w:rFonts w:ascii="Times New Roman" w:eastAsia="Calibri" w:hAnsi="Times New Roman" w:cs="Times New Roman"/>
          <w:b/>
          <w:sz w:val="24"/>
          <w:szCs w:val="28"/>
        </w:rPr>
        <w:t>УЧЕБНО-ТЕМАТИЧЕСКИЙ ПЛАН</w:t>
      </w:r>
    </w:p>
    <w:p w:rsidR="00875610" w:rsidRPr="00D25BD3" w:rsidRDefault="00875610" w:rsidP="00875610">
      <w:pPr>
        <w:shd w:val="clear" w:color="auto" w:fill="FFFFFF"/>
        <w:autoSpaceDE w:val="0"/>
        <w:autoSpaceDN w:val="0"/>
        <w:adjustRightInd w:val="0"/>
        <w:spacing w:after="0" w:line="360" w:lineRule="auto"/>
        <w:ind w:firstLine="345"/>
        <w:jc w:val="both"/>
        <w:rPr>
          <w:rFonts w:ascii="Times New Roman" w:eastAsia="Calibri" w:hAnsi="Times New Roman" w:cs="Times New Roman"/>
          <w:sz w:val="24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847"/>
        <w:gridCol w:w="2977"/>
      </w:tblGrid>
      <w:tr w:rsidR="00D25BD3" w:rsidRPr="00D25BD3" w:rsidTr="00875610">
        <w:tc>
          <w:tcPr>
            <w:tcW w:w="648" w:type="dxa"/>
            <w:shd w:val="clear" w:color="auto" w:fill="auto"/>
          </w:tcPr>
          <w:p w:rsidR="00D25BD3" w:rsidRPr="00D25BD3" w:rsidRDefault="00D25BD3" w:rsidP="00D25BD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5BD3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847" w:type="dxa"/>
            <w:shd w:val="clear" w:color="auto" w:fill="auto"/>
          </w:tcPr>
          <w:p w:rsidR="00D25BD3" w:rsidRPr="00D25BD3" w:rsidRDefault="00D25BD3" w:rsidP="00D25BD3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25BD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2977" w:type="dxa"/>
            <w:shd w:val="clear" w:color="auto" w:fill="auto"/>
          </w:tcPr>
          <w:p w:rsidR="00D25BD3" w:rsidRPr="00D25BD3" w:rsidRDefault="00D25BD3" w:rsidP="00D25BD3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25BD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Всего часов</w:t>
            </w:r>
          </w:p>
        </w:tc>
      </w:tr>
      <w:tr w:rsidR="00D25BD3" w:rsidRPr="00D25BD3" w:rsidTr="00875610">
        <w:tc>
          <w:tcPr>
            <w:tcW w:w="648" w:type="dxa"/>
            <w:shd w:val="clear" w:color="auto" w:fill="auto"/>
          </w:tcPr>
          <w:p w:rsidR="00D25BD3" w:rsidRPr="00D25BD3" w:rsidRDefault="00D25BD3" w:rsidP="00D25BD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5BD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47" w:type="dxa"/>
            <w:shd w:val="clear" w:color="auto" w:fill="auto"/>
          </w:tcPr>
          <w:p w:rsidR="00D25BD3" w:rsidRPr="00D25BD3" w:rsidRDefault="00D25BD3" w:rsidP="00D25BD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5BD3">
              <w:rPr>
                <w:rFonts w:ascii="Times New Roman" w:eastAsia="Calibri" w:hAnsi="Times New Roman" w:cs="Times New Roman"/>
                <w:sz w:val="24"/>
                <w:szCs w:val="24"/>
              </w:rPr>
              <w:t>Где мы живём</w:t>
            </w:r>
            <w:r w:rsidR="00875610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77" w:type="dxa"/>
            <w:shd w:val="clear" w:color="auto" w:fill="auto"/>
          </w:tcPr>
          <w:p w:rsidR="00D25BD3" w:rsidRPr="00D25BD3" w:rsidRDefault="00A006C4" w:rsidP="00D25BD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</w:tr>
      <w:tr w:rsidR="00D25BD3" w:rsidRPr="00D25BD3" w:rsidTr="00875610">
        <w:tc>
          <w:tcPr>
            <w:tcW w:w="648" w:type="dxa"/>
            <w:shd w:val="clear" w:color="auto" w:fill="auto"/>
          </w:tcPr>
          <w:p w:rsidR="00D25BD3" w:rsidRPr="00D25BD3" w:rsidRDefault="00D25BD3" w:rsidP="00D25BD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5BD3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47" w:type="dxa"/>
            <w:shd w:val="clear" w:color="auto" w:fill="auto"/>
          </w:tcPr>
          <w:p w:rsidR="00D25BD3" w:rsidRPr="00D25BD3" w:rsidRDefault="00D25BD3" w:rsidP="00D25BD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5BD3">
              <w:rPr>
                <w:rFonts w:ascii="Times New Roman" w:eastAsia="Calibri" w:hAnsi="Times New Roman" w:cs="Times New Roman"/>
                <w:sz w:val="24"/>
                <w:szCs w:val="24"/>
              </w:rPr>
              <w:t>Природа</w:t>
            </w:r>
            <w:r w:rsidR="00875610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77" w:type="dxa"/>
            <w:shd w:val="clear" w:color="auto" w:fill="auto"/>
          </w:tcPr>
          <w:p w:rsidR="00D25BD3" w:rsidRPr="00D25BD3" w:rsidRDefault="00D25BD3" w:rsidP="00A006C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5BD3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A006C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25BD3" w:rsidRPr="00D25BD3" w:rsidTr="00875610">
        <w:tc>
          <w:tcPr>
            <w:tcW w:w="648" w:type="dxa"/>
            <w:shd w:val="clear" w:color="auto" w:fill="auto"/>
          </w:tcPr>
          <w:p w:rsidR="00D25BD3" w:rsidRPr="00D25BD3" w:rsidRDefault="00D25BD3" w:rsidP="00D25BD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5BD3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847" w:type="dxa"/>
            <w:shd w:val="clear" w:color="auto" w:fill="auto"/>
          </w:tcPr>
          <w:p w:rsidR="00D25BD3" w:rsidRPr="00D25BD3" w:rsidRDefault="00D25BD3" w:rsidP="00D25BD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5BD3">
              <w:rPr>
                <w:rFonts w:ascii="Times New Roman" w:eastAsia="Calibri" w:hAnsi="Times New Roman" w:cs="Times New Roman"/>
                <w:sz w:val="24"/>
                <w:szCs w:val="24"/>
              </w:rPr>
              <w:t>Жизнь города и села</w:t>
            </w:r>
            <w:r w:rsidR="00875610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77" w:type="dxa"/>
            <w:shd w:val="clear" w:color="auto" w:fill="auto"/>
          </w:tcPr>
          <w:p w:rsidR="00D25BD3" w:rsidRPr="00D25BD3" w:rsidRDefault="00A006C4" w:rsidP="00D25BD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</w:tr>
      <w:tr w:rsidR="00D25BD3" w:rsidRPr="00D25BD3" w:rsidTr="00875610">
        <w:tc>
          <w:tcPr>
            <w:tcW w:w="648" w:type="dxa"/>
            <w:shd w:val="clear" w:color="auto" w:fill="auto"/>
          </w:tcPr>
          <w:p w:rsidR="00D25BD3" w:rsidRPr="00D25BD3" w:rsidRDefault="00D25BD3" w:rsidP="00D25BD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5BD3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47" w:type="dxa"/>
            <w:shd w:val="clear" w:color="auto" w:fill="auto"/>
          </w:tcPr>
          <w:p w:rsidR="00D25BD3" w:rsidRPr="00D25BD3" w:rsidRDefault="00D25BD3" w:rsidP="00D25BD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5BD3">
              <w:rPr>
                <w:rFonts w:ascii="Times New Roman" w:eastAsia="Calibri" w:hAnsi="Times New Roman" w:cs="Times New Roman"/>
                <w:sz w:val="24"/>
                <w:szCs w:val="24"/>
              </w:rPr>
              <w:t>Здоровье и безопасность</w:t>
            </w:r>
            <w:r w:rsidR="00875610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77" w:type="dxa"/>
            <w:shd w:val="clear" w:color="auto" w:fill="auto"/>
          </w:tcPr>
          <w:p w:rsidR="00D25BD3" w:rsidRPr="00D25BD3" w:rsidRDefault="00A006C4" w:rsidP="00D25BD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</w:tr>
      <w:tr w:rsidR="00D25BD3" w:rsidRPr="00D25BD3" w:rsidTr="00875610">
        <w:tc>
          <w:tcPr>
            <w:tcW w:w="648" w:type="dxa"/>
            <w:shd w:val="clear" w:color="auto" w:fill="auto"/>
          </w:tcPr>
          <w:p w:rsidR="00D25BD3" w:rsidRPr="00D25BD3" w:rsidRDefault="00D25BD3" w:rsidP="00D25BD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5BD3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847" w:type="dxa"/>
            <w:shd w:val="clear" w:color="auto" w:fill="auto"/>
          </w:tcPr>
          <w:p w:rsidR="00D25BD3" w:rsidRPr="00D25BD3" w:rsidRDefault="00D25BD3" w:rsidP="00D25BD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5BD3">
              <w:rPr>
                <w:rFonts w:ascii="Times New Roman" w:eastAsia="Calibri" w:hAnsi="Times New Roman" w:cs="Times New Roman"/>
                <w:sz w:val="24"/>
                <w:szCs w:val="24"/>
              </w:rPr>
              <w:t>Общение</w:t>
            </w:r>
            <w:r w:rsidR="00875610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77" w:type="dxa"/>
            <w:shd w:val="clear" w:color="auto" w:fill="auto"/>
          </w:tcPr>
          <w:p w:rsidR="00D25BD3" w:rsidRPr="00D25BD3" w:rsidRDefault="00D25BD3" w:rsidP="00D25BD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5BD3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</w:tr>
      <w:tr w:rsidR="00D25BD3" w:rsidRPr="00D25BD3" w:rsidTr="00875610">
        <w:tc>
          <w:tcPr>
            <w:tcW w:w="648" w:type="dxa"/>
            <w:shd w:val="clear" w:color="auto" w:fill="auto"/>
          </w:tcPr>
          <w:p w:rsidR="00D25BD3" w:rsidRPr="00D25BD3" w:rsidRDefault="00D25BD3" w:rsidP="00D25BD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5BD3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847" w:type="dxa"/>
            <w:shd w:val="clear" w:color="auto" w:fill="auto"/>
          </w:tcPr>
          <w:p w:rsidR="00D25BD3" w:rsidRPr="00D25BD3" w:rsidRDefault="00D25BD3" w:rsidP="00D25BD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5BD3">
              <w:rPr>
                <w:rFonts w:ascii="Times New Roman" w:eastAsia="Calibri" w:hAnsi="Times New Roman" w:cs="Times New Roman"/>
                <w:sz w:val="24"/>
                <w:szCs w:val="24"/>
              </w:rPr>
              <w:t>Путешествия</w:t>
            </w:r>
            <w:r w:rsidR="00875610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bookmarkStart w:id="0" w:name="_GoBack"/>
            <w:bookmarkEnd w:id="0"/>
          </w:p>
        </w:tc>
        <w:tc>
          <w:tcPr>
            <w:tcW w:w="2977" w:type="dxa"/>
            <w:shd w:val="clear" w:color="auto" w:fill="auto"/>
          </w:tcPr>
          <w:p w:rsidR="00D25BD3" w:rsidRPr="00D25BD3" w:rsidRDefault="00D25BD3" w:rsidP="00A006C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5BD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A006C4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</w:tr>
      <w:tr w:rsidR="00D25BD3" w:rsidRPr="00D25BD3" w:rsidTr="00875610">
        <w:tc>
          <w:tcPr>
            <w:tcW w:w="648" w:type="dxa"/>
            <w:shd w:val="clear" w:color="auto" w:fill="auto"/>
          </w:tcPr>
          <w:p w:rsidR="00D25BD3" w:rsidRPr="00D25BD3" w:rsidRDefault="00D25BD3" w:rsidP="00D25BD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47" w:type="dxa"/>
            <w:shd w:val="clear" w:color="auto" w:fill="auto"/>
          </w:tcPr>
          <w:p w:rsidR="00D25BD3" w:rsidRPr="00D25BD3" w:rsidRDefault="00D25BD3" w:rsidP="00D25BD3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25BD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2977" w:type="dxa"/>
            <w:shd w:val="clear" w:color="auto" w:fill="auto"/>
          </w:tcPr>
          <w:p w:rsidR="00D25BD3" w:rsidRPr="00D25BD3" w:rsidRDefault="00D25BD3" w:rsidP="00D25BD3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25BD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68 часов</w:t>
            </w:r>
          </w:p>
        </w:tc>
      </w:tr>
    </w:tbl>
    <w:p w:rsidR="00A006C4" w:rsidRDefault="00A006C4" w:rsidP="00D25BD3">
      <w:pPr>
        <w:shd w:val="clear" w:color="auto" w:fill="FFFFFF"/>
        <w:autoSpaceDE w:val="0"/>
        <w:autoSpaceDN w:val="0"/>
        <w:adjustRightInd w:val="0"/>
        <w:spacing w:after="0" w:line="360" w:lineRule="auto"/>
        <w:ind w:firstLine="345"/>
        <w:jc w:val="both"/>
        <w:rPr>
          <w:rFonts w:ascii="Times New Roman" w:eastAsia="Calibri" w:hAnsi="Times New Roman" w:cs="Times New Roman"/>
          <w:sz w:val="24"/>
          <w:szCs w:val="28"/>
        </w:rPr>
        <w:sectPr w:rsidR="00A006C4" w:rsidSect="00C80E2D">
          <w:headerReference w:type="default" r:id="rId10"/>
          <w:pgSz w:w="11906" w:h="16838"/>
          <w:pgMar w:top="1134" w:right="850" w:bottom="1134" w:left="1134" w:header="284" w:footer="708" w:gutter="0"/>
          <w:cols w:space="708"/>
          <w:docGrid w:linePitch="360"/>
        </w:sectPr>
      </w:pPr>
    </w:p>
    <w:p w:rsidR="00D25BD3" w:rsidRPr="00D25BD3" w:rsidRDefault="00D25BD3" w:rsidP="00D25BD3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25BD3">
        <w:rPr>
          <w:rFonts w:ascii="Times New Roman" w:eastAsia="Calibri" w:hAnsi="Times New Roman" w:cs="Times New Roman"/>
          <w:b/>
          <w:sz w:val="28"/>
          <w:szCs w:val="28"/>
        </w:rPr>
        <w:lastRenderedPageBreak/>
        <w:t xml:space="preserve">СОДЕРЖАНИЕ РАБОЧЕЙ ПРОГРАММЫ </w:t>
      </w:r>
    </w:p>
    <w:p w:rsidR="00D25BD3" w:rsidRPr="00D25BD3" w:rsidRDefault="00D25BD3" w:rsidP="00D25BD3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25BD3">
        <w:rPr>
          <w:rFonts w:ascii="Times New Roman" w:eastAsia="Calibri" w:hAnsi="Times New Roman" w:cs="Times New Roman"/>
          <w:b/>
          <w:sz w:val="28"/>
          <w:szCs w:val="28"/>
        </w:rPr>
        <w:t>по окружающему миру во 2 классе (68 ч)</w:t>
      </w:r>
    </w:p>
    <w:p w:rsidR="00D25BD3" w:rsidRPr="00D25BD3" w:rsidRDefault="00D25BD3" w:rsidP="00875610">
      <w:pPr>
        <w:shd w:val="clear" w:color="auto" w:fill="FFFFFF"/>
        <w:autoSpaceDE w:val="0"/>
        <w:autoSpaceDN w:val="0"/>
        <w:adjustRightInd w:val="0"/>
        <w:spacing w:after="0" w:line="360" w:lineRule="auto"/>
        <w:ind w:firstLine="345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D25BD3">
        <w:rPr>
          <w:rFonts w:ascii="Times New Roman" w:eastAsia="Times New Roman" w:hAnsi="Times New Roman" w:cs="Times New Roman"/>
          <w:sz w:val="24"/>
          <w:szCs w:val="28"/>
        </w:rPr>
        <w:t>Содержание рабочей программы определено с учётом особенностей изучения предмета в классе, занимающегося по УМК «Школа России»</w:t>
      </w:r>
      <w:r w:rsidR="00875610">
        <w:rPr>
          <w:rFonts w:ascii="Times New Roman" w:eastAsia="Times New Roman" w:hAnsi="Times New Roman" w:cs="Times New Roman"/>
          <w:sz w:val="24"/>
          <w:szCs w:val="28"/>
        </w:rPr>
        <w:t>.</w:t>
      </w:r>
    </w:p>
    <w:p w:rsidR="00D25BD3" w:rsidRPr="00D25BD3" w:rsidRDefault="00D25BD3" w:rsidP="00D25BD3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b/>
          <w:i/>
          <w:sz w:val="24"/>
          <w:szCs w:val="28"/>
        </w:rPr>
      </w:pPr>
      <w:r w:rsidRPr="00D25BD3">
        <w:rPr>
          <w:rFonts w:ascii="Times New Roman" w:eastAsia="Calibri" w:hAnsi="Times New Roman" w:cs="Times New Roman"/>
          <w:b/>
          <w:i/>
          <w:sz w:val="24"/>
          <w:szCs w:val="28"/>
        </w:rPr>
        <w:t>Где мы живём? (</w:t>
      </w:r>
      <w:r w:rsidR="00A006C4">
        <w:rPr>
          <w:rFonts w:ascii="Times New Roman" w:eastAsia="Calibri" w:hAnsi="Times New Roman" w:cs="Times New Roman"/>
          <w:b/>
          <w:i/>
          <w:sz w:val="24"/>
          <w:szCs w:val="28"/>
        </w:rPr>
        <w:t>5</w:t>
      </w:r>
      <w:r w:rsidRPr="00D25BD3">
        <w:rPr>
          <w:rFonts w:ascii="Times New Roman" w:eastAsia="Calibri" w:hAnsi="Times New Roman" w:cs="Times New Roman"/>
          <w:b/>
          <w:i/>
          <w:sz w:val="24"/>
          <w:szCs w:val="28"/>
        </w:rPr>
        <w:t xml:space="preserve"> ч)</w:t>
      </w:r>
    </w:p>
    <w:p w:rsidR="00D25BD3" w:rsidRPr="00D25BD3" w:rsidRDefault="00D25BD3" w:rsidP="00875610">
      <w:pPr>
        <w:shd w:val="clear" w:color="auto" w:fill="FFFFFF"/>
        <w:autoSpaceDE w:val="0"/>
        <w:autoSpaceDN w:val="0"/>
        <w:adjustRightInd w:val="0"/>
        <w:spacing w:after="0" w:line="360" w:lineRule="auto"/>
        <w:ind w:firstLine="345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D25BD3">
        <w:rPr>
          <w:rFonts w:ascii="Times New Roman" w:eastAsia="Times New Roman" w:hAnsi="Times New Roman" w:cs="Times New Roman"/>
          <w:sz w:val="24"/>
          <w:szCs w:val="28"/>
        </w:rPr>
        <w:t>Где мы живём. Наш «адрес» в мире: планета – Земля, страна – Россия, название нашего города. Что мы называем родным краем (район, область). Флаг, герб, гимн России.</w:t>
      </w:r>
    </w:p>
    <w:p w:rsidR="00D25BD3" w:rsidRPr="00D25BD3" w:rsidRDefault="00D25BD3" w:rsidP="00875610">
      <w:pPr>
        <w:shd w:val="clear" w:color="auto" w:fill="FFFFFF"/>
        <w:autoSpaceDE w:val="0"/>
        <w:autoSpaceDN w:val="0"/>
        <w:adjustRightInd w:val="0"/>
        <w:spacing w:after="0" w:line="360" w:lineRule="auto"/>
        <w:ind w:firstLine="345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D25BD3">
        <w:rPr>
          <w:rFonts w:ascii="Times New Roman" w:eastAsia="Times New Roman" w:hAnsi="Times New Roman" w:cs="Times New Roman"/>
          <w:sz w:val="24"/>
          <w:szCs w:val="28"/>
        </w:rPr>
        <w:t>Что нас окружает. Солнце, воздух, вода, растения, животные – всё это окружающая нас природа. Разнообразные вещи, машины, дома – это то, что сделано и построено руками людей. Наше отношение к окружающему.</w:t>
      </w:r>
    </w:p>
    <w:p w:rsidR="00D25BD3" w:rsidRPr="00D25BD3" w:rsidRDefault="00D25BD3" w:rsidP="00D25BD3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b/>
          <w:i/>
          <w:sz w:val="24"/>
          <w:szCs w:val="28"/>
        </w:rPr>
      </w:pPr>
      <w:r w:rsidRPr="00D25BD3">
        <w:rPr>
          <w:rFonts w:ascii="Times New Roman" w:eastAsia="Calibri" w:hAnsi="Times New Roman" w:cs="Times New Roman"/>
          <w:b/>
          <w:i/>
          <w:sz w:val="24"/>
          <w:szCs w:val="28"/>
        </w:rPr>
        <w:t>Природа (2</w:t>
      </w:r>
      <w:r w:rsidR="00A006C4">
        <w:rPr>
          <w:rFonts w:ascii="Times New Roman" w:eastAsia="Calibri" w:hAnsi="Times New Roman" w:cs="Times New Roman"/>
          <w:b/>
          <w:i/>
          <w:sz w:val="24"/>
          <w:szCs w:val="28"/>
        </w:rPr>
        <w:t>1</w:t>
      </w:r>
      <w:r w:rsidR="00875610">
        <w:rPr>
          <w:rFonts w:ascii="Times New Roman" w:eastAsia="Calibri" w:hAnsi="Times New Roman" w:cs="Times New Roman"/>
          <w:b/>
          <w:i/>
          <w:sz w:val="24"/>
          <w:szCs w:val="28"/>
        </w:rPr>
        <w:t xml:space="preserve"> ч)</w:t>
      </w:r>
    </w:p>
    <w:p w:rsidR="00D25BD3" w:rsidRPr="00D25BD3" w:rsidRDefault="00D25BD3" w:rsidP="00875610">
      <w:pPr>
        <w:shd w:val="clear" w:color="auto" w:fill="FFFFFF"/>
        <w:autoSpaceDE w:val="0"/>
        <w:autoSpaceDN w:val="0"/>
        <w:adjustRightInd w:val="0"/>
        <w:spacing w:after="0" w:line="360" w:lineRule="auto"/>
        <w:ind w:firstLine="345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D25BD3">
        <w:rPr>
          <w:rFonts w:ascii="Times New Roman" w:eastAsia="Times New Roman" w:hAnsi="Times New Roman" w:cs="Times New Roman"/>
          <w:sz w:val="24"/>
          <w:szCs w:val="28"/>
        </w:rPr>
        <w:t>Неживая и живая природа, связь между ними. Солнце – источник света и тепла для всего живого. Явления природы. Температура и термометр. Что такое погода.</w:t>
      </w:r>
    </w:p>
    <w:p w:rsidR="00D25BD3" w:rsidRPr="00D25BD3" w:rsidRDefault="00D25BD3" w:rsidP="00875610">
      <w:pPr>
        <w:shd w:val="clear" w:color="auto" w:fill="FFFFFF"/>
        <w:autoSpaceDE w:val="0"/>
        <w:autoSpaceDN w:val="0"/>
        <w:adjustRightInd w:val="0"/>
        <w:spacing w:after="0" w:line="360" w:lineRule="auto"/>
        <w:ind w:firstLine="345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D25BD3">
        <w:rPr>
          <w:rFonts w:ascii="Times New Roman" w:eastAsia="Times New Roman" w:hAnsi="Times New Roman" w:cs="Times New Roman"/>
          <w:sz w:val="24"/>
          <w:szCs w:val="28"/>
        </w:rPr>
        <w:t>Звёздное небо. Созвездия, представления о зодиакальных созвездиях.</w:t>
      </w:r>
    </w:p>
    <w:p w:rsidR="00D25BD3" w:rsidRPr="00D25BD3" w:rsidRDefault="00D25BD3" w:rsidP="00875610">
      <w:pPr>
        <w:shd w:val="clear" w:color="auto" w:fill="FFFFFF"/>
        <w:autoSpaceDE w:val="0"/>
        <w:autoSpaceDN w:val="0"/>
        <w:adjustRightInd w:val="0"/>
        <w:spacing w:after="0" w:line="360" w:lineRule="auto"/>
        <w:ind w:firstLine="345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D25BD3">
        <w:rPr>
          <w:rFonts w:ascii="Times New Roman" w:eastAsia="Times New Roman" w:hAnsi="Times New Roman" w:cs="Times New Roman"/>
          <w:sz w:val="24"/>
          <w:szCs w:val="28"/>
        </w:rPr>
        <w:t>Горные породы и минералы. Гранит и его состав. Как люди используют богатства земных кладовых.</w:t>
      </w:r>
    </w:p>
    <w:p w:rsidR="00D25BD3" w:rsidRPr="00D25BD3" w:rsidRDefault="00D25BD3" w:rsidP="00875610">
      <w:pPr>
        <w:shd w:val="clear" w:color="auto" w:fill="FFFFFF"/>
        <w:autoSpaceDE w:val="0"/>
        <w:autoSpaceDN w:val="0"/>
        <w:adjustRightInd w:val="0"/>
        <w:spacing w:after="0" w:line="360" w:lineRule="auto"/>
        <w:ind w:firstLine="345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D25BD3">
        <w:rPr>
          <w:rFonts w:ascii="Times New Roman" w:eastAsia="Times New Roman" w:hAnsi="Times New Roman" w:cs="Times New Roman"/>
          <w:sz w:val="24"/>
          <w:szCs w:val="28"/>
        </w:rPr>
        <w:t>Воздух и вода, их значение для растений, животных, человека. Загрязнение воздуха и воды, защита воздуха и воды от загрязнения.</w:t>
      </w:r>
    </w:p>
    <w:p w:rsidR="00D25BD3" w:rsidRPr="00D25BD3" w:rsidRDefault="00D25BD3" w:rsidP="00875610">
      <w:pPr>
        <w:shd w:val="clear" w:color="auto" w:fill="FFFFFF"/>
        <w:autoSpaceDE w:val="0"/>
        <w:autoSpaceDN w:val="0"/>
        <w:adjustRightInd w:val="0"/>
        <w:spacing w:after="0" w:line="360" w:lineRule="auto"/>
        <w:ind w:firstLine="345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D25BD3">
        <w:rPr>
          <w:rFonts w:ascii="Times New Roman" w:eastAsia="Times New Roman" w:hAnsi="Times New Roman" w:cs="Times New Roman"/>
          <w:sz w:val="24"/>
          <w:szCs w:val="28"/>
        </w:rPr>
        <w:t>Какие бывают растения: деревья, кустарники, травы; их существенные признаки. Дикорастущие и культурные растения. Комнатные растения.</w:t>
      </w:r>
    </w:p>
    <w:p w:rsidR="00D25BD3" w:rsidRPr="00D25BD3" w:rsidRDefault="00D25BD3" w:rsidP="00875610">
      <w:pPr>
        <w:shd w:val="clear" w:color="auto" w:fill="FFFFFF"/>
        <w:autoSpaceDE w:val="0"/>
        <w:autoSpaceDN w:val="0"/>
        <w:adjustRightInd w:val="0"/>
        <w:spacing w:after="0" w:line="360" w:lineRule="auto"/>
        <w:ind w:firstLine="345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D25BD3">
        <w:rPr>
          <w:rFonts w:ascii="Times New Roman" w:eastAsia="Times New Roman" w:hAnsi="Times New Roman" w:cs="Times New Roman"/>
          <w:sz w:val="24"/>
          <w:szCs w:val="28"/>
        </w:rPr>
        <w:t>Какие бывают животные: насекомые рыбы, птицы, звери; их существенные признаки, уход за ними. Дикие и домашние животные.</w:t>
      </w:r>
    </w:p>
    <w:p w:rsidR="00D25BD3" w:rsidRPr="00D25BD3" w:rsidRDefault="00D25BD3" w:rsidP="00875610">
      <w:pPr>
        <w:shd w:val="clear" w:color="auto" w:fill="FFFFFF"/>
        <w:autoSpaceDE w:val="0"/>
        <w:autoSpaceDN w:val="0"/>
        <w:adjustRightInd w:val="0"/>
        <w:spacing w:after="0" w:line="360" w:lineRule="auto"/>
        <w:ind w:firstLine="345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D25BD3">
        <w:rPr>
          <w:rFonts w:ascii="Times New Roman" w:eastAsia="Times New Roman" w:hAnsi="Times New Roman" w:cs="Times New Roman"/>
          <w:sz w:val="24"/>
          <w:szCs w:val="28"/>
        </w:rPr>
        <w:t>Сезонные изменения в природе (осенние явления). Кошки и собаки различных пород. Уход за домашними питомцами. Животные живого уголка.</w:t>
      </w:r>
    </w:p>
    <w:p w:rsidR="00D25BD3" w:rsidRPr="00D25BD3" w:rsidRDefault="00D25BD3" w:rsidP="00875610">
      <w:pPr>
        <w:shd w:val="clear" w:color="auto" w:fill="FFFFFF"/>
        <w:autoSpaceDE w:val="0"/>
        <w:autoSpaceDN w:val="0"/>
        <w:adjustRightInd w:val="0"/>
        <w:spacing w:after="0" w:line="360" w:lineRule="auto"/>
        <w:ind w:firstLine="345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D25BD3">
        <w:rPr>
          <w:rFonts w:ascii="Times New Roman" w:eastAsia="Times New Roman" w:hAnsi="Times New Roman" w:cs="Times New Roman"/>
          <w:sz w:val="24"/>
          <w:szCs w:val="28"/>
        </w:rPr>
        <w:t>Экологические связи между растениями и животными: растения – пища и укрытие для животных; животные – распространители плодов и семян растений.</w:t>
      </w:r>
    </w:p>
    <w:p w:rsidR="00D25BD3" w:rsidRPr="00D25BD3" w:rsidRDefault="00D25BD3" w:rsidP="00875610">
      <w:pPr>
        <w:shd w:val="clear" w:color="auto" w:fill="FFFFFF"/>
        <w:autoSpaceDE w:val="0"/>
        <w:autoSpaceDN w:val="0"/>
        <w:adjustRightInd w:val="0"/>
        <w:spacing w:after="0" w:line="360" w:lineRule="auto"/>
        <w:ind w:firstLine="345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D25BD3">
        <w:rPr>
          <w:rFonts w:ascii="Times New Roman" w:eastAsia="Times New Roman" w:hAnsi="Times New Roman" w:cs="Times New Roman"/>
          <w:sz w:val="24"/>
          <w:szCs w:val="28"/>
        </w:rPr>
        <w:t>Отрицательное влияние людей на растения и животных: сбор букетов, обламывание ветвей; вырубка лесов, вылов красивых насекомых; неумеренная охота и рыбная ловля, разорение птичьих гнёзд и муравейников. Охрана растений и животных своего края.</w:t>
      </w:r>
    </w:p>
    <w:p w:rsidR="00D25BD3" w:rsidRPr="00D25BD3" w:rsidRDefault="00D25BD3" w:rsidP="00875610">
      <w:pPr>
        <w:shd w:val="clear" w:color="auto" w:fill="FFFFFF"/>
        <w:autoSpaceDE w:val="0"/>
        <w:autoSpaceDN w:val="0"/>
        <w:adjustRightInd w:val="0"/>
        <w:spacing w:after="0" w:line="360" w:lineRule="auto"/>
        <w:ind w:firstLine="345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D25BD3">
        <w:rPr>
          <w:rFonts w:ascii="Times New Roman" w:eastAsia="Times New Roman" w:hAnsi="Times New Roman" w:cs="Times New Roman"/>
          <w:sz w:val="24"/>
          <w:szCs w:val="28"/>
        </w:rPr>
        <w:t>Красная книга России: знакомство с отдельными растениями, животными. Меры их охраны. Правила поведения в природе.</w:t>
      </w:r>
    </w:p>
    <w:p w:rsidR="00D25BD3" w:rsidRPr="00D25BD3" w:rsidRDefault="00D25BD3" w:rsidP="00875610">
      <w:pPr>
        <w:spacing w:after="0" w:line="360" w:lineRule="auto"/>
        <w:ind w:firstLine="426"/>
        <w:jc w:val="both"/>
        <w:rPr>
          <w:rFonts w:ascii="Times New Roman" w:eastAsia="Calibri" w:hAnsi="Times New Roman" w:cs="Times New Roman"/>
          <w:sz w:val="24"/>
          <w:szCs w:val="28"/>
        </w:rPr>
      </w:pPr>
      <w:r w:rsidRPr="00D25BD3">
        <w:rPr>
          <w:rFonts w:ascii="Times New Roman" w:eastAsia="Calibri" w:hAnsi="Times New Roman" w:cs="Times New Roman"/>
          <w:b/>
          <w:i/>
          <w:sz w:val="24"/>
          <w:szCs w:val="28"/>
        </w:rPr>
        <w:t xml:space="preserve">Экскурсия: </w:t>
      </w:r>
      <w:r w:rsidRPr="00D25BD3">
        <w:rPr>
          <w:rFonts w:ascii="Times New Roman" w:eastAsia="Calibri" w:hAnsi="Times New Roman" w:cs="Times New Roman"/>
          <w:sz w:val="24"/>
          <w:szCs w:val="28"/>
        </w:rPr>
        <w:t>наблюдение осенних изменений в природе.</w:t>
      </w:r>
    </w:p>
    <w:p w:rsidR="00D25BD3" w:rsidRPr="00D25BD3" w:rsidRDefault="00CD7B66" w:rsidP="00875610">
      <w:pPr>
        <w:spacing w:after="0" w:line="360" w:lineRule="auto"/>
        <w:ind w:firstLine="426"/>
        <w:jc w:val="both"/>
        <w:rPr>
          <w:rFonts w:ascii="Times New Roman" w:eastAsia="Calibri" w:hAnsi="Times New Roman" w:cs="Times New Roman"/>
          <w:b/>
          <w:i/>
          <w:sz w:val="24"/>
          <w:szCs w:val="28"/>
        </w:rPr>
      </w:pPr>
      <w:r>
        <w:rPr>
          <w:rFonts w:ascii="Times New Roman" w:eastAsia="Calibri" w:hAnsi="Times New Roman" w:cs="Times New Roman"/>
          <w:b/>
          <w:i/>
          <w:sz w:val="24"/>
          <w:szCs w:val="28"/>
        </w:rPr>
        <w:t xml:space="preserve">Практическая работа: </w:t>
      </w:r>
      <w:r w:rsidR="00D25BD3" w:rsidRPr="00D25BD3">
        <w:rPr>
          <w:rFonts w:ascii="Times New Roman" w:eastAsia="Calibri" w:hAnsi="Times New Roman" w:cs="Times New Roman"/>
          <w:sz w:val="24"/>
          <w:szCs w:val="28"/>
        </w:rPr>
        <w:t xml:space="preserve">знакомство с устройством термометра, измерение температуры воздуха, воды, тела человека; знакомство с горными породами и минералами; сравнительное </w:t>
      </w:r>
      <w:r w:rsidR="00D25BD3" w:rsidRPr="00D25BD3">
        <w:rPr>
          <w:rFonts w:ascii="Times New Roman" w:eastAsia="Calibri" w:hAnsi="Times New Roman" w:cs="Times New Roman"/>
          <w:sz w:val="24"/>
          <w:szCs w:val="28"/>
        </w:rPr>
        <w:lastRenderedPageBreak/>
        <w:t>исследование деревьев, кустарников и трав, знакомство с представителями дикорастущих и культурных растений, отработка приёмов ухода за комнатными растениями.</w:t>
      </w:r>
    </w:p>
    <w:p w:rsidR="00D25BD3" w:rsidRPr="00D25BD3" w:rsidRDefault="00D25BD3" w:rsidP="00875610">
      <w:pPr>
        <w:spacing w:after="0" w:line="360" w:lineRule="auto"/>
        <w:ind w:firstLine="426"/>
        <w:jc w:val="both"/>
        <w:rPr>
          <w:rFonts w:ascii="Times New Roman" w:eastAsia="Calibri" w:hAnsi="Times New Roman" w:cs="Times New Roman"/>
          <w:b/>
          <w:i/>
          <w:sz w:val="24"/>
          <w:szCs w:val="28"/>
        </w:rPr>
      </w:pPr>
    </w:p>
    <w:p w:rsidR="00D25BD3" w:rsidRPr="00D25BD3" w:rsidRDefault="00D25BD3" w:rsidP="00D25BD3">
      <w:pPr>
        <w:spacing w:after="0" w:line="360" w:lineRule="auto"/>
        <w:ind w:firstLine="708"/>
        <w:rPr>
          <w:rFonts w:ascii="Times New Roman" w:eastAsia="Calibri" w:hAnsi="Times New Roman" w:cs="Times New Roman"/>
          <w:b/>
          <w:i/>
          <w:sz w:val="24"/>
          <w:szCs w:val="28"/>
        </w:rPr>
      </w:pPr>
      <w:r w:rsidRPr="00D25BD3">
        <w:rPr>
          <w:rFonts w:ascii="Times New Roman" w:eastAsia="Calibri" w:hAnsi="Times New Roman" w:cs="Times New Roman"/>
          <w:b/>
          <w:i/>
          <w:sz w:val="24"/>
          <w:szCs w:val="28"/>
        </w:rPr>
        <w:t>Жизнь города и села (10ч)</w:t>
      </w:r>
    </w:p>
    <w:p w:rsidR="00D25BD3" w:rsidRPr="00D25BD3" w:rsidRDefault="00D25BD3" w:rsidP="00CD7B66">
      <w:pPr>
        <w:shd w:val="clear" w:color="auto" w:fill="FFFFFF"/>
        <w:autoSpaceDE w:val="0"/>
        <w:autoSpaceDN w:val="0"/>
        <w:adjustRightInd w:val="0"/>
        <w:spacing w:after="0" w:line="360" w:lineRule="auto"/>
        <w:ind w:firstLine="345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D25BD3">
        <w:rPr>
          <w:rFonts w:ascii="Times New Roman" w:eastAsia="Times New Roman" w:hAnsi="Times New Roman" w:cs="Times New Roman"/>
          <w:sz w:val="24"/>
          <w:szCs w:val="28"/>
        </w:rPr>
        <w:t>Посёлок, где мы живём: основные особенности, доступные сведения из истории. Наш дом: городской, сельский. Соблюдение чистоты, порядка на лестничной площадке, в подъезде, во дворе. Домашний адрес.</w:t>
      </w:r>
    </w:p>
    <w:p w:rsidR="00D25BD3" w:rsidRPr="00D25BD3" w:rsidRDefault="00D25BD3" w:rsidP="00CD7B66">
      <w:pPr>
        <w:shd w:val="clear" w:color="auto" w:fill="FFFFFF"/>
        <w:autoSpaceDE w:val="0"/>
        <w:autoSpaceDN w:val="0"/>
        <w:adjustRightInd w:val="0"/>
        <w:spacing w:after="0" w:line="360" w:lineRule="auto"/>
        <w:ind w:firstLine="345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D25BD3">
        <w:rPr>
          <w:rFonts w:ascii="Times New Roman" w:eastAsia="Times New Roman" w:hAnsi="Times New Roman" w:cs="Times New Roman"/>
          <w:sz w:val="24"/>
          <w:szCs w:val="28"/>
        </w:rPr>
        <w:t>Что такое экономика. Промышленность, сельское хозяйство, строительство. Транспорт, торговля – составные части экономики, их взаимосвязь. Деньги. Первоначальное представление об отдельных производственных процессах.</w:t>
      </w:r>
    </w:p>
    <w:p w:rsidR="00D25BD3" w:rsidRPr="00D25BD3" w:rsidRDefault="00D25BD3" w:rsidP="00CD7B66">
      <w:pPr>
        <w:shd w:val="clear" w:color="auto" w:fill="FFFFFF"/>
        <w:autoSpaceDE w:val="0"/>
        <w:autoSpaceDN w:val="0"/>
        <w:adjustRightInd w:val="0"/>
        <w:spacing w:after="0" w:line="360" w:lineRule="auto"/>
        <w:ind w:firstLine="345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D25BD3">
        <w:rPr>
          <w:rFonts w:ascii="Times New Roman" w:eastAsia="Times New Roman" w:hAnsi="Times New Roman" w:cs="Times New Roman"/>
          <w:sz w:val="24"/>
          <w:szCs w:val="28"/>
        </w:rPr>
        <w:t>Промышленные предприятия посёлка. Строительство в посёлке.</w:t>
      </w:r>
    </w:p>
    <w:p w:rsidR="00D25BD3" w:rsidRPr="00D25BD3" w:rsidRDefault="00D25BD3" w:rsidP="00CD7B66">
      <w:pPr>
        <w:shd w:val="clear" w:color="auto" w:fill="FFFFFF"/>
        <w:autoSpaceDE w:val="0"/>
        <w:autoSpaceDN w:val="0"/>
        <w:adjustRightInd w:val="0"/>
        <w:spacing w:after="0" w:line="360" w:lineRule="auto"/>
        <w:ind w:firstLine="345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D25BD3">
        <w:rPr>
          <w:rFonts w:ascii="Times New Roman" w:eastAsia="Times New Roman" w:hAnsi="Times New Roman" w:cs="Times New Roman"/>
          <w:sz w:val="24"/>
          <w:szCs w:val="28"/>
        </w:rPr>
        <w:t>Какой бывает транспорт: наземный, водный, подземный, воздушный; пассажирский, грузовой, специальный. Пассажирский транспорт города.</w:t>
      </w:r>
    </w:p>
    <w:p w:rsidR="00D25BD3" w:rsidRPr="00D25BD3" w:rsidRDefault="00D25BD3" w:rsidP="00CD7B66">
      <w:pPr>
        <w:shd w:val="clear" w:color="auto" w:fill="FFFFFF"/>
        <w:autoSpaceDE w:val="0"/>
        <w:autoSpaceDN w:val="0"/>
        <w:adjustRightInd w:val="0"/>
        <w:spacing w:after="0" w:line="360" w:lineRule="auto"/>
        <w:ind w:firstLine="345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D25BD3">
        <w:rPr>
          <w:rFonts w:ascii="Times New Roman" w:eastAsia="Times New Roman" w:hAnsi="Times New Roman" w:cs="Times New Roman"/>
          <w:sz w:val="24"/>
          <w:szCs w:val="28"/>
        </w:rPr>
        <w:t>Магазины посёлка.</w:t>
      </w:r>
    </w:p>
    <w:p w:rsidR="00D25BD3" w:rsidRPr="00D25BD3" w:rsidRDefault="00D25BD3" w:rsidP="00CD7B66">
      <w:pPr>
        <w:shd w:val="clear" w:color="auto" w:fill="FFFFFF"/>
        <w:autoSpaceDE w:val="0"/>
        <w:autoSpaceDN w:val="0"/>
        <w:adjustRightInd w:val="0"/>
        <w:spacing w:after="0" w:line="360" w:lineRule="auto"/>
        <w:ind w:firstLine="345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D25BD3">
        <w:rPr>
          <w:rFonts w:ascii="Times New Roman" w:eastAsia="Times New Roman" w:hAnsi="Times New Roman" w:cs="Times New Roman"/>
          <w:sz w:val="24"/>
          <w:szCs w:val="28"/>
        </w:rPr>
        <w:t>Культура и образование нашего края: музеи, театры, школы. Памятники культуры, их охрана.</w:t>
      </w:r>
    </w:p>
    <w:p w:rsidR="00D25BD3" w:rsidRPr="00D25BD3" w:rsidRDefault="00D25BD3" w:rsidP="00CD7B66">
      <w:pPr>
        <w:shd w:val="clear" w:color="auto" w:fill="FFFFFF"/>
        <w:autoSpaceDE w:val="0"/>
        <w:autoSpaceDN w:val="0"/>
        <w:adjustRightInd w:val="0"/>
        <w:spacing w:after="0" w:line="360" w:lineRule="auto"/>
        <w:ind w:firstLine="345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D25BD3">
        <w:rPr>
          <w:rFonts w:ascii="Times New Roman" w:eastAsia="Times New Roman" w:hAnsi="Times New Roman" w:cs="Times New Roman"/>
          <w:sz w:val="24"/>
          <w:szCs w:val="28"/>
        </w:rPr>
        <w:t>Профессии людей, занятых на производстве. Труд писателя, учёного, артиста, учителя, других деятелей культуры и образования.</w:t>
      </w:r>
    </w:p>
    <w:p w:rsidR="00D25BD3" w:rsidRPr="00D25BD3" w:rsidRDefault="00D25BD3" w:rsidP="00CD7B66">
      <w:pPr>
        <w:shd w:val="clear" w:color="auto" w:fill="FFFFFF"/>
        <w:autoSpaceDE w:val="0"/>
        <w:autoSpaceDN w:val="0"/>
        <w:adjustRightInd w:val="0"/>
        <w:spacing w:after="0" w:line="360" w:lineRule="auto"/>
        <w:ind w:firstLine="345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D25BD3">
        <w:rPr>
          <w:rFonts w:ascii="Times New Roman" w:eastAsia="Times New Roman" w:hAnsi="Times New Roman" w:cs="Times New Roman"/>
          <w:sz w:val="24"/>
          <w:szCs w:val="28"/>
        </w:rPr>
        <w:t>Сезонные изменения в природе: зимние явления. Экологические связи в зимнем лесу.</w:t>
      </w:r>
    </w:p>
    <w:p w:rsidR="00D25BD3" w:rsidRPr="00D25BD3" w:rsidRDefault="00D25BD3" w:rsidP="00CD7B66">
      <w:p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D25BD3">
        <w:rPr>
          <w:rFonts w:ascii="Times New Roman" w:eastAsia="Calibri" w:hAnsi="Times New Roman" w:cs="Times New Roman"/>
          <w:b/>
          <w:i/>
          <w:sz w:val="24"/>
          <w:szCs w:val="28"/>
        </w:rPr>
        <w:t xml:space="preserve">Экскурсии: </w:t>
      </w:r>
      <w:r w:rsidRPr="00D25BD3">
        <w:rPr>
          <w:rFonts w:ascii="Times New Roman" w:eastAsia="Times New Roman" w:hAnsi="Times New Roman" w:cs="Times New Roman"/>
          <w:sz w:val="24"/>
          <w:szCs w:val="28"/>
        </w:rPr>
        <w:t>наблюдение зимних явлений в природе; знакомство с достопримечательностями посёлка.</w:t>
      </w:r>
    </w:p>
    <w:p w:rsidR="00D25BD3" w:rsidRPr="00D25BD3" w:rsidRDefault="00D25BD3" w:rsidP="00D25BD3">
      <w:pPr>
        <w:spacing w:after="0" w:line="360" w:lineRule="auto"/>
        <w:ind w:firstLine="708"/>
        <w:rPr>
          <w:rFonts w:ascii="Times New Roman" w:eastAsia="Calibri" w:hAnsi="Times New Roman" w:cs="Times New Roman"/>
          <w:b/>
          <w:i/>
          <w:sz w:val="24"/>
          <w:szCs w:val="28"/>
        </w:rPr>
      </w:pPr>
      <w:r w:rsidRPr="00D25BD3">
        <w:rPr>
          <w:rFonts w:ascii="Times New Roman" w:eastAsia="Calibri" w:hAnsi="Times New Roman" w:cs="Times New Roman"/>
          <w:b/>
          <w:i/>
          <w:sz w:val="24"/>
          <w:szCs w:val="28"/>
        </w:rPr>
        <w:t>Здоровье и безопасность (</w:t>
      </w:r>
      <w:r w:rsidR="00C4654F">
        <w:rPr>
          <w:rFonts w:ascii="Times New Roman" w:eastAsia="Calibri" w:hAnsi="Times New Roman" w:cs="Times New Roman"/>
          <w:b/>
          <w:i/>
          <w:sz w:val="24"/>
          <w:szCs w:val="28"/>
        </w:rPr>
        <w:t>8</w:t>
      </w:r>
      <w:r w:rsidRPr="00D25BD3">
        <w:rPr>
          <w:rFonts w:ascii="Times New Roman" w:eastAsia="Calibri" w:hAnsi="Times New Roman" w:cs="Times New Roman"/>
          <w:b/>
          <w:i/>
          <w:sz w:val="24"/>
          <w:szCs w:val="28"/>
        </w:rPr>
        <w:t xml:space="preserve"> ч)</w:t>
      </w:r>
    </w:p>
    <w:p w:rsidR="00D25BD3" w:rsidRPr="00D25BD3" w:rsidRDefault="00D25BD3" w:rsidP="00CD7B66">
      <w:pPr>
        <w:shd w:val="clear" w:color="auto" w:fill="FFFFFF"/>
        <w:autoSpaceDE w:val="0"/>
        <w:autoSpaceDN w:val="0"/>
        <w:adjustRightInd w:val="0"/>
        <w:spacing w:after="0" w:line="360" w:lineRule="auto"/>
        <w:ind w:firstLine="345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D25BD3">
        <w:rPr>
          <w:rFonts w:ascii="Times New Roman" w:eastAsia="Times New Roman" w:hAnsi="Times New Roman" w:cs="Times New Roman"/>
          <w:sz w:val="24"/>
          <w:szCs w:val="28"/>
        </w:rPr>
        <w:t>Строение тела человека. Здоровье человека – его важнейшее богатство. Режим дня. Правила личной гигиены.</w:t>
      </w:r>
    </w:p>
    <w:p w:rsidR="00D25BD3" w:rsidRPr="00D25BD3" w:rsidRDefault="00D25BD3" w:rsidP="00CD7B66">
      <w:pPr>
        <w:shd w:val="clear" w:color="auto" w:fill="FFFFFF"/>
        <w:autoSpaceDE w:val="0"/>
        <w:autoSpaceDN w:val="0"/>
        <w:adjustRightInd w:val="0"/>
        <w:spacing w:after="0" w:line="360" w:lineRule="auto"/>
        <w:ind w:firstLine="345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D25BD3">
        <w:rPr>
          <w:rFonts w:ascii="Times New Roman" w:eastAsia="Times New Roman" w:hAnsi="Times New Roman" w:cs="Times New Roman"/>
          <w:sz w:val="24"/>
          <w:szCs w:val="28"/>
        </w:rPr>
        <w:t>Наиболее распространённые заболевания, их предупреждение и лечение.</w:t>
      </w:r>
    </w:p>
    <w:p w:rsidR="00D25BD3" w:rsidRPr="00D25BD3" w:rsidRDefault="00D25BD3" w:rsidP="00CD7B66">
      <w:pPr>
        <w:shd w:val="clear" w:color="auto" w:fill="FFFFFF"/>
        <w:autoSpaceDE w:val="0"/>
        <w:autoSpaceDN w:val="0"/>
        <w:adjustRightInd w:val="0"/>
        <w:spacing w:after="0" w:line="360" w:lineRule="auto"/>
        <w:ind w:firstLine="345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D25BD3">
        <w:rPr>
          <w:rFonts w:ascii="Times New Roman" w:eastAsia="Times New Roman" w:hAnsi="Times New Roman" w:cs="Times New Roman"/>
          <w:sz w:val="24"/>
          <w:szCs w:val="28"/>
        </w:rPr>
        <w:t>Поликлиника, больница и другие учреждения здравоохранения. Специальности врачей (терапевт, стоматолог, отоларинголог).</w:t>
      </w:r>
    </w:p>
    <w:p w:rsidR="00D25BD3" w:rsidRPr="00D25BD3" w:rsidRDefault="00D25BD3" w:rsidP="00CD7B66">
      <w:pPr>
        <w:shd w:val="clear" w:color="auto" w:fill="FFFFFF"/>
        <w:autoSpaceDE w:val="0"/>
        <w:autoSpaceDN w:val="0"/>
        <w:adjustRightInd w:val="0"/>
        <w:spacing w:after="0" w:line="360" w:lineRule="auto"/>
        <w:ind w:firstLine="345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D25BD3">
        <w:rPr>
          <w:rFonts w:ascii="Times New Roman" w:eastAsia="Times New Roman" w:hAnsi="Times New Roman" w:cs="Times New Roman"/>
          <w:sz w:val="24"/>
          <w:szCs w:val="28"/>
        </w:rPr>
        <w:t>Правила безопасного поведения на улицах и дорогах.</w:t>
      </w:r>
    </w:p>
    <w:p w:rsidR="00D25BD3" w:rsidRPr="00D25BD3" w:rsidRDefault="00D25BD3" w:rsidP="00CD7B66">
      <w:pPr>
        <w:shd w:val="clear" w:color="auto" w:fill="FFFFFF"/>
        <w:autoSpaceDE w:val="0"/>
        <w:autoSpaceDN w:val="0"/>
        <w:adjustRightInd w:val="0"/>
        <w:spacing w:after="0" w:line="360" w:lineRule="auto"/>
        <w:ind w:firstLine="345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D25BD3">
        <w:rPr>
          <w:rFonts w:ascii="Times New Roman" w:eastAsia="Times New Roman" w:hAnsi="Times New Roman" w:cs="Times New Roman"/>
          <w:sz w:val="24"/>
          <w:szCs w:val="28"/>
        </w:rPr>
        <w:t>Меры безопасности в домашних условиях (при обращении с бытовой техникой, острыми предметами). Противопожарная безопасность.</w:t>
      </w:r>
    </w:p>
    <w:p w:rsidR="00D25BD3" w:rsidRPr="00D25BD3" w:rsidRDefault="00D25BD3" w:rsidP="00CD7B66">
      <w:pPr>
        <w:shd w:val="clear" w:color="auto" w:fill="FFFFFF"/>
        <w:autoSpaceDE w:val="0"/>
        <w:autoSpaceDN w:val="0"/>
        <w:adjustRightInd w:val="0"/>
        <w:spacing w:after="0" w:line="360" w:lineRule="auto"/>
        <w:ind w:firstLine="345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D25BD3">
        <w:rPr>
          <w:rFonts w:ascii="Times New Roman" w:eastAsia="Times New Roman" w:hAnsi="Times New Roman" w:cs="Times New Roman"/>
          <w:sz w:val="24"/>
          <w:szCs w:val="28"/>
        </w:rPr>
        <w:t>Правила безопасного поведения на воде.</w:t>
      </w:r>
    </w:p>
    <w:p w:rsidR="00D25BD3" w:rsidRPr="00D25BD3" w:rsidRDefault="00D25BD3" w:rsidP="00CD7B66">
      <w:pPr>
        <w:shd w:val="clear" w:color="auto" w:fill="FFFFFF"/>
        <w:autoSpaceDE w:val="0"/>
        <w:autoSpaceDN w:val="0"/>
        <w:adjustRightInd w:val="0"/>
        <w:spacing w:after="0" w:line="360" w:lineRule="auto"/>
        <w:ind w:firstLine="345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D25BD3">
        <w:rPr>
          <w:rFonts w:ascii="Times New Roman" w:eastAsia="Times New Roman" w:hAnsi="Times New Roman" w:cs="Times New Roman"/>
          <w:sz w:val="24"/>
          <w:szCs w:val="28"/>
        </w:rPr>
        <w:t>Съедобные несъедобные грибы и ягоды. Жалящие насекомые. Ориентация в опасных ситуациях при контакте с людьми.</w:t>
      </w:r>
    </w:p>
    <w:p w:rsidR="00D25BD3" w:rsidRPr="00D25BD3" w:rsidRDefault="00D25BD3" w:rsidP="00CD7B66">
      <w:pPr>
        <w:shd w:val="clear" w:color="auto" w:fill="FFFFFF"/>
        <w:autoSpaceDE w:val="0"/>
        <w:autoSpaceDN w:val="0"/>
        <w:adjustRightInd w:val="0"/>
        <w:spacing w:after="0" w:line="360" w:lineRule="auto"/>
        <w:ind w:firstLine="345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D25BD3">
        <w:rPr>
          <w:rFonts w:ascii="Times New Roman" w:eastAsia="Times New Roman" w:hAnsi="Times New Roman" w:cs="Times New Roman"/>
          <w:sz w:val="24"/>
          <w:szCs w:val="28"/>
        </w:rPr>
        <w:t>Правила экологической безопасности: не купаться в загрязнённых водоёмах, не стоять возле автомобиля с работающим двигателем, не собирать ягоды и грибы возле шоссе.</w:t>
      </w:r>
    </w:p>
    <w:p w:rsidR="00D25BD3" w:rsidRPr="00D25BD3" w:rsidRDefault="00CD7B66" w:rsidP="00D25BD3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  <w:r>
        <w:rPr>
          <w:rFonts w:ascii="Times New Roman" w:eastAsia="Calibri" w:hAnsi="Times New Roman" w:cs="Times New Roman"/>
          <w:b/>
          <w:i/>
          <w:sz w:val="24"/>
          <w:szCs w:val="28"/>
        </w:rPr>
        <w:lastRenderedPageBreak/>
        <w:t xml:space="preserve">Практическая работа: </w:t>
      </w:r>
      <w:r w:rsidR="00D25BD3" w:rsidRPr="00D25BD3">
        <w:rPr>
          <w:rFonts w:ascii="Times New Roman" w:eastAsia="Times New Roman" w:hAnsi="Times New Roman" w:cs="Times New Roman"/>
          <w:sz w:val="24"/>
          <w:szCs w:val="28"/>
        </w:rPr>
        <w:t>отработка правил перехода улицы.</w:t>
      </w:r>
    </w:p>
    <w:p w:rsidR="00D25BD3" w:rsidRPr="00D25BD3" w:rsidRDefault="00D25BD3" w:rsidP="00D25BD3">
      <w:pPr>
        <w:spacing w:after="0" w:line="360" w:lineRule="auto"/>
        <w:ind w:firstLine="708"/>
        <w:rPr>
          <w:rFonts w:ascii="Times New Roman" w:eastAsia="Calibri" w:hAnsi="Times New Roman" w:cs="Times New Roman"/>
          <w:b/>
          <w:i/>
          <w:sz w:val="24"/>
          <w:szCs w:val="28"/>
        </w:rPr>
      </w:pPr>
      <w:r w:rsidRPr="00D25BD3">
        <w:rPr>
          <w:rFonts w:ascii="Times New Roman" w:eastAsia="Calibri" w:hAnsi="Times New Roman" w:cs="Times New Roman"/>
          <w:b/>
          <w:i/>
          <w:sz w:val="24"/>
          <w:szCs w:val="28"/>
        </w:rPr>
        <w:t>Общение (</w:t>
      </w:r>
      <w:r w:rsidR="00A006C4">
        <w:rPr>
          <w:rFonts w:ascii="Times New Roman" w:eastAsia="Calibri" w:hAnsi="Times New Roman" w:cs="Times New Roman"/>
          <w:b/>
          <w:i/>
          <w:sz w:val="24"/>
          <w:szCs w:val="28"/>
        </w:rPr>
        <w:t xml:space="preserve">7 </w:t>
      </w:r>
      <w:r w:rsidRPr="00D25BD3">
        <w:rPr>
          <w:rFonts w:ascii="Times New Roman" w:eastAsia="Calibri" w:hAnsi="Times New Roman" w:cs="Times New Roman"/>
          <w:b/>
          <w:i/>
          <w:sz w:val="24"/>
          <w:szCs w:val="28"/>
        </w:rPr>
        <w:t>ч)</w:t>
      </w:r>
    </w:p>
    <w:p w:rsidR="00D25BD3" w:rsidRPr="00D25BD3" w:rsidRDefault="00D25BD3" w:rsidP="00CD7B66">
      <w:pPr>
        <w:shd w:val="clear" w:color="auto" w:fill="FFFFFF"/>
        <w:autoSpaceDE w:val="0"/>
        <w:autoSpaceDN w:val="0"/>
        <w:adjustRightInd w:val="0"/>
        <w:spacing w:after="0" w:line="360" w:lineRule="auto"/>
        <w:ind w:firstLine="345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D25BD3">
        <w:rPr>
          <w:rFonts w:ascii="Times New Roman" w:eastAsia="Times New Roman" w:hAnsi="Times New Roman" w:cs="Times New Roman"/>
          <w:sz w:val="24"/>
          <w:szCs w:val="28"/>
        </w:rPr>
        <w:t>Труд и отдых в семье. Внимательные и заботливые отношения между членами семьи. Имена и отчества родителей.</w:t>
      </w:r>
    </w:p>
    <w:p w:rsidR="00D25BD3" w:rsidRPr="00D25BD3" w:rsidRDefault="00D25BD3" w:rsidP="00CD7B66">
      <w:pPr>
        <w:shd w:val="clear" w:color="auto" w:fill="FFFFFF"/>
        <w:autoSpaceDE w:val="0"/>
        <w:autoSpaceDN w:val="0"/>
        <w:adjustRightInd w:val="0"/>
        <w:spacing w:after="0" w:line="360" w:lineRule="auto"/>
        <w:ind w:firstLine="345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D25BD3">
        <w:rPr>
          <w:rFonts w:ascii="Times New Roman" w:eastAsia="Times New Roman" w:hAnsi="Times New Roman" w:cs="Times New Roman"/>
          <w:sz w:val="24"/>
          <w:szCs w:val="28"/>
        </w:rPr>
        <w:t>Школьные товарищи, друзья, совместная учёба, игры, отдых. Взаимоотношения мальчиков и девочек.</w:t>
      </w:r>
    </w:p>
    <w:p w:rsidR="00D25BD3" w:rsidRPr="00D25BD3" w:rsidRDefault="00D25BD3" w:rsidP="00CD7B66">
      <w:pPr>
        <w:shd w:val="clear" w:color="auto" w:fill="FFFFFF"/>
        <w:autoSpaceDE w:val="0"/>
        <w:autoSpaceDN w:val="0"/>
        <w:adjustRightInd w:val="0"/>
        <w:spacing w:after="0" w:line="360" w:lineRule="auto"/>
        <w:ind w:firstLine="345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D25BD3">
        <w:rPr>
          <w:rFonts w:ascii="Times New Roman" w:eastAsia="Times New Roman" w:hAnsi="Times New Roman" w:cs="Times New Roman"/>
          <w:sz w:val="24"/>
          <w:szCs w:val="28"/>
        </w:rPr>
        <w:t>Правила вежливости (дома, в школе, на улице). Этикет телефонного разговора. Приём гостей и поведение в гостях. Как вести себя за столом. Культура поведения в общественных местах (в магазине, кинотеатре, транспорте).</w:t>
      </w:r>
    </w:p>
    <w:p w:rsidR="00D25BD3" w:rsidRPr="00D25BD3" w:rsidRDefault="00D25BD3" w:rsidP="00D25BD3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25BD3">
        <w:rPr>
          <w:rFonts w:ascii="Times New Roman" w:eastAsia="Calibri" w:hAnsi="Times New Roman" w:cs="Times New Roman"/>
          <w:b/>
          <w:i/>
          <w:sz w:val="24"/>
          <w:szCs w:val="28"/>
        </w:rPr>
        <w:t>Практическая работа:</w:t>
      </w:r>
      <w:r w:rsidRPr="00D25BD3">
        <w:rPr>
          <w:rFonts w:ascii="Times New Roman" w:eastAsia="Times New Roman" w:hAnsi="Times New Roman" w:cs="Times New Roman"/>
          <w:sz w:val="24"/>
          <w:szCs w:val="28"/>
        </w:rPr>
        <w:t xml:space="preserve"> отработка основных правил этикета.</w:t>
      </w:r>
    </w:p>
    <w:p w:rsidR="00D25BD3" w:rsidRPr="00D25BD3" w:rsidRDefault="00D25BD3" w:rsidP="00D25BD3">
      <w:pPr>
        <w:spacing w:after="0" w:line="360" w:lineRule="auto"/>
        <w:ind w:firstLine="708"/>
        <w:rPr>
          <w:rFonts w:ascii="Times New Roman" w:eastAsia="Calibri" w:hAnsi="Times New Roman" w:cs="Times New Roman"/>
          <w:b/>
          <w:i/>
          <w:sz w:val="24"/>
          <w:szCs w:val="28"/>
        </w:rPr>
      </w:pPr>
      <w:r w:rsidRPr="00D25BD3">
        <w:rPr>
          <w:rFonts w:ascii="Times New Roman" w:eastAsia="Calibri" w:hAnsi="Times New Roman" w:cs="Times New Roman"/>
          <w:b/>
          <w:i/>
          <w:sz w:val="24"/>
          <w:szCs w:val="28"/>
        </w:rPr>
        <w:t>Путешествия (1</w:t>
      </w:r>
      <w:r w:rsidR="00A006C4">
        <w:rPr>
          <w:rFonts w:ascii="Times New Roman" w:eastAsia="Calibri" w:hAnsi="Times New Roman" w:cs="Times New Roman"/>
          <w:b/>
          <w:i/>
          <w:sz w:val="24"/>
          <w:szCs w:val="28"/>
        </w:rPr>
        <w:t>7</w:t>
      </w:r>
      <w:r w:rsidRPr="00D25BD3">
        <w:rPr>
          <w:rFonts w:ascii="Times New Roman" w:eastAsia="Calibri" w:hAnsi="Times New Roman" w:cs="Times New Roman"/>
          <w:b/>
          <w:i/>
          <w:sz w:val="24"/>
          <w:szCs w:val="28"/>
        </w:rPr>
        <w:t xml:space="preserve"> ч)</w:t>
      </w:r>
    </w:p>
    <w:p w:rsidR="00D25BD3" w:rsidRPr="00D25BD3" w:rsidRDefault="00D25BD3" w:rsidP="00CD7B66">
      <w:pPr>
        <w:shd w:val="clear" w:color="auto" w:fill="FFFFFF"/>
        <w:autoSpaceDE w:val="0"/>
        <w:autoSpaceDN w:val="0"/>
        <w:adjustRightInd w:val="0"/>
        <w:spacing w:after="0" w:line="360" w:lineRule="auto"/>
        <w:ind w:firstLine="345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D25BD3">
        <w:rPr>
          <w:rFonts w:ascii="Times New Roman" w:eastAsia="Times New Roman" w:hAnsi="Times New Roman" w:cs="Times New Roman"/>
          <w:sz w:val="24"/>
          <w:szCs w:val="28"/>
        </w:rPr>
        <w:t>Горизонт. Линия горизонта. Основные стороны горизонта, их определение по компасу.</w:t>
      </w:r>
    </w:p>
    <w:p w:rsidR="00D25BD3" w:rsidRPr="00D25BD3" w:rsidRDefault="00D25BD3" w:rsidP="00CD7B66">
      <w:pPr>
        <w:shd w:val="clear" w:color="auto" w:fill="FFFFFF"/>
        <w:autoSpaceDE w:val="0"/>
        <w:autoSpaceDN w:val="0"/>
        <w:adjustRightInd w:val="0"/>
        <w:spacing w:after="0" w:line="360" w:lineRule="auto"/>
        <w:ind w:firstLine="345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D25BD3">
        <w:rPr>
          <w:rFonts w:ascii="Times New Roman" w:eastAsia="Times New Roman" w:hAnsi="Times New Roman" w:cs="Times New Roman"/>
          <w:sz w:val="24"/>
          <w:szCs w:val="28"/>
        </w:rPr>
        <w:t>Формы земной поверхности: равнины и горы, холмы, овраги. Разнообразие водоёмов: река, озеро, море. Части реки (исток, устье, приток).</w:t>
      </w:r>
    </w:p>
    <w:p w:rsidR="00D25BD3" w:rsidRPr="00D25BD3" w:rsidRDefault="00D25BD3" w:rsidP="00CD7B66">
      <w:pPr>
        <w:shd w:val="clear" w:color="auto" w:fill="FFFFFF"/>
        <w:autoSpaceDE w:val="0"/>
        <w:autoSpaceDN w:val="0"/>
        <w:adjustRightInd w:val="0"/>
        <w:spacing w:after="0" w:line="360" w:lineRule="auto"/>
        <w:ind w:firstLine="345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D25BD3">
        <w:rPr>
          <w:rFonts w:ascii="Times New Roman" w:eastAsia="Times New Roman" w:hAnsi="Times New Roman" w:cs="Times New Roman"/>
          <w:sz w:val="24"/>
          <w:szCs w:val="28"/>
        </w:rPr>
        <w:t>Сезонные изменения в природе: весенние и летние явления. Бережное отношение к природе весной и летом.</w:t>
      </w:r>
    </w:p>
    <w:p w:rsidR="00D25BD3" w:rsidRPr="00D25BD3" w:rsidRDefault="00D25BD3" w:rsidP="00CD7B66">
      <w:pPr>
        <w:shd w:val="clear" w:color="auto" w:fill="FFFFFF"/>
        <w:autoSpaceDE w:val="0"/>
        <w:autoSpaceDN w:val="0"/>
        <w:adjustRightInd w:val="0"/>
        <w:spacing w:after="0" w:line="360" w:lineRule="auto"/>
        <w:ind w:firstLine="345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D25BD3">
        <w:rPr>
          <w:rFonts w:ascii="Times New Roman" w:eastAsia="Times New Roman" w:hAnsi="Times New Roman" w:cs="Times New Roman"/>
          <w:sz w:val="24"/>
          <w:szCs w:val="28"/>
        </w:rPr>
        <w:t>Изображение нашей страны на карте. Как читать карту. Москва – столица России. Московский Кремль и другие достопримечательности.</w:t>
      </w:r>
    </w:p>
    <w:p w:rsidR="00D25BD3" w:rsidRPr="00D25BD3" w:rsidRDefault="00D25BD3" w:rsidP="00CD7B66">
      <w:pPr>
        <w:shd w:val="clear" w:color="auto" w:fill="FFFFFF"/>
        <w:autoSpaceDE w:val="0"/>
        <w:autoSpaceDN w:val="0"/>
        <w:adjustRightInd w:val="0"/>
        <w:spacing w:after="0" w:line="360" w:lineRule="auto"/>
        <w:ind w:firstLine="345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D25BD3">
        <w:rPr>
          <w:rFonts w:ascii="Times New Roman" w:eastAsia="Times New Roman" w:hAnsi="Times New Roman" w:cs="Times New Roman"/>
          <w:sz w:val="24"/>
          <w:szCs w:val="28"/>
        </w:rPr>
        <w:t>Знакомство с другими городами нашей страны.</w:t>
      </w:r>
    </w:p>
    <w:p w:rsidR="00D25BD3" w:rsidRPr="00D25BD3" w:rsidRDefault="00D25BD3" w:rsidP="00CD7B66">
      <w:pPr>
        <w:shd w:val="clear" w:color="auto" w:fill="FFFFFF"/>
        <w:autoSpaceDE w:val="0"/>
        <w:autoSpaceDN w:val="0"/>
        <w:adjustRightInd w:val="0"/>
        <w:spacing w:after="0" w:line="360" w:lineRule="auto"/>
        <w:ind w:firstLine="345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D25BD3">
        <w:rPr>
          <w:rFonts w:ascii="Times New Roman" w:eastAsia="Times New Roman" w:hAnsi="Times New Roman" w:cs="Times New Roman"/>
          <w:sz w:val="24"/>
          <w:szCs w:val="28"/>
        </w:rPr>
        <w:t>Карта мира, материки, океаны. Страны и народы мира. Земля – общий дом всех людей.</w:t>
      </w:r>
    </w:p>
    <w:p w:rsidR="00D25BD3" w:rsidRPr="00D25BD3" w:rsidRDefault="00D25BD3" w:rsidP="00D25BD3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D25BD3">
        <w:rPr>
          <w:rFonts w:ascii="Times New Roman" w:eastAsia="Calibri" w:hAnsi="Times New Roman" w:cs="Times New Roman"/>
          <w:b/>
          <w:i/>
          <w:sz w:val="24"/>
          <w:szCs w:val="28"/>
        </w:rPr>
        <w:t>Экскурсия:</w:t>
      </w:r>
      <w:r w:rsidRPr="00D25BD3">
        <w:rPr>
          <w:rFonts w:ascii="Times New Roman" w:eastAsia="Times New Roman" w:hAnsi="Times New Roman" w:cs="Times New Roman"/>
          <w:sz w:val="24"/>
          <w:szCs w:val="28"/>
        </w:rPr>
        <w:t xml:space="preserve"> наблюдение весенних изменений в природе.</w:t>
      </w:r>
    </w:p>
    <w:p w:rsidR="00D25BD3" w:rsidRPr="00D25BD3" w:rsidRDefault="00D25BD3" w:rsidP="00D25BD3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25BD3">
        <w:rPr>
          <w:rFonts w:ascii="Times New Roman" w:eastAsia="Calibri" w:hAnsi="Times New Roman" w:cs="Times New Roman"/>
          <w:b/>
          <w:i/>
          <w:sz w:val="24"/>
          <w:szCs w:val="28"/>
        </w:rPr>
        <w:t>Практическая работа:</w:t>
      </w:r>
      <w:r w:rsidRPr="00D25BD3">
        <w:rPr>
          <w:rFonts w:ascii="Times New Roman" w:eastAsia="Times New Roman" w:hAnsi="Times New Roman" w:cs="Times New Roman"/>
          <w:sz w:val="24"/>
          <w:szCs w:val="28"/>
        </w:rPr>
        <w:t xml:space="preserve"> определение </w:t>
      </w:r>
      <w:r w:rsidR="00C4654F">
        <w:rPr>
          <w:rFonts w:ascii="Times New Roman" w:eastAsia="Times New Roman" w:hAnsi="Times New Roman" w:cs="Times New Roman"/>
          <w:sz w:val="24"/>
          <w:szCs w:val="28"/>
        </w:rPr>
        <w:t xml:space="preserve">сторон горизонта по компасу, </w:t>
      </w:r>
      <w:r w:rsidRPr="00D25BD3">
        <w:rPr>
          <w:rFonts w:ascii="Times New Roman" w:eastAsia="Times New Roman" w:hAnsi="Times New Roman" w:cs="Times New Roman"/>
          <w:sz w:val="24"/>
          <w:szCs w:val="28"/>
        </w:rPr>
        <w:t>освоение основных приёмов чтения карты.</w:t>
      </w:r>
    </w:p>
    <w:p w:rsidR="00D25BD3" w:rsidRDefault="00D25BD3" w:rsidP="00D25BD3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b/>
          <w:i/>
          <w:sz w:val="24"/>
          <w:szCs w:val="28"/>
        </w:rPr>
      </w:pPr>
      <w:r w:rsidRPr="00D25BD3">
        <w:rPr>
          <w:rFonts w:ascii="Times New Roman" w:eastAsia="Calibri" w:hAnsi="Times New Roman" w:cs="Times New Roman"/>
          <w:b/>
          <w:i/>
          <w:sz w:val="24"/>
          <w:szCs w:val="28"/>
        </w:rPr>
        <w:t>Резерв – 3 часа</w:t>
      </w:r>
    </w:p>
    <w:p w:rsidR="00CD7B66" w:rsidRDefault="00CD7B66" w:rsidP="00CD7B66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8"/>
        </w:rPr>
      </w:pPr>
    </w:p>
    <w:p w:rsidR="00CD7B66" w:rsidRPr="00D25BD3" w:rsidRDefault="00CD7B66" w:rsidP="00CD7B66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8"/>
        </w:rPr>
      </w:pPr>
    </w:p>
    <w:p w:rsidR="00D25BD3" w:rsidRPr="00D25BD3" w:rsidRDefault="00D25BD3" w:rsidP="00D25BD3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25BD3">
        <w:rPr>
          <w:rFonts w:ascii="Times New Roman" w:eastAsia="Calibri" w:hAnsi="Times New Roman" w:cs="Times New Roman"/>
          <w:b/>
          <w:sz w:val="24"/>
          <w:szCs w:val="24"/>
        </w:rPr>
        <w:t>ТРЕБОВАНИЯ К УРОВНЮ ПОДГОТОВКИ УЧАЩИХСЯ</w:t>
      </w:r>
    </w:p>
    <w:p w:rsidR="00D25BD3" w:rsidRPr="00D25BD3" w:rsidRDefault="00D25BD3" w:rsidP="00CD7B66">
      <w:pPr>
        <w:spacing w:after="0" w:line="360" w:lineRule="auto"/>
        <w:ind w:firstLine="426"/>
        <w:jc w:val="both"/>
        <w:rPr>
          <w:rFonts w:ascii="Times New Roman" w:eastAsia="Calibri" w:hAnsi="Times New Roman" w:cs="Times New Roman"/>
          <w:sz w:val="24"/>
          <w:szCs w:val="28"/>
        </w:rPr>
      </w:pPr>
      <w:r w:rsidRPr="00D25BD3">
        <w:rPr>
          <w:rFonts w:ascii="Times New Roman" w:eastAsia="Times New Roman" w:hAnsi="Times New Roman" w:cs="Times New Roman"/>
          <w:sz w:val="24"/>
          <w:szCs w:val="28"/>
        </w:rPr>
        <w:t>В результате изучения окружающего мира второклассники</w:t>
      </w:r>
      <w:r w:rsidRPr="00D25BD3">
        <w:rPr>
          <w:rFonts w:ascii="Times New Roman" w:eastAsia="Calibri" w:hAnsi="Times New Roman" w:cs="Times New Roman"/>
          <w:sz w:val="24"/>
          <w:szCs w:val="28"/>
        </w:rPr>
        <w:t xml:space="preserve"> </w:t>
      </w:r>
      <w:r w:rsidRPr="00D25BD3">
        <w:rPr>
          <w:rFonts w:ascii="Times New Roman" w:eastAsia="Calibri" w:hAnsi="Times New Roman" w:cs="Times New Roman"/>
          <w:b/>
          <w:i/>
          <w:sz w:val="24"/>
          <w:szCs w:val="28"/>
        </w:rPr>
        <w:t>научатся</w:t>
      </w:r>
      <w:r w:rsidRPr="00D25BD3">
        <w:rPr>
          <w:rFonts w:ascii="Times New Roman" w:eastAsia="Calibri" w:hAnsi="Times New Roman" w:cs="Times New Roman"/>
          <w:sz w:val="24"/>
          <w:szCs w:val="28"/>
        </w:rPr>
        <w:t>:</w:t>
      </w:r>
    </w:p>
    <w:p w:rsidR="00CD7B66" w:rsidRDefault="00D25BD3" w:rsidP="00CD7B66">
      <w:pPr>
        <w:pStyle w:val="a7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D25BD3">
        <w:rPr>
          <w:rFonts w:ascii="Times New Roman" w:eastAsia="Times New Roman" w:hAnsi="Times New Roman" w:cs="Times New Roman"/>
          <w:sz w:val="24"/>
          <w:szCs w:val="28"/>
        </w:rPr>
        <w:t>распознавать неживую и живую природу; растения дикорастущие и культурн</w:t>
      </w:r>
      <w:r w:rsidR="00CD7B66">
        <w:rPr>
          <w:rFonts w:ascii="Times New Roman" w:eastAsia="Times New Roman" w:hAnsi="Times New Roman" w:cs="Times New Roman"/>
          <w:sz w:val="24"/>
          <w:szCs w:val="28"/>
        </w:rPr>
        <w:t>ые; деревья, кустарники, травы;</w:t>
      </w:r>
    </w:p>
    <w:p w:rsidR="00CD7B66" w:rsidRDefault="00CD7B66" w:rsidP="00CD7B66">
      <w:pPr>
        <w:pStyle w:val="a7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8"/>
        </w:rPr>
      </w:pPr>
      <w:r>
        <w:rPr>
          <w:rFonts w:ascii="Times New Roman" w:eastAsia="Times New Roman" w:hAnsi="Times New Roman" w:cs="Times New Roman"/>
          <w:sz w:val="24"/>
          <w:szCs w:val="28"/>
        </w:rPr>
        <w:t xml:space="preserve">распознавать </w:t>
      </w:r>
      <w:r w:rsidR="00D25BD3" w:rsidRPr="00D25BD3">
        <w:rPr>
          <w:rFonts w:ascii="Times New Roman" w:eastAsia="Times New Roman" w:hAnsi="Times New Roman" w:cs="Times New Roman"/>
          <w:sz w:val="24"/>
          <w:szCs w:val="28"/>
        </w:rPr>
        <w:t>животных диких и домашних</w:t>
      </w:r>
      <w:r>
        <w:rPr>
          <w:rFonts w:ascii="Times New Roman" w:eastAsia="Times New Roman" w:hAnsi="Times New Roman" w:cs="Times New Roman"/>
          <w:sz w:val="24"/>
          <w:szCs w:val="28"/>
        </w:rPr>
        <w:t>; насекомых, рыб, птиц, зверей;</w:t>
      </w:r>
    </w:p>
    <w:p w:rsidR="00D25BD3" w:rsidRPr="00D25BD3" w:rsidRDefault="00CD7B66" w:rsidP="00CD7B66">
      <w:pPr>
        <w:pStyle w:val="a7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8"/>
        </w:rPr>
      </w:pPr>
      <w:r>
        <w:rPr>
          <w:rFonts w:ascii="Times New Roman" w:eastAsia="Times New Roman" w:hAnsi="Times New Roman" w:cs="Times New Roman"/>
          <w:sz w:val="24"/>
          <w:szCs w:val="28"/>
        </w:rPr>
        <w:t>распознавать</w:t>
      </w:r>
      <w:r w:rsidRPr="00D25BD3">
        <w:rPr>
          <w:rFonts w:ascii="Times New Roman" w:eastAsia="Times New Roman" w:hAnsi="Times New Roman" w:cs="Times New Roman"/>
          <w:sz w:val="24"/>
          <w:szCs w:val="28"/>
        </w:rPr>
        <w:t xml:space="preserve"> </w:t>
      </w:r>
      <w:r w:rsidR="00D25BD3" w:rsidRPr="00D25BD3">
        <w:rPr>
          <w:rFonts w:ascii="Times New Roman" w:eastAsia="Times New Roman" w:hAnsi="Times New Roman" w:cs="Times New Roman"/>
          <w:sz w:val="24"/>
          <w:szCs w:val="28"/>
        </w:rPr>
        <w:t>основные признаки времён года; некоторые охраняемые растения и животных своей местности;</w:t>
      </w:r>
    </w:p>
    <w:p w:rsidR="00D25BD3" w:rsidRPr="00D25BD3" w:rsidRDefault="00D25BD3" w:rsidP="00CD7B66">
      <w:pPr>
        <w:pStyle w:val="a7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D25BD3">
        <w:rPr>
          <w:rFonts w:ascii="Times New Roman" w:eastAsia="Times New Roman" w:hAnsi="Times New Roman" w:cs="Times New Roman"/>
          <w:sz w:val="24"/>
          <w:szCs w:val="28"/>
        </w:rPr>
        <w:t>правилам поведения в природе;</w:t>
      </w:r>
    </w:p>
    <w:p w:rsidR="00D25BD3" w:rsidRPr="00D25BD3" w:rsidRDefault="00D25BD3" w:rsidP="00CD7B66">
      <w:pPr>
        <w:pStyle w:val="a7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D25BD3">
        <w:rPr>
          <w:rFonts w:ascii="Times New Roman" w:eastAsia="Times New Roman" w:hAnsi="Times New Roman" w:cs="Times New Roman"/>
          <w:sz w:val="24"/>
          <w:szCs w:val="28"/>
        </w:rPr>
        <w:t>называть свой адрес в мире и в своём населённом пункте;</w:t>
      </w:r>
    </w:p>
    <w:p w:rsidR="00D25BD3" w:rsidRPr="00D25BD3" w:rsidRDefault="00D25BD3" w:rsidP="00CD7B66">
      <w:pPr>
        <w:pStyle w:val="a7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D25BD3">
        <w:rPr>
          <w:rFonts w:ascii="Times New Roman" w:eastAsia="Times New Roman" w:hAnsi="Times New Roman" w:cs="Times New Roman"/>
          <w:sz w:val="24"/>
          <w:szCs w:val="28"/>
        </w:rPr>
        <w:lastRenderedPageBreak/>
        <w:t>называть виды транспорта; наиболее распространённые профессии;</w:t>
      </w:r>
    </w:p>
    <w:p w:rsidR="00D25BD3" w:rsidRPr="00D25BD3" w:rsidRDefault="00D25BD3" w:rsidP="00CD7B66">
      <w:pPr>
        <w:pStyle w:val="a7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D25BD3">
        <w:rPr>
          <w:rFonts w:ascii="Times New Roman" w:eastAsia="Times New Roman" w:hAnsi="Times New Roman" w:cs="Times New Roman"/>
          <w:sz w:val="24"/>
          <w:szCs w:val="28"/>
        </w:rPr>
        <w:t>распознавать и называть строение тела человека; правила личной гигиены; особенности охраны здоровья в разные времена года; правила безопасного поведения на улице, в быту, на воде, при контактах с людьми;</w:t>
      </w:r>
    </w:p>
    <w:p w:rsidR="00D25BD3" w:rsidRPr="00D25BD3" w:rsidRDefault="00D25BD3" w:rsidP="00CD7B66">
      <w:pPr>
        <w:pStyle w:val="a7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D25BD3">
        <w:rPr>
          <w:rFonts w:ascii="Times New Roman" w:eastAsia="Times New Roman" w:hAnsi="Times New Roman" w:cs="Times New Roman"/>
          <w:sz w:val="24"/>
          <w:szCs w:val="28"/>
        </w:rPr>
        <w:t>называть имена и отчества родителей; основные формы приветствия, просьбы, благодарности, извинения, прощания; о культуре поведения в общественных местах;</w:t>
      </w:r>
    </w:p>
    <w:p w:rsidR="00D25BD3" w:rsidRPr="00D25BD3" w:rsidRDefault="00D25BD3" w:rsidP="00CD7B66">
      <w:pPr>
        <w:pStyle w:val="a7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D25BD3">
        <w:rPr>
          <w:rFonts w:ascii="Times New Roman" w:eastAsia="Times New Roman" w:hAnsi="Times New Roman" w:cs="Times New Roman"/>
          <w:sz w:val="24"/>
          <w:szCs w:val="28"/>
        </w:rPr>
        <w:t>называть основные стороны горизонта; устройство и назначение компаса; понятия «холм», «овраг», «гора»; разнообразие водоёмов; части реки; названия нашей страны и её столицы, некоторые других городов России; названия нескольких стран мира.</w:t>
      </w:r>
    </w:p>
    <w:p w:rsidR="00D25BD3" w:rsidRPr="00D25BD3" w:rsidRDefault="00D25BD3" w:rsidP="00D25BD3">
      <w:pPr>
        <w:spacing w:after="0" w:line="360" w:lineRule="auto"/>
        <w:ind w:left="360"/>
        <w:jc w:val="both"/>
        <w:rPr>
          <w:rFonts w:ascii="Times New Roman" w:eastAsia="Calibri" w:hAnsi="Times New Roman" w:cs="Times New Roman"/>
          <w:b/>
          <w:i/>
          <w:sz w:val="24"/>
          <w:szCs w:val="28"/>
        </w:rPr>
      </w:pPr>
      <w:r w:rsidRPr="00D25BD3">
        <w:rPr>
          <w:rFonts w:ascii="Times New Roman" w:eastAsia="Times New Roman" w:hAnsi="Times New Roman" w:cs="Times New Roman"/>
          <w:sz w:val="24"/>
          <w:szCs w:val="28"/>
        </w:rPr>
        <w:t>Второклассники получат</w:t>
      </w:r>
      <w:r w:rsidRPr="00D25BD3">
        <w:rPr>
          <w:rFonts w:ascii="Times New Roman" w:eastAsia="Calibri" w:hAnsi="Times New Roman" w:cs="Times New Roman"/>
          <w:b/>
          <w:i/>
          <w:sz w:val="24"/>
          <w:szCs w:val="28"/>
        </w:rPr>
        <w:t xml:space="preserve"> возможность научиться:</w:t>
      </w:r>
    </w:p>
    <w:p w:rsidR="00D25BD3" w:rsidRPr="00D25BD3" w:rsidRDefault="00D25BD3" w:rsidP="00CD7B66">
      <w:pPr>
        <w:pStyle w:val="a7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D25BD3">
        <w:rPr>
          <w:rFonts w:ascii="Times New Roman" w:eastAsia="Times New Roman" w:hAnsi="Times New Roman" w:cs="Times New Roman"/>
          <w:sz w:val="24"/>
          <w:szCs w:val="28"/>
        </w:rPr>
        <w:t>различать объекты природы и предметы, созданные человеком, объекты неживой и живой природы; различать изученные группы растений и животных; распознавать изученные растения, животных (по несколько представителей каждой группы); вести наблюдения в природе под руководством учителя, воспитателя ГПД; выполнять правила поведения в природе;</w:t>
      </w:r>
    </w:p>
    <w:p w:rsidR="00D25BD3" w:rsidRPr="00D25BD3" w:rsidRDefault="00D25BD3" w:rsidP="00CD7B66">
      <w:pPr>
        <w:pStyle w:val="a7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D25BD3">
        <w:rPr>
          <w:rFonts w:ascii="Times New Roman" w:eastAsia="Times New Roman" w:hAnsi="Times New Roman" w:cs="Times New Roman"/>
          <w:sz w:val="24"/>
          <w:szCs w:val="28"/>
        </w:rPr>
        <w:t>различать изученные виды транспорта, вести наблюдения за жизнью города (села), трудом людей под руководством учителя, воспитателя ГПД;</w:t>
      </w:r>
    </w:p>
    <w:p w:rsidR="00D25BD3" w:rsidRPr="00D25BD3" w:rsidRDefault="00D25BD3" w:rsidP="00CD7B66">
      <w:pPr>
        <w:pStyle w:val="a7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D25BD3">
        <w:rPr>
          <w:rFonts w:ascii="Times New Roman" w:eastAsia="Times New Roman" w:hAnsi="Times New Roman" w:cs="Times New Roman"/>
          <w:sz w:val="24"/>
          <w:szCs w:val="28"/>
        </w:rPr>
        <w:t>выполнять правила личной гигиены и безопасного поведения на улице и в быту;</w:t>
      </w:r>
    </w:p>
    <w:p w:rsidR="00D25BD3" w:rsidRPr="00D25BD3" w:rsidRDefault="00D25BD3" w:rsidP="00CD7B66">
      <w:pPr>
        <w:pStyle w:val="a7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D25BD3">
        <w:rPr>
          <w:rFonts w:ascii="Times New Roman" w:eastAsia="Times New Roman" w:hAnsi="Times New Roman" w:cs="Times New Roman"/>
          <w:sz w:val="24"/>
          <w:szCs w:val="28"/>
        </w:rPr>
        <w:t>использовать основные формы приветствия, просьбы и т.д. в отношениях с другими людьми; выполнять правила поведения в общественных местах;</w:t>
      </w:r>
    </w:p>
    <w:p w:rsidR="00D25BD3" w:rsidRDefault="00D25BD3" w:rsidP="00CD7B66">
      <w:pPr>
        <w:pStyle w:val="a7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D25BD3">
        <w:rPr>
          <w:rFonts w:ascii="Times New Roman" w:eastAsia="Times New Roman" w:hAnsi="Times New Roman" w:cs="Times New Roman"/>
          <w:sz w:val="24"/>
          <w:szCs w:val="28"/>
        </w:rPr>
        <w:t>определять основные стороны горизонта с помощью компаса.</w:t>
      </w:r>
    </w:p>
    <w:p w:rsidR="00CD7B66" w:rsidRDefault="00CD7B66" w:rsidP="00CD7B66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</w:p>
    <w:p w:rsidR="00CD7B66" w:rsidRPr="00CD7B66" w:rsidRDefault="00CD7B66" w:rsidP="00CD7B66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</w:p>
    <w:p w:rsidR="00D25BD3" w:rsidRPr="00D25BD3" w:rsidRDefault="00D25BD3" w:rsidP="00D25BD3">
      <w:pPr>
        <w:shd w:val="clear" w:color="auto" w:fill="FFFFFF"/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25B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ПЛАНИРУЕМЫ РЕЗУЛЬТАТЫ ИЗУЧЕНИЯ КУРСА</w:t>
      </w:r>
    </w:p>
    <w:p w:rsidR="00D25BD3" w:rsidRPr="00D25BD3" w:rsidRDefault="00D25BD3" w:rsidP="00D25BD3">
      <w:pPr>
        <w:shd w:val="clear" w:color="auto" w:fill="FFFFFF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25BD3" w:rsidRPr="00D25BD3" w:rsidRDefault="00D25BD3" w:rsidP="00CD7B66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D25BD3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Освоение курса «Окружающий мир» вносит существенный вклад в достижение </w:t>
      </w:r>
      <w:r w:rsidRPr="00D25BD3">
        <w:rPr>
          <w:rFonts w:ascii="Times New Roman" w:eastAsia="Times New Roman" w:hAnsi="Times New Roman" w:cs="Times New Roman"/>
          <w:b/>
          <w:bCs/>
          <w:i/>
          <w:sz w:val="24"/>
          <w:szCs w:val="28"/>
          <w:lang w:eastAsia="ru-RU"/>
        </w:rPr>
        <w:t>личностных результатов</w:t>
      </w:r>
      <w:r w:rsidRPr="00D25BD3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 </w:t>
      </w:r>
      <w:r w:rsidR="00CD7B66" w:rsidRPr="00CD7B66">
        <w:rPr>
          <w:rFonts w:ascii="Times New Roman" w:eastAsia="Times New Roman" w:hAnsi="Times New Roman" w:cs="Times New Roman"/>
          <w:sz w:val="24"/>
          <w:szCs w:val="28"/>
          <w:lang w:eastAsia="ru-RU"/>
        </w:rPr>
        <w:t>начального об</w:t>
      </w:r>
      <w:r w:rsidRPr="00D25BD3">
        <w:rPr>
          <w:rFonts w:ascii="Times New Roman" w:eastAsia="Times New Roman" w:hAnsi="Times New Roman" w:cs="Times New Roman"/>
          <w:sz w:val="24"/>
          <w:szCs w:val="28"/>
          <w:lang w:eastAsia="ru-RU"/>
        </w:rPr>
        <w:t>разования.</w:t>
      </w:r>
    </w:p>
    <w:p w:rsidR="00D25BD3" w:rsidRPr="00DD4A08" w:rsidRDefault="00D25BD3" w:rsidP="00DD4A08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D25BD3">
        <w:rPr>
          <w:rFonts w:ascii="Times New Roman" w:eastAsia="Times New Roman" w:hAnsi="Times New Roman" w:cs="Times New Roman"/>
          <w:sz w:val="24"/>
          <w:szCs w:val="28"/>
          <w:lang w:eastAsia="ru-RU"/>
        </w:rPr>
        <w:t>У второклассника продолжается:</w:t>
      </w:r>
    </w:p>
    <w:p w:rsidR="00D25BD3" w:rsidRPr="00CD7B66" w:rsidRDefault="00D25BD3" w:rsidP="00CD7B66">
      <w:pPr>
        <w:pStyle w:val="a7"/>
        <w:numPr>
          <w:ilvl w:val="0"/>
          <w:numId w:val="8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CD7B66">
        <w:rPr>
          <w:rFonts w:ascii="Times New Roman" w:eastAsia="Times New Roman" w:hAnsi="Times New Roman" w:cs="Times New Roman"/>
          <w:sz w:val="24"/>
          <w:szCs w:val="28"/>
          <w:lang w:eastAsia="ru-RU"/>
        </w:rPr>
        <w:t>формирование ос</w:t>
      </w:r>
      <w:r w:rsidR="00CD7B66" w:rsidRPr="00CD7B66">
        <w:rPr>
          <w:rFonts w:ascii="Times New Roman" w:eastAsia="Times New Roman" w:hAnsi="Times New Roman" w:cs="Times New Roman"/>
          <w:sz w:val="24"/>
          <w:szCs w:val="28"/>
          <w:lang w:eastAsia="ru-RU"/>
        </w:rPr>
        <w:t>нов российской гражданской иден</w:t>
      </w:r>
      <w:r w:rsidRPr="00CD7B66">
        <w:rPr>
          <w:rFonts w:ascii="Times New Roman" w:eastAsia="Times New Roman" w:hAnsi="Times New Roman" w:cs="Times New Roman"/>
          <w:sz w:val="24"/>
          <w:szCs w:val="28"/>
          <w:lang w:eastAsia="ru-RU"/>
        </w:rPr>
        <w:t>тичности, чувства гордости за свою Родину, российский народ и историю России, осознание своей этнической и национальной принадлежности; формирование ценностей многонационального российского общества; становление гуманистических и д</w:t>
      </w:r>
      <w:r w:rsidR="00CD7B66" w:rsidRPr="00CD7B66">
        <w:rPr>
          <w:rFonts w:ascii="Times New Roman" w:eastAsia="Times New Roman" w:hAnsi="Times New Roman" w:cs="Times New Roman"/>
          <w:sz w:val="24"/>
          <w:szCs w:val="28"/>
          <w:lang w:eastAsia="ru-RU"/>
        </w:rPr>
        <w:t>емократических ценностных ориен</w:t>
      </w:r>
      <w:r w:rsidRPr="00CD7B66">
        <w:rPr>
          <w:rFonts w:ascii="Times New Roman" w:eastAsia="Times New Roman" w:hAnsi="Times New Roman" w:cs="Times New Roman"/>
          <w:sz w:val="24"/>
          <w:szCs w:val="28"/>
          <w:lang w:eastAsia="ru-RU"/>
        </w:rPr>
        <w:t>тации;</w:t>
      </w:r>
    </w:p>
    <w:p w:rsidR="00D25BD3" w:rsidRPr="00CD7B66" w:rsidRDefault="00D25BD3" w:rsidP="00CD7B66">
      <w:pPr>
        <w:pStyle w:val="a7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8"/>
          <w:lang w:eastAsia="ru-RU"/>
        </w:rPr>
      </w:pPr>
      <w:r w:rsidRPr="00CD7B66">
        <w:rPr>
          <w:rFonts w:ascii="Times New Roman" w:eastAsia="Times New Roman" w:hAnsi="Times New Roman" w:cs="Times New Roman"/>
          <w:sz w:val="24"/>
          <w:szCs w:val="28"/>
          <w:lang w:eastAsia="ru-RU"/>
        </w:rPr>
        <w:t>формирование целостного, социально ориентированного взгляда на мир в его органич</w:t>
      </w:r>
      <w:r w:rsidR="00CD7B66" w:rsidRPr="00CD7B66">
        <w:rPr>
          <w:rFonts w:ascii="Times New Roman" w:eastAsia="Times New Roman" w:hAnsi="Times New Roman" w:cs="Times New Roman"/>
          <w:sz w:val="24"/>
          <w:szCs w:val="28"/>
          <w:lang w:eastAsia="ru-RU"/>
        </w:rPr>
        <w:t>ном единстве и разнообразии при</w:t>
      </w:r>
      <w:r w:rsidRPr="00CD7B66">
        <w:rPr>
          <w:rFonts w:ascii="Times New Roman" w:eastAsia="Times New Roman" w:hAnsi="Times New Roman" w:cs="Times New Roman"/>
          <w:sz w:val="24"/>
          <w:szCs w:val="28"/>
          <w:lang w:eastAsia="ru-RU"/>
        </w:rPr>
        <w:t>роды, народов, культур и религий;</w:t>
      </w:r>
    </w:p>
    <w:p w:rsidR="00D25BD3" w:rsidRPr="00CD7B66" w:rsidRDefault="00D25BD3" w:rsidP="00CD7B66">
      <w:pPr>
        <w:pStyle w:val="a7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8"/>
          <w:lang w:eastAsia="ru-RU"/>
        </w:rPr>
      </w:pPr>
      <w:r w:rsidRPr="00CD7B66">
        <w:rPr>
          <w:rFonts w:ascii="Times New Roman" w:eastAsia="Times New Roman" w:hAnsi="Times New Roman" w:cs="Times New Roman"/>
          <w:sz w:val="24"/>
          <w:szCs w:val="28"/>
          <w:lang w:eastAsia="ru-RU"/>
        </w:rPr>
        <w:lastRenderedPageBreak/>
        <w:t>формирование уваж</w:t>
      </w:r>
      <w:r w:rsidR="00DD4A08">
        <w:rPr>
          <w:rFonts w:ascii="Times New Roman" w:eastAsia="Times New Roman" w:hAnsi="Times New Roman" w:cs="Times New Roman"/>
          <w:sz w:val="24"/>
          <w:szCs w:val="28"/>
          <w:lang w:eastAsia="ru-RU"/>
        </w:rPr>
        <w:t>ительного отношения к иному мне</w:t>
      </w:r>
      <w:r w:rsidRPr="00CD7B66">
        <w:rPr>
          <w:rFonts w:ascii="Times New Roman" w:eastAsia="Times New Roman" w:hAnsi="Times New Roman" w:cs="Times New Roman"/>
          <w:sz w:val="24"/>
          <w:szCs w:val="28"/>
          <w:lang w:eastAsia="ru-RU"/>
        </w:rPr>
        <w:t>нию, истории и культуре других народов;</w:t>
      </w:r>
    </w:p>
    <w:p w:rsidR="00D25BD3" w:rsidRPr="00CD7B66" w:rsidRDefault="00D25BD3" w:rsidP="00CD7B66">
      <w:pPr>
        <w:pStyle w:val="a7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8"/>
          <w:lang w:eastAsia="ru-RU"/>
        </w:rPr>
      </w:pPr>
      <w:r w:rsidRPr="00CD7B66">
        <w:rPr>
          <w:rFonts w:ascii="Times New Roman" w:eastAsia="Times New Roman" w:hAnsi="Times New Roman" w:cs="Times New Roman"/>
          <w:sz w:val="24"/>
          <w:szCs w:val="28"/>
          <w:lang w:eastAsia="ru-RU"/>
        </w:rPr>
        <w:t>овладение начальными навыками адаптации в динамично изменяющемся и развивающемся мире;</w:t>
      </w:r>
    </w:p>
    <w:p w:rsidR="00D25BD3" w:rsidRPr="00CD7B66" w:rsidRDefault="00D25BD3" w:rsidP="00CD7B66">
      <w:pPr>
        <w:pStyle w:val="a7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8"/>
          <w:lang w:eastAsia="ru-RU"/>
        </w:rPr>
      </w:pPr>
      <w:r w:rsidRPr="00CD7B66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принятие и освоение социальной роли обучающегося, развитие мотивов учебной </w:t>
      </w:r>
      <w:r w:rsidR="00CD7B66" w:rsidRPr="00CD7B66">
        <w:rPr>
          <w:rFonts w:ascii="Times New Roman" w:eastAsia="Times New Roman" w:hAnsi="Times New Roman" w:cs="Times New Roman"/>
          <w:sz w:val="24"/>
          <w:szCs w:val="28"/>
          <w:lang w:eastAsia="ru-RU"/>
        </w:rPr>
        <w:t>деятельности и формирование лич</w:t>
      </w:r>
      <w:r w:rsidRPr="00CD7B66">
        <w:rPr>
          <w:rFonts w:ascii="Times New Roman" w:eastAsia="Times New Roman" w:hAnsi="Times New Roman" w:cs="Times New Roman"/>
          <w:sz w:val="24"/>
          <w:szCs w:val="28"/>
          <w:lang w:eastAsia="ru-RU"/>
        </w:rPr>
        <w:t>ностного смысла учения;</w:t>
      </w:r>
    </w:p>
    <w:p w:rsidR="00D25BD3" w:rsidRPr="00CD7B66" w:rsidRDefault="00D25BD3" w:rsidP="00CD7B66">
      <w:pPr>
        <w:pStyle w:val="a7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8"/>
          <w:lang w:eastAsia="ru-RU"/>
        </w:rPr>
      </w:pPr>
      <w:r w:rsidRPr="00CD7B66">
        <w:rPr>
          <w:rFonts w:ascii="Times New Roman" w:eastAsia="Times New Roman" w:hAnsi="Times New Roman" w:cs="Times New Roman"/>
          <w:sz w:val="24"/>
          <w:szCs w:val="28"/>
          <w:lang w:eastAsia="ru-RU"/>
        </w:rPr>
        <w:t>развитие самостоятельности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свободе;</w:t>
      </w:r>
    </w:p>
    <w:p w:rsidR="00D25BD3" w:rsidRPr="00CD7B66" w:rsidRDefault="00D25BD3" w:rsidP="00CD7B66">
      <w:pPr>
        <w:pStyle w:val="a7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8"/>
          <w:lang w:eastAsia="ru-RU"/>
        </w:rPr>
      </w:pPr>
      <w:r w:rsidRPr="00CD7B66">
        <w:rPr>
          <w:rFonts w:ascii="Times New Roman" w:eastAsia="Times New Roman" w:hAnsi="Times New Roman" w:cs="Times New Roman"/>
          <w:sz w:val="24"/>
          <w:szCs w:val="28"/>
          <w:lang w:eastAsia="ru-RU"/>
        </w:rPr>
        <w:t>формирование эстетических потребностей, ценностей и чувств;</w:t>
      </w:r>
    </w:p>
    <w:p w:rsidR="00D25BD3" w:rsidRPr="00CD7B66" w:rsidRDefault="00D25BD3" w:rsidP="00CD7B66">
      <w:pPr>
        <w:pStyle w:val="a7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8"/>
          <w:lang w:eastAsia="ru-RU"/>
        </w:rPr>
      </w:pPr>
      <w:r w:rsidRPr="00CD7B66">
        <w:rPr>
          <w:rFonts w:ascii="Times New Roman" w:eastAsia="Times New Roman" w:hAnsi="Times New Roman" w:cs="Times New Roman"/>
          <w:sz w:val="24"/>
          <w:szCs w:val="28"/>
          <w:lang w:eastAsia="ru-RU"/>
        </w:rPr>
        <w:t>развитие этических ч</w:t>
      </w:r>
      <w:r w:rsidR="00CD7B66" w:rsidRPr="00CD7B66">
        <w:rPr>
          <w:rFonts w:ascii="Times New Roman" w:eastAsia="Times New Roman" w:hAnsi="Times New Roman" w:cs="Times New Roman"/>
          <w:sz w:val="24"/>
          <w:szCs w:val="28"/>
          <w:lang w:eastAsia="ru-RU"/>
        </w:rPr>
        <w:t>увств, доброжелательности и эмо</w:t>
      </w:r>
      <w:r w:rsidRPr="00CD7B66">
        <w:rPr>
          <w:rFonts w:ascii="Times New Roman" w:eastAsia="Times New Roman" w:hAnsi="Times New Roman" w:cs="Times New Roman"/>
          <w:sz w:val="24"/>
          <w:szCs w:val="28"/>
          <w:lang w:eastAsia="ru-RU"/>
        </w:rPr>
        <w:t>ционально-нравственной о</w:t>
      </w:r>
      <w:r w:rsidR="00CD7B66" w:rsidRPr="00CD7B66">
        <w:rPr>
          <w:rFonts w:ascii="Times New Roman" w:eastAsia="Times New Roman" w:hAnsi="Times New Roman" w:cs="Times New Roman"/>
          <w:sz w:val="24"/>
          <w:szCs w:val="28"/>
          <w:lang w:eastAsia="ru-RU"/>
        </w:rPr>
        <w:t>тзывчивости, понимания и сопере</w:t>
      </w:r>
      <w:r w:rsidRPr="00CD7B66">
        <w:rPr>
          <w:rFonts w:ascii="Times New Roman" w:eastAsia="Times New Roman" w:hAnsi="Times New Roman" w:cs="Times New Roman"/>
          <w:sz w:val="24"/>
          <w:szCs w:val="28"/>
          <w:lang w:eastAsia="ru-RU"/>
        </w:rPr>
        <w:t>живания чувствам других людей;</w:t>
      </w:r>
    </w:p>
    <w:p w:rsidR="00D25BD3" w:rsidRPr="00CD7B66" w:rsidRDefault="00D25BD3" w:rsidP="00CD7B66">
      <w:pPr>
        <w:pStyle w:val="a7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8"/>
          <w:lang w:eastAsia="ru-RU"/>
        </w:rPr>
      </w:pPr>
      <w:r w:rsidRPr="00CD7B66">
        <w:rPr>
          <w:rFonts w:ascii="Times New Roman" w:eastAsia="Times New Roman" w:hAnsi="Times New Roman" w:cs="Times New Roman"/>
          <w:sz w:val="24"/>
          <w:szCs w:val="28"/>
          <w:lang w:eastAsia="ru-RU"/>
        </w:rPr>
        <w:t>развитие навыков со</w:t>
      </w:r>
      <w:r w:rsidR="00CD7B66" w:rsidRPr="00CD7B66">
        <w:rPr>
          <w:rFonts w:ascii="Times New Roman" w:eastAsia="Times New Roman" w:hAnsi="Times New Roman" w:cs="Times New Roman"/>
          <w:sz w:val="24"/>
          <w:szCs w:val="28"/>
          <w:lang w:eastAsia="ru-RU"/>
        </w:rPr>
        <w:t>трудничества с взрослыми и свер</w:t>
      </w:r>
      <w:r w:rsidRPr="00CD7B66">
        <w:rPr>
          <w:rFonts w:ascii="Times New Roman" w:eastAsia="Times New Roman" w:hAnsi="Times New Roman" w:cs="Times New Roman"/>
          <w:sz w:val="24"/>
          <w:szCs w:val="28"/>
          <w:lang w:eastAsia="ru-RU"/>
        </w:rPr>
        <w:t>стниками в разных социальных ситуациях, умения не создавать конфликтов и находить выходы из спорных ситуаций;</w:t>
      </w:r>
    </w:p>
    <w:p w:rsidR="00D25BD3" w:rsidRPr="00CD7B66" w:rsidRDefault="00D25BD3" w:rsidP="00CD7B66">
      <w:pPr>
        <w:pStyle w:val="a7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CD7B66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формирование установки </w:t>
      </w:r>
      <w:r w:rsidR="00CD7B66" w:rsidRPr="00CD7B66">
        <w:rPr>
          <w:rFonts w:ascii="Times New Roman" w:eastAsia="Times New Roman" w:hAnsi="Times New Roman" w:cs="Times New Roman"/>
          <w:sz w:val="24"/>
          <w:szCs w:val="28"/>
          <w:lang w:eastAsia="ru-RU"/>
        </w:rPr>
        <w:t>на безопасный, здоровый об</w:t>
      </w:r>
      <w:r w:rsidRPr="00CD7B66">
        <w:rPr>
          <w:rFonts w:ascii="Times New Roman" w:eastAsia="Times New Roman" w:hAnsi="Times New Roman" w:cs="Times New Roman"/>
          <w:sz w:val="24"/>
          <w:szCs w:val="28"/>
          <w:lang w:eastAsia="ru-RU"/>
        </w:rPr>
        <w:t>раз жизни, наличие мотивации к творческому труду, работе на результат, бережному отношению к материальным и духовным ценностям.</w:t>
      </w:r>
    </w:p>
    <w:p w:rsidR="00D25BD3" w:rsidRPr="00D25BD3" w:rsidRDefault="00D25BD3" w:rsidP="00D25BD3">
      <w:pPr>
        <w:shd w:val="clear" w:color="auto" w:fill="FFFFFF"/>
        <w:autoSpaceDE w:val="0"/>
        <w:autoSpaceDN w:val="0"/>
        <w:adjustRightInd w:val="0"/>
        <w:spacing w:after="0" w:line="360" w:lineRule="auto"/>
        <w:ind w:left="284" w:firstLine="424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D25BD3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Изучение курса «Окружающий мир» играет значительную роль в достижении </w:t>
      </w:r>
      <w:r w:rsidRPr="00D25BD3">
        <w:rPr>
          <w:rFonts w:ascii="Times New Roman" w:eastAsia="Times New Roman" w:hAnsi="Times New Roman" w:cs="Times New Roman"/>
          <w:b/>
          <w:bCs/>
          <w:i/>
          <w:sz w:val="24"/>
          <w:szCs w:val="28"/>
          <w:lang w:eastAsia="ru-RU"/>
        </w:rPr>
        <w:t>метапредметных результатов</w:t>
      </w:r>
      <w:r w:rsidRPr="00D25BD3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 </w:t>
      </w:r>
      <w:r w:rsidRPr="00D25BD3">
        <w:rPr>
          <w:rFonts w:ascii="Times New Roman" w:eastAsia="Times New Roman" w:hAnsi="Times New Roman" w:cs="Times New Roman"/>
          <w:sz w:val="24"/>
          <w:szCs w:val="28"/>
          <w:lang w:eastAsia="ru-RU"/>
        </w:rPr>
        <w:t>начального образования.</w:t>
      </w:r>
    </w:p>
    <w:p w:rsidR="00D25BD3" w:rsidRPr="00D25BD3" w:rsidRDefault="00D25BD3" w:rsidP="00D25BD3">
      <w:pPr>
        <w:shd w:val="clear" w:color="auto" w:fill="FFFFFF"/>
        <w:autoSpaceDE w:val="0"/>
        <w:autoSpaceDN w:val="0"/>
        <w:adjustRightInd w:val="0"/>
        <w:spacing w:after="0" w:line="360" w:lineRule="auto"/>
        <w:ind w:left="720"/>
        <w:jc w:val="both"/>
        <w:rPr>
          <w:rFonts w:ascii="Times New Roman" w:eastAsia="Calibri" w:hAnsi="Times New Roman" w:cs="Times New Roman"/>
          <w:sz w:val="24"/>
          <w:szCs w:val="28"/>
          <w:lang w:eastAsia="ru-RU"/>
        </w:rPr>
      </w:pPr>
      <w:r w:rsidRPr="00D25BD3">
        <w:rPr>
          <w:rFonts w:ascii="Times New Roman" w:eastAsia="Times New Roman" w:hAnsi="Times New Roman" w:cs="Times New Roman"/>
          <w:sz w:val="24"/>
          <w:szCs w:val="28"/>
          <w:lang w:eastAsia="ru-RU"/>
        </w:rPr>
        <w:t>У второклассника продолжается:</w:t>
      </w:r>
    </w:p>
    <w:p w:rsidR="00D25BD3" w:rsidRPr="00DD4A08" w:rsidRDefault="00D25BD3" w:rsidP="00DD4A08">
      <w:pPr>
        <w:pStyle w:val="a7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8"/>
          <w:lang w:eastAsia="ru-RU"/>
        </w:rPr>
      </w:pPr>
      <w:r w:rsidRPr="00DD4A08">
        <w:rPr>
          <w:rFonts w:ascii="Times New Roman" w:eastAsia="Times New Roman" w:hAnsi="Times New Roman" w:cs="Times New Roman"/>
          <w:sz w:val="24"/>
          <w:szCs w:val="28"/>
          <w:lang w:eastAsia="ru-RU"/>
        </w:rPr>
        <w:t>овладение способностью принимать и сохранять цели и задачи учебной деятельности, поиска средств её осуществления;</w:t>
      </w:r>
    </w:p>
    <w:p w:rsidR="00D25BD3" w:rsidRPr="00DD4A08" w:rsidRDefault="00D25BD3" w:rsidP="00DD4A08">
      <w:pPr>
        <w:pStyle w:val="a7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8"/>
          <w:lang w:eastAsia="ru-RU"/>
        </w:rPr>
      </w:pPr>
      <w:r w:rsidRPr="00DD4A08">
        <w:rPr>
          <w:rFonts w:ascii="Times New Roman" w:eastAsia="Times New Roman" w:hAnsi="Times New Roman" w:cs="Times New Roman"/>
          <w:sz w:val="24"/>
          <w:szCs w:val="28"/>
          <w:lang w:eastAsia="ru-RU"/>
        </w:rPr>
        <w:t>освоение способов р</w:t>
      </w:r>
      <w:r w:rsidR="0045438F" w:rsidRPr="00DD4A08">
        <w:rPr>
          <w:rFonts w:ascii="Times New Roman" w:eastAsia="Times New Roman" w:hAnsi="Times New Roman" w:cs="Times New Roman"/>
          <w:sz w:val="24"/>
          <w:szCs w:val="28"/>
          <w:lang w:eastAsia="ru-RU"/>
        </w:rPr>
        <w:t>ешения проблем творческого и по</w:t>
      </w:r>
      <w:r w:rsidRPr="00DD4A08">
        <w:rPr>
          <w:rFonts w:ascii="Times New Roman" w:eastAsia="Times New Roman" w:hAnsi="Times New Roman" w:cs="Times New Roman"/>
          <w:sz w:val="24"/>
          <w:szCs w:val="28"/>
          <w:lang w:eastAsia="ru-RU"/>
        </w:rPr>
        <w:t>искового характера;</w:t>
      </w:r>
    </w:p>
    <w:p w:rsidR="00D25BD3" w:rsidRPr="00DD4A08" w:rsidRDefault="00D25BD3" w:rsidP="00DD4A08">
      <w:pPr>
        <w:pStyle w:val="a7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8"/>
          <w:lang w:eastAsia="ru-RU"/>
        </w:rPr>
      </w:pPr>
      <w:r w:rsidRPr="00DD4A08">
        <w:rPr>
          <w:rFonts w:ascii="Times New Roman" w:eastAsia="Times New Roman" w:hAnsi="Times New Roman" w:cs="Times New Roman"/>
          <w:sz w:val="24"/>
          <w:szCs w:val="28"/>
          <w:lang w:eastAsia="ru-RU"/>
        </w:rPr>
        <w:t>формирование умения планировать, контролировать и оценивать учебные действия в соответствии с поставленной задачей и условиями её реа</w:t>
      </w:r>
      <w:r w:rsidR="0045438F" w:rsidRPr="00DD4A08">
        <w:rPr>
          <w:rFonts w:ascii="Times New Roman" w:eastAsia="Times New Roman" w:hAnsi="Times New Roman" w:cs="Times New Roman"/>
          <w:sz w:val="24"/>
          <w:szCs w:val="28"/>
          <w:lang w:eastAsia="ru-RU"/>
        </w:rPr>
        <w:t>лизации; определять наиболее эф</w:t>
      </w:r>
      <w:r w:rsidRPr="00DD4A08">
        <w:rPr>
          <w:rFonts w:ascii="Times New Roman" w:eastAsia="Times New Roman" w:hAnsi="Times New Roman" w:cs="Times New Roman"/>
          <w:sz w:val="24"/>
          <w:szCs w:val="28"/>
          <w:lang w:eastAsia="ru-RU"/>
        </w:rPr>
        <w:t>фективные способы достижения результата;</w:t>
      </w:r>
    </w:p>
    <w:p w:rsidR="00D25BD3" w:rsidRPr="00DD4A08" w:rsidRDefault="00D25BD3" w:rsidP="00DD4A08">
      <w:pPr>
        <w:pStyle w:val="a7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DD4A08">
        <w:rPr>
          <w:rFonts w:ascii="Times New Roman" w:eastAsia="Times New Roman" w:hAnsi="Times New Roman" w:cs="Times New Roman"/>
          <w:sz w:val="24"/>
          <w:szCs w:val="28"/>
          <w:lang w:eastAsia="ru-RU"/>
        </w:rPr>
        <w:t>формирование умения понимать причины успеха/неуспеха учебной деятельности и способности конструктивно действовать даже в ситуациях неуспеха;</w:t>
      </w:r>
    </w:p>
    <w:p w:rsidR="00D25BD3" w:rsidRPr="00DD4A08" w:rsidRDefault="00D25BD3" w:rsidP="00DD4A08">
      <w:pPr>
        <w:pStyle w:val="a7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DD4A08">
        <w:rPr>
          <w:rFonts w:ascii="Times New Roman" w:eastAsia="Times New Roman" w:hAnsi="Times New Roman" w:cs="Times New Roman"/>
          <w:sz w:val="24"/>
          <w:szCs w:val="28"/>
          <w:lang w:eastAsia="ru-RU"/>
        </w:rPr>
        <w:t>освоение начальных форм познава</w:t>
      </w:r>
      <w:r w:rsidR="00FB3F05">
        <w:rPr>
          <w:rFonts w:ascii="Times New Roman" w:eastAsia="Times New Roman" w:hAnsi="Times New Roman" w:cs="Times New Roman"/>
          <w:sz w:val="24"/>
          <w:szCs w:val="28"/>
          <w:lang w:eastAsia="ru-RU"/>
        </w:rPr>
        <w:t>тельной и личностной рефлексии;</w:t>
      </w:r>
    </w:p>
    <w:p w:rsidR="00D25BD3" w:rsidRPr="00DD4A08" w:rsidRDefault="00D25BD3" w:rsidP="00DD4A08">
      <w:pPr>
        <w:pStyle w:val="a7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DD4A08">
        <w:rPr>
          <w:rFonts w:ascii="Times New Roman" w:eastAsia="Times New Roman" w:hAnsi="Times New Roman" w:cs="Times New Roman"/>
          <w:sz w:val="24"/>
          <w:szCs w:val="28"/>
          <w:lang w:eastAsia="ru-RU"/>
        </w:rPr>
        <w:t>использование зна</w:t>
      </w:r>
      <w:r w:rsidR="0045438F" w:rsidRPr="00DD4A08">
        <w:rPr>
          <w:rFonts w:ascii="Times New Roman" w:eastAsia="Times New Roman" w:hAnsi="Times New Roman" w:cs="Times New Roman"/>
          <w:sz w:val="24"/>
          <w:szCs w:val="28"/>
          <w:lang w:eastAsia="ru-RU"/>
        </w:rPr>
        <w:t>ково-символических сре</w:t>
      </w:r>
      <w:proofErr w:type="gramStart"/>
      <w:r w:rsidR="0045438F" w:rsidRPr="00DD4A08">
        <w:rPr>
          <w:rFonts w:ascii="Times New Roman" w:eastAsia="Times New Roman" w:hAnsi="Times New Roman" w:cs="Times New Roman"/>
          <w:sz w:val="24"/>
          <w:szCs w:val="28"/>
          <w:lang w:eastAsia="ru-RU"/>
        </w:rPr>
        <w:t>дств пр</w:t>
      </w:r>
      <w:proofErr w:type="gramEnd"/>
      <w:r w:rsidR="0045438F" w:rsidRPr="00DD4A08">
        <w:rPr>
          <w:rFonts w:ascii="Times New Roman" w:eastAsia="Times New Roman" w:hAnsi="Times New Roman" w:cs="Times New Roman"/>
          <w:sz w:val="24"/>
          <w:szCs w:val="28"/>
          <w:lang w:eastAsia="ru-RU"/>
        </w:rPr>
        <w:t>ед</w:t>
      </w:r>
      <w:r w:rsidRPr="00DD4A08">
        <w:rPr>
          <w:rFonts w:ascii="Times New Roman" w:eastAsia="Times New Roman" w:hAnsi="Times New Roman" w:cs="Times New Roman"/>
          <w:sz w:val="24"/>
          <w:szCs w:val="28"/>
          <w:lang w:eastAsia="ru-RU"/>
        </w:rPr>
        <w:t>ставления информации для создания моделей изучаем</w:t>
      </w:r>
      <w:r w:rsidR="0045438F" w:rsidRPr="00DD4A08">
        <w:rPr>
          <w:rFonts w:ascii="Times New Roman" w:eastAsia="Times New Roman" w:hAnsi="Times New Roman" w:cs="Times New Roman"/>
          <w:sz w:val="24"/>
          <w:szCs w:val="28"/>
          <w:lang w:eastAsia="ru-RU"/>
        </w:rPr>
        <w:t>ых объ</w:t>
      </w:r>
      <w:r w:rsidRPr="00DD4A08">
        <w:rPr>
          <w:rFonts w:ascii="Times New Roman" w:eastAsia="Times New Roman" w:hAnsi="Times New Roman" w:cs="Times New Roman"/>
          <w:sz w:val="24"/>
          <w:szCs w:val="28"/>
          <w:lang w:eastAsia="ru-RU"/>
        </w:rPr>
        <w:t>ектов и процессов, схем решения учебных и практических задач;</w:t>
      </w:r>
    </w:p>
    <w:p w:rsidR="00D25BD3" w:rsidRPr="00DD4A08" w:rsidRDefault="00D25BD3" w:rsidP="00DD4A08">
      <w:pPr>
        <w:pStyle w:val="a7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DD4A08">
        <w:rPr>
          <w:rFonts w:ascii="Times New Roman" w:eastAsia="Times New Roman" w:hAnsi="Times New Roman" w:cs="Times New Roman"/>
          <w:sz w:val="24"/>
          <w:szCs w:val="28"/>
          <w:lang w:eastAsia="ru-RU"/>
        </w:rPr>
        <w:t>активное использован</w:t>
      </w:r>
      <w:r w:rsidR="0045438F" w:rsidRPr="00DD4A08">
        <w:rPr>
          <w:rFonts w:ascii="Times New Roman" w:eastAsia="Times New Roman" w:hAnsi="Times New Roman" w:cs="Times New Roman"/>
          <w:sz w:val="24"/>
          <w:szCs w:val="28"/>
          <w:lang w:eastAsia="ru-RU"/>
        </w:rPr>
        <w:t>ие речевых средств и средств ин</w:t>
      </w:r>
      <w:r w:rsidRPr="00DD4A08">
        <w:rPr>
          <w:rFonts w:ascii="Times New Roman" w:eastAsia="Times New Roman" w:hAnsi="Times New Roman" w:cs="Times New Roman"/>
          <w:sz w:val="24"/>
          <w:szCs w:val="28"/>
          <w:lang w:eastAsia="ru-RU"/>
        </w:rPr>
        <w:t>формационных и коммуникационных технологий (ИКТ) для решения коммуникативных и познавательных задач;</w:t>
      </w:r>
    </w:p>
    <w:p w:rsidR="00D25BD3" w:rsidRPr="00DD4A08" w:rsidRDefault="00DD4A08" w:rsidP="00DD4A08">
      <w:pPr>
        <w:pStyle w:val="a7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DD4A08">
        <w:rPr>
          <w:rFonts w:ascii="Times New Roman" w:eastAsia="Times New Roman" w:hAnsi="Times New Roman" w:cs="Times New Roman"/>
          <w:sz w:val="24"/>
          <w:szCs w:val="28"/>
          <w:lang w:eastAsia="ru-RU"/>
        </w:rPr>
        <w:lastRenderedPageBreak/>
        <w:t>и</w:t>
      </w:r>
      <w:r w:rsidR="00D25BD3" w:rsidRPr="00DD4A08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спользование различных способов поиска (в справочных источниках и открытом </w:t>
      </w:r>
      <w:r w:rsidR="0045438F" w:rsidRPr="00DD4A08">
        <w:rPr>
          <w:rFonts w:ascii="Times New Roman" w:eastAsia="Times New Roman" w:hAnsi="Times New Roman" w:cs="Times New Roman"/>
          <w:sz w:val="24"/>
          <w:szCs w:val="28"/>
          <w:lang w:eastAsia="ru-RU"/>
        </w:rPr>
        <w:t>учебном информационном простран</w:t>
      </w:r>
      <w:r w:rsidR="00D25BD3" w:rsidRPr="00DD4A08">
        <w:rPr>
          <w:rFonts w:ascii="Times New Roman" w:eastAsia="Times New Roman" w:hAnsi="Times New Roman" w:cs="Times New Roman"/>
          <w:sz w:val="24"/>
          <w:szCs w:val="28"/>
          <w:lang w:eastAsia="ru-RU"/>
        </w:rPr>
        <w:t>стве сети Интернет), сбора, обработки, анализа, организации, передачи и интерпретации информации в соответствии с ком</w:t>
      </w:r>
      <w:r w:rsidR="00D25BD3" w:rsidRPr="00DD4A08">
        <w:rPr>
          <w:rFonts w:ascii="Times New Roman" w:eastAsia="Times New Roman" w:hAnsi="Times New Roman" w:cs="Times New Roman"/>
          <w:sz w:val="24"/>
          <w:szCs w:val="28"/>
          <w:lang w:eastAsia="ru-RU"/>
        </w:rPr>
        <w:softHyphen/>
        <w:t>муникативными и познавательными задачами и технологиями учебного предмета «Окружающий мир»;</w:t>
      </w:r>
    </w:p>
    <w:p w:rsidR="00D25BD3" w:rsidRPr="00DD4A08" w:rsidRDefault="00D25BD3" w:rsidP="00DD4A08">
      <w:pPr>
        <w:pStyle w:val="a7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DD4A08">
        <w:rPr>
          <w:rFonts w:ascii="Times New Roman" w:eastAsia="Times New Roman" w:hAnsi="Times New Roman" w:cs="Times New Roman"/>
          <w:sz w:val="24"/>
          <w:szCs w:val="28"/>
          <w:lang w:eastAsia="ru-RU"/>
        </w:rPr>
        <w:t>овладение логическими действиями сравнения, анализа, синтеза, обобщения, к</w:t>
      </w:r>
      <w:r w:rsidR="00E43DC7">
        <w:rPr>
          <w:rFonts w:ascii="Times New Roman" w:eastAsia="Times New Roman" w:hAnsi="Times New Roman" w:cs="Times New Roman"/>
          <w:sz w:val="24"/>
          <w:szCs w:val="28"/>
          <w:lang w:eastAsia="ru-RU"/>
        </w:rPr>
        <w:t>лассификации по родовидовым при</w:t>
      </w:r>
      <w:r w:rsidRPr="00DD4A08">
        <w:rPr>
          <w:rFonts w:ascii="Times New Roman" w:eastAsia="Times New Roman" w:hAnsi="Times New Roman" w:cs="Times New Roman"/>
          <w:sz w:val="24"/>
          <w:szCs w:val="28"/>
          <w:lang w:eastAsia="ru-RU"/>
        </w:rPr>
        <w:t>знакам, установления аналогий и причинно-следственных связей, построения рассуждений, отнесения к известным понятиям;</w:t>
      </w:r>
    </w:p>
    <w:p w:rsidR="00D25BD3" w:rsidRPr="00DD4A08" w:rsidRDefault="00DD4A08" w:rsidP="00DD4A08">
      <w:pPr>
        <w:pStyle w:val="a7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</w:t>
      </w:r>
      <w:r w:rsidR="00D25BD3" w:rsidRPr="00DD4A08">
        <w:rPr>
          <w:rFonts w:ascii="Times New Roman" w:eastAsia="Times New Roman" w:hAnsi="Times New Roman" w:cs="Times New Roman"/>
          <w:sz w:val="24"/>
          <w:szCs w:val="28"/>
          <w:lang w:eastAsia="ru-RU"/>
        </w:rPr>
        <w:t>готовность слушать собеседника и вести диалог; готов</w:t>
      </w:r>
      <w:r w:rsidR="00D25BD3" w:rsidRPr="00DD4A08">
        <w:rPr>
          <w:rFonts w:ascii="Times New Roman" w:eastAsia="Times New Roman" w:hAnsi="Times New Roman" w:cs="Times New Roman"/>
          <w:sz w:val="24"/>
          <w:szCs w:val="28"/>
          <w:lang w:eastAsia="ru-RU"/>
        </w:rPr>
        <w:softHyphen/>
        <w:t>ность признавать возможность существования различных точек зрения и права каждого иметь свою; излагать своё мнение и аргументировать свою точку зрения и оценку событий;</w:t>
      </w:r>
    </w:p>
    <w:p w:rsidR="00D25BD3" w:rsidRPr="00DD4A08" w:rsidRDefault="00D25BD3" w:rsidP="00DD4A08">
      <w:pPr>
        <w:pStyle w:val="a7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DD4A08">
        <w:rPr>
          <w:rFonts w:ascii="Times New Roman" w:eastAsia="Times New Roman" w:hAnsi="Times New Roman" w:cs="Times New Roman"/>
          <w:sz w:val="24"/>
          <w:szCs w:val="28"/>
          <w:lang w:eastAsia="ru-RU"/>
        </w:rPr>
        <w:t>определение общей цели и путей её достижения;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окружающих;</w:t>
      </w:r>
    </w:p>
    <w:p w:rsidR="00D25BD3" w:rsidRPr="00DD4A08" w:rsidRDefault="00D25BD3" w:rsidP="00DD4A08">
      <w:pPr>
        <w:pStyle w:val="a7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DD4A08">
        <w:rPr>
          <w:rFonts w:ascii="Times New Roman" w:eastAsia="Times New Roman" w:hAnsi="Times New Roman" w:cs="Times New Roman"/>
          <w:sz w:val="24"/>
          <w:szCs w:val="28"/>
          <w:lang w:eastAsia="ru-RU"/>
        </w:rPr>
        <w:t>овладение начальн</w:t>
      </w:r>
      <w:r w:rsidR="00DD4A08">
        <w:rPr>
          <w:rFonts w:ascii="Times New Roman" w:eastAsia="Times New Roman" w:hAnsi="Times New Roman" w:cs="Times New Roman"/>
          <w:sz w:val="24"/>
          <w:szCs w:val="28"/>
          <w:lang w:eastAsia="ru-RU"/>
        </w:rPr>
        <w:t>ыми сведениями о сущности и осо</w:t>
      </w:r>
      <w:r w:rsidRPr="00DD4A08">
        <w:rPr>
          <w:rFonts w:ascii="Times New Roman" w:eastAsia="Times New Roman" w:hAnsi="Times New Roman" w:cs="Times New Roman"/>
          <w:sz w:val="24"/>
          <w:szCs w:val="28"/>
          <w:lang w:eastAsia="ru-RU"/>
        </w:rPr>
        <w:t>бенностях объектов, процессов и явлений действительности (природных, социальных, культурных, технических и др.) в соответствии с содерж</w:t>
      </w:r>
      <w:r w:rsidR="00DD4A08">
        <w:rPr>
          <w:rFonts w:ascii="Times New Roman" w:eastAsia="Times New Roman" w:hAnsi="Times New Roman" w:cs="Times New Roman"/>
          <w:sz w:val="24"/>
          <w:szCs w:val="28"/>
          <w:lang w:eastAsia="ru-RU"/>
        </w:rPr>
        <w:t>анием учебного предмета «Окружающий мир»;</w:t>
      </w:r>
    </w:p>
    <w:p w:rsidR="00D25BD3" w:rsidRPr="00DD4A08" w:rsidRDefault="00D25BD3" w:rsidP="00DD4A08">
      <w:pPr>
        <w:pStyle w:val="a7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DD4A08">
        <w:rPr>
          <w:rFonts w:ascii="Times New Roman" w:eastAsia="Times New Roman" w:hAnsi="Times New Roman" w:cs="Times New Roman"/>
          <w:sz w:val="24"/>
          <w:szCs w:val="28"/>
          <w:lang w:eastAsia="ru-RU"/>
        </w:rPr>
        <w:t>овладение базовыми предметными и межпредметными понятиями, отражающими существенные связи и отношения между объектами и процессами;</w:t>
      </w:r>
    </w:p>
    <w:p w:rsidR="00D25BD3" w:rsidRPr="00DD4A08" w:rsidRDefault="00D25BD3" w:rsidP="00DD4A08">
      <w:pPr>
        <w:pStyle w:val="a7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DD4A08">
        <w:rPr>
          <w:rFonts w:ascii="Times New Roman" w:eastAsia="Times New Roman" w:hAnsi="Times New Roman" w:cs="Times New Roman"/>
          <w:sz w:val="24"/>
          <w:szCs w:val="28"/>
          <w:lang w:eastAsia="ru-RU"/>
        </w:rPr>
        <w:t>умение работать в ма</w:t>
      </w:r>
      <w:r w:rsidR="00DD4A08">
        <w:rPr>
          <w:rFonts w:ascii="Times New Roman" w:eastAsia="Times New Roman" w:hAnsi="Times New Roman" w:cs="Times New Roman"/>
          <w:sz w:val="24"/>
          <w:szCs w:val="28"/>
          <w:lang w:eastAsia="ru-RU"/>
        </w:rPr>
        <w:t>териальной и информационной сре</w:t>
      </w:r>
      <w:r w:rsidRPr="00DD4A08">
        <w:rPr>
          <w:rFonts w:ascii="Times New Roman" w:eastAsia="Times New Roman" w:hAnsi="Times New Roman" w:cs="Times New Roman"/>
          <w:sz w:val="24"/>
          <w:szCs w:val="28"/>
          <w:lang w:eastAsia="ru-RU"/>
        </w:rPr>
        <w:t>де начального общего образования (в том числе с учебными моделями) в соответствии с содержанием учебного предмета «Окружающий мир».</w:t>
      </w:r>
    </w:p>
    <w:p w:rsidR="00D25BD3" w:rsidRPr="00DD4A08" w:rsidRDefault="00D25BD3" w:rsidP="00D25BD3">
      <w:pPr>
        <w:shd w:val="clear" w:color="auto" w:fill="FFFFFF"/>
        <w:autoSpaceDE w:val="0"/>
        <w:autoSpaceDN w:val="0"/>
        <w:adjustRightInd w:val="0"/>
        <w:spacing w:after="0" w:line="360" w:lineRule="auto"/>
        <w:ind w:left="284" w:firstLine="436"/>
        <w:jc w:val="both"/>
        <w:rPr>
          <w:rFonts w:ascii="Times New Roman" w:eastAsia="Calibri" w:hAnsi="Times New Roman" w:cs="Times New Roman"/>
          <w:sz w:val="24"/>
          <w:szCs w:val="28"/>
          <w:lang w:eastAsia="ru-RU"/>
        </w:rPr>
      </w:pPr>
      <w:r w:rsidRPr="00DD4A08">
        <w:rPr>
          <w:rFonts w:ascii="Times New Roman" w:eastAsia="Times New Roman" w:hAnsi="Times New Roman" w:cs="Times New Roman"/>
          <w:sz w:val="24"/>
          <w:szCs w:val="28"/>
          <w:lang w:eastAsia="ru-RU"/>
        </w:rPr>
        <w:t>При изучении курса «Ок</w:t>
      </w:r>
      <w:r w:rsidR="00DD4A08" w:rsidRPr="00DD4A08">
        <w:rPr>
          <w:rFonts w:ascii="Times New Roman" w:eastAsia="Times New Roman" w:hAnsi="Times New Roman" w:cs="Times New Roman"/>
          <w:sz w:val="24"/>
          <w:szCs w:val="28"/>
          <w:lang w:eastAsia="ru-RU"/>
        </w:rPr>
        <w:t>ружающий мир» достигаются следу</w:t>
      </w:r>
      <w:r w:rsidRPr="00DD4A08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ющие </w:t>
      </w:r>
      <w:r w:rsidRPr="00DD4A08">
        <w:rPr>
          <w:rFonts w:ascii="Times New Roman" w:eastAsia="Times New Roman" w:hAnsi="Times New Roman" w:cs="Times New Roman"/>
          <w:b/>
          <w:bCs/>
          <w:i/>
          <w:sz w:val="24"/>
          <w:szCs w:val="28"/>
          <w:lang w:eastAsia="ru-RU"/>
        </w:rPr>
        <w:t>предметные результаты</w:t>
      </w:r>
      <w:r w:rsidRPr="00DD4A08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:</w:t>
      </w:r>
    </w:p>
    <w:p w:rsidR="00D25BD3" w:rsidRPr="00DD4A08" w:rsidRDefault="00D25BD3" w:rsidP="00DD4A08">
      <w:pPr>
        <w:pStyle w:val="a7"/>
        <w:numPr>
          <w:ilvl w:val="1"/>
          <w:numId w:val="13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709" w:hanging="283"/>
        <w:jc w:val="both"/>
        <w:rPr>
          <w:rFonts w:ascii="Times New Roman" w:eastAsia="Calibri" w:hAnsi="Times New Roman" w:cs="Times New Roman"/>
          <w:sz w:val="24"/>
          <w:szCs w:val="28"/>
          <w:lang w:eastAsia="ru-RU"/>
        </w:rPr>
      </w:pPr>
      <w:r w:rsidRPr="00DD4A08">
        <w:rPr>
          <w:rFonts w:ascii="Times New Roman" w:eastAsia="Times New Roman" w:hAnsi="Times New Roman" w:cs="Times New Roman"/>
          <w:sz w:val="24"/>
          <w:szCs w:val="28"/>
          <w:lang w:eastAsia="ru-RU"/>
        </w:rPr>
        <w:t>понимание особой рол</w:t>
      </w:r>
      <w:r w:rsidR="00DD4A08" w:rsidRPr="00DD4A08">
        <w:rPr>
          <w:rFonts w:ascii="Times New Roman" w:eastAsia="Times New Roman" w:hAnsi="Times New Roman" w:cs="Times New Roman"/>
          <w:sz w:val="24"/>
          <w:szCs w:val="28"/>
          <w:lang w:eastAsia="ru-RU"/>
        </w:rPr>
        <w:t>и России в мировой истории, вос</w:t>
      </w:r>
      <w:r w:rsidRPr="00DD4A08">
        <w:rPr>
          <w:rFonts w:ascii="Times New Roman" w:eastAsia="Times New Roman" w:hAnsi="Times New Roman" w:cs="Times New Roman"/>
          <w:sz w:val="24"/>
          <w:szCs w:val="28"/>
          <w:lang w:eastAsia="ru-RU"/>
        </w:rPr>
        <w:t>питание чувства гордости з</w:t>
      </w:r>
      <w:r w:rsidR="00DD4A08" w:rsidRPr="00DD4A08">
        <w:rPr>
          <w:rFonts w:ascii="Times New Roman" w:eastAsia="Times New Roman" w:hAnsi="Times New Roman" w:cs="Times New Roman"/>
          <w:sz w:val="24"/>
          <w:szCs w:val="28"/>
          <w:lang w:eastAsia="ru-RU"/>
        </w:rPr>
        <w:t>а национальные свершения, откры</w:t>
      </w:r>
      <w:r w:rsidRPr="00DD4A08">
        <w:rPr>
          <w:rFonts w:ascii="Times New Roman" w:eastAsia="Times New Roman" w:hAnsi="Times New Roman" w:cs="Times New Roman"/>
          <w:sz w:val="24"/>
          <w:szCs w:val="28"/>
          <w:lang w:eastAsia="ru-RU"/>
        </w:rPr>
        <w:t>тия, победы;</w:t>
      </w:r>
    </w:p>
    <w:p w:rsidR="00D25BD3" w:rsidRPr="00DD4A08" w:rsidRDefault="00D25BD3" w:rsidP="00DD4A08">
      <w:pPr>
        <w:pStyle w:val="a7"/>
        <w:numPr>
          <w:ilvl w:val="1"/>
          <w:numId w:val="13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709" w:hanging="283"/>
        <w:jc w:val="both"/>
        <w:rPr>
          <w:rFonts w:ascii="Times New Roman" w:eastAsia="Calibri" w:hAnsi="Times New Roman" w:cs="Times New Roman"/>
          <w:sz w:val="24"/>
          <w:szCs w:val="28"/>
          <w:lang w:eastAsia="ru-RU"/>
        </w:rPr>
      </w:pPr>
      <w:r w:rsidRPr="00DD4A08">
        <w:rPr>
          <w:rFonts w:ascii="Times New Roman" w:eastAsia="Times New Roman" w:hAnsi="Times New Roman" w:cs="Times New Roman"/>
          <w:sz w:val="24"/>
          <w:szCs w:val="28"/>
          <w:lang w:eastAsia="ru-RU"/>
        </w:rPr>
        <w:t>сформированность уважительного отношения к России, родному краю, своей семье, истории, культуре, природе нашей страны, её современной жизни;</w:t>
      </w:r>
    </w:p>
    <w:p w:rsidR="00D25BD3" w:rsidRPr="00DD4A08" w:rsidRDefault="00D25BD3" w:rsidP="00DD4A08">
      <w:pPr>
        <w:pStyle w:val="a7"/>
        <w:numPr>
          <w:ilvl w:val="1"/>
          <w:numId w:val="13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709" w:hanging="283"/>
        <w:jc w:val="both"/>
        <w:rPr>
          <w:rFonts w:ascii="Times New Roman" w:eastAsia="Calibri" w:hAnsi="Times New Roman" w:cs="Times New Roman"/>
          <w:sz w:val="24"/>
          <w:szCs w:val="28"/>
          <w:lang w:eastAsia="ru-RU"/>
        </w:rPr>
      </w:pPr>
      <w:r w:rsidRPr="00DD4A08">
        <w:rPr>
          <w:rFonts w:ascii="Times New Roman" w:eastAsia="Times New Roman" w:hAnsi="Times New Roman" w:cs="Times New Roman"/>
          <w:sz w:val="24"/>
          <w:szCs w:val="28"/>
          <w:lang w:eastAsia="ru-RU"/>
        </w:rPr>
        <w:t>осознание целостности окружающего мира, освоение основ экологической грамотности, элементарных правил нравственного поведения в мире природы и людей, норм здоровье сберегающего поведения в природной и социальной среде;</w:t>
      </w:r>
    </w:p>
    <w:p w:rsidR="00D25BD3" w:rsidRPr="00DD4A08" w:rsidRDefault="00D25BD3" w:rsidP="00DD4A08">
      <w:pPr>
        <w:pStyle w:val="a7"/>
        <w:numPr>
          <w:ilvl w:val="1"/>
          <w:numId w:val="13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709" w:hanging="283"/>
        <w:jc w:val="both"/>
        <w:rPr>
          <w:rFonts w:ascii="Times New Roman" w:eastAsia="Calibri" w:hAnsi="Times New Roman" w:cs="Times New Roman"/>
          <w:sz w:val="24"/>
          <w:szCs w:val="28"/>
          <w:lang w:eastAsia="ru-RU"/>
        </w:rPr>
      </w:pPr>
      <w:r w:rsidRPr="00DD4A08">
        <w:rPr>
          <w:rFonts w:ascii="Times New Roman" w:eastAsia="Times New Roman" w:hAnsi="Times New Roman" w:cs="Times New Roman"/>
          <w:sz w:val="24"/>
          <w:szCs w:val="28"/>
          <w:lang w:eastAsia="ru-RU"/>
        </w:rPr>
        <w:t>освоение доступных с</w:t>
      </w:r>
      <w:r w:rsidR="00DD4A08" w:rsidRPr="00DD4A08">
        <w:rPr>
          <w:rFonts w:ascii="Times New Roman" w:eastAsia="Times New Roman" w:hAnsi="Times New Roman" w:cs="Times New Roman"/>
          <w:sz w:val="24"/>
          <w:szCs w:val="28"/>
          <w:lang w:eastAsia="ru-RU"/>
        </w:rPr>
        <w:t>пособов изучения природы и обще</w:t>
      </w:r>
      <w:r w:rsidRPr="00DD4A08">
        <w:rPr>
          <w:rFonts w:ascii="Times New Roman" w:eastAsia="Times New Roman" w:hAnsi="Times New Roman" w:cs="Times New Roman"/>
          <w:sz w:val="24"/>
          <w:szCs w:val="28"/>
          <w:lang w:eastAsia="ru-RU"/>
        </w:rPr>
        <w:t>ства (наблюдение, запись, и</w:t>
      </w:r>
      <w:r w:rsidR="00DD4A08" w:rsidRPr="00DD4A08">
        <w:rPr>
          <w:rFonts w:ascii="Times New Roman" w:eastAsia="Times New Roman" w:hAnsi="Times New Roman" w:cs="Times New Roman"/>
          <w:sz w:val="24"/>
          <w:szCs w:val="28"/>
          <w:lang w:eastAsia="ru-RU"/>
        </w:rPr>
        <w:t>змерение, опыт, сравнение, клас</w:t>
      </w:r>
      <w:r w:rsidRPr="00DD4A08">
        <w:rPr>
          <w:rFonts w:ascii="Times New Roman" w:eastAsia="Times New Roman" w:hAnsi="Times New Roman" w:cs="Times New Roman"/>
          <w:sz w:val="24"/>
          <w:szCs w:val="28"/>
          <w:lang w:eastAsia="ru-RU"/>
        </w:rPr>
        <w:t>сификация и др. с получением информ</w:t>
      </w:r>
      <w:r w:rsidR="00DD4A08" w:rsidRPr="00DD4A08">
        <w:rPr>
          <w:rFonts w:ascii="Times New Roman" w:eastAsia="Times New Roman" w:hAnsi="Times New Roman" w:cs="Times New Roman"/>
          <w:sz w:val="24"/>
          <w:szCs w:val="28"/>
          <w:lang w:eastAsia="ru-RU"/>
        </w:rPr>
        <w:t>ации из семейных ар</w:t>
      </w:r>
      <w:r w:rsidRPr="00DD4A08">
        <w:rPr>
          <w:rFonts w:ascii="Times New Roman" w:eastAsia="Times New Roman" w:hAnsi="Times New Roman" w:cs="Times New Roman"/>
          <w:sz w:val="24"/>
          <w:szCs w:val="28"/>
          <w:lang w:eastAsia="ru-RU"/>
        </w:rPr>
        <w:t>хивов, от окружающих людей, в открытом информационном пространстве);</w:t>
      </w:r>
    </w:p>
    <w:p w:rsidR="00D25BD3" w:rsidRPr="00DD4A08" w:rsidRDefault="00D25BD3" w:rsidP="00DD4A08">
      <w:pPr>
        <w:pStyle w:val="a7"/>
        <w:numPr>
          <w:ilvl w:val="1"/>
          <w:numId w:val="13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709" w:hanging="283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DD4A08">
        <w:rPr>
          <w:rFonts w:ascii="Times New Roman" w:eastAsia="Times New Roman" w:hAnsi="Times New Roman" w:cs="Times New Roman"/>
          <w:sz w:val="24"/>
          <w:szCs w:val="28"/>
          <w:lang w:eastAsia="ru-RU"/>
        </w:rPr>
        <w:lastRenderedPageBreak/>
        <w:t>развитие навыков устанавливать и выявлять причинно-следственные связи в окружающем мире.</w:t>
      </w:r>
    </w:p>
    <w:p w:rsidR="00D25BD3" w:rsidRPr="00DD4A08" w:rsidRDefault="00D25BD3" w:rsidP="00DD4A08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C4654F" w:rsidRDefault="00C4654F" w:rsidP="00D25BD3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  <w:r>
        <w:rPr>
          <w:rFonts w:ascii="Times New Roman" w:eastAsia="Calibri" w:hAnsi="Times New Roman" w:cs="Times New Roman"/>
          <w:b/>
          <w:sz w:val="24"/>
          <w:szCs w:val="28"/>
        </w:rPr>
        <w:t>СИСТЕМА ОЦЕНКИ ДОСТИЖЕНИЯ</w:t>
      </w:r>
    </w:p>
    <w:p w:rsidR="00C4654F" w:rsidRDefault="00D25BD3" w:rsidP="00D25BD3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  <w:r w:rsidRPr="00DD4A08">
        <w:rPr>
          <w:rFonts w:ascii="Times New Roman" w:eastAsia="Calibri" w:hAnsi="Times New Roman" w:cs="Times New Roman"/>
          <w:b/>
          <w:sz w:val="24"/>
          <w:szCs w:val="28"/>
        </w:rPr>
        <w:t>ПЛАНИРУЕМЫХ РЕЗУЛЬТАТОВ ОСВО</w:t>
      </w:r>
      <w:r w:rsidR="00C4654F">
        <w:rPr>
          <w:rFonts w:ascii="Times New Roman" w:eastAsia="Calibri" w:hAnsi="Times New Roman" w:cs="Times New Roman"/>
          <w:b/>
          <w:sz w:val="24"/>
          <w:szCs w:val="28"/>
        </w:rPr>
        <w:t>ЕНИЯ ПРЕДМЕТА.</w:t>
      </w:r>
    </w:p>
    <w:p w:rsidR="00D25BD3" w:rsidRPr="00DD4A08" w:rsidRDefault="00D25BD3" w:rsidP="00D25BD3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  <w:r w:rsidRPr="00DD4A08">
        <w:rPr>
          <w:rFonts w:ascii="Times New Roman" w:eastAsia="Calibri" w:hAnsi="Times New Roman" w:cs="Times New Roman"/>
          <w:b/>
          <w:sz w:val="24"/>
          <w:szCs w:val="28"/>
        </w:rPr>
        <w:t>КРИТЕРИИ ОЦЕНИВАНИЯ</w:t>
      </w:r>
    </w:p>
    <w:p w:rsidR="00DD4A08" w:rsidRPr="00DD4A08" w:rsidRDefault="00DD4A08" w:rsidP="00DD4A08">
      <w:pPr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eastAsia="Calibri" w:hAnsi="Times New Roman" w:cs="Times New Roman"/>
          <w:sz w:val="24"/>
          <w:szCs w:val="28"/>
        </w:rPr>
      </w:pPr>
    </w:p>
    <w:p w:rsidR="00D25BD3" w:rsidRPr="00DD4A08" w:rsidRDefault="00D25BD3" w:rsidP="00DD4A08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DD4A08">
        <w:rPr>
          <w:rFonts w:ascii="Times New Roman" w:eastAsia="Times New Roman" w:hAnsi="Times New Roman" w:cs="Times New Roman"/>
          <w:sz w:val="24"/>
          <w:szCs w:val="28"/>
          <w:lang w:eastAsia="ru-RU"/>
        </w:rPr>
        <w:t>Система оценки достижения планируемых результатов изучения предмета предполагает комплексный уровневый подход к оценке результатов обучения. Объектом оценки предметных результатов служит способность второклассников решать учебно-познавательные и учебно-практические задачи. Оценка индивидуальных образовательных достижений ведётся «методом сложения», при котором фиксируется достижение опорного уровня и его превышение.</w:t>
      </w:r>
    </w:p>
    <w:p w:rsidR="00D25BD3" w:rsidRPr="00DD4A08" w:rsidRDefault="00D25BD3" w:rsidP="00DD4A08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DD4A08">
        <w:rPr>
          <w:rFonts w:ascii="Times New Roman" w:eastAsia="Times New Roman" w:hAnsi="Times New Roman" w:cs="Times New Roman"/>
          <w:sz w:val="24"/>
          <w:szCs w:val="28"/>
          <w:lang w:eastAsia="ru-RU"/>
        </w:rPr>
        <w:t>В соответствии с требованиями Стандарта, составляющей комплекса оценки достижений являются материалы стартовой диагностики, промежуточных и итоговых стандартизированных работ по предмету. Остальные работы подобраны так, чтобы их совокупность демонстрировала нарастающие успешность, объём и глубину знаний, достижение более высоких уровней формируемых учебных действий.</w:t>
      </w:r>
    </w:p>
    <w:p w:rsidR="00D25BD3" w:rsidRPr="00DD4A08" w:rsidRDefault="00D25BD3" w:rsidP="00DD4A08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8"/>
        </w:rPr>
      </w:pPr>
      <w:r w:rsidRPr="00DD4A08">
        <w:rPr>
          <w:rFonts w:ascii="Times New Roman" w:eastAsia="Calibri" w:hAnsi="Times New Roman" w:cs="Times New Roman"/>
          <w:b/>
          <w:i/>
          <w:sz w:val="24"/>
          <w:szCs w:val="28"/>
        </w:rPr>
        <w:t>Итоговая о</w:t>
      </w:r>
      <w:r w:rsidR="00E43DC7">
        <w:rPr>
          <w:rFonts w:ascii="Times New Roman" w:eastAsia="Calibri" w:hAnsi="Times New Roman" w:cs="Times New Roman"/>
          <w:b/>
          <w:i/>
          <w:sz w:val="24"/>
          <w:szCs w:val="28"/>
        </w:rPr>
        <w:t>тмет</w:t>
      </w:r>
      <w:r w:rsidRPr="00DD4A08">
        <w:rPr>
          <w:rFonts w:ascii="Times New Roman" w:eastAsia="Calibri" w:hAnsi="Times New Roman" w:cs="Times New Roman"/>
          <w:b/>
          <w:i/>
          <w:sz w:val="24"/>
          <w:szCs w:val="28"/>
        </w:rPr>
        <w:t>ка</w:t>
      </w:r>
      <w:r w:rsidRPr="00DD4A08">
        <w:rPr>
          <w:rFonts w:ascii="Times New Roman" w:eastAsia="Calibri" w:hAnsi="Times New Roman" w:cs="Times New Roman"/>
          <w:sz w:val="24"/>
          <w:szCs w:val="28"/>
        </w:rPr>
        <w:t xml:space="preserve"> выводится на основе результатов </w:t>
      </w:r>
      <w:r w:rsidRPr="00DD4A08">
        <w:rPr>
          <w:rFonts w:ascii="Times New Roman" w:eastAsia="Calibri" w:hAnsi="Times New Roman" w:cs="Times New Roman"/>
          <w:b/>
          <w:i/>
          <w:sz w:val="24"/>
          <w:szCs w:val="28"/>
        </w:rPr>
        <w:t xml:space="preserve">итоговых комплексных работ </w:t>
      </w:r>
      <w:r w:rsidRPr="00DD4A08">
        <w:rPr>
          <w:rFonts w:ascii="Times New Roman" w:eastAsia="Calibri" w:hAnsi="Times New Roman" w:cs="Times New Roman"/>
          <w:sz w:val="24"/>
          <w:szCs w:val="28"/>
        </w:rPr>
        <w:t>– системы знаний различного уровня сложности по чтению, русскому языку, математике и окружающему миру.</w:t>
      </w:r>
    </w:p>
    <w:p w:rsidR="00D25BD3" w:rsidRPr="00DD4A08" w:rsidRDefault="00D25BD3" w:rsidP="00D25BD3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8"/>
        </w:rPr>
      </w:pPr>
      <w:r w:rsidRPr="00DD4A08">
        <w:rPr>
          <w:rFonts w:ascii="Times New Roman" w:eastAsia="Calibri" w:hAnsi="Times New Roman" w:cs="Times New Roman"/>
          <w:sz w:val="24"/>
          <w:szCs w:val="28"/>
        </w:rPr>
        <w:t xml:space="preserve">В учебном процессе оценка предметных результатов проводится с помощью </w:t>
      </w:r>
      <w:r w:rsidRPr="00DD4A08">
        <w:rPr>
          <w:rFonts w:ascii="Times New Roman" w:eastAsia="Calibri" w:hAnsi="Times New Roman" w:cs="Times New Roman"/>
          <w:b/>
          <w:i/>
          <w:sz w:val="24"/>
          <w:szCs w:val="28"/>
        </w:rPr>
        <w:t>диагностических работ</w:t>
      </w:r>
      <w:r w:rsidRPr="00DD4A08">
        <w:rPr>
          <w:rFonts w:ascii="Times New Roman" w:eastAsia="Calibri" w:hAnsi="Times New Roman" w:cs="Times New Roman"/>
          <w:sz w:val="24"/>
          <w:szCs w:val="28"/>
        </w:rPr>
        <w:t xml:space="preserve"> (промежуточных и итоговых), направленных на определение уровня освоения темы учащимися. Проводится мониторинг результатов выполнения итоговой работы по окружающему миру и итоговой комплексной работы на межпредметной основе.</w:t>
      </w:r>
    </w:p>
    <w:p w:rsidR="00D25BD3" w:rsidRPr="00DD4A08" w:rsidRDefault="00D25BD3" w:rsidP="00DD4A08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8"/>
        </w:rPr>
      </w:pPr>
      <w:r w:rsidRPr="00DD4A08">
        <w:rPr>
          <w:rFonts w:ascii="Times New Roman" w:eastAsia="Calibri" w:hAnsi="Times New Roman" w:cs="Times New Roman"/>
          <w:sz w:val="24"/>
          <w:szCs w:val="28"/>
        </w:rPr>
        <w:t xml:space="preserve">Система оценки личностных, метапредметных и предметных результатов реализуется в рамках </w:t>
      </w:r>
      <w:r w:rsidRPr="00DD4A08">
        <w:rPr>
          <w:rFonts w:ascii="Times New Roman" w:eastAsia="Calibri" w:hAnsi="Times New Roman" w:cs="Times New Roman"/>
          <w:b/>
          <w:i/>
          <w:sz w:val="24"/>
          <w:szCs w:val="28"/>
        </w:rPr>
        <w:t>накопительной системы</w:t>
      </w:r>
      <w:r w:rsidRPr="00DD4A08">
        <w:rPr>
          <w:rFonts w:ascii="Times New Roman" w:eastAsia="Calibri" w:hAnsi="Times New Roman" w:cs="Times New Roman"/>
          <w:sz w:val="24"/>
          <w:szCs w:val="28"/>
        </w:rPr>
        <w:t>, которая:</w:t>
      </w:r>
    </w:p>
    <w:p w:rsidR="00D25BD3" w:rsidRPr="00DD4A08" w:rsidRDefault="00D25BD3" w:rsidP="00DD4A08">
      <w:pPr>
        <w:pStyle w:val="a7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DD4A08">
        <w:rPr>
          <w:rFonts w:ascii="Times New Roman" w:eastAsia="Times New Roman" w:hAnsi="Times New Roman" w:cs="Times New Roman"/>
          <w:sz w:val="24"/>
          <w:szCs w:val="28"/>
        </w:rPr>
        <w:t>является современным педагогическим инструментом сопровождения развития и оценки достижений обучающихся, ориентированным на обновление и совершенствование качества образования;</w:t>
      </w:r>
    </w:p>
    <w:p w:rsidR="00D25BD3" w:rsidRPr="00DD4A08" w:rsidRDefault="00D25BD3" w:rsidP="00DD4A08">
      <w:pPr>
        <w:pStyle w:val="a7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DD4A08">
        <w:rPr>
          <w:rFonts w:ascii="Times New Roman" w:eastAsia="Times New Roman" w:hAnsi="Times New Roman" w:cs="Times New Roman"/>
          <w:sz w:val="24"/>
          <w:szCs w:val="28"/>
        </w:rPr>
        <w:t>реализует одно из основных положений Федеральных государственных образовательных стандартов общего образования второго поколения – формирование универсальных учебных действий;</w:t>
      </w:r>
    </w:p>
    <w:p w:rsidR="00D25BD3" w:rsidRPr="00DD4A08" w:rsidRDefault="00D25BD3" w:rsidP="00DD4A08">
      <w:pPr>
        <w:pStyle w:val="a7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DD4A08">
        <w:rPr>
          <w:rFonts w:ascii="Times New Roman" w:eastAsia="Times New Roman" w:hAnsi="Times New Roman" w:cs="Times New Roman"/>
          <w:sz w:val="24"/>
          <w:szCs w:val="28"/>
        </w:rPr>
        <w:t>позволяет учитывать возрастные особенности развития универсальных учебных действий обучающихся младших классов; лучшие достижения Российской школы на этапе начального обучения; а также педагогические ресурсы учебных предметов образовательного плана;</w:t>
      </w:r>
    </w:p>
    <w:p w:rsidR="00C80E2D" w:rsidRDefault="00D25BD3" w:rsidP="00DD4A08">
      <w:pPr>
        <w:pStyle w:val="a7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DD4A08">
        <w:rPr>
          <w:rFonts w:ascii="Times New Roman" w:eastAsia="Times New Roman" w:hAnsi="Times New Roman" w:cs="Times New Roman"/>
          <w:sz w:val="24"/>
          <w:szCs w:val="28"/>
        </w:rPr>
        <w:lastRenderedPageBreak/>
        <w:t>предполагает активное вовлечение учащихся и их родителей в оценочную деятельность на основе проблемного анализа, рефлексии и оптимистического прогнозирования.</w:t>
      </w:r>
    </w:p>
    <w:p w:rsidR="00957933" w:rsidRDefault="00957933" w:rsidP="00957933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</w:p>
    <w:p w:rsidR="00F60C06" w:rsidRPr="00F60C06" w:rsidRDefault="00F60C06" w:rsidP="00F60C06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  <w:r w:rsidRPr="00F60C06">
        <w:rPr>
          <w:rFonts w:ascii="Times New Roman" w:eastAsia="Calibri" w:hAnsi="Times New Roman" w:cs="Times New Roman"/>
          <w:b/>
          <w:sz w:val="24"/>
          <w:szCs w:val="28"/>
        </w:rPr>
        <w:t>НОРМЫ ОТМЕТОК ПО ОКРУЖАЮЩЕМУ МИРУ</w:t>
      </w:r>
    </w:p>
    <w:p w:rsidR="00F60C06" w:rsidRPr="00F60C06" w:rsidRDefault="00F60C06" w:rsidP="00F60C06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F60C06">
        <w:rPr>
          <w:rFonts w:ascii="Times New Roman" w:eastAsia="Times New Roman" w:hAnsi="Times New Roman" w:cs="Times New Roman"/>
          <w:sz w:val="24"/>
          <w:szCs w:val="28"/>
          <w:lang w:eastAsia="ru-RU"/>
        </w:rPr>
        <w:t>Основная цель контроля - проверка знания фактов учебного материала, умения детей делать простейшие выводы, высказывать обобщенные суждения, приводить примеры из дополнительных источников, применять комплексные знания.</w:t>
      </w:r>
    </w:p>
    <w:p w:rsidR="00F60C06" w:rsidRPr="00F60C06" w:rsidRDefault="00F60C06" w:rsidP="00F60C06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F60C06">
        <w:rPr>
          <w:rFonts w:ascii="Times New Roman" w:eastAsia="Times New Roman" w:hAnsi="Times New Roman" w:cs="Times New Roman"/>
          <w:sz w:val="24"/>
          <w:szCs w:val="28"/>
          <w:lang w:eastAsia="ru-RU"/>
        </w:rPr>
        <w:t>Знания и умения учащихся по природоведению оцениваются по результатам устного опроса, наблюдений, тестов и практических работ.</w:t>
      </w:r>
    </w:p>
    <w:p w:rsidR="00F60C06" w:rsidRPr="00F60C06" w:rsidRDefault="00F60C06" w:rsidP="00F60C06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F60C06">
        <w:rPr>
          <w:rFonts w:ascii="Times New Roman" w:eastAsia="Times New Roman" w:hAnsi="Times New Roman" w:cs="Times New Roman"/>
          <w:sz w:val="24"/>
          <w:szCs w:val="28"/>
          <w:lang w:eastAsia="ru-RU"/>
        </w:rPr>
        <w:t>При письменной проверке знаний по предметам естественнонаучного и обществоведческого направления используются такие контрольные работы, которые не требуют полного обязательного письменного ответа, что связано с недостаточными возможностями письменной речи учащихся. Целесообразно поэтому тестовые задания типа:</w:t>
      </w:r>
    </w:p>
    <w:p w:rsidR="00F60C06" w:rsidRPr="00F60C06" w:rsidRDefault="00F60C06" w:rsidP="00F60C06">
      <w:pPr>
        <w:pStyle w:val="a7"/>
        <w:numPr>
          <w:ilvl w:val="0"/>
          <w:numId w:val="15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60C06">
        <w:rPr>
          <w:rFonts w:ascii="Times New Roman" w:eastAsia="Calibri" w:hAnsi="Times New Roman" w:cs="Times New Roman"/>
          <w:sz w:val="24"/>
          <w:szCs w:val="24"/>
        </w:rPr>
        <w:t>поиск ошибки;</w:t>
      </w:r>
    </w:p>
    <w:p w:rsidR="00F60C06" w:rsidRPr="00F60C06" w:rsidRDefault="00F60C06" w:rsidP="00F60C06">
      <w:pPr>
        <w:pStyle w:val="a7"/>
        <w:numPr>
          <w:ilvl w:val="0"/>
          <w:numId w:val="15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60C06">
        <w:rPr>
          <w:rFonts w:ascii="Times New Roman" w:eastAsia="Calibri" w:hAnsi="Times New Roman" w:cs="Times New Roman"/>
          <w:sz w:val="24"/>
          <w:szCs w:val="24"/>
        </w:rPr>
        <w:t>выбор ответа;</w:t>
      </w:r>
    </w:p>
    <w:p w:rsidR="00F60C06" w:rsidRPr="00F60C06" w:rsidRDefault="00F60C06" w:rsidP="00F60C06">
      <w:pPr>
        <w:pStyle w:val="a7"/>
        <w:numPr>
          <w:ilvl w:val="0"/>
          <w:numId w:val="15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60C06">
        <w:rPr>
          <w:rFonts w:ascii="Times New Roman" w:eastAsia="Calibri" w:hAnsi="Times New Roman" w:cs="Times New Roman"/>
          <w:sz w:val="24"/>
          <w:szCs w:val="24"/>
        </w:rPr>
        <w:t>продолжение или исправление высказывания.</w:t>
      </w:r>
    </w:p>
    <w:p w:rsidR="00F60C06" w:rsidRPr="00F60C06" w:rsidRDefault="00F60C06" w:rsidP="00F60C06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F60C06">
        <w:rPr>
          <w:rFonts w:ascii="Times New Roman" w:eastAsia="Times New Roman" w:hAnsi="Times New Roman" w:cs="Times New Roman"/>
          <w:sz w:val="24"/>
          <w:szCs w:val="28"/>
          <w:lang w:eastAsia="ru-RU"/>
        </w:rPr>
        <w:t>Задания целесообразно строить как дифференцированные, что позволит проверить и учесть в дальнейшей работе индивидуальный темп продвижения учащихся.</w:t>
      </w:r>
    </w:p>
    <w:p w:rsidR="00F60C06" w:rsidRPr="00F60C06" w:rsidRDefault="00F60C06" w:rsidP="00F60C06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</w:p>
    <w:p w:rsidR="00F60C06" w:rsidRPr="00F60C06" w:rsidRDefault="00F60C06" w:rsidP="00F60C0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60C06">
        <w:rPr>
          <w:rFonts w:ascii="Times New Roman" w:eastAsia="Calibri" w:hAnsi="Times New Roman" w:cs="Times New Roman"/>
          <w:b/>
          <w:bCs/>
          <w:sz w:val="24"/>
          <w:szCs w:val="24"/>
        </w:rPr>
        <w:t>ОТМЕТКА "5"</w:t>
      </w:r>
      <w:r w:rsidRPr="00F60C06">
        <w:rPr>
          <w:rFonts w:ascii="Arial" w:eastAsia="Calibri" w:hAnsi="Arial" w:cs="Arial"/>
          <w:sz w:val="24"/>
          <w:szCs w:val="24"/>
        </w:rPr>
        <w:t xml:space="preserve"> </w:t>
      </w:r>
      <w:r w:rsidRPr="00F60C06">
        <w:rPr>
          <w:rFonts w:ascii="Times New Roman" w:eastAsia="Calibri" w:hAnsi="Times New Roman" w:cs="Times New Roman"/>
          <w:sz w:val="24"/>
          <w:szCs w:val="24"/>
        </w:rPr>
        <w:t>ставится ученику, если он осознанно и логично излагает учебный материал, используя свои наблюдения в природе, устанавливает связи между объектами и явлениями природы (в пределах программы), правильно выполняет практические работы и да</w:t>
      </w:r>
      <w:r w:rsidR="00FB3F05">
        <w:rPr>
          <w:rFonts w:ascii="Times New Roman" w:eastAsia="Calibri" w:hAnsi="Times New Roman" w:cs="Times New Roman"/>
          <w:sz w:val="24"/>
          <w:szCs w:val="24"/>
        </w:rPr>
        <w:t>ё</w:t>
      </w:r>
      <w:r w:rsidRPr="00F60C06">
        <w:rPr>
          <w:rFonts w:ascii="Times New Roman" w:eastAsia="Calibri" w:hAnsi="Times New Roman" w:cs="Times New Roman"/>
          <w:sz w:val="24"/>
          <w:szCs w:val="24"/>
        </w:rPr>
        <w:t>т полные ответы на все поставленные вопросы.</w:t>
      </w:r>
    </w:p>
    <w:p w:rsidR="00F60C06" w:rsidRPr="00F60C06" w:rsidRDefault="00F60C06" w:rsidP="00F60C06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</w:p>
    <w:p w:rsidR="00F60C06" w:rsidRPr="00F60C06" w:rsidRDefault="00F60C06" w:rsidP="00F60C0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60C06">
        <w:rPr>
          <w:rFonts w:ascii="Times New Roman" w:eastAsia="Calibri" w:hAnsi="Times New Roman" w:cs="Times New Roman"/>
          <w:b/>
          <w:bCs/>
          <w:sz w:val="24"/>
          <w:szCs w:val="24"/>
        </w:rPr>
        <w:t>ОТМЕТКА "4</w:t>
      </w:r>
      <w:r w:rsidRPr="00F60C06">
        <w:rPr>
          <w:rFonts w:ascii="Times New Roman" w:eastAsia="Calibri" w:hAnsi="Times New Roman" w:cs="Times New Roman"/>
          <w:sz w:val="24"/>
          <w:szCs w:val="24"/>
        </w:rPr>
        <w:t>" ставится ученику, если его ответ в основном соответствует требованиям, установленным для отметки "5", но ученик допускает отдельные неточности в изложении фактическою материала, в использовании отдельных практических работ. Все эти недочёты ученик легко исправляет сам при указании на них учителем.</w:t>
      </w:r>
    </w:p>
    <w:p w:rsidR="00F60C06" w:rsidRPr="00FB3F05" w:rsidRDefault="00F60C06">
      <w:pPr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br w:type="page"/>
      </w:r>
    </w:p>
    <w:p w:rsidR="00F60C06" w:rsidRPr="00F60C06" w:rsidRDefault="00F60C06" w:rsidP="00F60C0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60C06">
        <w:rPr>
          <w:rFonts w:ascii="Times New Roman" w:eastAsia="Calibri" w:hAnsi="Times New Roman" w:cs="Times New Roman"/>
          <w:b/>
          <w:bCs/>
          <w:sz w:val="24"/>
          <w:szCs w:val="24"/>
        </w:rPr>
        <w:lastRenderedPageBreak/>
        <w:t>ОТМЕТКА "3"</w:t>
      </w:r>
      <w:r w:rsidRPr="00F60C06">
        <w:rPr>
          <w:rFonts w:ascii="Times New Roman" w:eastAsia="Calibri" w:hAnsi="Times New Roman" w:cs="Times New Roman"/>
          <w:sz w:val="24"/>
          <w:szCs w:val="24"/>
        </w:rPr>
        <w:t xml:space="preserve"> ставится ученику, если он усвоил основное содержание учебного материала, но допускает фактические ошибки, не умеет использовать результаты своих наблюдений в природе, затрудняется устанавливать предусмотренные программой связи между объектами и явлениями природы, в выполнении практических работ, но может исправить перечисленные недочёты с помощью учителя.</w:t>
      </w:r>
    </w:p>
    <w:p w:rsidR="00F60C06" w:rsidRPr="00F60C06" w:rsidRDefault="00F60C06" w:rsidP="00F60C06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</w:p>
    <w:p w:rsidR="00F60C06" w:rsidRPr="00F60C06" w:rsidRDefault="00F60C06" w:rsidP="00F60C0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60C06">
        <w:rPr>
          <w:rFonts w:ascii="Times New Roman" w:eastAsia="Calibri" w:hAnsi="Times New Roman" w:cs="Times New Roman"/>
          <w:b/>
          <w:bCs/>
          <w:sz w:val="24"/>
          <w:szCs w:val="24"/>
        </w:rPr>
        <w:t>ОТМЕТКА "2"</w:t>
      </w:r>
      <w:r w:rsidRPr="00F60C06">
        <w:rPr>
          <w:rFonts w:ascii="Arial" w:eastAsia="Calibri" w:hAnsi="Arial" w:cs="Arial"/>
          <w:sz w:val="24"/>
          <w:szCs w:val="24"/>
        </w:rPr>
        <w:t xml:space="preserve"> </w:t>
      </w:r>
      <w:r w:rsidRPr="00F60C06">
        <w:rPr>
          <w:rFonts w:ascii="Times New Roman" w:eastAsia="Calibri" w:hAnsi="Times New Roman" w:cs="Times New Roman"/>
          <w:sz w:val="24"/>
          <w:szCs w:val="24"/>
        </w:rPr>
        <w:t>ставится ученику, если он обнаруживает незнание большей части программного материала, не справляется с выполнением практических работ даже с помощью учителя.</w:t>
      </w:r>
    </w:p>
    <w:p w:rsidR="00F60C06" w:rsidRDefault="00F60C06" w:rsidP="00F60C06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</w:p>
    <w:p w:rsidR="00252841" w:rsidRPr="00252841" w:rsidRDefault="00252841" w:rsidP="00252841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  <w:r w:rsidRPr="00252841">
        <w:rPr>
          <w:rFonts w:ascii="Times New Roman" w:eastAsia="Calibri" w:hAnsi="Times New Roman" w:cs="Times New Roman"/>
          <w:b/>
          <w:sz w:val="24"/>
          <w:szCs w:val="28"/>
        </w:rPr>
        <w:t>КРИТЕРИИ ОЦЕНКИ РЕЗУЛЬТАТОВ ТЕСТИРОВАНИЯ</w:t>
      </w:r>
    </w:p>
    <w:p w:rsidR="00252841" w:rsidRDefault="00252841" w:rsidP="00252841">
      <w:pPr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При </w:t>
      </w:r>
      <w:r w:rsidRPr="00252841">
        <w:rPr>
          <w:rFonts w:ascii="Times New Roman" w:eastAsia="Calibri" w:hAnsi="Times New Roman" w:cs="Times New Roman"/>
          <w:b/>
          <w:sz w:val="28"/>
          <w:szCs w:val="28"/>
        </w:rPr>
        <w:t>максимально</w:t>
      </w:r>
      <w:r>
        <w:rPr>
          <w:rFonts w:ascii="Times New Roman" w:eastAsia="Calibri" w:hAnsi="Times New Roman" w:cs="Times New Roman"/>
          <w:b/>
          <w:sz w:val="28"/>
          <w:szCs w:val="28"/>
        </w:rPr>
        <w:t>м</w:t>
      </w:r>
      <w:r w:rsidRPr="00252841">
        <w:rPr>
          <w:rFonts w:ascii="Times New Roman" w:eastAsia="Calibri" w:hAnsi="Times New Roman" w:cs="Times New Roman"/>
          <w:b/>
          <w:sz w:val="28"/>
          <w:szCs w:val="28"/>
        </w:rPr>
        <w:t xml:space="preserve"> количеств</w:t>
      </w:r>
      <w:r>
        <w:rPr>
          <w:rFonts w:ascii="Times New Roman" w:eastAsia="Calibri" w:hAnsi="Times New Roman" w:cs="Times New Roman"/>
          <w:b/>
          <w:sz w:val="28"/>
          <w:szCs w:val="28"/>
        </w:rPr>
        <w:t>е</w:t>
      </w:r>
      <w:r w:rsidRPr="00252841">
        <w:rPr>
          <w:rFonts w:ascii="Times New Roman" w:eastAsia="Calibri" w:hAnsi="Times New Roman" w:cs="Times New Roman"/>
          <w:b/>
          <w:sz w:val="28"/>
          <w:szCs w:val="28"/>
        </w:rPr>
        <w:t xml:space="preserve"> баллов – 14.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3085"/>
        <w:gridCol w:w="3119"/>
        <w:gridCol w:w="1473"/>
      </w:tblGrid>
      <w:tr w:rsidR="00252841" w:rsidTr="00253E39">
        <w:trPr>
          <w:trHeight w:val="489"/>
        </w:trPr>
        <w:tc>
          <w:tcPr>
            <w:tcW w:w="3085" w:type="dxa"/>
          </w:tcPr>
          <w:p w:rsidR="00252841" w:rsidRPr="00252841" w:rsidRDefault="00252841" w:rsidP="00252841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 w:rsidRPr="00252841">
              <w:rPr>
                <w:rFonts w:eastAsia="Calibri"/>
                <w:b/>
                <w:sz w:val="28"/>
                <w:szCs w:val="28"/>
              </w:rPr>
              <w:t>баллы</w:t>
            </w:r>
          </w:p>
        </w:tc>
        <w:tc>
          <w:tcPr>
            <w:tcW w:w="3119" w:type="dxa"/>
          </w:tcPr>
          <w:p w:rsidR="00252841" w:rsidRPr="00252841" w:rsidRDefault="00252841" w:rsidP="00252841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 w:rsidRPr="00252841">
              <w:rPr>
                <w:rFonts w:eastAsia="Calibri"/>
                <w:b/>
                <w:sz w:val="28"/>
                <w:szCs w:val="28"/>
              </w:rPr>
              <w:t>уровень</w:t>
            </w:r>
          </w:p>
        </w:tc>
        <w:tc>
          <w:tcPr>
            <w:tcW w:w="1473" w:type="dxa"/>
          </w:tcPr>
          <w:p w:rsidR="00252841" w:rsidRPr="00252841" w:rsidRDefault="00252841" w:rsidP="00252841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 w:rsidRPr="00252841">
              <w:rPr>
                <w:rFonts w:eastAsia="Calibri"/>
                <w:b/>
                <w:sz w:val="28"/>
                <w:szCs w:val="28"/>
              </w:rPr>
              <w:t>отметка</w:t>
            </w:r>
          </w:p>
        </w:tc>
      </w:tr>
      <w:tr w:rsidR="00252841" w:rsidTr="00252841">
        <w:tc>
          <w:tcPr>
            <w:tcW w:w="3085" w:type="dxa"/>
          </w:tcPr>
          <w:p w:rsidR="00252841" w:rsidRDefault="00252841" w:rsidP="00253E39">
            <w:pPr>
              <w:jc w:val="both"/>
              <w:rPr>
                <w:rFonts w:eastAsia="Calibri"/>
                <w:b/>
                <w:sz w:val="28"/>
                <w:szCs w:val="28"/>
              </w:rPr>
            </w:pPr>
            <w:r w:rsidRPr="00252841">
              <w:rPr>
                <w:rFonts w:eastAsia="Calibri"/>
                <w:sz w:val="28"/>
                <w:szCs w:val="28"/>
              </w:rPr>
              <w:t>От   1</w:t>
            </w:r>
            <w:r w:rsidR="00253E39">
              <w:rPr>
                <w:rFonts w:eastAsia="Calibri"/>
                <w:sz w:val="28"/>
                <w:szCs w:val="28"/>
              </w:rPr>
              <w:t>3</w:t>
            </w:r>
            <w:r w:rsidRPr="00252841">
              <w:rPr>
                <w:rFonts w:eastAsia="Calibri"/>
                <w:sz w:val="28"/>
                <w:szCs w:val="28"/>
              </w:rPr>
              <w:t xml:space="preserve">  до   1</w:t>
            </w:r>
            <w:r w:rsidR="00253E39">
              <w:rPr>
                <w:rFonts w:eastAsia="Calibri"/>
                <w:sz w:val="28"/>
                <w:szCs w:val="28"/>
              </w:rPr>
              <w:t>4</w:t>
            </w:r>
            <w:r w:rsidRPr="00252841">
              <w:rPr>
                <w:rFonts w:eastAsia="Calibri"/>
                <w:sz w:val="28"/>
                <w:szCs w:val="28"/>
              </w:rPr>
              <w:t xml:space="preserve"> баллов</w:t>
            </w:r>
          </w:p>
        </w:tc>
        <w:tc>
          <w:tcPr>
            <w:tcW w:w="3119" w:type="dxa"/>
          </w:tcPr>
          <w:p w:rsidR="00252841" w:rsidRDefault="00252841" w:rsidP="00252841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высокий</w:t>
            </w:r>
          </w:p>
        </w:tc>
        <w:tc>
          <w:tcPr>
            <w:tcW w:w="1473" w:type="dxa"/>
          </w:tcPr>
          <w:p w:rsidR="00252841" w:rsidRPr="00252841" w:rsidRDefault="00252841" w:rsidP="00252841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5</w:t>
            </w:r>
          </w:p>
        </w:tc>
      </w:tr>
      <w:tr w:rsidR="00252841" w:rsidTr="00252841">
        <w:tc>
          <w:tcPr>
            <w:tcW w:w="3085" w:type="dxa"/>
          </w:tcPr>
          <w:p w:rsidR="00252841" w:rsidRDefault="00252841" w:rsidP="00253E39">
            <w:pPr>
              <w:jc w:val="both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От   1</w:t>
            </w:r>
            <w:r w:rsidR="00253E39">
              <w:rPr>
                <w:rFonts w:eastAsia="Calibri"/>
                <w:sz w:val="28"/>
                <w:szCs w:val="28"/>
              </w:rPr>
              <w:t>0</w:t>
            </w:r>
            <w:r>
              <w:rPr>
                <w:rFonts w:eastAsia="Calibri"/>
                <w:sz w:val="28"/>
                <w:szCs w:val="28"/>
              </w:rPr>
              <w:t xml:space="preserve">  до   1</w:t>
            </w:r>
            <w:r w:rsidR="00253E39">
              <w:rPr>
                <w:rFonts w:eastAsia="Calibri"/>
                <w:sz w:val="28"/>
                <w:szCs w:val="28"/>
              </w:rPr>
              <w:t>2</w:t>
            </w:r>
            <w:r>
              <w:rPr>
                <w:rFonts w:eastAsia="Calibri"/>
                <w:sz w:val="28"/>
                <w:szCs w:val="28"/>
              </w:rPr>
              <w:t xml:space="preserve"> баллов</w:t>
            </w:r>
          </w:p>
        </w:tc>
        <w:tc>
          <w:tcPr>
            <w:tcW w:w="3119" w:type="dxa"/>
          </w:tcPr>
          <w:p w:rsidR="00252841" w:rsidRPr="00252841" w:rsidRDefault="00252841" w:rsidP="00252841">
            <w:pPr>
              <w:jc w:val="center"/>
              <w:rPr>
                <w:rFonts w:eastAsia="Calibri"/>
                <w:sz w:val="28"/>
                <w:szCs w:val="28"/>
              </w:rPr>
            </w:pPr>
            <w:r w:rsidRPr="00252841">
              <w:rPr>
                <w:rFonts w:eastAsia="Calibri"/>
                <w:sz w:val="28"/>
                <w:szCs w:val="28"/>
              </w:rPr>
              <w:t>достаточный</w:t>
            </w:r>
          </w:p>
        </w:tc>
        <w:tc>
          <w:tcPr>
            <w:tcW w:w="1473" w:type="dxa"/>
          </w:tcPr>
          <w:p w:rsidR="00252841" w:rsidRDefault="00252841" w:rsidP="00252841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4</w:t>
            </w:r>
          </w:p>
        </w:tc>
      </w:tr>
      <w:tr w:rsidR="00252841" w:rsidTr="00252841">
        <w:tc>
          <w:tcPr>
            <w:tcW w:w="3085" w:type="dxa"/>
          </w:tcPr>
          <w:p w:rsidR="00252841" w:rsidRDefault="00252841" w:rsidP="00253E39">
            <w:pPr>
              <w:jc w:val="both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От   </w:t>
            </w:r>
            <w:r w:rsidR="00253E39">
              <w:rPr>
                <w:rFonts w:eastAsia="Calibri"/>
                <w:sz w:val="28"/>
                <w:szCs w:val="28"/>
              </w:rPr>
              <w:t>7</w:t>
            </w:r>
            <w:r>
              <w:rPr>
                <w:rFonts w:eastAsia="Calibri"/>
                <w:sz w:val="28"/>
                <w:szCs w:val="28"/>
              </w:rPr>
              <w:t xml:space="preserve"> </w:t>
            </w:r>
            <w:r w:rsidR="008E4550">
              <w:rPr>
                <w:rFonts w:eastAsia="Calibri"/>
                <w:sz w:val="28"/>
                <w:szCs w:val="28"/>
              </w:rPr>
              <w:t xml:space="preserve"> </w:t>
            </w:r>
            <w:r>
              <w:rPr>
                <w:rFonts w:eastAsia="Calibri"/>
                <w:sz w:val="28"/>
                <w:szCs w:val="28"/>
              </w:rPr>
              <w:t xml:space="preserve"> до </w:t>
            </w:r>
            <w:r w:rsidR="008E4550">
              <w:rPr>
                <w:rFonts w:eastAsia="Calibri"/>
                <w:sz w:val="28"/>
                <w:szCs w:val="28"/>
              </w:rPr>
              <w:t xml:space="preserve"> </w:t>
            </w:r>
            <w:r>
              <w:rPr>
                <w:rFonts w:eastAsia="Calibri"/>
                <w:sz w:val="28"/>
                <w:szCs w:val="28"/>
              </w:rPr>
              <w:t xml:space="preserve">  </w:t>
            </w:r>
            <w:r w:rsidR="00253E39">
              <w:rPr>
                <w:rFonts w:eastAsia="Calibri"/>
                <w:sz w:val="28"/>
                <w:szCs w:val="28"/>
              </w:rPr>
              <w:t>9</w:t>
            </w:r>
            <w:r>
              <w:rPr>
                <w:rFonts w:eastAsia="Calibri"/>
                <w:sz w:val="28"/>
                <w:szCs w:val="28"/>
              </w:rPr>
              <w:t xml:space="preserve"> баллов</w:t>
            </w:r>
          </w:p>
        </w:tc>
        <w:tc>
          <w:tcPr>
            <w:tcW w:w="3119" w:type="dxa"/>
          </w:tcPr>
          <w:p w:rsidR="00252841" w:rsidRDefault="00252841" w:rsidP="00252841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средний</w:t>
            </w:r>
          </w:p>
        </w:tc>
        <w:tc>
          <w:tcPr>
            <w:tcW w:w="1473" w:type="dxa"/>
          </w:tcPr>
          <w:p w:rsidR="00252841" w:rsidRDefault="00252841" w:rsidP="00252841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3</w:t>
            </w:r>
          </w:p>
        </w:tc>
      </w:tr>
      <w:tr w:rsidR="00252841" w:rsidTr="00252841">
        <w:tc>
          <w:tcPr>
            <w:tcW w:w="3085" w:type="dxa"/>
          </w:tcPr>
          <w:p w:rsidR="00252841" w:rsidRDefault="00252841" w:rsidP="00252841">
            <w:pPr>
              <w:jc w:val="both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Ниже   6  баллов</w:t>
            </w:r>
          </w:p>
        </w:tc>
        <w:tc>
          <w:tcPr>
            <w:tcW w:w="3119" w:type="dxa"/>
          </w:tcPr>
          <w:p w:rsidR="00252841" w:rsidRDefault="00252841" w:rsidP="00252841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низкий</w:t>
            </w:r>
          </w:p>
        </w:tc>
        <w:tc>
          <w:tcPr>
            <w:tcW w:w="1473" w:type="dxa"/>
          </w:tcPr>
          <w:p w:rsidR="00252841" w:rsidRDefault="00252841" w:rsidP="00252841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2</w:t>
            </w:r>
          </w:p>
        </w:tc>
      </w:tr>
    </w:tbl>
    <w:p w:rsidR="00252841" w:rsidRDefault="00252841" w:rsidP="00252841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</w:p>
    <w:p w:rsidR="00252841" w:rsidRPr="00252841" w:rsidRDefault="00252841" w:rsidP="00252841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</w:p>
    <w:p w:rsidR="00957933" w:rsidRPr="0057269D" w:rsidRDefault="008E4AE8" w:rsidP="008E4AE8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  <w:r w:rsidRPr="0057269D">
        <w:rPr>
          <w:rFonts w:ascii="Times New Roman" w:eastAsia="Calibri" w:hAnsi="Times New Roman" w:cs="Times New Roman"/>
          <w:b/>
          <w:sz w:val="24"/>
          <w:szCs w:val="28"/>
        </w:rPr>
        <w:t>УСЛОВНЫЕ ОБОЗНАЧЕНИЯ, ИСПОЛЬЗУЕМЫЕ В ПЛАНИРОВАНИИ:</w:t>
      </w:r>
    </w:p>
    <w:p w:rsidR="008E4AE8" w:rsidRDefault="008E4AE8" w:rsidP="008E4AE8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</w:p>
    <w:p w:rsidR="00843E80" w:rsidRDefault="00957933" w:rsidP="00843E8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3E80">
        <w:rPr>
          <w:rFonts w:ascii="Times New Roman" w:eastAsia="Times New Roman" w:hAnsi="Times New Roman" w:cs="Times New Roman"/>
          <w:b/>
          <w:sz w:val="24"/>
          <w:szCs w:val="28"/>
        </w:rPr>
        <w:t xml:space="preserve">К </w:t>
      </w:r>
      <w:r w:rsidRPr="00843E80">
        <w:rPr>
          <w:rFonts w:ascii="Times New Roman" w:eastAsia="Times New Roman" w:hAnsi="Times New Roman" w:cs="Times New Roman"/>
          <w:sz w:val="24"/>
          <w:szCs w:val="28"/>
        </w:rPr>
        <w:t>– комбинированный;</w:t>
      </w:r>
    </w:p>
    <w:p w:rsidR="00843E80" w:rsidRDefault="00843E80" w:rsidP="00843E8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3E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УЭ </w:t>
      </w:r>
      <w:r w:rsidRPr="00843E80">
        <w:rPr>
          <w:rFonts w:ascii="Times New Roman" w:eastAsia="Times New Roman" w:hAnsi="Times New Roman" w:cs="Times New Roman"/>
          <w:sz w:val="24"/>
          <w:szCs w:val="24"/>
          <w:lang w:eastAsia="ru-RU"/>
        </w:rPr>
        <w:t>– урок</w:t>
      </w:r>
      <w:r w:rsidR="00CA41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Pr="00843E80">
        <w:rPr>
          <w:rFonts w:ascii="Times New Roman" w:eastAsia="Times New Roman" w:hAnsi="Times New Roman" w:cs="Times New Roman"/>
          <w:sz w:val="24"/>
          <w:szCs w:val="24"/>
          <w:lang w:eastAsia="ru-RU"/>
        </w:rPr>
        <w:t>экскурсия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957933" w:rsidRPr="00843E80" w:rsidRDefault="00843E80" w:rsidP="00843E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</w:rPr>
      </w:pPr>
      <w:r w:rsidRPr="008E4AE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УП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</w:t>
      </w:r>
      <w:r w:rsidRPr="008E4AE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8"/>
        </w:rPr>
        <w:t>– урок</w:t>
      </w:r>
      <w:r w:rsidR="00CA4145">
        <w:rPr>
          <w:rFonts w:ascii="Times New Roman" w:eastAsia="Times New Roman" w:hAnsi="Times New Roman" w:cs="Times New Roman"/>
          <w:sz w:val="24"/>
          <w:szCs w:val="28"/>
        </w:rPr>
        <w:t xml:space="preserve"> – </w:t>
      </w:r>
      <w:r>
        <w:rPr>
          <w:rFonts w:ascii="Times New Roman" w:eastAsia="Times New Roman" w:hAnsi="Times New Roman" w:cs="Times New Roman"/>
          <w:sz w:val="24"/>
          <w:szCs w:val="28"/>
        </w:rPr>
        <w:t>практи</w:t>
      </w:r>
      <w:r w:rsidRPr="008E4AE8">
        <w:rPr>
          <w:rFonts w:ascii="Times New Roman" w:eastAsia="Times New Roman" w:hAnsi="Times New Roman" w:cs="Times New Roman"/>
          <w:sz w:val="24"/>
          <w:szCs w:val="28"/>
        </w:rPr>
        <w:t>ка</w:t>
      </w:r>
      <w:r>
        <w:rPr>
          <w:rFonts w:ascii="Times New Roman" w:eastAsia="Times New Roman" w:hAnsi="Times New Roman" w:cs="Times New Roman"/>
          <w:sz w:val="24"/>
          <w:szCs w:val="28"/>
        </w:rPr>
        <w:t>;</w:t>
      </w:r>
    </w:p>
    <w:p w:rsidR="00843E80" w:rsidRPr="00CA4145" w:rsidRDefault="00957933" w:rsidP="00CA41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</w:rPr>
      </w:pPr>
      <w:r w:rsidRPr="00843E80">
        <w:rPr>
          <w:rFonts w:ascii="Times New Roman" w:eastAsia="Times New Roman" w:hAnsi="Times New Roman" w:cs="Times New Roman"/>
          <w:b/>
          <w:sz w:val="24"/>
          <w:szCs w:val="28"/>
        </w:rPr>
        <w:t xml:space="preserve">КО </w:t>
      </w:r>
      <w:r w:rsidRPr="00CA4145">
        <w:rPr>
          <w:rFonts w:ascii="Times New Roman" w:eastAsia="Times New Roman" w:hAnsi="Times New Roman" w:cs="Times New Roman"/>
          <w:b/>
          <w:sz w:val="24"/>
          <w:szCs w:val="28"/>
        </w:rPr>
        <w:t xml:space="preserve">– </w:t>
      </w:r>
      <w:r w:rsidRPr="00CA4145">
        <w:rPr>
          <w:rFonts w:ascii="Times New Roman" w:eastAsia="Times New Roman" w:hAnsi="Times New Roman" w:cs="Times New Roman"/>
          <w:sz w:val="24"/>
          <w:szCs w:val="28"/>
        </w:rPr>
        <w:t>контрольно – обобщающий;</w:t>
      </w:r>
    </w:p>
    <w:p w:rsidR="00843E80" w:rsidRPr="00CA4145" w:rsidRDefault="008E4AE8" w:rsidP="00CA41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</w:rPr>
      </w:pPr>
      <w:r w:rsidRPr="00CA4145">
        <w:rPr>
          <w:rFonts w:ascii="Times New Roman" w:eastAsia="Times New Roman" w:hAnsi="Times New Roman" w:cs="Times New Roman"/>
          <w:b/>
          <w:sz w:val="24"/>
          <w:szCs w:val="28"/>
        </w:rPr>
        <w:t xml:space="preserve">КЗУН – </w:t>
      </w:r>
      <w:r w:rsidRPr="00CA4145">
        <w:rPr>
          <w:rFonts w:ascii="Times New Roman" w:eastAsia="Times New Roman" w:hAnsi="Times New Roman" w:cs="Times New Roman"/>
          <w:sz w:val="24"/>
          <w:szCs w:val="28"/>
        </w:rPr>
        <w:t>контроль знаний, умений и навыков;</w:t>
      </w:r>
    </w:p>
    <w:p w:rsidR="008E4AE8" w:rsidRPr="00CA4145" w:rsidRDefault="00843E80" w:rsidP="00CA41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</w:rPr>
      </w:pPr>
      <w:r w:rsidRPr="00CA4145">
        <w:rPr>
          <w:rFonts w:ascii="Times New Roman" w:eastAsia="Times New Roman" w:hAnsi="Times New Roman" w:cs="Times New Roman"/>
          <w:b/>
          <w:sz w:val="24"/>
          <w:szCs w:val="28"/>
        </w:rPr>
        <w:t xml:space="preserve">УП – </w:t>
      </w:r>
      <w:r w:rsidRPr="00CA4145">
        <w:rPr>
          <w:rFonts w:ascii="Times New Roman" w:eastAsia="Times New Roman" w:hAnsi="Times New Roman" w:cs="Times New Roman"/>
          <w:sz w:val="24"/>
          <w:szCs w:val="28"/>
        </w:rPr>
        <w:t>урок</w:t>
      </w:r>
      <w:r w:rsidR="00CA4145" w:rsidRPr="00CA4145">
        <w:rPr>
          <w:rFonts w:ascii="Times New Roman" w:eastAsia="Times New Roman" w:hAnsi="Times New Roman" w:cs="Times New Roman"/>
          <w:sz w:val="24"/>
          <w:szCs w:val="28"/>
        </w:rPr>
        <w:t xml:space="preserve"> – </w:t>
      </w:r>
      <w:r w:rsidRPr="00CA4145">
        <w:rPr>
          <w:rFonts w:ascii="Times New Roman" w:eastAsia="Times New Roman" w:hAnsi="Times New Roman" w:cs="Times New Roman"/>
          <w:sz w:val="24"/>
          <w:szCs w:val="28"/>
        </w:rPr>
        <w:t>презентация;</w:t>
      </w:r>
    </w:p>
    <w:p w:rsidR="00843E80" w:rsidRPr="00CA4145" w:rsidRDefault="008E4AE8" w:rsidP="00CA41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</w:rPr>
      </w:pPr>
      <w:r w:rsidRPr="00CA4145">
        <w:rPr>
          <w:rFonts w:ascii="Times New Roman" w:eastAsia="Times New Roman" w:hAnsi="Times New Roman" w:cs="Times New Roman"/>
          <w:b/>
          <w:sz w:val="24"/>
          <w:szCs w:val="28"/>
        </w:rPr>
        <w:t xml:space="preserve">УИНЗ – </w:t>
      </w:r>
      <w:r w:rsidRPr="00CA4145">
        <w:rPr>
          <w:rFonts w:ascii="Times New Roman" w:eastAsia="Times New Roman" w:hAnsi="Times New Roman" w:cs="Times New Roman"/>
          <w:sz w:val="24"/>
          <w:szCs w:val="28"/>
        </w:rPr>
        <w:t>урок изучения новых знаний;</w:t>
      </w:r>
    </w:p>
    <w:p w:rsidR="00843E80" w:rsidRPr="00CA4145" w:rsidRDefault="00957933" w:rsidP="00CA41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</w:rPr>
      </w:pPr>
      <w:r w:rsidRPr="00843E80">
        <w:rPr>
          <w:rFonts w:ascii="Times New Roman" w:eastAsia="Times New Roman" w:hAnsi="Times New Roman" w:cs="Times New Roman"/>
          <w:b/>
          <w:sz w:val="24"/>
          <w:szCs w:val="28"/>
        </w:rPr>
        <w:t>УИ</w:t>
      </w:r>
      <w:r w:rsidR="005157ED">
        <w:rPr>
          <w:rFonts w:ascii="Times New Roman" w:eastAsia="Times New Roman" w:hAnsi="Times New Roman" w:cs="Times New Roman"/>
          <w:b/>
          <w:sz w:val="24"/>
          <w:szCs w:val="28"/>
        </w:rPr>
        <w:t>с</w:t>
      </w:r>
      <w:r w:rsidRPr="00843E80">
        <w:rPr>
          <w:rFonts w:ascii="Times New Roman" w:eastAsia="Times New Roman" w:hAnsi="Times New Roman" w:cs="Times New Roman"/>
          <w:b/>
          <w:sz w:val="24"/>
          <w:szCs w:val="28"/>
        </w:rPr>
        <w:t xml:space="preserve"> </w:t>
      </w:r>
      <w:r w:rsidRPr="00CA4145">
        <w:rPr>
          <w:rFonts w:ascii="Times New Roman" w:eastAsia="Times New Roman" w:hAnsi="Times New Roman" w:cs="Times New Roman"/>
          <w:b/>
          <w:sz w:val="24"/>
          <w:szCs w:val="28"/>
        </w:rPr>
        <w:t xml:space="preserve">– </w:t>
      </w:r>
      <w:r w:rsidRPr="00CA4145">
        <w:rPr>
          <w:rFonts w:ascii="Times New Roman" w:eastAsia="Times New Roman" w:hAnsi="Times New Roman" w:cs="Times New Roman"/>
          <w:sz w:val="24"/>
          <w:szCs w:val="28"/>
        </w:rPr>
        <w:t>урок</w:t>
      </w:r>
      <w:r w:rsidR="00CA4145" w:rsidRPr="00CA4145">
        <w:rPr>
          <w:rFonts w:ascii="Times New Roman" w:eastAsia="Times New Roman" w:hAnsi="Times New Roman" w:cs="Times New Roman"/>
          <w:sz w:val="24"/>
          <w:szCs w:val="28"/>
        </w:rPr>
        <w:t xml:space="preserve"> – </w:t>
      </w:r>
      <w:r w:rsidRPr="00CA4145">
        <w:rPr>
          <w:rFonts w:ascii="Times New Roman" w:eastAsia="Times New Roman" w:hAnsi="Times New Roman" w:cs="Times New Roman"/>
          <w:sz w:val="24"/>
          <w:szCs w:val="28"/>
        </w:rPr>
        <w:t>исследование;</w:t>
      </w:r>
    </w:p>
    <w:p w:rsidR="00843E80" w:rsidRPr="00CA4145" w:rsidRDefault="00843E80" w:rsidP="00CA41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</w:rPr>
      </w:pPr>
      <w:r w:rsidRPr="00CA4145">
        <w:rPr>
          <w:rFonts w:ascii="Times New Roman" w:eastAsia="Times New Roman" w:hAnsi="Times New Roman" w:cs="Times New Roman"/>
          <w:b/>
          <w:sz w:val="24"/>
          <w:szCs w:val="28"/>
        </w:rPr>
        <w:t xml:space="preserve">ОУ – </w:t>
      </w:r>
      <w:r w:rsidRPr="00CA4145">
        <w:rPr>
          <w:rFonts w:ascii="Times New Roman" w:eastAsia="Times New Roman" w:hAnsi="Times New Roman" w:cs="Times New Roman"/>
          <w:sz w:val="24"/>
          <w:szCs w:val="28"/>
        </w:rPr>
        <w:t>обобщающий урок;</w:t>
      </w:r>
    </w:p>
    <w:p w:rsidR="00843E80" w:rsidRPr="00CA4145" w:rsidRDefault="00843E80" w:rsidP="00CA41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</w:rPr>
      </w:pPr>
      <w:r w:rsidRPr="00CA4145">
        <w:rPr>
          <w:rFonts w:ascii="Times New Roman" w:eastAsia="Times New Roman" w:hAnsi="Times New Roman" w:cs="Times New Roman"/>
          <w:b/>
          <w:sz w:val="24"/>
          <w:szCs w:val="28"/>
        </w:rPr>
        <w:t xml:space="preserve">УЭ </w:t>
      </w:r>
      <w:r w:rsidRPr="00CA4145">
        <w:rPr>
          <w:rFonts w:ascii="Times New Roman" w:eastAsia="Times New Roman" w:hAnsi="Times New Roman" w:cs="Times New Roman"/>
          <w:sz w:val="24"/>
          <w:szCs w:val="28"/>
        </w:rPr>
        <w:t>– урок</w:t>
      </w:r>
      <w:r w:rsidR="00CA4145" w:rsidRPr="00CA4145">
        <w:rPr>
          <w:rFonts w:ascii="Times New Roman" w:eastAsia="Times New Roman" w:hAnsi="Times New Roman" w:cs="Times New Roman"/>
          <w:sz w:val="24"/>
          <w:szCs w:val="28"/>
        </w:rPr>
        <w:t xml:space="preserve"> – </w:t>
      </w:r>
      <w:r w:rsidRPr="00CA4145">
        <w:rPr>
          <w:rFonts w:ascii="Times New Roman" w:eastAsia="Times New Roman" w:hAnsi="Times New Roman" w:cs="Times New Roman"/>
          <w:sz w:val="24"/>
          <w:szCs w:val="28"/>
        </w:rPr>
        <w:t>экскурсия;</w:t>
      </w:r>
    </w:p>
    <w:p w:rsidR="00843E80" w:rsidRPr="00CA4145" w:rsidRDefault="00843E80" w:rsidP="00CA41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</w:rPr>
      </w:pPr>
      <w:r w:rsidRPr="00CA4145">
        <w:rPr>
          <w:rFonts w:ascii="Times New Roman" w:eastAsia="Times New Roman" w:hAnsi="Times New Roman" w:cs="Times New Roman"/>
          <w:b/>
          <w:sz w:val="24"/>
          <w:szCs w:val="28"/>
        </w:rPr>
        <w:t xml:space="preserve">УП – </w:t>
      </w:r>
      <w:r w:rsidRPr="00CA4145">
        <w:rPr>
          <w:rFonts w:ascii="Times New Roman" w:eastAsia="Times New Roman" w:hAnsi="Times New Roman" w:cs="Times New Roman"/>
          <w:sz w:val="24"/>
          <w:szCs w:val="28"/>
        </w:rPr>
        <w:t>урок – проект;</w:t>
      </w:r>
    </w:p>
    <w:p w:rsidR="001B0A6A" w:rsidRPr="00CA4145" w:rsidRDefault="001B0A6A" w:rsidP="00CA41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</w:rPr>
      </w:pPr>
      <w:r w:rsidRPr="00CA4145">
        <w:rPr>
          <w:rFonts w:ascii="Times New Roman" w:eastAsia="Times New Roman" w:hAnsi="Times New Roman" w:cs="Times New Roman"/>
          <w:b/>
          <w:sz w:val="24"/>
          <w:szCs w:val="28"/>
        </w:rPr>
        <w:t xml:space="preserve">УИ – </w:t>
      </w:r>
      <w:r w:rsidRPr="00CA4145">
        <w:rPr>
          <w:rFonts w:ascii="Times New Roman" w:eastAsia="Times New Roman" w:hAnsi="Times New Roman" w:cs="Times New Roman"/>
          <w:sz w:val="24"/>
          <w:szCs w:val="28"/>
        </w:rPr>
        <w:t>урок – игра;</w:t>
      </w:r>
    </w:p>
    <w:p w:rsidR="00843E80" w:rsidRPr="00CA4145" w:rsidRDefault="00843E80" w:rsidP="00CA41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</w:rPr>
      </w:pPr>
      <w:r w:rsidRPr="00CA4145">
        <w:rPr>
          <w:rFonts w:ascii="Times New Roman" w:eastAsia="Times New Roman" w:hAnsi="Times New Roman" w:cs="Times New Roman"/>
          <w:b/>
          <w:sz w:val="24"/>
          <w:szCs w:val="28"/>
        </w:rPr>
        <w:t xml:space="preserve">Уп – </w:t>
      </w:r>
      <w:r w:rsidRPr="00CA4145">
        <w:rPr>
          <w:rFonts w:ascii="Times New Roman" w:eastAsia="Times New Roman" w:hAnsi="Times New Roman" w:cs="Times New Roman"/>
          <w:sz w:val="24"/>
          <w:szCs w:val="28"/>
        </w:rPr>
        <w:t>урок</w:t>
      </w:r>
      <w:r w:rsidR="00CA4145" w:rsidRPr="00CA4145">
        <w:rPr>
          <w:rFonts w:ascii="Times New Roman" w:eastAsia="Times New Roman" w:hAnsi="Times New Roman" w:cs="Times New Roman"/>
          <w:sz w:val="24"/>
          <w:szCs w:val="28"/>
        </w:rPr>
        <w:t xml:space="preserve"> – </w:t>
      </w:r>
      <w:r w:rsidRPr="00CA4145">
        <w:rPr>
          <w:rFonts w:ascii="Times New Roman" w:eastAsia="Times New Roman" w:hAnsi="Times New Roman" w:cs="Times New Roman"/>
          <w:sz w:val="24"/>
          <w:szCs w:val="28"/>
        </w:rPr>
        <w:t>путешествие;</w:t>
      </w:r>
    </w:p>
    <w:p w:rsidR="00843E80" w:rsidRPr="00CA4145" w:rsidRDefault="008E4AE8" w:rsidP="00CA41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</w:rPr>
      </w:pPr>
      <w:r w:rsidRPr="00CA4145">
        <w:rPr>
          <w:rFonts w:ascii="Times New Roman" w:eastAsia="Times New Roman" w:hAnsi="Times New Roman" w:cs="Times New Roman"/>
          <w:b/>
          <w:sz w:val="24"/>
          <w:szCs w:val="28"/>
        </w:rPr>
        <w:t xml:space="preserve">УПиС – </w:t>
      </w:r>
      <w:r w:rsidRPr="00CA4145">
        <w:rPr>
          <w:rFonts w:ascii="Times New Roman" w:eastAsia="Times New Roman" w:hAnsi="Times New Roman" w:cs="Times New Roman"/>
          <w:sz w:val="24"/>
          <w:szCs w:val="28"/>
        </w:rPr>
        <w:t>урок повторения и систематизации;</w:t>
      </w:r>
    </w:p>
    <w:p w:rsidR="00843E80" w:rsidRPr="00CA4145" w:rsidRDefault="00843E80" w:rsidP="00CA41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</w:rPr>
      </w:pPr>
      <w:r w:rsidRPr="00843E80">
        <w:rPr>
          <w:rFonts w:ascii="Times New Roman" w:eastAsia="Times New Roman" w:hAnsi="Times New Roman" w:cs="Times New Roman"/>
          <w:b/>
          <w:sz w:val="24"/>
          <w:szCs w:val="28"/>
        </w:rPr>
        <w:t xml:space="preserve">УЛ </w:t>
      </w:r>
      <w:r w:rsidRPr="00CA4145">
        <w:rPr>
          <w:rFonts w:ascii="Times New Roman" w:eastAsia="Times New Roman" w:hAnsi="Times New Roman" w:cs="Times New Roman"/>
          <w:b/>
          <w:sz w:val="24"/>
          <w:szCs w:val="28"/>
        </w:rPr>
        <w:t xml:space="preserve">– </w:t>
      </w:r>
      <w:r w:rsidRPr="00CA4145">
        <w:rPr>
          <w:rFonts w:ascii="Times New Roman" w:eastAsia="Times New Roman" w:hAnsi="Times New Roman" w:cs="Times New Roman"/>
          <w:sz w:val="24"/>
          <w:szCs w:val="28"/>
        </w:rPr>
        <w:t>урок</w:t>
      </w:r>
      <w:r w:rsidR="00CA4145" w:rsidRPr="00CA4145">
        <w:rPr>
          <w:rFonts w:ascii="Times New Roman" w:eastAsia="Times New Roman" w:hAnsi="Times New Roman" w:cs="Times New Roman"/>
          <w:sz w:val="24"/>
          <w:szCs w:val="28"/>
        </w:rPr>
        <w:t xml:space="preserve"> – </w:t>
      </w:r>
      <w:r w:rsidRPr="00CA4145">
        <w:rPr>
          <w:rFonts w:ascii="Times New Roman" w:eastAsia="Times New Roman" w:hAnsi="Times New Roman" w:cs="Times New Roman"/>
          <w:sz w:val="24"/>
          <w:szCs w:val="28"/>
        </w:rPr>
        <w:t>лекция;</w:t>
      </w:r>
    </w:p>
    <w:p w:rsidR="00241494" w:rsidRPr="00843E80" w:rsidRDefault="00241494" w:rsidP="00843E80">
      <w:pPr>
        <w:pStyle w:val="a7"/>
        <w:shd w:val="clear" w:color="auto" w:fill="FFFFFF"/>
        <w:autoSpaceDE w:val="0"/>
        <w:autoSpaceDN w:val="0"/>
        <w:adjustRightInd w:val="0"/>
        <w:spacing w:after="0" w:line="360" w:lineRule="auto"/>
        <w:ind w:hanging="720"/>
        <w:jc w:val="both"/>
        <w:rPr>
          <w:rFonts w:ascii="Times New Roman" w:eastAsia="Times New Roman" w:hAnsi="Times New Roman" w:cs="Times New Roman"/>
          <w:sz w:val="24"/>
          <w:szCs w:val="28"/>
        </w:rPr>
      </w:pPr>
    </w:p>
    <w:p w:rsidR="00C80E2D" w:rsidRPr="00FB3F05" w:rsidRDefault="00C80E2D" w:rsidP="00C80E2D">
      <w:pPr>
        <w:rPr>
          <w:rFonts w:ascii="Times New Roman" w:eastAsia="Calibri" w:hAnsi="Times New Roman" w:cs="Times New Roman"/>
          <w:sz w:val="24"/>
          <w:szCs w:val="28"/>
        </w:rPr>
      </w:pPr>
    </w:p>
    <w:p w:rsidR="00F60C06" w:rsidRPr="00F60C06" w:rsidRDefault="00F60C06" w:rsidP="00C80E2D">
      <w:pPr>
        <w:rPr>
          <w:rFonts w:ascii="Times New Roman" w:eastAsia="Calibri" w:hAnsi="Times New Roman" w:cs="Times New Roman"/>
          <w:sz w:val="24"/>
          <w:szCs w:val="28"/>
        </w:rPr>
        <w:sectPr w:rsidR="00F60C06" w:rsidRPr="00F60C06" w:rsidSect="00C80E2D">
          <w:pgSz w:w="11906" w:h="16838"/>
          <w:pgMar w:top="1134" w:right="850" w:bottom="1134" w:left="1134" w:header="284" w:footer="708" w:gutter="0"/>
          <w:cols w:space="708"/>
          <w:docGrid w:linePitch="360"/>
        </w:sectPr>
      </w:pPr>
    </w:p>
    <w:tbl>
      <w:tblPr>
        <w:tblW w:w="16265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0"/>
        <w:gridCol w:w="526"/>
        <w:gridCol w:w="2977"/>
        <w:gridCol w:w="571"/>
        <w:gridCol w:w="2553"/>
        <w:gridCol w:w="1700"/>
        <w:gridCol w:w="2267"/>
        <w:gridCol w:w="1983"/>
        <w:gridCol w:w="3068"/>
      </w:tblGrid>
      <w:tr w:rsidR="00241494" w:rsidRPr="00241494" w:rsidTr="00660C96">
        <w:trPr>
          <w:trHeight w:val="674"/>
        </w:trPr>
        <w:tc>
          <w:tcPr>
            <w:tcW w:w="620" w:type="dxa"/>
            <w:vMerge w:val="restart"/>
            <w:shd w:val="clear" w:color="auto" w:fill="auto"/>
          </w:tcPr>
          <w:p w:rsidR="00241494" w:rsidRPr="00241494" w:rsidRDefault="00241494" w:rsidP="00241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241494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lastRenderedPageBreak/>
              <w:t>№</w:t>
            </w:r>
          </w:p>
          <w:p w:rsidR="00241494" w:rsidRPr="00241494" w:rsidRDefault="00241494" w:rsidP="00241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241494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п/п</w:t>
            </w:r>
          </w:p>
        </w:tc>
        <w:tc>
          <w:tcPr>
            <w:tcW w:w="526" w:type="dxa"/>
            <w:vMerge w:val="restart"/>
            <w:shd w:val="clear" w:color="auto" w:fill="auto"/>
            <w:textDirection w:val="btLr"/>
          </w:tcPr>
          <w:p w:rsidR="00241494" w:rsidRPr="00241494" w:rsidRDefault="00241494" w:rsidP="00B83B7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241494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Дата</w:t>
            </w:r>
          </w:p>
        </w:tc>
        <w:tc>
          <w:tcPr>
            <w:tcW w:w="2977" w:type="dxa"/>
            <w:shd w:val="clear" w:color="auto" w:fill="auto"/>
          </w:tcPr>
          <w:p w:rsidR="00241494" w:rsidRPr="00241494" w:rsidRDefault="00241494" w:rsidP="00241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Тема урока</w:t>
            </w:r>
          </w:p>
        </w:tc>
        <w:tc>
          <w:tcPr>
            <w:tcW w:w="571" w:type="dxa"/>
            <w:vMerge w:val="restart"/>
            <w:shd w:val="clear" w:color="auto" w:fill="auto"/>
            <w:textDirection w:val="btLr"/>
          </w:tcPr>
          <w:p w:rsidR="00241494" w:rsidRPr="00241494" w:rsidRDefault="00241494" w:rsidP="0024149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241494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Тип урока</w:t>
            </w:r>
          </w:p>
        </w:tc>
        <w:tc>
          <w:tcPr>
            <w:tcW w:w="2553" w:type="dxa"/>
            <w:vMerge w:val="restart"/>
            <w:shd w:val="clear" w:color="auto" w:fill="auto"/>
          </w:tcPr>
          <w:p w:rsidR="0026540F" w:rsidRDefault="00602C75" w:rsidP="00241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Характеристика</w:t>
            </w:r>
          </w:p>
          <w:p w:rsidR="00241494" w:rsidRPr="00241494" w:rsidRDefault="00602C75" w:rsidP="00241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деятельности учащегося</w:t>
            </w:r>
          </w:p>
        </w:tc>
        <w:tc>
          <w:tcPr>
            <w:tcW w:w="9018" w:type="dxa"/>
            <w:gridSpan w:val="4"/>
            <w:shd w:val="clear" w:color="auto" w:fill="auto"/>
          </w:tcPr>
          <w:p w:rsidR="00241494" w:rsidRPr="00241494" w:rsidRDefault="00241494" w:rsidP="00241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241494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Планируемые результаты</w:t>
            </w:r>
          </w:p>
          <w:p w:rsidR="00241494" w:rsidRPr="00241494" w:rsidRDefault="00241494" w:rsidP="00241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241494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(в соответствии с ФГОС)</w:t>
            </w:r>
          </w:p>
        </w:tc>
      </w:tr>
      <w:tr w:rsidR="005157ED" w:rsidRPr="00241494" w:rsidTr="00660C96">
        <w:trPr>
          <w:trHeight w:val="853"/>
        </w:trPr>
        <w:tc>
          <w:tcPr>
            <w:tcW w:w="620" w:type="dxa"/>
            <w:vMerge/>
            <w:shd w:val="clear" w:color="auto" w:fill="auto"/>
          </w:tcPr>
          <w:p w:rsidR="005157ED" w:rsidRPr="00241494" w:rsidRDefault="005157ED" w:rsidP="00241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</w:p>
        </w:tc>
        <w:tc>
          <w:tcPr>
            <w:tcW w:w="526" w:type="dxa"/>
            <w:vMerge/>
            <w:shd w:val="clear" w:color="auto" w:fill="auto"/>
          </w:tcPr>
          <w:p w:rsidR="005157ED" w:rsidRPr="00241494" w:rsidRDefault="005157ED" w:rsidP="00241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</w:p>
        </w:tc>
        <w:tc>
          <w:tcPr>
            <w:tcW w:w="2977" w:type="dxa"/>
            <w:vMerge w:val="restart"/>
            <w:shd w:val="clear" w:color="auto" w:fill="auto"/>
          </w:tcPr>
          <w:p w:rsidR="005157ED" w:rsidRDefault="005157ED" w:rsidP="00241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Страницы</w:t>
            </w:r>
          </w:p>
          <w:p w:rsidR="005157ED" w:rsidRPr="00241494" w:rsidRDefault="005157ED" w:rsidP="00241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учебника, тетради</w:t>
            </w:r>
          </w:p>
        </w:tc>
        <w:tc>
          <w:tcPr>
            <w:tcW w:w="571" w:type="dxa"/>
            <w:vMerge/>
            <w:shd w:val="clear" w:color="auto" w:fill="auto"/>
          </w:tcPr>
          <w:p w:rsidR="005157ED" w:rsidRPr="00241494" w:rsidRDefault="005157ED" w:rsidP="00241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</w:p>
        </w:tc>
        <w:tc>
          <w:tcPr>
            <w:tcW w:w="2553" w:type="dxa"/>
            <w:vMerge/>
            <w:shd w:val="clear" w:color="auto" w:fill="auto"/>
          </w:tcPr>
          <w:p w:rsidR="005157ED" w:rsidRPr="00241494" w:rsidRDefault="005157ED" w:rsidP="00241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</w:p>
        </w:tc>
        <w:tc>
          <w:tcPr>
            <w:tcW w:w="1700" w:type="dxa"/>
            <w:shd w:val="clear" w:color="auto" w:fill="auto"/>
          </w:tcPr>
          <w:p w:rsidR="0057269D" w:rsidRPr="005157ED" w:rsidRDefault="0057269D" w:rsidP="00572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5157ED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Система оценки</w:t>
            </w:r>
          </w:p>
          <w:p w:rsidR="005157ED" w:rsidRPr="00241494" w:rsidRDefault="0057269D" w:rsidP="00572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5157ED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(задания)</w:t>
            </w:r>
          </w:p>
        </w:tc>
        <w:tc>
          <w:tcPr>
            <w:tcW w:w="2267" w:type="dxa"/>
            <w:vMerge w:val="restart"/>
            <w:shd w:val="clear" w:color="auto" w:fill="auto"/>
          </w:tcPr>
          <w:p w:rsidR="005157ED" w:rsidRDefault="005157ED" w:rsidP="00241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Предметные</w:t>
            </w:r>
          </w:p>
          <w:p w:rsidR="005157ED" w:rsidRPr="00241494" w:rsidRDefault="005157ED" w:rsidP="00241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241494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результаты</w:t>
            </w:r>
          </w:p>
        </w:tc>
        <w:tc>
          <w:tcPr>
            <w:tcW w:w="1983" w:type="dxa"/>
            <w:vMerge w:val="restart"/>
            <w:shd w:val="clear" w:color="auto" w:fill="auto"/>
          </w:tcPr>
          <w:p w:rsidR="005157ED" w:rsidRDefault="005157ED" w:rsidP="00241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Личностные</w:t>
            </w:r>
          </w:p>
          <w:p w:rsidR="005157ED" w:rsidRPr="00241494" w:rsidRDefault="005157ED" w:rsidP="00241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241494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результаты</w:t>
            </w:r>
          </w:p>
        </w:tc>
        <w:tc>
          <w:tcPr>
            <w:tcW w:w="3068" w:type="dxa"/>
            <w:vMerge w:val="restart"/>
            <w:shd w:val="clear" w:color="auto" w:fill="auto"/>
          </w:tcPr>
          <w:p w:rsidR="005157ED" w:rsidRPr="00241494" w:rsidRDefault="005157ED" w:rsidP="00241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241494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УУД</w:t>
            </w:r>
          </w:p>
        </w:tc>
      </w:tr>
      <w:tr w:rsidR="005157ED" w:rsidRPr="00241494" w:rsidTr="00660C96">
        <w:trPr>
          <w:trHeight w:val="326"/>
        </w:trPr>
        <w:tc>
          <w:tcPr>
            <w:tcW w:w="620" w:type="dxa"/>
            <w:vMerge/>
            <w:shd w:val="clear" w:color="auto" w:fill="auto"/>
          </w:tcPr>
          <w:p w:rsidR="005157ED" w:rsidRPr="00241494" w:rsidRDefault="005157ED" w:rsidP="00241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</w:p>
        </w:tc>
        <w:tc>
          <w:tcPr>
            <w:tcW w:w="526" w:type="dxa"/>
            <w:vMerge/>
            <w:shd w:val="clear" w:color="auto" w:fill="auto"/>
          </w:tcPr>
          <w:p w:rsidR="005157ED" w:rsidRPr="00241494" w:rsidRDefault="005157ED" w:rsidP="00241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5157ED" w:rsidRDefault="005157ED" w:rsidP="00241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</w:p>
        </w:tc>
        <w:tc>
          <w:tcPr>
            <w:tcW w:w="571" w:type="dxa"/>
            <w:vMerge/>
            <w:shd w:val="clear" w:color="auto" w:fill="auto"/>
          </w:tcPr>
          <w:p w:rsidR="005157ED" w:rsidRPr="00241494" w:rsidRDefault="005157ED" w:rsidP="00241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</w:p>
        </w:tc>
        <w:tc>
          <w:tcPr>
            <w:tcW w:w="2553" w:type="dxa"/>
            <w:vMerge/>
            <w:shd w:val="clear" w:color="auto" w:fill="auto"/>
          </w:tcPr>
          <w:p w:rsidR="005157ED" w:rsidRPr="00241494" w:rsidRDefault="005157ED" w:rsidP="00241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</w:p>
        </w:tc>
        <w:tc>
          <w:tcPr>
            <w:tcW w:w="1700" w:type="dxa"/>
            <w:vMerge w:val="restart"/>
            <w:shd w:val="clear" w:color="auto" w:fill="auto"/>
          </w:tcPr>
          <w:p w:rsidR="005157ED" w:rsidRPr="00241494" w:rsidRDefault="0057269D" w:rsidP="00515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241494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Понятия</w:t>
            </w:r>
          </w:p>
        </w:tc>
        <w:tc>
          <w:tcPr>
            <w:tcW w:w="2267" w:type="dxa"/>
            <w:vMerge/>
            <w:shd w:val="clear" w:color="auto" w:fill="auto"/>
          </w:tcPr>
          <w:p w:rsidR="005157ED" w:rsidRDefault="005157ED" w:rsidP="00241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</w:p>
        </w:tc>
        <w:tc>
          <w:tcPr>
            <w:tcW w:w="1983" w:type="dxa"/>
            <w:vMerge/>
            <w:shd w:val="clear" w:color="auto" w:fill="auto"/>
          </w:tcPr>
          <w:p w:rsidR="005157ED" w:rsidRDefault="005157ED" w:rsidP="00241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</w:p>
        </w:tc>
        <w:tc>
          <w:tcPr>
            <w:tcW w:w="3068" w:type="dxa"/>
            <w:vMerge/>
            <w:shd w:val="clear" w:color="auto" w:fill="auto"/>
          </w:tcPr>
          <w:p w:rsidR="005157ED" w:rsidRPr="00241494" w:rsidRDefault="005157ED" w:rsidP="00241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</w:p>
        </w:tc>
      </w:tr>
      <w:tr w:rsidR="00241494" w:rsidRPr="00241494" w:rsidTr="00660C96">
        <w:trPr>
          <w:trHeight w:val="390"/>
        </w:trPr>
        <w:tc>
          <w:tcPr>
            <w:tcW w:w="620" w:type="dxa"/>
            <w:vMerge/>
            <w:shd w:val="clear" w:color="auto" w:fill="auto"/>
          </w:tcPr>
          <w:p w:rsidR="00241494" w:rsidRPr="00241494" w:rsidRDefault="00241494" w:rsidP="00241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</w:p>
        </w:tc>
        <w:tc>
          <w:tcPr>
            <w:tcW w:w="526" w:type="dxa"/>
            <w:vMerge/>
            <w:shd w:val="clear" w:color="auto" w:fill="auto"/>
          </w:tcPr>
          <w:p w:rsidR="00241494" w:rsidRPr="00241494" w:rsidRDefault="00241494" w:rsidP="00241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</w:p>
        </w:tc>
        <w:tc>
          <w:tcPr>
            <w:tcW w:w="2977" w:type="dxa"/>
            <w:shd w:val="clear" w:color="auto" w:fill="auto"/>
          </w:tcPr>
          <w:p w:rsidR="00241494" w:rsidRPr="00241494" w:rsidRDefault="00241494" w:rsidP="00241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Домашнее задание</w:t>
            </w:r>
          </w:p>
        </w:tc>
        <w:tc>
          <w:tcPr>
            <w:tcW w:w="571" w:type="dxa"/>
            <w:vMerge/>
            <w:shd w:val="clear" w:color="auto" w:fill="auto"/>
          </w:tcPr>
          <w:p w:rsidR="00241494" w:rsidRPr="00241494" w:rsidRDefault="00241494" w:rsidP="00241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</w:p>
        </w:tc>
        <w:tc>
          <w:tcPr>
            <w:tcW w:w="2553" w:type="dxa"/>
            <w:vMerge/>
            <w:shd w:val="clear" w:color="auto" w:fill="auto"/>
          </w:tcPr>
          <w:p w:rsidR="00241494" w:rsidRPr="00241494" w:rsidRDefault="00241494" w:rsidP="00241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</w:p>
        </w:tc>
        <w:tc>
          <w:tcPr>
            <w:tcW w:w="1700" w:type="dxa"/>
            <w:vMerge/>
            <w:shd w:val="clear" w:color="auto" w:fill="auto"/>
          </w:tcPr>
          <w:p w:rsidR="00241494" w:rsidRPr="00241494" w:rsidRDefault="00241494" w:rsidP="00241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</w:p>
        </w:tc>
        <w:tc>
          <w:tcPr>
            <w:tcW w:w="2267" w:type="dxa"/>
            <w:vMerge/>
            <w:shd w:val="clear" w:color="auto" w:fill="auto"/>
          </w:tcPr>
          <w:p w:rsidR="00241494" w:rsidRDefault="00241494" w:rsidP="00241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</w:p>
        </w:tc>
        <w:tc>
          <w:tcPr>
            <w:tcW w:w="1983" w:type="dxa"/>
            <w:vMerge/>
            <w:shd w:val="clear" w:color="auto" w:fill="auto"/>
          </w:tcPr>
          <w:p w:rsidR="00241494" w:rsidRDefault="00241494" w:rsidP="00241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</w:p>
        </w:tc>
        <w:tc>
          <w:tcPr>
            <w:tcW w:w="3068" w:type="dxa"/>
            <w:vMerge/>
            <w:shd w:val="clear" w:color="auto" w:fill="auto"/>
          </w:tcPr>
          <w:p w:rsidR="00241494" w:rsidRPr="00241494" w:rsidRDefault="00241494" w:rsidP="00241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</w:p>
        </w:tc>
      </w:tr>
      <w:tr w:rsidR="00241494" w:rsidRPr="00241494" w:rsidTr="00660C96">
        <w:trPr>
          <w:trHeight w:val="423"/>
        </w:trPr>
        <w:tc>
          <w:tcPr>
            <w:tcW w:w="620" w:type="dxa"/>
            <w:shd w:val="clear" w:color="auto" w:fill="auto"/>
          </w:tcPr>
          <w:p w:rsidR="00241494" w:rsidRPr="00241494" w:rsidRDefault="00241494" w:rsidP="00241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241494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1</w:t>
            </w:r>
          </w:p>
        </w:tc>
        <w:tc>
          <w:tcPr>
            <w:tcW w:w="526" w:type="dxa"/>
            <w:shd w:val="clear" w:color="auto" w:fill="auto"/>
          </w:tcPr>
          <w:p w:rsidR="00241494" w:rsidRPr="00241494" w:rsidRDefault="00241494" w:rsidP="00241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241494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2</w:t>
            </w:r>
          </w:p>
        </w:tc>
        <w:tc>
          <w:tcPr>
            <w:tcW w:w="2977" w:type="dxa"/>
            <w:shd w:val="clear" w:color="auto" w:fill="auto"/>
          </w:tcPr>
          <w:p w:rsidR="00241494" w:rsidRPr="00241494" w:rsidRDefault="00241494" w:rsidP="00241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241494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3</w:t>
            </w:r>
          </w:p>
        </w:tc>
        <w:tc>
          <w:tcPr>
            <w:tcW w:w="571" w:type="dxa"/>
            <w:shd w:val="clear" w:color="auto" w:fill="auto"/>
          </w:tcPr>
          <w:p w:rsidR="00241494" w:rsidRPr="00241494" w:rsidRDefault="00241494" w:rsidP="00241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241494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4</w:t>
            </w:r>
          </w:p>
        </w:tc>
        <w:tc>
          <w:tcPr>
            <w:tcW w:w="2553" w:type="dxa"/>
            <w:shd w:val="clear" w:color="auto" w:fill="auto"/>
          </w:tcPr>
          <w:p w:rsidR="00241494" w:rsidRPr="00241494" w:rsidRDefault="00241494" w:rsidP="00241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241494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5</w:t>
            </w:r>
          </w:p>
        </w:tc>
        <w:tc>
          <w:tcPr>
            <w:tcW w:w="1700" w:type="dxa"/>
            <w:shd w:val="clear" w:color="auto" w:fill="auto"/>
          </w:tcPr>
          <w:p w:rsidR="00241494" w:rsidRPr="00241494" w:rsidRDefault="00241494" w:rsidP="00241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241494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6</w:t>
            </w:r>
          </w:p>
        </w:tc>
        <w:tc>
          <w:tcPr>
            <w:tcW w:w="2267" w:type="dxa"/>
            <w:shd w:val="clear" w:color="auto" w:fill="auto"/>
          </w:tcPr>
          <w:p w:rsidR="00241494" w:rsidRPr="00241494" w:rsidRDefault="00241494" w:rsidP="00241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241494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7</w:t>
            </w:r>
          </w:p>
        </w:tc>
        <w:tc>
          <w:tcPr>
            <w:tcW w:w="1983" w:type="dxa"/>
            <w:shd w:val="clear" w:color="auto" w:fill="auto"/>
          </w:tcPr>
          <w:p w:rsidR="00241494" w:rsidRPr="00241494" w:rsidRDefault="00241494" w:rsidP="00241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241494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8</w:t>
            </w:r>
          </w:p>
        </w:tc>
        <w:tc>
          <w:tcPr>
            <w:tcW w:w="3068" w:type="dxa"/>
            <w:shd w:val="clear" w:color="auto" w:fill="auto"/>
          </w:tcPr>
          <w:p w:rsidR="00241494" w:rsidRPr="00241494" w:rsidRDefault="00241494" w:rsidP="00241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241494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9</w:t>
            </w:r>
          </w:p>
        </w:tc>
      </w:tr>
      <w:tr w:rsidR="00241494" w:rsidRPr="00241494" w:rsidTr="00660C96">
        <w:trPr>
          <w:trHeight w:val="516"/>
        </w:trPr>
        <w:tc>
          <w:tcPr>
            <w:tcW w:w="16265" w:type="dxa"/>
            <w:gridSpan w:val="9"/>
            <w:shd w:val="clear" w:color="auto" w:fill="auto"/>
          </w:tcPr>
          <w:p w:rsidR="001F6CBC" w:rsidRPr="007B652F" w:rsidRDefault="001F6CBC" w:rsidP="001F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B050"/>
                <w:sz w:val="28"/>
                <w:szCs w:val="28"/>
                <w:lang w:eastAsia="ru-RU"/>
              </w:rPr>
            </w:pPr>
            <w:r w:rsidRPr="001F6CBC">
              <w:rPr>
                <w:rFonts w:ascii="Times New Roman" w:eastAsia="Times New Roman" w:hAnsi="Times New Roman" w:cs="Times New Roman"/>
                <w:b/>
                <w:color w:val="00B050"/>
                <w:sz w:val="28"/>
                <w:szCs w:val="28"/>
                <w:lang w:eastAsia="ru-RU"/>
              </w:rPr>
              <w:t xml:space="preserve">Часть </w:t>
            </w:r>
            <w:r>
              <w:rPr>
                <w:rFonts w:ascii="Times New Roman" w:eastAsia="Times New Roman" w:hAnsi="Times New Roman" w:cs="Times New Roman"/>
                <w:b/>
                <w:color w:val="00B050"/>
                <w:sz w:val="28"/>
                <w:szCs w:val="28"/>
                <w:lang w:val="en-US" w:eastAsia="ru-RU"/>
              </w:rPr>
              <w:t>I</w:t>
            </w:r>
          </w:p>
          <w:p w:rsidR="00241494" w:rsidRPr="00241494" w:rsidRDefault="007004FC" w:rsidP="00241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eastAsia="ru-RU"/>
              </w:rPr>
              <w:t xml:space="preserve">ГДЕ </w:t>
            </w:r>
            <w:r w:rsidRPr="00241494"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eastAsia="ru-RU"/>
              </w:rPr>
              <w:t>МЫ ЖИВЁМ? (4 Ч)</w:t>
            </w:r>
          </w:p>
        </w:tc>
      </w:tr>
      <w:tr w:rsidR="00660C96" w:rsidRPr="00241494" w:rsidTr="00660C96">
        <w:trPr>
          <w:trHeight w:val="421"/>
        </w:trPr>
        <w:tc>
          <w:tcPr>
            <w:tcW w:w="620" w:type="dxa"/>
            <w:vMerge w:val="restart"/>
            <w:shd w:val="clear" w:color="auto" w:fill="auto"/>
          </w:tcPr>
          <w:p w:rsidR="00660C96" w:rsidRPr="00B83B73" w:rsidRDefault="00660C96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3B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6" w:type="dxa"/>
            <w:vMerge w:val="restart"/>
            <w:shd w:val="clear" w:color="auto" w:fill="auto"/>
          </w:tcPr>
          <w:p w:rsidR="00660C96" w:rsidRPr="00241494" w:rsidRDefault="00660C96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 w:val="restart"/>
            <w:shd w:val="clear" w:color="auto" w:fill="auto"/>
          </w:tcPr>
          <w:p w:rsidR="00660C96" w:rsidRPr="00BF5290" w:rsidRDefault="00660C96" w:rsidP="00241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  <w:lang w:eastAsia="ru-RU"/>
              </w:rPr>
            </w:pPr>
            <w:r w:rsidRPr="00304A6C"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  <w:lang w:eastAsia="ru-RU"/>
              </w:rPr>
              <w:t>Родная страна.</w:t>
            </w:r>
          </w:p>
        </w:tc>
        <w:tc>
          <w:tcPr>
            <w:tcW w:w="571" w:type="dxa"/>
            <w:vMerge w:val="restart"/>
            <w:shd w:val="clear" w:color="auto" w:fill="auto"/>
          </w:tcPr>
          <w:p w:rsidR="00660C96" w:rsidRPr="00241494" w:rsidRDefault="00660C96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41494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УЛ</w:t>
            </w:r>
          </w:p>
        </w:tc>
        <w:tc>
          <w:tcPr>
            <w:tcW w:w="2553" w:type="dxa"/>
            <w:vMerge w:val="restart"/>
            <w:shd w:val="clear" w:color="auto" w:fill="auto"/>
          </w:tcPr>
          <w:p w:rsidR="00660C96" w:rsidRPr="006717E0" w:rsidRDefault="00660C96" w:rsidP="00FD3FB8">
            <w:pPr>
              <w:spacing w:after="0"/>
              <w:rPr>
                <w:rFonts w:ascii="Times New Roman" w:hAnsi="Times New Roman"/>
                <w:szCs w:val="20"/>
              </w:rPr>
            </w:pPr>
            <w:r w:rsidRPr="006717E0">
              <w:rPr>
                <w:rFonts w:ascii="Times New Roman" w:hAnsi="Times New Roman"/>
                <w:szCs w:val="20"/>
              </w:rPr>
              <w:t>Различать государственные символы России; анализировать информацию учебника; различать национальные языки и государственный язык России; извлекать из различных источников сведения о символах России.</w:t>
            </w:r>
          </w:p>
        </w:tc>
        <w:tc>
          <w:tcPr>
            <w:tcW w:w="1700" w:type="dxa"/>
            <w:tcBorders>
              <w:bottom w:val="single" w:sz="4" w:space="0" w:color="948A54" w:themeColor="background2" w:themeShade="80"/>
            </w:tcBorders>
            <w:shd w:val="clear" w:color="auto" w:fill="auto"/>
          </w:tcPr>
          <w:p w:rsidR="00660C96" w:rsidRPr="006717E0" w:rsidRDefault="00660C96" w:rsidP="00572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5157ED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Тест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.</w:t>
            </w:r>
          </w:p>
        </w:tc>
        <w:tc>
          <w:tcPr>
            <w:tcW w:w="2267" w:type="dxa"/>
            <w:vMerge w:val="restart"/>
            <w:shd w:val="clear" w:color="auto" w:fill="auto"/>
          </w:tcPr>
          <w:p w:rsidR="00660C96" w:rsidRDefault="00660C96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6717E0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Научатся рассказывать о родной стране; о государственных символах Российской Федерации; о многонациональном населении России.</w:t>
            </w:r>
          </w:p>
          <w:p w:rsidR="00660C96" w:rsidRPr="006717E0" w:rsidRDefault="00660C96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AC57B4">
              <w:rPr>
                <w:rFonts w:ascii="Times New Roman" w:hAnsi="Times New Roman"/>
                <w:i/>
                <w:sz w:val="20"/>
                <w:szCs w:val="20"/>
              </w:rPr>
              <w:t>Получат возможность научиться извлекать из различных источников сведения о гербе своего региона.</w:t>
            </w:r>
          </w:p>
        </w:tc>
        <w:tc>
          <w:tcPr>
            <w:tcW w:w="1983" w:type="dxa"/>
            <w:vMerge w:val="restart"/>
            <w:shd w:val="clear" w:color="auto" w:fill="auto"/>
          </w:tcPr>
          <w:p w:rsidR="00660C96" w:rsidRPr="006717E0" w:rsidRDefault="00660C96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6717E0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Формирование основ российской гражданской идентичности, чувства гордости за свою Родину; осознание своей этнической и национальной принадлежности; формирование ценностей многонационального общества.</w:t>
            </w:r>
          </w:p>
        </w:tc>
        <w:tc>
          <w:tcPr>
            <w:tcW w:w="3068" w:type="dxa"/>
            <w:vMerge w:val="restart"/>
            <w:shd w:val="clear" w:color="auto" w:fill="auto"/>
          </w:tcPr>
          <w:p w:rsidR="00660C96" w:rsidRPr="007004FC" w:rsidRDefault="00660C96" w:rsidP="00B83B7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4"/>
              </w:rPr>
            </w:pPr>
            <w:r w:rsidRPr="007004FC">
              <w:rPr>
                <w:rFonts w:ascii="Times New Roman" w:eastAsia="Calibri" w:hAnsi="Times New Roman" w:cs="Times New Roman"/>
                <w:b/>
                <w:i/>
                <w:sz w:val="20"/>
                <w:szCs w:val="24"/>
              </w:rPr>
              <w:t>Регулятивные:</w:t>
            </w:r>
          </w:p>
          <w:p w:rsidR="00660C96" w:rsidRPr="007004FC" w:rsidRDefault="00660C96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7004FC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понимать и удерживать учебные задачи;</w:t>
            </w:r>
          </w:p>
          <w:p w:rsidR="00660C96" w:rsidRPr="007004FC" w:rsidRDefault="00660C96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7004FC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учитывать выделенные учителем ориентиры, работать по плану. Вносить необходимые коррективы.</w:t>
            </w:r>
          </w:p>
          <w:p w:rsidR="00660C96" w:rsidRPr="007004FC" w:rsidRDefault="00660C96" w:rsidP="0024149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4"/>
              </w:rPr>
            </w:pPr>
            <w:r w:rsidRPr="007004FC">
              <w:rPr>
                <w:rFonts w:ascii="Times New Roman" w:eastAsia="Calibri" w:hAnsi="Times New Roman" w:cs="Times New Roman"/>
                <w:b/>
                <w:i/>
                <w:sz w:val="20"/>
                <w:szCs w:val="24"/>
              </w:rPr>
              <w:t>Познавательные:</w:t>
            </w:r>
          </w:p>
          <w:p w:rsidR="00660C96" w:rsidRPr="007004FC" w:rsidRDefault="00660C96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7004FC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различать, называть объекты государственной символики; анализировать информацию учебника; формулировать выводы из изученного; отвечать на итоговые вопросы и оценивать свои достижения.</w:t>
            </w:r>
          </w:p>
          <w:p w:rsidR="00660C96" w:rsidRPr="007004FC" w:rsidRDefault="00660C96" w:rsidP="00B83B7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4"/>
              </w:rPr>
            </w:pPr>
            <w:r w:rsidRPr="007004FC">
              <w:rPr>
                <w:rFonts w:ascii="Times New Roman" w:eastAsia="Calibri" w:hAnsi="Times New Roman" w:cs="Times New Roman"/>
                <w:b/>
                <w:i/>
                <w:sz w:val="20"/>
                <w:szCs w:val="24"/>
              </w:rPr>
              <w:t>Коммуникативные:</w:t>
            </w:r>
          </w:p>
          <w:p w:rsidR="00660C96" w:rsidRPr="007004FC" w:rsidRDefault="00660C96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7004FC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задавать вопросы и обращаться за помощью.</w:t>
            </w:r>
          </w:p>
        </w:tc>
      </w:tr>
      <w:tr w:rsidR="00660C96" w:rsidRPr="00241494" w:rsidTr="00660C96">
        <w:trPr>
          <w:trHeight w:val="276"/>
        </w:trPr>
        <w:tc>
          <w:tcPr>
            <w:tcW w:w="620" w:type="dxa"/>
            <w:vMerge/>
            <w:shd w:val="clear" w:color="auto" w:fill="auto"/>
          </w:tcPr>
          <w:p w:rsidR="00660C96" w:rsidRPr="00B83B73" w:rsidRDefault="00660C96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26" w:type="dxa"/>
            <w:vMerge/>
            <w:shd w:val="clear" w:color="auto" w:fill="auto"/>
          </w:tcPr>
          <w:p w:rsidR="00660C96" w:rsidRDefault="00660C96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tcBorders>
              <w:bottom w:val="single" w:sz="4" w:space="0" w:color="948A54" w:themeColor="background2" w:themeShade="80"/>
            </w:tcBorders>
            <w:shd w:val="clear" w:color="auto" w:fill="auto"/>
          </w:tcPr>
          <w:p w:rsidR="00660C96" w:rsidRPr="00241494" w:rsidRDefault="00660C96" w:rsidP="00241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71" w:type="dxa"/>
            <w:vMerge/>
            <w:shd w:val="clear" w:color="auto" w:fill="auto"/>
          </w:tcPr>
          <w:p w:rsidR="00660C96" w:rsidRPr="00241494" w:rsidRDefault="00660C96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553" w:type="dxa"/>
            <w:vMerge/>
            <w:shd w:val="clear" w:color="auto" w:fill="auto"/>
          </w:tcPr>
          <w:p w:rsidR="00660C96" w:rsidRPr="006717E0" w:rsidRDefault="00660C96" w:rsidP="00FD3FB8">
            <w:pPr>
              <w:spacing w:after="0"/>
              <w:rPr>
                <w:rFonts w:ascii="Times New Roman" w:hAnsi="Times New Roman"/>
                <w:szCs w:val="20"/>
              </w:rPr>
            </w:pPr>
          </w:p>
        </w:tc>
        <w:tc>
          <w:tcPr>
            <w:tcW w:w="1700" w:type="dxa"/>
            <w:vMerge w:val="restart"/>
            <w:tcBorders>
              <w:top w:val="single" w:sz="4" w:space="0" w:color="948A54" w:themeColor="background2" w:themeShade="80"/>
            </w:tcBorders>
            <w:shd w:val="clear" w:color="auto" w:fill="auto"/>
          </w:tcPr>
          <w:p w:rsidR="00660C96" w:rsidRPr="006717E0" w:rsidRDefault="00660C96" w:rsidP="00660C9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6717E0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Российская Федерация, </w:t>
            </w:r>
            <w:r w:rsidRPr="00660C96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государственные</w:t>
            </w:r>
            <w:r w:rsidRPr="006717E0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символы: герб, флаг, гимн,</w:t>
            </w:r>
          </w:p>
          <w:p w:rsidR="00660C96" w:rsidRPr="006717E0" w:rsidRDefault="00660C96" w:rsidP="00660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6717E0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национальность,</w:t>
            </w:r>
          </w:p>
          <w:p w:rsidR="00660C96" w:rsidRPr="005157ED" w:rsidRDefault="00660C96" w:rsidP="00660C9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6717E0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государственный </w:t>
            </w:r>
            <w:r w:rsidRPr="006717E0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язык.</w:t>
            </w:r>
          </w:p>
        </w:tc>
        <w:tc>
          <w:tcPr>
            <w:tcW w:w="2267" w:type="dxa"/>
            <w:vMerge/>
            <w:shd w:val="clear" w:color="auto" w:fill="auto"/>
          </w:tcPr>
          <w:p w:rsidR="00660C96" w:rsidRPr="006717E0" w:rsidRDefault="00660C96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983" w:type="dxa"/>
            <w:vMerge/>
            <w:shd w:val="clear" w:color="auto" w:fill="auto"/>
          </w:tcPr>
          <w:p w:rsidR="00660C96" w:rsidRPr="006717E0" w:rsidRDefault="00660C96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3068" w:type="dxa"/>
            <w:vMerge/>
            <w:shd w:val="clear" w:color="auto" w:fill="auto"/>
          </w:tcPr>
          <w:p w:rsidR="00660C96" w:rsidRPr="007004FC" w:rsidRDefault="00660C96" w:rsidP="00B83B7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4"/>
              </w:rPr>
            </w:pPr>
          </w:p>
        </w:tc>
      </w:tr>
      <w:tr w:rsidR="00660C96" w:rsidRPr="00241494" w:rsidTr="00660C96">
        <w:trPr>
          <w:trHeight w:val="913"/>
        </w:trPr>
        <w:tc>
          <w:tcPr>
            <w:tcW w:w="620" w:type="dxa"/>
            <w:vMerge/>
            <w:shd w:val="clear" w:color="auto" w:fill="auto"/>
          </w:tcPr>
          <w:p w:rsidR="00660C96" w:rsidRPr="00241494" w:rsidRDefault="00660C96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6" w:type="dxa"/>
            <w:vMerge/>
            <w:shd w:val="clear" w:color="auto" w:fill="auto"/>
          </w:tcPr>
          <w:p w:rsidR="00660C96" w:rsidRDefault="00660C96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948A54" w:themeColor="background2" w:themeShade="80"/>
              <w:bottom w:val="single" w:sz="4" w:space="0" w:color="948A54" w:themeColor="background2" w:themeShade="80"/>
            </w:tcBorders>
            <w:shd w:val="clear" w:color="auto" w:fill="auto"/>
          </w:tcPr>
          <w:p w:rsidR="00660C96" w:rsidRPr="0057269D" w:rsidRDefault="00660C96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Учебник </w:t>
            </w:r>
            <w:r w:rsidRPr="007004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</w:t>
            </w:r>
            <w:r w:rsidR="000034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 – 7.</w:t>
            </w:r>
          </w:p>
          <w:p w:rsidR="00660C96" w:rsidRDefault="00660C96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Тетрадь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стр.</w:t>
            </w:r>
            <w:r w:rsidR="000034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6 – 8.</w:t>
            </w:r>
          </w:p>
          <w:p w:rsidR="00660C96" w:rsidRPr="0057269D" w:rsidRDefault="00660C96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C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</w:t>
            </w:r>
            <w:r w:rsidR="00780C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ест 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стр.</w:t>
            </w:r>
            <w:r w:rsidR="00780C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571" w:type="dxa"/>
            <w:vMerge/>
            <w:shd w:val="clear" w:color="auto" w:fill="auto"/>
          </w:tcPr>
          <w:p w:rsidR="00660C96" w:rsidRPr="00241494" w:rsidRDefault="00660C96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3" w:type="dxa"/>
            <w:vMerge/>
            <w:shd w:val="clear" w:color="auto" w:fill="auto"/>
          </w:tcPr>
          <w:p w:rsidR="00660C96" w:rsidRPr="00241494" w:rsidRDefault="00660C96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700" w:type="dxa"/>
            <w:vMerge/>
            <w:shd w:val="clear" w:color="auto" w:fill="auto"/>
          </w:tcPr>
          <w:p w:rsidR="00660C96" w:rsidRPr="00241494" w:rsidRDefault="00660C96" w:rsidP="00572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267" w:type="dxa"/>
            <w:vMerge/>
            <w:shd w:val="clear" w:color="auto" w:fill="auto"/>
          </w:tcPr>
          <w:p w:rsidR="00660C96" w:rsidRPr="00241494" w:rsidRDefault="00660C96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983" w:type="dxa"/>
            <w:vMerge/>
            <w:shd w:val="clear" w:color="auto" w:fill="auto"/>
          </w:tcPr>
          <w:p w:rsidR="00660C96" w:rsidRPr="00241494" w:rsidRDefault="00660C96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3068" w:type="dxa"/>
            <w:vMerge/>
            <w:shd w:val="clear" w:color="auto" w:fill="auto"/>
          </w:tcPr>
          <w:p w:rsidR="00660C96" w:rsidRPr="00241494" w:rsidRDefault="00660C96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</w:p>
        </w:tc>
      </w:tr>
      <w:tr w:rsidR="00660C96" w:rsidRPr="00241494" w:rsidTr="00660C96">
        <w:trPr>
          <w:trHeight w:val="3315"/>
        </w:trPr>
        <w:tc>
          <w:tcPr>
            <w:tcW w:w="62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660C96" w:rsidRPr="00241494" w:rsidRDefault="00660C96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660C96" w:rsidRDefault="00660C96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948A54" w:themeColor="background2" w:themeShade="80"/>
              <w:bottom w:val="single" w:sz="4" w:space="0" w:color="auto"/>
            </w:tcBorders>
            <w:shd w:val="clear" w:color="auto" w:fill="auto"/>
          </w:tcPr>
          <w:p w:rsidR="00660C96" w:rsidRDefault="00660C96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Д/З</w:t>
            </w:r>
          </w:p>
          <w:p w:rsidR="003C2DB6" w:rsidRDefault="00660C96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Уч. </w:t>
            </w:r>
            <w:r w:rsidRPr="007004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 – 7</w:t>
            </w:r>
            <w:r w:rsidR="000034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660C96" w:rsidRPr="00241494" w:rsidRDefault="00D6767B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Тетр</w:t>
            </w:r>
            <w:r w:rsidR="00660C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="003C2D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 7, №</w:t>
            </w:r>
            <w:r w:rsidR="000222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C2D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57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660C96" w:rsidRPr="00241494" w:rsidRDefault="00660C96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3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660C96" w:rsidRPr="00241494" w:rsidRDefault="00660C96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70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660C96" w:rsidRPr="00241494" w:rsidRDefault="00660C96" w:rsidP="00572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26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660C96" w:rsidRPr="00241494" w:rsidRDefault="00660C96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983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660C96" w:rsidRPr="00241494" w:rsidRDefault="00660C96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306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660C96" w:rsidRPr="00241494" w:rsidRDefault="00660C96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</w:p>
        </w:tc>
      </w:tr>
    </w:tbl>
    <w:p w:rsidR="00660C96" w:rsidRDefault="00660C96">
      <w:r>
        <w:br w:type="page"/>
      </w:r>
    </w:p>
    <w:tbl>
      <w:tblPr>
        <w:tblW w:w="16265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0"/>
        <w:gridCol w:w="526"/>
        <w:gridCol w:w="2977"/>
        <w:gridCol w:w="571"/>
        <w:gridCol w:w="2553"/>
        <w:gridCol w:w="1700"/>
        <w:gridCol w:w="2267"/>
        <w:gridCol w:w="1983"/>
        <w:gridCol w:w="3068"/>
      </w:tblGrid>
      <w:tr w:rsidR="00003440" w:rsidRPr="00241494" w:rsidTr="00660C96">
        <w:trPr>
          <w:trHeight w:val="532"/>
        </w:trPr>
        <w:tc>
          <w:tcPr>
            <w:tcW w:w="620" w:type="dxa"/>
            <w:vMerge w:val="restart"/>
            <w:shd w:val="clear" w:color="auto" w:fill="auto"/>
          </w:tcPr>
          <w:p w:rsidR="00003440" w:rsidRPr="00C50D82" w:rsidRDefault="000034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0D82">
              <w:rPr>
                <w:b/>
              </w:rPr>
              <w:lastRenderedPageBreak/>
              <w:br w:type="page"/>
            </w:r>
            <w:r w:rsidRPr="00C50D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26" w:type="dxa"/>
            <w:vMerge w:val="restart"/>
            <w:shd w:val="clear" w:color="auto" w:fill="auto"/>
          </w:tcPr>
          <w:p w:rsidR="00003440" w:rsidRPr="00241494" w:rsidRDefault="000034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 w:val="restart"/>
            <w:shd w:val="clear" w:color="auto" w:fill="auto"/>
          </w:tcPr>
          <w:p w:rsidR="00003440" w:rsidRPr="00304A6C" w:rsidRDefault="00003440" w:rsidP="00B83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  <w:lang w:eastAsia="ru-RU"/>
              </w:rPr>
            </w:pPr>
            <w:r w:rsidRPr="00304A6C"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  <w:lang w:eastAsia="ru-RU"/>
              </w:rPr>
              <w:t>Город и село.</w:t>
            </w:r>
          </w:p>
          <w:p w:rsidR="00003440" w:rsidRPr="005E15C7" w:rsidRDefault="00003440" w:rsidP="00B83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70C0"/>
                <w:sz w:val="24"/>
                <w:szCs w:val="24"/>
                <w:lang w:eastAsia="ru-RU"/>
              </w:rPr>
            </w:pPr>
            <w:r w:rsidRPr="005E15C7">
              <w:rPr>
                <w:rFonts w:ascii="Times New Roman" w:eastAsia="Times New Roman" w:hAnsi="Times New Roman" w:cs="Times New Roman"/>
                <w:b/>
                <w:i/>
                <w:color w:val="0070C0"/>
                <w:sz w:val="24"/>
                <w:szCs w:val="24"/>
                <w:lang w:eastAsia="ru-RU"/>
              </w:rPr>
              <w:t>Проект</w:t>
            </w:r>
          </w:p>
          <w:p w:rsidR="00003440" w:rsidRPr="00BF5290" w:rsidRDefault="00003440" w:rsidP="00B83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70C0"/>
                <w:sz w:val="24"/>
                <w:szCs w:val="24"/>
                <w:lang w:eastAsia="ru-RU"/>
              </w:rPr>
            </w:pPr>
            <w:r w:rsidRPr="005E15C7">
              <w:rPr>
                <w:rFonts w:ascii="Times New Roman" w:eastAsia="Times New Roman" w:hAnsi="Times New Roman" w:cs="Times New Roman"/>
                <w:b/>
                <w:i/>
                <w:color w:val="0070C0"/>
                <w:sz w:val="24"/>
                <w:szCs w:val="24"/>
                <w:lang w:eastAsia="ru-RU"/>
              </w:rPr>
              <w:t>«Родной город (село)».</w:t>
            </w:r>
          </w:p>
        </w:tc>
        <w:tc>
          <w:tcPr>
            <w:tcW w:w="571" w:type="dxa"/>
            <w:vMerge w:val="restart"/>
            <w:shd w:val="clear" w:color="auto" w:fill="auto"/>
          </w:tcPr>
          <w:p w:rsidR="00003440" w:rsidRPr="00B83B73" w:rsidRDefault="000034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B83B7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К</w:t>
            </w:r>
          </w:p>
        </w:tc>
        <w:tc>
          <w:tcPr>
            <w:tcW w:w="2553" w:type="dxa"/>
            <w:vMerge w:val="restart"/>
            <w:shd w:val="clear" w:color="auto" w:fill="auto"/>
          </w:tcPr>
          <w:p w:rsidR="00003440" w:rsidRPr="006717E0" w:rsidRDefault="00003440" w:rsidP="007004F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717E0">
              <w:rPr>
                <w:rFonts w:ascii="Times New Roman" w:hAnsi="Times New Roman"/>
                <w:sz w:val="20"/>
                <w:szCs w:val="20"/>
              </w:rPr>
              <w:t>Сравнивать город и село;</w:t>
            </w:r>
          </w:p>
          <w:p w:rsidR="00003440" w:rsidRPr="006717E0" w:rsidRDefault="00003440" w:rsidP="007004F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717E0">
              <w:rPr>
                <w:rFonts w:ascii="Times New Roman" w:hAnsi="Times New Roman"/>
                <w:sz w:val="20"/>
                <w:szCs w:val="20"/>
              </w:rPr>
              <w:t>рассказывать о своём доме по плану; формулировать выводы; распределять обязанности по выполнению проекта; собирать информацию о выдающихся земляках; проводить презентацию с демонстрацией фотографий, слайдов; оценивать свои достижения.</w:t>
            </w:r>
          </w:p>
        </w:tc>
        <w:tc>
          <w:tcPr>
            <w:tcW w:w="1700" w:type="dxa"/>
            <w:tcBorders>
              <w:bottom w:val="single" w:sz="4" w:space="0" w:color="948A54" w:themeColor="background2" w:themeShade="80"/>
            </w:tcBorders>
            <w:shd w:val="clear" w:color="auto" w:fill="auto"/>
          </w:tcPr>
          <w:p w:rsidR="00003440" w:rsidRPr="006717E0" w:rsidRDefault="00003440" w:rsidP="00660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5157E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Проект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.</w:t>
            </w:r>
          </w:p>
        </w:tc>
        <w:tc>
          <w:tcPr>
            <w:tcW w:w="2267" w:type="dxa"/>
            <w:vMerge w:val="restart"/>
            <w:shd w:val="clear" w:color="auto" w:fill="auto"/>
          </w:tcPr>
          <w:p w:rsidR="00003440" w:rsidRPr="00332D07" w:rsidRDefault="00003440" w:rsidP="00332D07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6717E0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Научатся называть характерные особенности городских и сельских поселений, преимущественные занятия жителей города и села, типы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жилых построек в городе и селе, научатся </w:t>
            </w:r>
            <w:r w:rsidRPr="00332D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собирать информацию для проекта; описывать предметы на основе предложенного плана.</w:t>
            </w:r>
          </w:p>
          <w:p w:rsidR="00003440" w:rsidRPr="006717E0" w:rsidRDefault="00003440" w:rsidP="00332D07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332D0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Получат возможность научиться извлекать из различных источников сведения о родном селе.</w:t>
            </w:r>
          </w:p>
        </w:tc>
        <w:tc>
          <w:tcPr>
            <w:tcW w:w="1983" w:type="dxa"/>
            <w:vMerge w:val="restart"/>
            <w:shd w:val="clear" w:color="auto" w:fill="auto"/>
          </w:tcPr>
          <w:p w:rsidR="00003440" w:rsidRPr="006717E0" w:rsidRDefault="000034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6717E0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Развитие навыков сотрудничества </w:t>
            </w:r>
            <w:proofErr w:type="gramStart"/>
            <w:r w:rsidRPr="006717E0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со</w:t>
            </w:r>
            <w:proofErr w:type="gramEnd"/>
            <w:r w:rsidRPr="006717E0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взрослыми и сверстниками в разных ситуациях, умения не создавать конфликтов.</w:t>
            </w:r>
          </w:p>
        </w:tc>
        <w:tc>
          <w:tcPr>
            <w:tcW w:w="3068" w:type="dxa"/>
            <w:vMerge w:val="restart"/>
            <w:shd w:val="clear" w:color="auto" w:fill="auto"/>
          </w:tcPr>
          <w:p w:rsidR="00003440" w:rsidRPr="007004FC" w:rsidRDefault="00003440" w:rsidP="00B83B7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7004FC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Регулятивные:</w:t>
            </w:r>
          </w:p>
          <w:p w:rsidR="00003440" w:rsidRPr="007004FC" w:rsidRDefault="00003440" w:rsidP="007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0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понимать учебную задачу и стремиться выполнить её. Учитывать выделенные учителем ориентиры, подготавливать проект. Вносить необходимые коррективы.</w:t>
            </w:r>
          </w:p>
          <w:p w:rsidR="00003440" w:rsidRPr="007004FC" w:rsidRDefault="00003440" w:rsidP="007004F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7004FC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Познавательные:</w:t>
            </w:r>
          </w:p>
          <w:p w:rsidR="00003440" w:rsidRPr="007004FC" w:rsidRDefault="00003440" w:rsidP="007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0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осуществлять анализ объектов с выделением существенных признаков; поиск необходимой информации.</w:t>
            </w:r>
          </w:p>
          <w:p w:rsidR="00003440" w:rsidRPr="007004FC" w:rsidRDefault="00003440" w:rsidP="007004F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7004FC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Коммуникативные:</w:t>
            </w:r>
          </w:p>
          <w:p w:rsidR="00003440" w:rsidRPr="007004FC" w:rsidRDefault="00003440" w:rsidP="007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0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договариваться и приходить к общему решению при работе в паре; распределять обязанности по выполнению проекта.</w:t>
            </w:r>
          </w:p>
        </w:tc>
      </w:tr>
      <w:tr w:rsidR="00003440" w:rsidRPr="00241494" w:rsidTr="003C2DB6">
        <w:trPr>
          <w:trHeight w:val="434"/>
        </w:trPr>
        <w:tc>
          <w:tcPr>
            <w:tcW w:w="620" w:type="dxa"/>
            <w:vMerge/>
            <w:shd w:val="clear" w:color="auto" w:fill="auto"/>
          </w:tcPr>
          <w:p w:rsidR="00003440" w:rsidRPr="00241494" w:rsidRDefault="000034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6" w:type="dxa"/>
            <w:vMerge/>
            <w:shd w:val="clear" w:color="auto" w:fill="auto"/>
          </w:tcPr>
          <w:p w:rsidR="00003440" w:rsidRPr="00241494" w:rsidRDefault="000034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tcBorders>
              <w:bottom w:val="single" w:sz="4" w:space="0" w:color="948A54" w:themeColor="background2" w:themeShade="80"/>
            </w:tcBorders>
            <w:shd w:val="clear" w:color="auto" w:fill="auto"/>
          </w:tcPr>
          <w:p w:rsidR="00003440" w:rsidRPr="00B83B73" w:rsidRDefault="00003440" w:rsidP="00B83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71" w:type="dxa"/>
            <w:vMerge/>
            <w:shd w:val="clear" w:color="auto" w:fill="auto"/>
          </w:tcPr>
          <w:p w:rsidR="00003440" w:rsidRPr="00B83B73" w:rsidRDefault="000034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553" w:type="dxa"/>
            <w:vMerge/>
            <w:shd w:val="clear" w:color="auto" w:fill="auto"/>
          </w:tcPr>
          <w:p w:rsidR="00003440" w:rsidRPr="006717E0" w:rsidRDefault="00003440" w:rsidP="007004F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vMerge w:val="restart"/>
            <w:tcBorders>
              <w:top w:val="single" w:sz="4" w:space="0" w:color="948A54" w:themeColor="background2" w:themeShade="80"/>
            </w:tcBorders>
            <w:shd w:val="clear" w:color="auto" w:fill="auto"/>
          </w:tcPr>
          <w:p w:rsidR="00003440" w:rsidRPr="006717E0" w:rsidRDefault="00003440" w:rsidP="00660C9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6717E0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Город, село, городские и сельские жители; главная улица, достопримеча-тельности.</w:t>
            </w:r>
          </w:p>
        </w:tc>
        <w:tc>
          <w:tcPr>
            <w:tcW w:w="2267" w:type="dxa"/>
            <w:vMerge/>
            <w:shd w:val="clear" w:color="auto" w:fill="auto"/>
          </w:tcPr>
          <w:p w:rsidR="00003440" w:rsidRPr="006717E0" w:rsidRDefault="00003440" w:rsidP="00332D07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983" w:type="dxa"/>
            <w:vMerge/>
            <w:shd w:val="clear" w:color="auto" w:fill="auto"/>
          </w:tcPr>
          <w:p w:rsidR="00003440" w:rsidRPr="006717E0" w:rsidRDefault="000034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3068" w:type="dxa"/>
            <w:vMerge/>
            <w:shd w:val="clear" w:color="auto" w:fill="auto"/>
          </w:tcPr>
          <w:p w:rsidR="00003440" w:rsidRPr="007004FC" w:rsidRDefault="00003440" w:rsidP="00B83B7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003440" w:rsidRPr="00241494" w:rsidTr="003C2DB6">
        <w:trPr>
          <w:trHeight w:val="951"/>
        </w:trPr>
        <w:tc>
          <w:tcPr>
            <w:tcW w:w="620" w:type="dxa"/>
            <w:vMerge/>
            <w:shd w:val="clear" w:color="auto" w:fill="auto"/>
          </w:tcPr>
          <w:p w:rsidR="00003440" w:rsidRPr="00241494" w:rsidRDefault="000034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6" w:type="dxa"/>
            <w:vMerge/>
            <w:shd w:val="clear" w:color="auto" w:fill="auto"/>
          </w:tcPr>
          <w:p w:rsidR="00003440" w:rsidRPr="00241494" w:rsidRDefault="000034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948A54" w:themeColor="background2" w:themeShade="80"/>
              <w:bottom w:val="single" w:sz="4" w:space="0" w:color="948A54" w:themeColor="background2" w:themeShade="80"/>
            </w:tcBorders>
            <w:shd w:val="clear" w:color="auto" w:fill="auto"/>
          </w:tcPr>
          <w:p w:rsidR="00003440" w:rsidRPr="0057269D" w:rsidRDefault="00003440" w:rsidP="003C2D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Учебник </w:t>
            </w:r>
            <w:r w:rsidRPr="007004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8 – 13.</w:t>
            </w:r>
          </w:p>
          <w:p w:rsidR="00003440" w:rsidRDefault="00003440" w:rsidP="003C2D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Тетрадь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стр. 9 – 11. </w:t>
            </w:r>
          </w:p>
          <w:p w:rsidR="00003440" w:rsidRPr="00B83B73" w:rsidRDefault="00003440" w:rsidP="003C2D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60C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ест 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стр.11.</w:t>
            </w:r>
          </w:p>
        </w:tc>
        <w:tc>
          <w:tcPr>
            <w:tcW w:w="571" w:type="dxa"/>
            <w:vMerge/>
            <w:shd w:val="clear" w:color="auto" w:fill="auto"/>
          </w:tcPr>
          <w:p w:rsidR="00003440" w:rsidRPr="00B83B73" w:rsidRDefault="000034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553" w:type="dxa"/>
            <w:vMerge/>
            <w:shd w:val="clear" w:color="auto" w:fill="auto"/>
          </w:tcPr>
          <w:p w:rsidR="00003440" w:rsidRPr="006717E0" w:rsidRDefault="00003440" w:rsidP="007004F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vMerge/>
            <w:shd w:val="clear" w:color="auto" w:fill="auto"/>
          </w:tcPr>
          <w:p w:rsidR="00003440" w:rsidRPr="006717E0" w:rsidRDefault="00003440" w:rsidP="00660C9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2267" w:type="dxa"/>
            <w:vMerge/>
            <w:shd w:val="clear" w:color="auto" w:fill="auto"/>
          </w:tcPr>
          <w:p w:rsidR="00003440" w:rsidRPr="006717E0" w:rsidRDefault="00003440" w:rsidP="00332D07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983" w:type="dxa"/>
            <w:vMerge/>
            <w:shd w:val="clear" w:color="auto" w:fill="auto"/>
          </w:tcPr>
          <w:p w:rsidR="00003440" w:rsidRPr="006717E0" w:rsidRDefault="000034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3068" w:type="dxa"/>
            <w:vMerge/>
            <w:shd w:val="clear" w:color="auto" w:fill="auto"/>
          </w:tcPr>
          <w:p w:rsidR="00003440" w:rsidRPr="007004FC" w:rsidRDefault="00003440" w:rsidP="00B83B7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003440" w:rsidRPr="00241494" w:rsidTr="00003440">
        <w:trPr>
          <w:trHeight w:val="1163"/>
        </w:trPr>
        <w:tc>
          <w:tcPr>
            <w:tcW w:w="620" w:type="dxa"/>
            <w:vMerge/>
            <w:shd w:val="clear" w:color="auto" w:fill="auto"/>
          </w:tcPr>
          <w:p w:rsidR="00003440" w:rsidRPr="00241494" w:rsidRDefault="000034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6" w:type="dxa"/>
            <w:vMerge/>
            <w:shd w:val="clear" w:color="auto" w:fill="auto"/>
          </w:tcPr>
          <w:p w:rsidR="00003440" w:rsidRPr="00241494" w:rsidRDefault="000034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948A54" w:themeColor="background2" w:themeShade="80"/>
              <w:bottom w:val="single" w:sz="4" w:space="0" w:color="948A54" w:themeColor="background2" w:themeShade="80"/>
            </w:tcBorders>
            <w:shd w:val="clear" w:color="auto" w:fill="auto"/>
          </w:tcPr>
          <w:p w:rsidR="00003440" w:rsidRDefault="00003440" w:rsidP="003C2D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Д/З</w:t>
            </w:r>
          </w:p>
          <w:p w:rsidR="00003440" w:rsidRDefault="00003440" w:rsidP="003C2D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Уч. </w:t>
            </w:r>
            <w:r w:rsidRPr="007004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8 – 13.</w:t>
            </w:r>
          </w:p>
          <w:p w:rsidR="00003440" w:rsidRDefault="00003440" w:rsidP="003C2D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Тетр. стр. 9, № 2, стр.10, № 3. </w:t>
            </w:r>
          </w:p>
        </w:tc>
        <w:tc>
          <w:tcPr>
            <w:tcW w:w="571" w:type="dxa"/>
            <w:vMerge/>
            <w:shd w:val="clear" w:color="auto" w:fill="auto"/>
          </w:tcPr>
          <w:p w:rsidR="00003440" w:rsidRPr="00B83B73" w:rsidRDefault="000034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553" w:type="dxa"/>
            <w:vMerge/>
            <w:shd w:val="clear" w:color="auto" w:fill="auto"/>
          </w:tcPr>
          <w:p w:rsidR="00003440" w:rsidRPr="006717E0" w:rsidRDefault="00003440" w:rsidP="007004F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vMerge/>
            <w:shd w:val="clear" w:color="auto" w:fill="auto"/>
          </w:tcPr>
          <w:p w:rsidR="00003440" w:rsidRPr="006717E0" w:rsidRDefault="00003440" w:rsidP="00660C9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2267" w:type="dxa"/>
            <w:vMerge/>
            <w:shd w:val="clear" w:color="auto" w:fill="auto"/>
          </w:tcPr>
          <w:p w:rsidR="00003440" w:rsidRPr="006717E0" w:rsidRDefault="00003440" w:rsidP="00332D07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983" w:type="dxa"/>
            <w:vMerge/>
            <w:shd w:val="clear" w:color="auto" w:fill="auto"/>
          </w:tcPr>
          <w:p w:rsidR="00003440" w:rsidRPr="006717E0" w:rsidRDefault="000034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3068" w:type="dxa"/>
            <w:vMerge/>
            <w:shd w:val="clear" w:color="auto" w:fill="auto"/>
          </w:tcPr>
          <w:p w:rsidR="00003440" w:rsidRPr="007004FC" w:rsidRDefault="00003440" w:rsidP="00B83B7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003440" w:rsidRPr="00241494" w:rsidTr="00D6767B">
        <w:trPr>
          <w:trHeight w:val="1495"/>
        </w:trPr>
        <w:tc>
          <w:tcPr>
            <w:tcW w:w="620" w:type="dxa"/>
            <w:vMerge/>
            <w:shd w:val="clear" w:color="auto" w:fill="auto"/>
          </w:tcPr>
          <w:p w:rsidR="00003440" w:rsidRPr="00241494" w:rsidRDefault="000034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6" w:type="dxa"/>
            <w:vMerge/>
            <w:shd w:val="clear" w:color="auto" w:fill="auto"/>
          </w:tcPr>
          <w:p w:rsidR="00003440" w:rsidRPr="00241494" w:rsidRDefault="000034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948A54" w:themeColor="background2" w:themeShade="80"/>
            </w:tcBorders>
            <w:shd w:val="clear" w:color="auto" w:fill="auto"/>
          </w:tcPr>
          <w:p w:rsidR="00003440" w:rsidRPr="00003440" w:rsidRDefault="00003440" w:rsidP="003C2D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00344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Проект.</w:t>
            </w:r>
          </w:p>
          <w:p w:rsidR="00003440" w:rsidRDefault="00003440" w:rsidP="003C2D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Учебник,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тетрадь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стр. 12 – 13.</w:t>
            </w:r>
          </w:p>
        </w:tc>
        <w:tc>
          <w:tcPr>
            <w:tcW w:w="571" w:type="dxa"/>
            <w:vMerge/>
            <w:shd w:val="clear" w:color="auto" w:fill="auto"/>
          </w:tcPr>
          <w:p w:rsidR="00003440" w:rsidRPr="00B83B73" w:rsidRDefault="000034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553" w:type="dxa"/>
            <w:vMerge/>
            <w:shd w:val="clear" w:color="auto" w:fill="auto"/>
          </w:tcPr>
          <w:p w:rsidR="00003440" w:rsidRPr="006717E0" w:rsidRDefault="00003440" w:rsidP="007004F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vMerge/>
            <w:shd w:val="clear" w:color="auto" w:fill="auto"/>
          </w:tcPr>
          <w:p w:rsidR="00003440" w:rsidRPr="006717E0" w:rsidRDefault="00003440" w:rsidP="00660C9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2267" w:type="dxa"/>
            <w:vMerge/>
            <w:shd w:val="clear" w:color="auto" w:fill="auto"/>
          </w:tcPr>
          <w:p w:rsidR="00003440" w:rsidRPr="006717E0" w:rsidRDefault="00003440" w:rsidP="00332D07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983" w:type="dxa"/>
            <w:vMerge/>
            <w:shd w:val="clear" w:color="auto" w:fill="auto"/>
          </w:tcPr>
          <w:p w:rsidR="00003440" w:rsidRPr="006717E0" w:rsidRDefault="000034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3068" w:type="dxa"/>
            <w:vMerge/>
            <w:shd w:val="clear" w:color="auto" w:fill="auto"/>
          </w:tcPr>
          <w:p w:rsidR="00003440" w:rsidRPr="007004FC" w:rsidRDefault="00003440" w:rsidP="00B83B7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D6767B" w:rsidRPr="00241494" w:rsidTr="001557FF">
        <w:trPr>
          <w:trHeight w:val="557"/>
        </w:trPr>
        <w:tc>
          <w:tcPr>
            <w:tcW w:w="620" w:type="dxa"/>
            <w:vMerge w:val="restart"/>
            <w:shd w:val="clear" w:color="auto" w:fill="auto"/>
          </w:tcPr>
          <w:p w:rsidR="00D6767B" w:rsidRPr="00C50D82" w:rsidRDefault="00D6767B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0D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26" w:type="dxa"/>
            <w:vMerge w:val="restart"/>
            <w:shd w:val="clear" w:color="auto" w:fill="auto"/>
          </w:tcPr>
          <w:p w:rsidR="00D6767B" w:rsidRPr="00241494" w:rsidRDefault="00D6767B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bottom w:val="single" w:sz="4" w:space="0" w:color="948A54" w:themeColor="background2" w:themeShade="80"/>
            </w:tcBorders>
            <w:shd w:val="clear" w:color="auto" w:fill="auto"/>
          </w:tcPr>
          <w:p w:rsidR="00D6767B" w:rsidRPr="00BF5290" w:rsidRDefault="00D6767B" w:rsidP="00B83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ru-RU"/>
              </w:rPr>
            </w:pPr>
            <w:r w:rsidRPr="00304A6C"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  <w:lang w:eastAsia="ru-RU"/>
              </w:rPr>
              <w:t>Природа и рукотворный мир.</w:t>
            </w:r>
          </w:p>
        </w:tc>
        <w:tc>
          <w:tcPr>
            <w:tcW w:w="571" w:type="dxa"/>
            <w:vMerge w:val="restart"/>
            <w:shd w:val="clear" w:color="auto" w:fill="auto"/>
          </w:tcPr>
          <w:p w:rsidR="00D6767B" w:rsidRPr="00B83B73" w:rsidRDefault="00D6767B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B83B7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К</w:t>
            </w:r>
          </w:p>
        </w:tc>
        <w:tc>
          <w:tcPr>
            <w:tcW w:w="2553" w:type="dxa"/>
            <w:vMerge w:val="restart"/>
            <w:shd w:val="clear" w:color="auto" w:fill="auto"/>
          </w:tcPr>
          <w:p w:rsidR="00D6767B" w:rsidRPr="006717E0" w:rsidRDefault="00D6767B" w:rsidP="007004FC">
            <w:pPr>
              <w:spacing w:after="0"/>
              <w:rPr>
                <w:rFonts w:ascii="Times New Roman" w:hAnsi="Times New Roman"/>
                <w:szCs w:val="20"/>
              </w:rPr>
            </w:pPr>
            <w:r w:rsidRPr="006717E0">
              <w:rPr>
                <w:rFonts w:ascii="Times New Roman" w:hAnsi="Times New Roman"/>
                <w:szCs w:val="20"/>
              </w:rPr>
              <w:t>Различать объекты природы и предметы рукотворного мира; работать в паре и группе; формулировать выводы из изученного материала; отвечать на итоговые вопросы и оценивать свои достижения.</w:t>
            </w:r>
          </w:p>
        </w:tc>
        <w:tc>
          <w:tcPr>
            <w:tcW w:w="1700" w:type="dxa"/>
            <w:vMerge w:val="restart"/>
            <w:shd w:val="clear" w:color="auto" w:fill="auto"/>
          </w:tcPr>
          <w:p w:rsidR="00D6767B" w:rsidRDefault="00D6767B" w:rsidP="00D6767B">
            <w:pPr>
              <w:spacing w:after="0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5157ED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Тест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.</w:t>
            </w:r>
          </w:p>
          <w:p w:rsidR="00D6767B" w:rsidRPr="006717E0" w:rsidRDefault="00D6767B" w:rsidP="00D6767B">
            <w:pPr>
              <w:spacing w:after="0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Игра – соревнование «Кто назовёт больше объектов природы».</w:t>
            </w:r>
          </w:p>
        </w:tc>
        <w:tc>
          <w:tcPr>
            <w:tcW w:w="2267" w:type="dxa"/>
            <w:vMerge w:val="restart"/>
            <w:shd w:val="clear" w:color="auto" w:fill="auto"/>
          </w:tcPr>
          <w:p w:rsidR="00D6767B" w:rsidRPr="006717E0" w:rsidRDefault="00D6767B" w:rsidP="007004FC">
            <w:pPr>
              <w:spacing w:after="0"/>
              <w:rPr>
                <w:rFonts w:ascii="Times New Roman" w:hAnsi="Times New Roman"/>
                <w:szCs w:val="20"/>
              </w:rPr>
            </w:pPr>
            <w:r w:rsidRPr="006717E0">
              <w:rPr>
                <w:rFonts w:ascii="Times New Roman" w:hAnsi="Times New Roman"/>
                <w:szCs w:val="20"/>
              </w:rPr>
              <w:t>Научатся различать объекты природы и рукотворного мира; называть их; выказывать</w:t>
            </w:r>
          </w:p>
          <w:p w:rsidR="00D6767B" w:rsidRDefault="00D6767B" w:rsidP="007004FC">
            <w:pPr>
              <w:spacing w:after="0"/>
              <w:rPr>
                <w:rFonts w:ascii="Times New Roman" w:hAnsi="Times New Roman"/>
                <w:szCs w:val="20"/>
              </w:rPr>
            </w:pPr>
            <w:r w:rsidRPr="006717E0">
              <w:rPr>
                <w:rFonts w:ascii="Times New Roman" w:hAnsi="Times New Roman"/>
                <w:szCs w:val="20"/>
              </w:rPr>
              <w:t>своё отношение к окружающему миру.</w:t>
            </w:r>
          </w:p>
          <w:p w:rsidR="00D6767B" w:rsidRPr="00332D07" w:rsidRDefault="00D6767B" w:rsidP="00FB3F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D0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Получат возможность научиться осознавать ценность природы и необходимость нести ответственность за</w:t>
            </w:r>
            <w:r w:rsidR="00EB7285" w:rsidRPr="00332D0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её сохранение.</w:t>
            </w:r>
          </w:p>
        </w:tc>
        <w:tc>
          <w:tcPr>
            <w:tcW w:w="1983" w:type="dxa"/>
            <w:vMerge w:val="restart"/>
            <w:shd w:val="clear" w:color="auto" w:fill="auto"/>
          </w:tcPr>
          <w:p w:rsidR="00D6767B" w:rsidRPr="006717E0" w:rsidRDefault="00D6767B" w:rsidP="007004FC">
            <w:pPr>
              <w:spacing w:after="0"/>
              <w:rPr>
                <w:rFonts w:ascii="Times New Roman" w:hAnsi="Times New Roman"/>
                <w:szCs w:val="20"/>
              </w:rPr>
            </w:pPr>
            <w:r w:rsidRPr="006717E0">
              <w:rPr>
                <w:rFonts w:ascii="Times New Roman" w:hAnsi="Times New Roman"/>
                <w:szCs w:val="20"/>
              </w:rPr>
              <w:t>Экологическая культура: ценностное отношение к природе, следование нормам природоохранного поведения.</w:t>
            </w:r>
          </w:p>
        </w:tc>
        <w:tc>
          <w:tcPr>
            <w:tcW w:w="3068" w:type="dxa"/>
            <w:vMerge w:val="restart"/>
            <w:shd w:val="clear" w:color="auto" w:fill="auto"/>
          </w:tcPr>
          <w:p w:rsidR="00D6767B" w:rsidRPr="007004FC" w:rsidRDefault="00D6767B" w:rsidP="0026540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7004FC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Регулятивные:</w:t>
            </w:r>
          </w:p>
          <w:p w:rsidR="00D6767B" w:rsidRPr="0026540F" w:rsidRDefault="00D6767B" w:rsidP="002654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54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понимать учебную задачу и стремиться выполнить её.</w:t>
            </w:r>
          </w:p>
          <w:p w:rsidR="00D6767B" w:rsidRPr="0026540F" w:rsidRDefault="00D6767B" w:rsidP="002654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54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Осуществлять пошаговый и итоговый контроль. Выполнять учебные действия в материализованной форме.</w:t>
            </w:r>
          </w:p>
          <w:p w:rsidR="00D6767B" w:rsidRPr="007004FC" w:rsidRDefault="00D6767B" w:rsidP="0026540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7004FC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Познавательные:</w:t>
            </w:r>
          </w:p>
          <w:p w:rsidR="00EB7285" w:rsidRPr="007004FC" w:rsidRDefault="00D6767B" w:rsidP="00EB728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2654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строить  рассуждения в форме связи простых суждений об объекте; выделять существенную информацию из познавательного текста.</w:t>
            </w:r>
            <w:r w:rsidR="00EB7285" w:rsidRPr="007004FC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 Коммуникативные:</w:t>
            </w:r>
          </w:p>
          <w:p w:rsidR="00D6767B" w:rsidRPr="007004FC" w:rsidRDefault="00EB7285" w:rsidP="00EB728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654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формулировать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собственное мнение </w:t>
            </w:r>
            <w:r w:rsidRPr="002654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аргументировать свою позицию.</w:t>
            </w:r>
          </w:p>
        </w:tc>
      </w:tr>
      <w:tr w:rsidR="00D6767B" w:rsidRPr="00241494" w:rsidTr="00003440">
        <w:trPr>
          <w:trHeight w:val="1117"/>
        </w:trPr>
        <w:tc>
          <w:tcPr>
            <w:tcW w:w="620" w:type="dxa"/>
            <w:vMerge/>
            <w:shd w:val="clear" w:color="auto" w:fill="auto"/>
          </w:tcPr>
          <w:p w:rsidR="00D6767B" w:rsidRPr="00241494" w:rsidRDefault="00D6767B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6" w:type="dxa"/>
            <w:vMerge/>
            <w:shd w:val="clear" w:color="auto" w:fill="auto"/>
          </w:tcPr>
          <w:p w:rsidR="00D6767B" w:rsidRPr="00241494" w:rsidRDefault="00D6767B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948A54" w:themeColor="background2" w:themeShade="80"/>
              <w:bottom w:val="single" w:sz="4" w:space="0" w:color="948A54" w:themeColor="background2" w:themeShade="80"/>
            </w:tcBorders>
            <w:shd w:val="clear" w:color="auto" w:fill="auto"/>
          </w:tcPr>
          <w:p w:rsidR="00D6767B" w:rsidRPr="0057269D" w:rsidRDefault="00D6767B" w:rsidP="00D676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Учебник </w:t>
            </w:r>
            <w:r w:rsidRPr="007004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</w:t>
            </w:r>
            <w:r w:rsidR="00266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14 – 17.</w:t>
            </w:r>
          </w:p>
          <w:p w:rsidR="00003440" w:rsidRDefault="00D6767B" w:rsidP="00003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Тетрадь</w:t>
            </w:r>
            <w:r w:rsidR="00266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стр. 14 – 15.</w:t>
            </w:r>
          </w:p>
          <w:p w:rsidR="00D6767B" w:rsidRPr="00B83B73" w:rsidRDefault="00D6767B" w:rsidP="000034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60C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</w:t>
            </w:r>
            <w:r w:rsidR="00780C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ест 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стр.</w:t>
            </w:r>
            <w:r w:rsidR="00780C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15</w:t>
            </w:r>
          </w:p>
        </w:tc>
        <w:tc>
          <w:tcPr>
            <w:tcW w:w="571" w:type="dxa"/>
            <w:vMerge/>
            <w:shd w:val="clear" w:color="auto" w:fill="auto"/>
          </w:tcPr>
          <w:p w:rsidR="00D6767B" w:rsidRPr="00B83B73" w:rsidRDefault="00D6767B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553" w:type="dxa"/>
            <w:vMerge/>
            <w:shd w:val="clear" w:color="auto" w:fill="auto"/>
          </w:tcPr>
          <w:p w:rsidR="00D6767B" w:rsidRPr="006717E0" w:rsidRDefault="00D6767B" w:rsidP="007004FC">
            <w:pPr>
              <w:spacing w:after="0"/>
              <w:rPr>
                <w:rFonts w:ascii="Times New Roman" w:hAnsi="Times New Roman"/>
                <w:szCs w:val="20"/>
              </w:rPr>
            </w:pPr>
          </w:p>
        </w:tc>
        <w:tc>
          <w:tcPr>
            <w:tcW w:w="1700" w:type="dxa"/>
            <w:vMerge/>
            <w:shd w:val="clear" w:color="auto" w:fill="auto"/>
          </w:tcPr>
          <w:p w:rsidR="00D6767B" w:rsidRPr="005157ED" w:rsidRDefault="00D6767B" w:rsidP="00D6767B">
            <w:pPr>
              <w:spacing w:after="0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267" w:type="dxa"/>
            <w:vMerge/>
            <w:shd w:val="clear" w:color="auto" w:fill="auto"/>
          </w:tcPr>
          <w:p w:rsidR="00D6767B" w:rsidRPr="006717E0" w:rsidRDefault="00D6767B" w:rsidP="007004FC">
            <w:pPr>
              <w:spacing w:after="0"/>
              <w:rPr>
                <w:rFonts w:ascii="Times New Roman" w:hAnsi="Times New Roman"/>
                <w:szCs w:val="20"/>
              </w:rPr>
            </w:pPr>
          </w:p>
        </w:tc>
        <w:tc>
          <w:tcPr>
            <w:tcW w:w="1983" w:type="dxa"/>
            <w:vMerge/>
            <w:shd w:val="clear" w:color="auto" w:fill="auto"/>
          </w:tcPr>
          <w:p w:rsidR="00D6767B" w:rsidRPr="006717E0" w:rsidRDefault="00D6767B" w:rsidP="007004FC">
            <w:pPr>
              <w:spacing w:after="0"/>
              <w:rPr>
                <w:rFonts w:ascii="Times New Roman" w:hAnsi="Times New Roman"/>
                <w:szCs w:val="20"/>
              </w:rPr>
            </w:pPr>
          </w:p>
        </w:tc>
        <w:tc>
          <w:tcPr>
            <w:tcW w:w="3068" w:type="dxa"/>
            <w:vMerge/>
            <w:shd w:val="clear" w:color="auto" w:fill="auto"/>
          </w:tcPr>
          <w:p w:rsidR="00D6767B" w:rsidRPr="007004FC" w:rsidRDefault="00D6767B" w:rsidP="0026540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D6767B" w:rsidRPr="00241494" w:rsidTr="00D6767B">
        <w:trPr>
          <w:trHeight w:val="276"/>
        </w:trPr>
        <w:tc>
          <w:tcPr>
            <w:tcW w:w="620" w:type="dxa"/>
            <w:vMerge/>
            <w:shd w:val="clear" w:color="auto" w:fill="auto"/>
          </w:tcPr>
          <w:p w:rsidR="00D6767B" w:rsidRPr="00241494" w:rsidRDefault="00D6767B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6" w:type="dxa"/>
            <w:vMerge/>
            <w:shd w:val="clear" w:color="auto" w:fill="auto"/>
          </w:tcPr>
          <w:p w:rsidR="00D6767B" w:rsidRPr="00241494" w:rsidRDefault="00D6767B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 w:val="restart"/>
            <w:tcBorders>
              <w:top w:val="single" w:sz="4" w:space="0" w:color="948A54" w:themeColor="background2" w:themeShade="80"/>
            </w:tcBorders>
            <w:shd w:val="clear" w:color="auto" w:fill="auto"/>
          </w:tcPr>
          <w:p w:rsidR="00D6767B" w:rsidRDefault="00D6767B" w:rsidP="00D676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Д/З</w:t>
            </w:r>
          </w:p>
          <w:p w:rsidR="00D6767B" w:rsidRDefault="00D6767B" w:rsidP="00D67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Уч. </w:t>
            </w:r>
            <w:r w:rsidRPr="007004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</w:t>
            </w:r>
            <w:r w:rsidR="000034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14 – 17.</w:t>
            </w:r>
          </w:p>
          <w:p w:rsidR="00D6767B" w:rsidRDefault="00D6767B" w:rsidP="00D676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Тетр. стр. 14, №</w:t>
            </w:r>
            <w:r w:rsidR="000222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 стр.15, № 4.</w:t>
            </w:r>
          </w:p>
        </w:tc>
        <w:tc>
          <w:tcPr>
            <w:tcW w:w="571" w:type="dxa"/>
            <w:vMerge/>
            <w:shd w:val="clear" w:color="auto" w:fill="auto"/>
          </w:tcPr>
          <w:p w:rsidR="00D6767B" w:rsidRPr="00B83B73" w:rsidRDefault="00D6767B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553" w:type="dxa"/>
            <w:vMerge/>
            <w:shd w:val="clear" w:color="auto" w:fill="auto"/>
          </w:tcPr>
          <w:p w:rsidR="00D6767B" w:rsidRPr="006717E0" w:rsidRDefault="00D6767B" w:rsidP="007004FC">
            <w:pPr>
              <w:spacing w:after="0"/>
              <w:rPr>
                <w:rFonts w:ascii="Times New Roman" w:hAnsi="Times New Roman"/>
                <w:szCs w:val="20"/>
              </w:rPr>
            </w:pPr>
          </w:p>
        </w:tc>
        <w:tc>
          <w:tcPr>
            <w:tcW w:w="1700" w:type="dxa"/>
            <w:vMerge/>
            <w:tcBorders>
              <w:bottom w:val="single" w:sz="4" w:space="0" w:color="948A54" w:themeColor="background2" w:themeShade="80"/>
            </w:tcBorders>
            <w:shd w:val="clear" w:color="auto" w:fill="auto"/>
          </w:tcPr>
          <w:p w:rsidR="00D6767B" w:rsidRPr="005157ED" w:rsidRDefault="00D6767B" w:rsidP="00D6767B">
            <w:pPr>
              <w:spacing w:after="0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267" w:type="dxa"/>
            <w:vMerge/>
            <w:shd w:val="clear" w:color="auto" w:fill="auto"/>
          </w:tcPr>
          <w:p w:rsidR="00D6767B" w:rsidRPr="006717E0" w:rsidRDefault="00D6767B" w:rsidP="007004FC">
            <w:pPr>
              <w:spacing w:after="0"/>
              <w:rPr>
                <w:rFonts w:ascii="Times New Roman" w:hAnsi="Times New Roman"/>
                <w:szCs w:val="20"/>
              </w:rPr>
            </w:pPr>
          </w:p>
        </w:tc>
        <w:tc>
          <w:tcPr>
            <w:tcW w:w="1983" w:type="dxa"/>
            <w:vMerge/>
            <w:shd w:val="clear" w:color="auto" w:fill="auto"/>
          </w:tcPr>
          <w:p w:rsidR="00D6767B" w:rsidRPr="006717E0" w:rsidRDefault="00D6767B" w:rsidP="007004FC">
            <w:pPr>
              <w:spacing w:after="0"/>
              <w:rPr>
                <w:rFonts w:ascii="Times New Roman" w:hAnsi="Times New Roman"/>
                <w:szCs w:val="20"/>
              </w:rPr>
            </w:pPr>
          </w:p>
        </w:tc>
        <w:tc>
          <w:tcPr>
            <w:tcW w:w="3068" w:type="dxa"/>
            <w:vMerge/>
            <w:shd w:val="clear" w:color="auto" w:fill="auto"/>
          </w:tcPr>
          <w:p w:rsidR="00D6767B" w:rsidRPr="007004FC" w:rsidRDefault="00D6767B" w:rsidP="0026540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D6767B" w:rsidRPr="00241494" w:rsidTr="001557FF">
        <w:trPr>
          <w:trHeight w:val="1083"/>
        </w:trPr>
        <w:tc>
          <w:tcPr>
            <w:tcW w:w="62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D6767B" w:rsidRPr="00241494" w:rsidRDefault="00D6767B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D6767B" w:rsidRPr="00241494" w:rsidRDefault="00D6767B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D6767B" w:rsidRPr="00B83B73" w:rsidRDefault="00D6767B" w:rsidP="00D676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7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D6767B" w:rsidRPr="00B83B73" w:rsidRDefault="00D6767B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553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D6767B" w:rsidRPr="006717E0" w:rsidRDefault="00D6767B" w:rsidP="007004FC">
            <w:pPr>
              <w:spacing w:after="0"/>
              <w:rPr>
                <w:rFonts w:ascii="Times New Roman" w:hAnsi="Times New Roman"/>
                <w:szCs w:val="20"/>
              </w:rPr>
            </w:pPr>
          </w:p>
        </w:tc>
        <w:tc>
          <w:tcPr>
            <w:tcW w:w="1700" w:type="dxa"/>
            <w:tcBorders>
              <w:top w:val="single" w:sz="4" w:space="0" w:color="948A54" w:themeColor="background2" w:themeShade="80"/>
              <w:bottom w:val="single" w:sz="4" w:space="0" w:color="auto"/>
            </w:tcBorders>
            <w:shd w:val="clear" w:color="auto" w:fill="auto"/>
          </w:tcPr>
          <w:p w:rsidR="00D6767B" w:rsidRPr="006717E0" w:rsidRDefault="00D6767B" w:rsidP="00D6767B">
            <w:pPr>
              <w:spacing w:after="0"/>
              <w:rPr>
                <w:rFonts w:ascii="Times New Roman" w:hAnsi="Times New Roman"/>
                <w:szCs w:val="20"/>
              </w:rPr>
            </w:pPr>
            <w:r w:rsidRPr="006717E0">
              <w:rPr>
                <w:rFonts w:ascii="Times New Roman" w:hAnsi="Times New Roman"/>
                <w:szCs w:val="20"/>
              </w:rPr>
              <w:t xml:space="preserve">Объекты природы, предметы </w:t>
            </w:r>
            <w:r w:rsidR="00EB7285" w:rsidRPr="006717E0">
              <w:rPr>
                <w:rFonts w:ascii="Times New Roman" w:hAnsi="Times New Roman"/>
                <w:szCs w:val="20"/>
              </w:rPr>
              <w:t>рукотворного мира. Экология.</w:t>
            </w:r>
          </w:p>
        </w:tc>
        <w:tc>
          <w:tcPr>
            <w:tcW w:w="226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D6767B" w:rsidRPr="006717E0" w:rsidRDefault="00D6767B" w:rsidP="007004FC">
            <w:pPr>
              <w:spacing w:after="0"/>
              <w:rPr>
                <w:rFonts w:ascii="Times New Roman" w:hAnsi="Times New Roman"/>
                <w:szCs w:val="20"/>
              </w:rPr>
            </w:pPr>
          </w:p>
        </w:tc>
        <w:tc>
          <w:tcPr>
            <w:tcW w:w="1983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D6767B" w:rsidRPr="006717E0" w:rsidRDefault="00D6767B" w:rsidP="007004FC">
            <w:pPr>
              <w:spacing w:after="0"/>
              <w:rPr>
                <w:rFonts w:ascii="Times New Roman" w:hAnsi="Times New Roman"/>
                <w:szCs w:val="20"/>
              </w:rPr>
            </w:pPr>
          </w:p>
        </w:tc>
        <w:tc>
          <w:tcPr>
            <w:tcW w:w="306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D6767B" w:rsidRPr="007004FC" w:rsidRDefault="00D6767B" w:rsidP="0026540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EB7285" w:rsidRPr="00241494" w:rsidTr="00660C96">
        <w:trPr>
          <w:trHeight w:val="698"/>
        </w:trPr>
        <w:tc>
          <w:tcPr>
            <w:tcW w:w="620" w:type="dxa"/>
            <w:vMerge w:val="restart"/>
            <w:shd w:val="clear" w:color="auto" w:fill="auto"/>
          </w:tcPr>
          <w:p w:rsidR="00EB7285" w:rsidRPr="00C50D82" w:rsidRDefault="00EB7285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0D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26" w:type="dxa"/>
            <w:vMerge w:val="restart"/>
            <w:shd w:val="clear" w:color="auto" w:fill="auto"/>
          </w:tcPr>
          <w:p w:rsidR="00EB7285" w:rsidRPr="00241494" w:rsidRDefault="00EB7285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 w:val="restart"/>
            <w:shd w:val="clear" w:color="auto" w:fill="auto"/>
          </w:tcPr>
          <w:p w:rsidR="00EB7285" w:rsidRPr="00304A6C" w:rsidRDefault="00EB7285" w:rsidP="00671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  <w:lang w:eastAsia="ru-RU"/>
              </w:rPr>
            </w:pPr>
            <w:r w:rsidRPr="00304A6C"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  <w:lang w:eastAsia="ru-RU"/>
              </w:rPr>
              <w:t>Проверим себя и оценим свои достижения</w:t>
            </w:r>
          </w:p>
          <w:p w:rsidR="00EB7285" w:rsidRPr="00BF5290" w:rsidRDefault="00EB7285" w:rsidP="00D86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  <w:lang w:eastAsia="ru-RU"/>
              </w:rPr>
            </w:pPr>
            <w:r w:rsidRPr="00304A6C"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  <w:lang w:eastAsia="ru-RU"/>
              </w:rPr>
              <w:lastRenderedPageBreak/>
              <w:t>по разделу «Где мы живём».</w:t>
            </w:r>
          </w:p>
        </w:tc>
        <w:tc>
          <w:tcPr>
            <w:tcW w:w="571" w:type="dxa"/>
            <w:vMerge w:val="restart"/>
            <w:shd w:val="clear" w:color="auto" w:fill="auto"/>
          </w:tcPr>
          <w:p w:rsidR="00EB7285" w:rsidRPr="00B83B73" w:rsidRDefault="00EB7285" w:rsidP="00241494">
            <w:pPr>
              <w:spacing w:after="0" w:line="240" w:lineRule="auto"/>
              <w:ind w:right="-250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B83B7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КО</w:t>
            </w:r>
          </w:p>
        </w:tc>
        <w:tc>
          <w:tcPr>
            <w:tcW w:w="2553" w:type="dxa"/>
            <w:vMerge w:val="restart"/>
            <w:shd w:val="clear" w:color="auto" w:fill="auto"/>
          </w:tcPr>
          <w:p w:rsidR="00EB7285" w:rsidRPr="00241494" w:rsidRDefault="00EB7285" w:rsidP="0026540F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6540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Выпол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нять тестовые задания учебника; </w:t>
            </w:r>
            <w:r w:rsidRPr="0026540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оценивать свои достижения и достижения учащихся.</w:t>
            </w:r>
          </w:p>
        </w:tc>
        <w:tc>
          <w:tcPr>
            <w:tcW w:w="1700" w:type="dxa"/>
            <w:tcBorders>
              <w:bottom w:val="single" w:sz="4" w:space="0" w:color="948A54" w:themeColor="background2" w:themeShade="80"/>
            </w:tcBorders>
            <w:shd w:val="clear" w:color="auto" w:fill="auto"/>
          </w:tcPr>
          <w:p w:rsidR="00EB7285" w:rsidRPr="00241494" w:rsidRDefault="00EB7285" w:rsidP="00EB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5157ED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Проверочная работа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.</w:t>
            </w:r>
          </w:p>
        </w:tc>
        <w:tc>
          <w:tcPr>
            <w:tcW w:w="2267" w:type="dxa"/>
            <w:vMerge w:val="restart"/>
            <w:shd w:val="clear" w:color="auto" w:fill="auto"/>
          </w:tcPr>
          <w:p w:rsidR="00EB7285" w:rsidRPr="00241494" w:rsidRDefault="00EB7285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41494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Научатся отмечать ответы на тесты, </w:t>
            </w:r>
            <w:r w:rsidRPr="00241494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сверять их с ответами в учебнике, оценивать результаты, подсчитывая количество правильных ответов.</w:t>
            </w:r>
          </w:p>
        </w:tc>
        <w:tc>
          <w:tcPr>
            <w:tcW w:w="1983" w:type="dxa"/>
            <w:vMerge w:val="restart"/>
            <w:shd w:val="clear" w:color="auto" w:fill="auto"/>
          </w:tcPr>
          <w:p w:rsidR="00EB7285" w:rsidRPr="00241494" w:rsidRDefault="00EB7285" w:rsidP="0026540F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41494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Учебно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  <w:r w:rsidRPr="00241494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- познавательный </w:t>
            </w:r>
            <w:r w:rsidRPr="00241494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интерес к новому учебному материалу.</w:t>
            </w:r>
          </w:p>
        </w:tc>
        <w:tc>
          <w:tcPr>
            <w:tcW w:w="3068" w:type="dxa"/>
            <w:vMerge w:val="restart"/>
            <w:shd w:val="clear" w:color="auto" w:fill="auto"/>
          </w:tcPr>
          <w:p w:rsidR="00EB7285" w:rsidRPr="007004FC" w:rsidRDefault="00EB7285" w:rsidP="0062700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7004FC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lastRenderedPageBreak/>
              <w:t>Регулятивные:</w:t>
            </w:r>
          </w:p>
          <w:p w:rsidR="00EB7285" w:rsidRPr="00627005" w:rsidRDefault="00EB7285" w:rsidP="002654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принимать и удерживать учебную задачу. Осуществлять </w:t>
            </w:r>
            <w:r w:rsidRPr="0062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пошаговый и итоговый контроль, оценивать правильность выполнения действия.</w:t>
            </w:r>
          </w:p>
          <w:p w:rsidR="00EB7285" w:rsidRPr="007004FC" w:rsidRDefault="00EB7285" w:rsidP="0062700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7004FC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Познавательные:</w:t>
            </w:r>
          </w:p>
          <w:p w:rsidR="00EB7285" w:rsidRPr="00627005" w:rsidRDefault="00EB7285" w:rsidP="002654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проводить сравнение, ориентироваться в способах решения задачи, использовать знако-символические средства.</w:t>
            </w:r>
          </w:p>
          <w:p w:rsidR="00EB7285" w:rsidRPr="007004FC" w:rsidRDefault="00EB7285" w:rsidP="0062700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7004FC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Коммуникативные:</w:t>
            </w:r>
          </w:p>
          <w:p w:rsidR="00EB7285" w:rsidRPr="00627005" w:rsidRDefault="00EB7285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строить понятные для партнёра высказывания, контролировать его действия, допускать возможность существования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 людей различных точек зрения.</w:t>
            </w:r>
          </w:p>
        </w:tc>
      </w:tr>
      <w:tr w:rsidR="00EB7285" w:rsidRPr="00241494" w:rsidTr="00EB7285">
        <w:trPr>
          <w:trHeight w:val="502"/>
        </w:trPr>
        <w:tc>
          <w:tcPr>
            <w:tcW w:w="620" w:type="dxa"/>
            <w:vMerge/>
            <w:shd w:val="clear" w:color="auto" w:fill="auto"/>
          </w:tcPr>
          <w:p w:rsidR="00EB7285" w:rsidRPr="00241494" w:rsidRDefault="00EB7285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6" w:type="dxa"/>
            <w:vMerge/>
            <w:shd w:val="clear" w:color="auto" w:fill="auto"/>
          </w:tcPr>
          <w:p w:rsidR="00EB7285" w:rsidRPr="00241494" w:rsidRDefault="00EB7285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tcBorders>
              <w:bottom w:val="single" w:sz="4" w:space="0" w:color="948A54" w:themeColor="background2" w:themeShade="80"/>
            </w:tcBorders>
            <w:shd w:val="clear" w:color="auto" w:fill="auto"/>
          </w:tcPr>
          <w:p w:rsidR="00EB7285" w:rsidRDefault="00EB7285" w:rsidP="00671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71" w:type="dxa"/>
            <w:vMerge/>
            <w:shd w:val="clear" w:color="auto" w:fill="auto"/>
          </w:tcPr>
          <w:p w:rsidR="00EB7285" w:rsidRPr="00B83B73" w:rsidRDefault="00EB7285" w:rsidP="00241494">
            <w:pPr>
              <w:spacing w:after="0" w:line="240" w:lineRule="auto"/>
              <w:ind w:right="-250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553" w:type="dxa"/>
            <w:vMerge/>
            <w:shd w:val="clear" w:color="auto" w:fill="auto"/>
          </w:tcPr>
          <w:p w:rsidR="00EB7285" w:rsidRPr="0026540F" w:rsidRDefault="00EB7285" w:rsidP="0026540F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700" w:type="dxa"/>
            <w:vMerge w:val="restart"/>
            <w:tcBorders>
              <w:top w:val="single" w:sz="4" w:space="0" w:color="948A54" w:themeColor="background2" w:themeShade="80"/>
            </w:tcBorders>
            <w:shd w:val="clear" w:color="auto" w:fill="auto"/>
          </w:tcPr>
          <w:p w:rsidR="00EB7285" w:rsidRPr="00241494" w:rsidRDefault="00EB7285" w:rsidP="00EB7285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41494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Тесты, оценка достижений.</w:t>
            </w:r>
          </w:p>
        </w:tc>
        <w:tc>
          <w:tcPr>
            <w:tcW w:w="2267" w:type="dxa"/>
            <w:vMerge/>
            <w:shd w:val="clear" w:color="auto" w:fill="auto"/>
          </w:tcPr>
          <w:p w:rsidR="00EB7285" w:rsidRPr="00241494" w:rsidRDefault="00EB7285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983" w:type="dxa"/>
            <w:vMerge/>
            <w:shd w:val="clear" w:color="auto" w:fill="auto"/>
          </w:tcPr>
          <w:p w:rsidR="00EB7285" w:rsidRPr="00241494" w:rsidRDefault="00EB7285" w:rsidP="0026540F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3068" w:type="dxa"/>
            <w:vMerge/>
            <w:shd w:val="clear" w:color="auto" w:fill="auto"/>
          </w:tcPr>
          <w:p w:rsidR="00EB7285" w:rsidRPr="007004FC" w:rsidRDefault="00EB7285" w:rsidP="0062700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EB7285" w:rsidRPr="00241494" w:rsidTr="001557FF">
        <w:trPr>
          <w:trHeight w:val="3002"/>
        </w:trPr>
        <w:tc>
          <w:tcPr>
            <w:tcW w:w="620" w:type="dxa"/>
            <w:vMerge/>
            <w:shd w:val="clear" w:color="auto" w:fill="auto"/>
          </w:tcPr>
          <w:p w:rsidR="00EB7285" w:rsidRPr="00241494" w:rsidRDefault="00EB7285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6" w:type="dxa"/>
            <w:vMerge/>
            <w:shd w:val="clear" w:color="auto" w:fill="auto"/>
          </w:tcPr>
          <w:p w:rsidR="00EB7285" w:rsidRPr="00241494" w:rsidRDefault="00EB7285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948A54" w:themeColor="background2" w:themeShade="80"/>
            </w:tcBorders>
            <w:shd w:val="clear" w:color="auto" w:fill="auto"/>
          </w:tcPr>
          <w:p w:rsidR="00EB7285" w:rsidRPr="0057269D" w:rsidRDefault="00EB7285" w:rsidP="00EB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Учебник </w:t>
            </w:r>
            <w:r w:rsidRPr="007004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</w:t>
            </w:r>
            <w:r w:rsidR="00266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18 – 22.</w:t>
            </w:r>
          </w:p>
          <w:p w:rsidR="00EB7285" w:rsidRDefault="00EB7285" w:rsidP="00EB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Тетрадь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стр. 16.</w:t>
            </w:r>
          </w:p>
        </w:tc>
        <w:tc>
          <w:tcPr>
            <w:tcW w:w="571" w:type="dxa"/>
            <w:vMerge/>
            <w:shd w:val="clear" w:color="auto" w:fill="auto"/>
          </w:tcPr>
          <w:p w:rsidR="00EB7285" w:rsidRPr="00B83B73" w:rsidRDefault="00EB7285" w:rsidP="00241494">
            <w:pPr>
              <w:spacing w:after="0" w:line="240" w:lineRule="auto"/>
              <w:ind w:right="-250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553" w:type="dxa"/>
            <w:vMerge/>
            <w:shd w:val="clear" w:color="auto" w:fill="auto"/>
          </w:tcPr>
          <w:p w:rsidR="00EB7285" w:rsidRPr="0026540F" w:rsidRDefault="00EB7285" w:rsidP="0026540F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700" w:type="dxa"/>
            <w:vMerge/>
            <w:shd w:val="clear" w:color="auto" w:fill="auto"/>
          </w:tcPr>
          <w:p w:rsidR="00EB7285" w:rsidRPr="00241494" w:rsidRDefault="00EB7285" w:rsidP="00EB7285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267" w:type="dxa"/>
            <w:vMerge/>
            <w:shd w:val="clear" w:color="auto" w:fill="auto"/>
          </w:tcPr>
          <w:p w:rsidR="00EB7285" w:rsidRPr="00241494" w:rsidRDefault="00EB7285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983" w:type="dxa"/>
            <w:vMerge/>
            <w:shd w:val="clear" w:color="auto" w:fill="auto"/>
          </w:tcPr>
          <w:p w:rsidR="00EB7285" w:rsidRPr="00241494" w:rsidRDefault="00EB7285" w:rsidP="0026540F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3068" w:type="dxa"/>
            <w:vMerge/>
            <w:shd w:val="clear" w:color="auto" w:fill="auto"/>
          </w:tcPr>
          <w:p w:rsidR="00EB7285" w:rsidRPr="007004FC" w:rsidRDefault="00EB7285" w:rsidP="0062700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602C75" w:rsidRPr="00241494" w:rsidTr="0057269D">
        <w:tc>
          <w:tcPr>
            <w:tcW w:w="16265" w:type="dxa"/>
            <w:gridSpan w:val="9"/>
            <w:shd w:val="clear" w:color="auto" w:fill="auto"/>
          </w:tcPr>
          <w:p w:rsidR="00602C75" w:rsidRPr="00627005" w:rsidRDefault="00627005" w:rsidP="0048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eastAsia="ru-RU"/>
              </w:rPr>
            </w:pPr>
            <w:r w:rsidRPr="00627005"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eastAsia="ru-RU"/>
              </w:rPr>
              <w:t>ПРИРОДА (2</w:t>
            </w:r>
            <w:r w:rsidR="00485582"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eastAsia="ru-RU"/>
              </w:rPr>
              <w:t>0</w:t>
            </w:r>
            <w:r w:rsidRPr="00627005"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eastAsia="ru-RU"/>
              </w:rPr>
              <w:t xml:space="preserve"> Ч)</w:t>
            </w:r>
          </w:p>
        </w:tc>
      </w:tr>
      <w:tr w:rsidR="00780CEE" w:rsidRPr="00241494" w:rsidTr="00780CEE">
        <w:trPr>
          <w:trHeight w:val="370"/>
        </w:trPr>
        <w:tc>
          <w:tcPr>
            <w:tcW w:w="620" w:type="dxa"/>
            <w:vMerge w:val="restart"/>
            <w:shd w:val="clear" w:color="auto" w:fill="auto"/>
          </w:tcPr>
          <w:p w:rsidR="00780CEE" w:rsidRDefault="00780CEE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0D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  <w:p w:rsidR="0055192F" w:rsidRPr="00C50D82" w:rsidRDefault="0055192F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(1)</w:t>
            </w:r>
          </w:p>
        </w:tc>
        <w:tc>
          <w:tcPr>
            <w:tcW w:w="526" w:type="dxa"/>
            <w:vMerge w:val="restart"/>
            <w:shd w:val="clear" w:color="auto" w:fill="auto"/>
          </w:tcPr>
          <w:p w:rsidR="00780CEE" w:rsidRPr="00241494" w:rsidRDefault="00780CEE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780CEE" w:rsidRPr="00BF5290" w:rsidRDefault="00780CEE" w:rsidP="00671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  <w:lang w:eastAsia="ru-RU"/>
              </w:rPr>
            </w:pPr>
            <w:r w:rsidRPr="00304A6C"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  <w:lang w:eastAsia="ru-RU"/>
              </w:rPr>
              <w:t>Неживая и живая природа.</w:t>
            </w:r>
          </w:p>
        </w:tc>
        <w:tc>
          <w:tcPr>
            <w:tcW w:w="571" w:type="dxa"/>
            <w:vMerge w:val="restart"/>
            <w:shd w:val="clear" w:color="auto" w:fill="auto"/>
          </w:tcPr>
          <w:p w:rsidR="00780CEE" w:rsidRPr="00B83B73" w:rsidRDefault="00780CEE" w:rsidP="00241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B83B7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УИ</w:t>
            </w:r>
          </w:p>
        </w:tc>
        <w:tc>
          <w:tcPr>
            <w:tcW w:w="2553" w:type="dxa"/>
            <w:vMerge w:val="restart"/>
            <w:shd w:val="clear" w:color="auto" w:fill="auto"/>
          </w:tcPr>
          <w:p w:rsidR="00780CEE" w:rsidRPr="006717E0" w:rsidRDefault="00780CEE" w:rsidP="006717E0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6717E0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Классифицировать объекты природы по существенным признакам;</w:t>
            </w:r>
          </w:p>
          <w:p w:rsidR="00780CEE" w:rsidRPr="006717E0" w:rsidRDefault="00780CEE" w:rsidP="006717E0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6717E0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различать объекты неживой и живой природы;</w:t>
            </w:r>
          </w:p>
          <w:p w:rsidR="00780CEE" w:rsidRPr="006717E0" w:rsidRDefault="00780CEE" w:rsidP="006717E0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6717E0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устанавливать связи между живой и неживой природой; работать в паре.</w:t>
            </w:r>
          </w:p>
        </w:tc>
        <w:tc>
          <w:tcPr>
            <w:tcW w:w="1700" w:type="dxa"/>
            <w:tcBorders>
              <w:bottom w:val="single" w:sz="4" w:space="0" w:color="948A54" w:themeColor="background2" w:themeShade="80"/>
            </w:tcBorders>
            <w:shd w:val="clear" w:color="auto" w:fill="auto"/>
          </w:tcPr>
          <w:p w:rsidR="00780CEE" w:rsidRPr="006717E0" w:rsidRDefault="00780CEE" w:rsidP="00EB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5157ED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Кроссворд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.</w:t>
            </w:r>
          </w:p>
        </w:tc>
        <w:tc>
          <w:tcPr>
            <w:tcW w:w="2267" w:type="dxa"/>
            <w:vMerge w:val="restart"/>
            <w:shd w:val="clear" w:color="auto" w:fill="auto"/>
          </w:tcPr>
          <w:p w:rsidR="00780CEE" w:rsidRDefault="00780CEE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6717E0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Научатся различать неживую и живую природу, приводить примеры каждой группы, на отдельных примерах объяснять связь неживого и живого.</w:t>
            </w:r>
          </w:p>
          <w:p w:rsidR="00780CEE" w:rsidRPr="006717E0" w:rsidRDefault="00780CEE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AC57B4">
              <w:rPr>
                <w:rFonts w:ascii="Times New Roman" w:hAnsi="Times New Roman"/>
                <w:i/>
                <w:sz w:val="20"/>
                <w:szCs w:val="20"/>
              </w:rPr>
              <w:t>Получат возможность научиться осознавать ценность природы и необходимость нести ответственность за её сохранение.</w:t>
            </w:r>
          </w:p>
        </w:tc>
        <w:tc>
          <w:tcPr>
            <w:tcW w:w="1983" w:type="dxa"/>
            <w:vMerge w:val="restart"/>
            <w:shd w:val="clear" w:color="auto" w:fill="auto"/>
          </w:tcPr>
          <w:p w:rsidR="00780CEE" w:rsidRPr="006717E0" w:rsidRDefault="00780CEE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6717E0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Учебно - познавательный интерес к новому учебному материалу.</w:t>
            </w:r>
          </w:p>
        </w:tc>
        <w:tc>
          <w:tcPr>
            <w:tcW w:w="3068" w:type="dxa"/>
            <w:vMerge w:val="restart"/>
            <w:shd w:val="clear" w:color="auto" w:fill="auto"/>
          </w:tcPr>
          <w:p w:rsidR="00780CEE" w:rsidRPr="007004FC" w:rsidRDefault="00780CEE" w:rsidP="006717E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7004FC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Регулятивные:</w:t>
            </w:r>
          </w:p>
          <w:p w:rsidR="00780CEE" w:rsidRPr="006717E0" w:rsidRDefault="00780CEE" w:rsidP="00627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17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принимать и удерживать учебную задачу. Учитывать выделенные учителем ориентиры.</w:t>
            </w:r>
          </w:p>
          <w:p w:rsidR="00780CEE" w:rsidRPr="007004FC" w:rsidRDefault="00780CEE" w:rsidP="006717E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7004FC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Познавательные:</w:t>
            </w:r>
          </w:p>
          <w:p w:rsidR="00780CEE" w:rsidRPr="006717E0" w:rsidRDefault="00780CEE" w:rsidP="00627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17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осуществлять анализ объектов с выделением существенных признаков; поиск необходимой информации, выделять существенную информацию из познавательного текста.</w:t>
            </w:r>
          </w:p>
          <w:p w:rsidR="00780CEE" w:rsidRPr="006717E0" w:rsidRDefault="00780CEE" w:rsidP="00627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17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Формулировать выводы.</w:t>
            </w:r>
          </w:p>
          <w:p w:rsidR="00780CEE" w:rsidRPr="007004FC" w:rsidRDefault="00780CEE" w:rsidP="006717E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7004FC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Коммуникативные:</w:t>
            </w:r>
          </w:p>
          <w:p w:rsidR="00780CEE" w:rsidRPr="00241494" w:rsidRDefault="00780CEE" w:rsidP="00627005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6717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договариваться и приходить к общему решению при работе в паре.</w:t>
            </w:r>
          </w:p>
        </w:tc>
      </w:tr>
      <w:tr w:rsidR="00780CEE" w:rsidRPr="00241494" w:rsidTr="00780CEE">
        <w:trPr>
          <w:trHeight w:val="276"/>
        </w:trPr>
        <w:tc>
          <w:tcPr>
            <w:tcW w:w="620" w:type="dxa"/>
            <w:vMerge/>
            <w:shd w:val="clear" w:color="auto" w:fill="auto"/>
          </w:tcPr>
          <w:p w:rsidR="00780CEE" w:rsidRPr="00241494" w:rsidRDefault="00780CEE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6" w:type="dxa"/>
            <w:vMerge/>
            <w:shd w:val="clear" w:color="auto" w:fill="auto"/>
          </w:tcPr>
          <w:p w:rsidR="00780CEE" w:rsidRPr="00241494" w:rsidRDefault="00780CEE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tcBorders>
              <w:bottom w:val="single" w:sz="4" w:space="0" w:color="948A54" w:themeColor="background2" w:themeShade="80"/>
            </w:tcBorders>
            <w:shd w:val="clear" w:color="auto" w:fill="auto"/>
          </w:tcPr>
          <w:p w:rsidR="00780CEE" w:rsidRPr="006717E0" w:rsidRDefault="00780CEE" w:rsidP="00671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71" w:type="dxa"/>
            <w:vMerge/>
            <w:shd w:val="clear" w:color="auto" w:fill="auto"/>
          </w:tcPr>
          <w:p w:rsidR="00780CEE" w:rsidRPr="00B83B73" w:rsidRDefault="00780CEE" w:rsidP="00241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553" w:type="dxa"/>
            <w:vMerge/>
            <w:shd w:val="clear" w:color="auto" w:fill="auto"/>
          </w:tcPr>
          <w:p w:rsidR="00780CEE" w:rsidRPr="006717E0" w:rsidRDefault="00780CEE" w:rsidP="006717E0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700" w:type="dxa"/>
            <w:vMerge w:val="restart"/>
            <w:tcBorders>
              <w:top w:val="single" w:sz="4" w:space="0" w:color="948A54" w:themeColor="background2" w:themeShade="80"/>
            </w:tcBorders>
            <w:shd w:val="clear" w:color="auto" w:fill="auto"/>
          </w:tcPr>
          <w:p w:rsidR="00780CEE" w:rsidRPr="006717E0" w:rsidRDefault="00780CEE" w:rsidP="00515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6717E0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Неживая и живая природа. Объекты природы.</w:t>
            </w:r>
          </w:p>
        </w:tc>
        <w:tc>
          <w:tcPr>
            <w:tcW w:w="2267" w:type="dxa"/>
            <w:vMerge/>
            <w:shd w:val="clear" w:color="auto" w:fill="auto"/>
          </w:tcPr>
          <w:p w:rsidR="00780CEE" w:rsidRPr="006717E0" w:rsidRDefault="00780CEE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983" w:type="dxa"/>
            <w:vMerge/>
            <w:shd w:val="clear" w:color="auto" w:fill="auto"/>
          </w:tcPr>
          <w:p w:rsidR="00780CEE" w:rsidRPr="006717E0" w:rsidRDefault="00780CEE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3068" w:type="dxa"/>
            <w:vMerge/>
            <w:shd w:val="clear" w:color="auto" w:fill="auto"/>
          </w:tcPr>
          <w:p w:rsidR="00780CEE" w:rsidRPr="007004FC" w:rsidRDefault="00780CEE" w:rsidP="006717E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780CEE" w:rsidRPr="00241494" w:rsidTr="00780CEE">
        <w:trPr>
          <w:trHeight w:val="855"/>
        </w:trPr>
        <w:tc>
          <w:tcPr>
            <w:tcW w:w="620" w:type="dxa"/>
            <w:vMerge/>
            <w:shd w:val="clear" w:color="auto" w:fill="auto"/>
          </w:tcPr>
          <w:p w:rsidR="00780CEE" w:rsidRPr="00241494" w:rsidRDefault="00780CEE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6" w:type="dxa"/>
            <w:vMerge/>
            <w:shd w:val="clear" w:color="auto" w:fill="auto"/>
          </w:tcPr>
          <w:p w:rsidR="00780CEE" w:rsidRPr="00241494" w:rsidRDefault="00780CEE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948A54" w:themeColor="background2" w:themeShade="80"/>
              <w:bottom w:val="single" w:sz="4" w:space="0" w:color="948A54" w:themeColor="background2" w:themeShade="80"/>
            </w:tcBorders>
            <w:shd w:val="clear" w:color="auto" w:fill="auto"/>
          </w:tcPr>
          <w:p w:rsidR="00780CEE" w:rsidRPr="0057269D" w:rsidRDefault="00780CEE" w:rsidP="00780C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Учебник </w:t>
            </w:r>
            <w:r w:rsidRPr="007004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</w:t>
            </w:r>
            <w:r w:rsidR="00266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24 – 27.</w:t>
            </w:r>
          </w:p>
          <w:p w:rsidR="00780CEE" w:rsidRDefault="00780CEE" w:rsidP="00780C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Тетрадь</w:t>
            </w:r>
            <w:r w:rsidR="00266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стр. 17 – 19.</w:t>
            </w:r>
          </w:p>
          <w:p w:rsidR="00780CEE" w:rsidRPr="006717E0" w:rsidRDefault="00780CEE" w:rsidP="00780C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60C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ест 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стр. 18.</w:t>
            </w:r>
          </w:p>
        </w:tc>
        <w:tc>
          <w:tcPr>
            <w:tcW w:w="571" w:type="dxa"/>
            <w:vMerge/>
            <w:shd w:val="clear" w:color="auto" w:fill="auto"/>
          </w:tcPr>
          <w:p w:rsidR="00780CEE" w:rsidRPr="00B83B73" w:rsidRDefault="00780CEE" w:rsidP="00241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553" w:type="dxa"/>
            <w:vMerge/>
            <w:shd w:val="clear" w:color="auto" w:fill="auto"/>
          </w:tcPr>
          <w:p w:rsidR="00780CEE" w:rsidRPr="006717E0" w:rsidRDefault="00780CEE" w:rsidP="006717E0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700" w:type="dxa"/>
            <w:vMerge/>
            <w:shd w:val="clear" w:color="auto" w:fill="auto"/>
          </w:tcPr>
          <w:p w:rsidR="00780CEE" w:rsidRPr="006717E0" w:rsidRDefault="00780CEE" w:rsidP="00515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267" w:type="dxa"/>
            <w:vMerge/>
            <w:shd w:val="clear" w:color="auto" w:fill="auto"/>
          </w:tcPr>
          <w:p w:rsidR="00780CEE" w:rsidRPr="006717E0" w:rsidRDefault="00780CEE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983" w:type="dxa"/>
            <w:vMerge/>
            <w:shd w:val="clear" w:color="auto" w:fill="auto"/>
          </w:tcPr>
          <w:p w:rsidR="00780CEE" w:rsidRPr="006717E0" w:rsidRDefault="00780CEE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3068" w:type="dxa"/>
            <w:vMerge/>
            <w:shd w:val="clear" w:color="auto" w:fill="auto"/>
          </w:tcPr>
          <w:p w:rsidR="00780CEE" w:rsidRPr="007004FC" w:rsidRDefault="00780CEE" w:rsidP="006717E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780CEE" w:rsidRPr="00241494" w:rsidTr="001557FF">
        <w:trPr>
          <w:trHeight w:val="2377"/>
        </w:trPr>
        <w:tc>
          <w:tcPr>
            <w:tcW w:w="620" w:type="dxa"/>
            <w:vMerge/>
            <w:shd w:val="clear" w:color="auto" w:fill="auto"/>
          </w:tcPr>
          <w:p w:rsidR="00780CEE" w:rsidRPr="00241494" w:rsidRDefault="00780CEE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6" w:type="dxa"/>
            <w:vMerge/>
            <w:shd w:val="clear" w:color="auto" w:fill="auto"/>
          </w:tcPr>
          <w:p w:rsidR="00780CEE" w:rsidRPr="00241494" w:rsidRDefault="00780CEE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948A54" w:themeColor="background2" w:themeShade="80"/>
            </w:tcBorders>
            <w:shd w:val="clear" w:color="auto" w:fill="auto"/>
          </w:tcPr>
          <w:p w:rsidR="00780CEE" w:rsidRDefault="00780CEE" w:rsidP="00780C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Д/З</w:t>
            </w:r>
          </w:p>
          <w:p w:rsidR="00780CEE" w:rsidRDefault="00780CEE" w:rsidP="00780C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Уч. </w:t>
            </w:r>
            <w:r w:rsidRPr="007004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</w:t>
            </w:r>
            <w:r w:rsidR="000034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24 – 27.</w:t>
            </w:r>
          </w:p>
          <w:p w:rsidR="00780CEE" w:rsidRDefault="00780CEE" w:rsidP="00780C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Тетр. стр. 15, №</w:t>
            </w:r>
            <w:r w:rsidR="000222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571" w:type="dxa"/>
            <w:vMerge/>
            <w:shd w:val="clear" w:color="auto" w:fill="auto"/>
          </w:tcPr>
          <w:p w:rsidR="00780CEE" w:rsidRPr="00B83B73" w:rsidRDefault="00780CEE" w:rsidP="00241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553" w:type="dxa"/>
            <w:vMerge/>
            <w:shd w:val="clear" w:color="auto" w:fill="auto"/>
          </w:tcPr>
          <w:p w:rsidR="00780CEE" w:rsidRPr="006717E0" w:rsidRDefault="00780CEE" w:rsidP="006717E0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700" w:type="dxa"/>
            <w:vMerge/>
            <w:shd w:val="clear" w:color="auto" w:fill="auto"/>
          </w:tcPr>
          <w:p w:rsidR="00780CEE" w:rsidRPr="006717E0" w:rsidRDefault="00780CEE" w:rsidP="00515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267" w:type="dxa"/>
            <w:vMerge/>
            <w:shd w:val="clear" w:color="auto" w:fill="auto"/>
          </w:tcPr>
          <w:p w:rsidR="00780CEE" w:rsidRPr="006717E0" w:rsidRDefault="00780CEE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983" w:type="dxa"/>
            <w:vMerge/>
            <w:shd w:val="clear" w:color="auto" w:fill="auto"/>
          </w:tcPr>
          <w:p w:rsidR="00780CEE" w:rsidRPr="006717E0" w:rsidRDefault="00780CEE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3068" w:type="dxa"/>
            <w:vMerge/>
            <w:shd w:val="clear" w:color="auto" w:fill="auto"/>
          </w:tcPr>
          <w:p w:rsidR="00780CEE" w:rsidRPr="007004FC" w:rsidRDefault="00780CEE" w:rsidP="006717E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</w:p>
        </w:tc>
      </w:tr>
    </w:tbl>
    <w:p w:rsidR="000222B3" w:rsidRDefault="000222B3" w:rsidP="002414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0222B3" w:rsidSect="0026540F">
          <w:pgSz w:w="16838" w:h="11906" w:orient="landscape"/>
          <w:pgMar w:top="850" w:right="1134" w:bottom="1418" w:left="1134" w:header="708" w:footer="708" w:gutter="0"/>
          <w:cols w:space="708"/>
          <w:docGrid w:linePitch="360"/>
        </w:sectPr>
      </w:pPr>
    </w:p>
    <w:tbl>
      <w:tblPr>
        <w:tblW w:w="16265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0"/>
        <w:gridCol w:w="526"/>
        <w:gridCol w:w="2977"/>
        <w:gridCol w:w="571"/>
        <w:gridCol w:w="2553"/>
        <w:gridCol w:w="1700"/>
        <w:gridCol w:w="2267"/>
        <w:gridCol w:w="1983"/>
        <w:gridCol w:w="3068"/>
      </w:tblGrid>
      <w:tr w:rsidR="00780CEE" w:rsidRPr="00241494" w:rsidTr="00780CEE">
        <w:trPr>
          <w:cantSplit/>
          <w:trHeight w:val="674"/>
        </w:trPr>
        <w:tc>
          <w:tcPr>
            <w:tcW w:w="620" w:type="dxa"/>
            <w:vMerge w:val="restart"/>
            <w:shd w:val="clear" w:color="auto" w:fill="auto"/>
          </w:tcPr>
          <w:p w:rsidR="00780CEE" w:rsidRDefault="00780CEE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0D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6</w:t>
            </w:r>
          </w:p>
          <w:p w:rsidR="0055192F" w:rsidRPr="00C50D82" w:rsidRDefault="0055192F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(2)</w:t>
            </w:r>
          </w:p>
        </w:tc>
        <w:tc>
          <w:tcPr>
            <w:tcW w:w="526" w:type="dxa"/>
            <w:vMerge w:val="restart"/>
            <w:shd w:val="clear" w:color="auto" w:fill="auto"/>
          </w:tcPr>
          <w:p w:rsidR="00780CEE" w:rsidRPr="00241494" w:rsidRDefault="00780CEE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 w:val="restart"/>
            <w:shd w:val="clear" w:color="auto" w:fill="auto"/>
          </w:tcPr>
          <w:p w:rsidR="00780CEE" w:rsidRPr="00304A6C" w:rsidRDefault="00780CEE" w:rsidP="00671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  <w:lang w:eastAsia="ru-RU"/>
              </w:rPr>
            </w:pPr>
            <w:r w:rsidRPr="00304A6C"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  <w:lang w:eastAsia="ru-RU"/>
              </w:rPr>
              <w:t>Явления природы.</w:t>
            </w:r>
          </w:p>
          <w:p w:rsidR="00780CEE" w:rsidRPr="00241494" w:rsidRDefault="00780CEE" w:rsidP="00671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D07">
              <w:rPr>
                <w:rFonts w:ascii="Times New Roman" w:eastAsia="Times New Roman" w:hAnsi="Times New Roman" w:cs="Times New Roman"/>
                <w:b/>
                <w:i/>
                <w:szCs w:val="24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b/>
                <w:i/>
                <w:szCs w:val="24"/>
                <w:lang w:eastAsia="ru-RU"/>
              </w:rPr>
              <w:t>.</w:t>
            </w:r>
            <w:r w:rsidRPr="00332D07">
              <w:rPr>
                <w:rFonts w:ascii="Times New Roman" w:eastAsia="Times New Roman" w:hAnsi="Times New Roman" w:cs="Times New Roman"/>
                <w:b/>
                <w:i/>
                <w:szCs w:val="24"/>
                <w:lang w:eastAsia="ru-RU"/>
              </w:rPr>
              <w:t xml:space="preserve"> Знакомство с устройством термометра, измерение температуры воздуха, воды, тела человека</w:t>
            </w:r>
            <w:r>
              <w:rPr>
                <w:rFonts w:ascii="Times New Roman" w:eastAsia="Times New Roman" w:hAnsi="Times New Roman" w:cs="Times New Roman"/>
                <w:b/>
                <w:i/>
                <w:szCs w:val="24"/>
                <w:lang w:eastAsia="ru-RU"/>
              </w:rPr>
              <w:t>.</w:t>
            </w:r>
          </w:p>
        </w:tc>
        <w:tc>
          <w:tcPr>
            <w:tcW w:w="571" w:type="dxa"/>
            <w:vMerge w:val="restart"/>
            <w:shd w:val="clear" w:color="auto" w:fill="auto"/>
            <w:textDirection w:val="btLr"/>
          </w:tcPr>
          <w:p w:rsidR="00780CEE" w:rsidRPr="006717E0" w:rsidRDefault="00780CEE" w:rsidP="006717E0">
            <w:pPr>
              <w:spacing w:after="0" w:line="240" w:lineRule="auto"/>
              <w:ind w:left="113" w:right="113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6717E0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УИНЗ</w:t>
            </w:r>
          </w:p>
        </w:tc>
        <w:tc>
          <w:tcPr>
            <w:tcW w:w="2553" w:type="dxa"/>
            <w:vMerge w:val="restart"/>
            <w:shd w:val="clear" w:color="auto" w:fill="auto"/>
          </w:tcPr>
          <w:p w:rsidR="00780CEE" w:rsidRPr="006717E0" w:rsidRDefault="00780CEE" w:rsidP="006717E0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6717E0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Работать в паре: различать объекты и явления природы;</w:t>
            </w:r>
          </w:p>
          <w:p w:rsidR="00780CEE" w:rsidRPr="00241494" w:rsidRDefault="00780CEE" w:rsidP="006717E0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6717E0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приводить примеры явлений неживой и ж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ивой природы, сезонных явлений; </w:t>
            </w:r>
            <w:r w:rsidRPr="006717E0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рассказывать (по наблюдениям) о сезонных явлениях в жизни дерева.</w:t>
            </w:r>
          </w:p>
        </w:tc>
        <w:tc>
          <w:tcPr>
            <w:tcW w:w="1700" w:type="dxa"/>
            <w:tcBorders>
              <w:bottom w:val="single" w:sz="4" w:space="0" w:color="948A54" w:themeColor="background2" w:themeShade="80"/>
            </w:tcBorders>
            <w:shd w:val="clear" w:color="auto" w:fill="auto"/>
          </w:tcPr>
          <w:p w:rsidR="00780CEE" w:rsidRPr="00241494" w:rsidRDefault="00780CEE" w:rsidP="00780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5157ED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.</w:t>
            </w:r>
          </w:p>
        </w:tc>
        <w:tc>
          <w:tcPr>
            <w:tcW w:w="2267" w:type="dxa"/>
            <w:vMerge w:val="restart"/>
            <w:shd w:val="clear" w:color="auto" w:fill="auto"/>
          </w:tcPr>
          <w:p w:rsidR="00780CEE" w:rsidRDefault="00780CEE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41494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Научатся различать объекты и явления природы, рассказывать о сезонных изменениях, происходящих с природными объектами, как о природных явлениях. Познакомятся с термометром и измерением температуры воздуха, воды, человека.</w:t>
            </w:r>
          </w:p>
          <w:p w:rsidR="00780CEE" w:rsidRPr="00241494" w:rsidRDefault="00780CEE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AC57B4">
              <w:rPr>
                <w:rFonts w:ascii="Times New Roman" w:hAnsi="Times New Roman"/>
                <w:i/>
                <w:sz w:val="20"/>
                <w:szCs w:val="20"/>
              </w:rPr>
              <w:t>Получат возможность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 научиться обнаруживать связи межд</w:t>
            </w:r>
            <w:r w:rsidRPr="00AC57B4">
              <w:rPr>
                <w:rFonts w:ascii="Times New Roman" w:hAnsi="Times New Roman"/>
                <w:i/>
                <w:sz w:val="20"/>
                <w:szCs w:val="20"/>
              </w:rPr>
              <w:t>у живой и неживой природой.</w:t>
            </w:r>
          </w:p>
        </w:tc>
        <w:tc>
          <w:tcPr>
            <w:tcW w:w="1983" w:type="dxa"/>
            <w:vMerge w:val="restart"/>
            <w:shd w:val="clear" w:color="auto" w:fill="auto"/>
          </w:tcPr>
          <w:p w:rsidR="00780CEE" w:rsidRPr="00241494" w:rsidRDefault="00780CEE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41494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Принятие и освоение социальной роли обучающегося, развитие мотивов учебной деятельности и формирование личностного смысла учения.</w:t>
            </w:r>
          </w:p>
        </w:tc>
        <w:tc>
          <w:tcPr>
            <w:tcW w:w="3068" w:type="dxa"/>
            <w:vMerge w:val="restart"/>
            <w:shd w:val="clear" w:color="auto" w:fill="auto"/>
          </w:tcPr>
          <w:p w:rsidR="00780CEE" w:rsidRPr="007004FC" w:rsidRDefault="00780CEE" w:rsidP="00C75FF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7004FC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Регулятивные:</w:t>
            </w:r>
          </w:p>
          <w:p w:rsidR="00780CEE" w:rsidRPr="00FD3FB8" w:rsidRDefault="00780CEE" w:rsidP="00671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3F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понимать учебную задачу и стремиться выполнить её выполнить. Учитывать выделенные учителем ориентиры, работать по плану.</w:t>
            </w:r>
          </w:p>
          <w:p w:rsidR="00780CEE" w:rsidRPr="007004FC" w:rsidRDefault="00780CEE" w:rsidP="00FD3FB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7004FC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Познавательные:</w:t>
            </w:r>
          </w:p>
          <w:p w:rsidR="00780CEE" w:rsidRPr="00FD3FB8" w:rsidRDefault="00780CEE" w:rsidP="00671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3F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поиск необходимой информации по рисунку, передача её устным путём, установление причинно-следственных связей.</w:t>
            </w:r>
          </w:p>
          <w:p w:rsidR="00780CEE" w:rsidRPr="007004FC" w:rsidRDefault="00780CEE" w:rsidP="00FD3FB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7004FC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Коммуникативные:</w:t>
            </w:r>
          </w:p>
          <w:p w:rsidR="00780CEE" w:rsidRPr="00241494" w:rsidRDefault="00780CEE" w:rsidP="006717E0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FD3F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применение полученной информации.</w:t>
            </w:r>
          </w:p>
        </w:tc>
      </w:tr>
      <w:tr w:rsidR="00780CEE" w:rsidRPr="00241494" w:rsidTr="00780CEE">
        <w:trPr>
          <w:cantSplit/>
          <w:trHeight w:val="951"/>
        </w:trPr>
        <w:tc>
          <w:tcPr>
            <w:tcW w:w="620" w:type="dxa"/>
            <w:vMerge/>
            <w:shd w:val="clear" w:color="auto" w:fill="auto"/>
          </w:tcPr>
          <w:p w:rsidR="00780CEE" w:rsidRPr="00241494" w:rsidRDefault="00780CEE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6" w:type="dxa"/>
            <w:vMerge/>
            <w:shd w:val="clear" w:color="auto" w:fill="auto"/>
          </w:tcPr>
          <w:p w:rsidR="00780CEE" w:rsidRPr="00241494" w:rsidRDefault="00780CEE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tcBorders>
              <w:bottom w:val="single" w:sz="4" w:space="0" w:color="948A54" w:themeColor="background2" w:themeShade="80"/>
            </w:tcBorders>
            <w:shd w:val="clear" w:color="auto" w:fill="auto"/>
          </w:tcPr>
          <w:p w:rsidR="00780CEE" w:rsidRPr="006717E0" w:rsidRDefault="00780CEE" w:rsidP="00671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71" w:type="dxa"/>
            <w:vMerge/>
            <w:shd w:val="clear" w:color="auto" w:fill="auto"/>
            <w:textDirection w:val="btLr"/>
          </w:tcPr>
          <w:p w:rsidR="00780CEE" w:rsidRPr="006717E0" w:rsidRDefault="00780CEE" w:rsidP="006717E0">
            <w:pPr>
              <w:spacing w:after="0" w:line="240" w:lineRule="auto"/>
              <w:ind w:left="113" w:right="113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2553" w:type="dxa"/>
            <w:vMerge/>
            <w:shd w:val="clear" w:color="auto" w:fill="auto"/>
          </w:tcPr>
          <w:p w:rsidR="00780CEE" w:rsidRPr="006717E0" w:rsidRDefault="00780CEE" w:rsidP="006717E0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700" w:type="dxa"/>
            <w:vMerge w:val="restart"/>
            <w:tcBorders>
              <w:top w:val="single" w:sz="4" w:space="0" w:color="948A54" w:themeColor="background2" w:themeShade="80"/>
            </w:tcBorders>
            <w:shd w:val="clear" w:color="auto" w:fill="auto"/>
          </w:tcPr>
          <w:p w:rsidR="00780CEE" w:rsidRPr="00241494" w:rsidRDefault="00780CEE" w:rsidP="00780CEE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41494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Явления природы. Сезоны. Температура,</w:t>
            </w:r>
          </w:p>
          <w:p w:rsidR="00780CEE" w:rsidRDefault="00780CEE" w:rsidP="00780CEE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41494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термометр.</w:t>
            </w:r>
          </w:p>
          <w:p w:rsidR="00780CEE" w:rsidRPr="00241494" w:rsidRDefault="00780CEE" w:rsidP="00780CEE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41494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Градус.</w:t>
            </w:r>
          </w:p>
        </w:tc>
        <w:tc>
          <w:tcPr>
            <w:tcW w:w="2267" w:type="dxa"/>
            <w:vMerge/>
            <w:shd w:val="clear" w:color="auto" w:fill="auto"/>
          </w:tcPr>
          <w:p w:rsidR="00780CEE" w:rsidRPr="00241494" w:rsidRDefault="00780CEE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983" w:type="dxa"/>
            <w:vMerge/>
            <w:shd w:val="clear" w:color="auto" w:fill="auto"/>
          </w:tcPr>
          <w:p w:rsidR="00780CEE" w:rsidRPr="00241494" w:rsidRDefault="00780CEE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3068" w:type="dxa"/>
            <w:vMerge/>
            <w:shd w:val="clear" w:color="auto" w:fill="auto"/>
          </w:tcPr>
          <w:p w:rsidR="00780CEE" w:rsidRPr="007004FC" w:rsidRDefault="00780CEE" w:rsidP="00C75FF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780CEE" w:rsidRPr="00241494" w:rsidTr="00780CEE">
        <w:trPr>
          <w:cantSplit/>
          <w:trHeight w:val="924"/>
        </w:trPr>
        <w:tc>
          <w:tcPr>
            <w:tcW w:w="620" w:type="dxa"/>
            <w:vMerge/>
            <w:shd w:val="clear" w:color="auto" w:fill="auto"/>
          </w:tcPr>
          <w:p w:rsidR="00780CEE" w:rsidRPr="00241494" w:rsidRDefault="00780CEE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6" w:type="dxa"/>
            <w:vMerge/>
            <w:shd w:val="clear" w:color="auto" w:fill="auto"/>
          </w:tcPr>
          <w:p w:rsidR="00780CEE" w:rsidRPr="00241494" w:rsidRDefault="00780CEE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948A54" w:themeColor="background2" w:themeShade="80"/>
              <w:bottom w:val="single" w:sz="4" w:space="0" w:color="948A54" w:themeColor="background2" w:themeShade="80"/>
            </w:tcBorders>
            <w:shd w:val="clear" w:color="auto" w:fill="auto"/>
          </w:tcPr>
          <w:p w:rsidR="00780CEE" w:rsidRPr="0057269D" w:rsidRDefault="00780CEE" w:rsidP="00780C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Учебник </w:t>
            </w:r>
            <w:r w:rsidRPr="007004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</w:t>
            </w:r>
            <w:r w:rsidR="00266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28 – 31.</w:t>
            </w:r>
          </w:p>
          <w:p w:rsidR="00780CEE" w:rsidRDefault="00780CEE" w:rsidP="00780C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Тетрадь</w:t>
            </w:r>
            <w:r w:rsidR="00266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стр. 20 – 24.</w:t>
            </w:r>
          </w:p>
          <w:p w:rsidR="00780CEE" w:rsidRPr="006717E0" w:rsidRDefault="00780CEE" w:rsidP="00780C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60C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ест 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стр. 22.</w:t>
            </w:r>
          </w:p>
        </w:tc>
        <w:tc>
          <w:tcPr>
            <w:tcW w:w="571" w:type="dxa"/>
            <w:vMerge/>
            <w:shd w:val="clear" w:color="auto" w:fill="auto"/>
            <w:textDirection w:val="btLr"/>
          </w:tcPr>
          <w:p w:rsidR="00780CEE" w:rsidRPr="006717E0" w:rsidRDefault="00780CEE" w:rsidP="006717E0">
            <w:pPr>
              <w:spacing w:after="0" w:line="240" w:lineRule="auto"/>
              <w:ind w:left="113" w:right="113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2553" w:type="dxa"/>
            <w:vMerge/>
            <w:shd w:val="clear" w:color="auto" w:fill="auto"/>
          </w:tcPr>
          <w:p w:rsidR="00780CEE" w:rsidRPr="006717E0" w:rsidRDefault="00780CEE" w:rsidP="006717E0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700" w:type="dxa"/>
            <w:vMerge/>
            <w:shd w:val="clear" w:color="auto" w:fill="auto"/>
          </w:tcPr>
          <w:p w:rsidR="00780CEE" w:rsidRPr="00241494" w:rsidRDefault="00780CEE" w:rsidP="00780CEE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267" w:type="dxa"/>
            <w:vMerge/>
            <w:shd w:val="clear" w:color="auto" w:fill="auto"/>
          </w:tcPr>
          <w:p w:rsidR="00780CEE" w:rsidRPr="00241494" w:rsidRDefault="00780CEE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983" w:type="dxa"/>
            <w:vMerge/>
            <w:shd w:val="clear" w:color="auto" w:fill="auto"/>
          </w:tcPr>
          <w:p w:rsidR="00780CEE" w:rsidRPr="00241494" w:rsidRDefault="00780CEE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3068" w:type="dxa"/>
            <w:vMerge/>
            <w:shd w:val="clear" w:color="auto" w:fill="auto"/>
          </w:tcPr>
          <w:p w:rsidR="00780CEE" w:rsidRPr="007004FC" w:rsidRDefault="00780CEE" w:rsidP="00C75FF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780CEE" w:rsidRPr="00241494" w:rsidTr="000222B3">
        <w:trPr>
          <w:cantSplit/>
          <w:trHeight w:val="2779"/>
        </w:trPr>
        <w:tc>
          <w:tcPr>
            <w:tcW w:w="620" w:type="dxa"/>
            <w:vMerge/>
            <w:shd w:val="clear" w:color="auto" w:fill="auto"/>
          </w:tcPr>
          <w:p w:rsidR="00780CEE" w:rsidRPr="00241494" w:rsidRDefault="00780CEE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6" w:type="dxa"/>
            <w:vMerge/>
            <w:shd w:val="clear" w:color="auto" w:fill="auto"/>
          </w:tcPr>
          <w:p w:rsidR="00780CEE" w:rsidRPr="00241494" w:rsidRDefault="00780CEE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948A54" w:themeColor="background2" w:themeShade="80"/>
            </w:tcBorders>
            <w:shd w:val="clear" w:color="auto" w:fill="auto"/>
          </w:tcPr>
          <w:p w:rsidR="000222B3" w:rsidRDefault="000222B3" w:rsidP="00022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Д/З</w:t>
            </w:r>
          </w:p>
          <w:p w:rsidR="000222B3" w:rsidRDefault="000222B3" w:rsidP="000222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Уч. </w:t>
            </w:r>
            <w:r w:rsidRPr="007004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</w:t>
            </w:r>
            <w:r w:rsidR="000034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28 – 31.</w:t>
            </w:r>
          </w:p>
          <w:p w:rsidR="00780CEE" w:rsidRDefault="000222B3" w:rsidP="00022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Тетр. стр. 21, № 4, стр. 23, № 5 (4), стр.24, № 7.</w:t>
            </w:r>
          </w:p>
        </w:tc>
        <w:tc>
          <w:tcPr>
            <w:tcW w:w="571" w:type="dxa"/>
            <w:vMerge/>
            <w:shd w:val="clear" w:color="auto" w:fill="auto"/>
            <w:textDirection w:val="btLr"/>
          </w:tcPr>
          <w:p w:rsidR="00780CEE" w:rsidRPr="006717E0" w:rsidRDefault="00780CEE" w:rsidP="006717E0">
            <w:pPr>
              <w:spacing w:after="0" w:line="240" w:lineRule="auto"/>
              <w:ind w:left="113" w:right="113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2553" w:type="dxa"/>
            <w:vMerge/>
            <w:shd w:val="clear" w:color="auto" w:fill="auto"/>
          </w:tcPr>
          <w:p w:rsidR="00780CEE" w:rsidRPr="006717E0" w:rsidRDefault="00780CEE" w:rsidP="006717E0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700" w:type="dxa"/>
            <w:vMerge/>
            <w:shd w:val="clear" w:color="auto" w:fill="auto"/>
          </w:tcPr>
          <w:p w:rsidR="00780CEE" w:rsidRPr="00241494" w:rsidRDefault="00780CEE" w:rsidP="00780CEE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267" w:type="dxa"/>
            <w:vMerge/>
            <w:shd w:val="clear" w:color="auto" w:fill="auto"/>
          </w:tcPr>
          <w:p w:rsidR="00780CEE" w:rsidRPr="00241494" w:rsidRDefault="00780CEE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983" w:type="dxa"/>
            <w:vMerge/>
            <w:shd w:val="clear" w:color="auto" w:fill="auto"/>
          </w:tcPr>
          <w:p w:rsidR="00780CEE" w:rsidRPr="00241494" w:rsidRDefault="00780CEE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3068" w:type="dxa"/>
            <w:vMerge/>
            <w:shd w:val="clear" w:color="auto" w:fill="auto"/>
          </w:tcPr>
          <w:p w:rsidR="00780CEE" w:rsidRPr="007004FC" w:rsidRDefault="00780CEE" w:rsidP="00C75FF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6667FA" w:rsidRPr="00241494" w:rsidTr="006667FA">
        <w:trPr>
          <w:cantSplit/>
          <w:trHeight w:val="407"/>
        </w:trPr>
        <w:tc>
          <w:tcPr>
            <w:tcW w:w="620" w:type="dxa"/>
            <w:vMerge w:val="restart"/>
            <w:shd w:val="clear" w:color="auto" w:fill="auto"/>
          </w:tcPr>
          <w:p w:rsidR="006667FA" w:rsidRDefault="006667FA" w:rsidP="000C6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0D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</w:p>
          <w:p w:rsidR="0055192F" w:rsidRPr="00C50D82" w:rsidRDefault="0055192F" w:rsidP="000C6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(3)</w:t>
            </w:r>
          </w:p>
        </w:tc>
        <w:tc>
          <w:tcPr>
            <w:tcW w:w="526" w:type="dxa"/>
            <w:vMerge w:val="restart"/>
            <w:shd w:val="clear" w:color="auto" w:fill="auto"/>
          </w:tcPr>
          <w:p w:rsidR="006667FA" w:rsidRPr="00241494" w:rsidRDefault="006667FA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948A54" w:themeColor="background2" w:themeShade="80"/>
              <w:bottom w:val="single" w:sz="4" w:space="0" w:color="948A54" w:themeColor="background2" w:themeShade="80"/>
            </w:tcBorders>
            <w:shd w:val="clear" w:color="auto" w:fill="auto"/>
          </w:tcPr>
          <w:p w:rsidR="006667FA" w:rsidRPr="00BF5290" w:rsidRDefault="006667FA" w:rsidP="00107E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  <w:lang w:eastAsia="ru-RU"/>
              </w:rPr>
            </w:pPr>
            <w:r w:rsidRPr="00304A6C"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  <w:lang w:eastAsia="ru-RU"/>
              </w:rPr>
              <w:t>Что такое погода.</w:t>
            </w:r>
          </w:p>
        </w:tc>
        <w:tc>
          <w:tcPr>
            <w:tcW w:w="571" w:type="dxa"/>
            <w:vMerge w:val="restart"/>
            <w:shd w:val="clear" w:color="auto" w:fill="auto"/>
          </w:tcPr>
          <w:p w:rsidR="006667FA" w:rsidRPr="00B83B73" w:rsidRDefault="006667FA" w:rsidP="000C6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B83B7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К</w:t>
            </w:r>
          </w:p>
        </w:tc>
        <w:tc>
          <w:tcPr>
            <w:tcW w:w="2553" w:type="dxa"/>
            <w:vMerge w:val="restart"/>
            <w:shd w:val="clear" w:color="auto" w:fill="auto"/>
          </w:tcPr>
          <w:p w:rsidR="006667FA" w:rsidRPr="006717E0" w:rsidRDefault="006667FA" w:rsidP="006667FA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6717E0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Наблюдать и описывать состояние погоды за окном класса;</w:t>
            </w:r>
          </w:p>
          <w:p w:rsidR="006667FA" w:rsidRPr="006717E0" w:rsidRDefault="006667FA" w:rsidP="006667FA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6717E0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характеризовать погоду как сочетание температуры возду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ха, облачности, осадков, ветра;</w:t>
            </w:r>
            <w:r w:rsidRPr="006717E0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приводить примеры погодных явле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ний; </w:t>
            </w:r>
            <w:r w:rsidRPr="006717E0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сопоставлять научные 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 народные предсказания погоды;</w:t>
            </w:r>
          </w:p>
        </w:tc>
        <w:tc>
          <w:tcPr>
            <w:tcW w:w="1700" w:type="dxa"/>
            <w:tcBorders>
              <w:bottom w:val="single" w:sz="4" w:space="0" w:color="948A54" w:themeColor="background2" w:themeShade="80"/>
            </w:tcBorders>
            <w:shd w:val="clear" w:color="auto" w:fill="auto"/>
          </w:tcPr>
          <w:p w:rsidR="006667FA" w:rsidRPr="00241494" w:rsidRDefault="006667FA" w:rsidP="00666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D30FD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Викторина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.</w:t>
            </w:r>
          </w:p>
        </w:tc>
        <w:tc>
          <w:tcPr>
            <w:tcW w:w="2267" w:type="dxa"/>
            <w:vMerge w:val="restart"/>
            <w:shd w:val="clear" w:color="auto" w:fill="auto"/>
          </w:tcPr>
          <w:p w:rsidR="006667FA" w:rsidRDefault="006667FA" w:rsidP="000C6F8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41494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Усвоят, что погода – это сочетание температуры воздуха, облачности, осадков и ветра; научатся обозначать явления по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годы с помощью условных знаков.</w:t>
            </w:r>
          </w:p>
          <w:p w:rsidR="006667FA" w:rsidRPr="00241494" w:rsidRDefault="006667FA" w:rsidP="000C6F8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AC57B4">
              <w:rPr>
                <w:rFonts w:ascii="Times New Roman" w:hAnsi="Times New Roman"/>
                <w:i/>
                <w:sz w:val="20"/>
                <w:szCs w:val="20"/>
              </w:rPr>
              <w:t>Получат возможность научиться составлять план рассказа и рассказывать по плану.</w:t>
            </w:r>
          </w:p>
        </w:tc>
        <w:tc>
          <w:tcPr>
            <w:tcW w:w="1983" w:type="dxa"/>
            <w:vMerge w:val="restart"/>
            <w:shd w:val="clear" w:color="auto" w:fill="auto"/>
          </w:tcPr>
          <w:p w:rsidR="006667FA" w:rsidRPr="00241494" w:rsidRDefault="006667FA" w:rsidP="000C6F8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41494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Принятие и освоение социальной роли обучающегося, развитие мотивов учебной деятельности и формирование личностного смысла учения.</w:t>
            </w:r>
          </w:p>
        </w:tc>
        <w:tc>
          <w:tcPr>
            <w:tcW w:w="3068" w:type="dxa"/>
            <w:vMerge w:val="restart"/>
            <w:shd w:val="clear" w:color="auto" w:fill="auto"/>
          </w:tcPr>
          <w:p w:rsidR="006667FA" w:rsidRPr="007004FC" w:rsidRDefault="006667FA" w:rsidP="006667F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7004FC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Регулятивные:</w:t>
            </w:r>
          </w:p>
          <w:p w:rsidR="006667FA" w:rsidRPr="00FD3FB8" w:rsidRDefault="006667FA" w:rsidP="006667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3F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принимать и удерживать учебную задачу. Выбирать действия с поставленной задачей и условиями её реализации, вносить изменения в способ действия.</w:t>
            </w:r>
          </w:p>
          <w:p w:rsidR="006667FA" w:rsidRDefault="006667FA" w:rsidP="006667F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7004FC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Познавательные:</w:t>
            </w:r>
          </w:p>
          <w:p w:rsidR="006667FA" w:rsidRPr="007004FC" w:rsidRDefault="006667FA" w:rsidP="006667F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FD3F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осуществлять подведение под понятие на основе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D3F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распознавания объектов, выделение существенных признаков и их синтеза.</w:t>
            </w:r>
          </w:p>
        </w:tc>
      </w:tr>
      <w:tr w:rsidR="006667FA" w:rsidRPr="00241494" w:rsidTr="006667FA">
        <w:trPr>
          <w:cantSplit/>
          <w:trHeight w:val="937"/>
        </w:trPr>
        <w:tc>
          <w:tcPr>
            <w:tcW w:w="620" w:type="dxa"/>
            <w:vMerge/>
            <w:shd w:val="clear" w:color="auto" w:fill="auto"/>
          </w:tcPr>
          <w:p w:rsidR="006667FA" w:rsidRPr="00241494" w:rsidRDefault="006667FA" w:rsidP="000C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6" w:type="dxa"/>
            <w:vMerge/>
            <w:shd w:val="clear" w:color="auto" w:fill="auto"/>
          </w:tcPr>
          <w:p w:rsidR="006667FA" w:rsidRPr="00241494" w:rsidRDefault="006667FA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948A54" w:themeColor="background2" w:themeShade="80"/>
              <w:bottom w:val="single" w:sz="4" w:space="0" w:color="948A54" w:themeColor="background2" w:themeShade="80"/>
            </w:tcBorders>
            <w:shd w:val="clear" w:color="auto" w:fill="auto"/>
          </w:tcPr>
          <w:p w:rsidR="006667FA" w:rsidRDefault="006667FA" w:rsidP="006667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Учебник </w:t>
            </w:r>
            <w:r w:rsidRPr="007004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</w:t>
            </w:r>
            <w:r w:rsidR="00266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32 – 35.</w:t>
            </w:r>
          </w:p>
          <w:p w:rsidR="006667FA" w:rsidRDefault="006667FA" w:rsidP="006667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Тетрадь</w:t>
            </w:r>
            <w:r w:rsidR="00266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стр. 24 – 27.</w:t>
            </w:r>
          </w:p>
          <w:p w:rsidR="006667FA" w:rsidRPr="006717E0" w:rsidRDefault="006667FA" w:rsidP="00022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60C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ест 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стр. 26.</w:t>
            </w:r>
          </w:p>
        </w:tc>
        <w:tc>
          <w:tcPr>
            <w:tcW w:w="571" w:type="dxa"/>
            <w:vMerge/>
            <w:shd w:val="clear" w:color="auto" w:fill="auto"/>
          </w:tcPr>
          <w:p w:rsidR="006667FA" w:rsidRPr="00B83B73" w:rsidRDefault="006667FA" w:rsidP="000C6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553" w:type="dxa"/>
            <w:vMerge/>
            <w:shd w:val="clear" w:color="auto" w:fill="auto"/>
          </w:tcPr>
          <w:p w:rsidR="006667FA" w:rsidRPr="006717E0" w:rsidRDefault="006667FA" w:rsidP="006667FA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700" w:type="dxa"/>
            <w:vMerge w:val="restart"/>
            <w:tcBorders>
              <w:top w:val="single" w:sz="4" w:space="0" w:color="948A54" w:themeColor="background2" w:themeShade="80"/>
            </w:tcBorders>
            <w:shd w:val="clear" w:color="auto" w:fill="auto"/>
          </w:tcPr>
          <w:p w:rsidR="006667FA" w:rsidRPr="00241494" w:rsidRDefault="006667FA" w:rsidP="00666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41494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Погода. Температура воздуха, осадки, ветер.</w:t>
            </w:r>
          </w:p>
          <w:p w:rsidR="006667FA" w:rsidRDefault="006667FA" w:rsidP="006667FA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41494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Явления погоды.</w:t>
            </w:r>
          </w:p>
          <w:p w:rsidR="006667FA" w:rsidRPr="00241494" w:rsidRDefault="006667FA" w:rsidP="006667FA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41494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Метеорология.</w:t>
            </w:r>
          </w:p>
          <w:p w:rsidR="006667FA" w:rsidRPr="002D30FD" w:rsidRDefault="006667FA" w:rsidP="006667FA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41494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Условные знаки.</w:t>
            </w:r>
          </w:p>
        </w:tc>
        <w:tc>
          <w:tcPr>
            <w:tcW w:w="2267" w:type="dxa"/>
            <w:vMerge/>
            <w:shd w:val="clear" w:color="auto" w:fill="auto"/>
          </w:tcPr>
          <w:p w:rsidR="006667FA" w:rsidRPr="00241494" w:rsidRDefault="006667FA" w:rsidP="000C6F8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983" w:type="dxa"/>
            <w:vMerge/>
            <w:shd w:val="clear" w:color="auto" w:fill="auto"/>
          </w:tcPr>
          <w:p w:rsidR="006667FA" w:rsidRPr="00241494" w:rsidRDefault="006667FA" w:rsidP="000C6F8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3068" w:type="dxa"/>
            <w:vMerge/>
            <w:shd w:val="clear" w:color="auto" w:fill="auto"/>
          </w:tcPr>
          <w:p w:rsidR="006667FA" w:rsidRPr="007004FC" w:rsidRDefault="006667FA" w:rsidP="006667F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6667FA" w:rsidRPr="00241494" w:rsidTr="000C6F83">
        <w:trPr>
          <w:cantSplit/>
          <w:trHeight w:val="1834"/>
        </w:trPr>
        <w:tc>
          <w:tcPr>
            <w:tcW w:w="620" w:type="dxa"/>
            <w:vMerge/>
            <w:shd w:val="clear" w:color="auto" w:fill="auto"/>
          </w:tcPr>
          <w:p w:rsidR="006667FA" w:rsidRPr="00241494" w:rsidRDefault="006667FA" w:rsidP="000C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6" w:type="dxa"/>
            <w:vMerge/>
            <w:shd w:val="clear" w:color="auto" w:fill="auto"/>
          </w:tcPr>
          <w:p w:rsidR="006667FA" w:rsidRPr="00241494" w:rsidRDefault="006667FA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948A54" w:themeColor="background2" w:themeShade="80"/>
            </w:tcBorders>
            <w:shd w:val="clear" w:color="auto" w:fill="auto"/>
          </w:tcPr>
          <w:p w:rsidR="006667FA" w:rsidRDefault="006667FA" w:rsidP="006667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Д/З</w:t>
            </w:r>
          </w:p>
          <w:p w:rsidR="006667FA" w:rsidRDefault="006667FA" w:rsidP="006667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Уч. </w:t>
            </w:r>
            <w:r w:rsidRPr="007004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</w:t>
            </w:r>
            <w:r w:rsidR="000034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32 – 35.</w:t>
            </w:r>
          </w:p>
          <w:p w:rsidR="006667FA" w:rsidRDefault="006667FA" w:rsidP="006667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Тетр. стр. 26, № 4, 6.</w:t>
            </w:r>
          </w:p>
        </w:tc>
        <w:tc>
          <w:tcPr>
            <w:tcW w:w="571" w:type="dxa"/>
            <w:vMerge/>
            <w:shd w:val="clear" w:color="auto" w:fill="auto"/>
          </w:tcPr>
          <w:p w:rsidR="006667FA" w:rsidRPr="00B83B73" w:rsidRDefault="006667FA" w:rsidP="000C6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553" w:type="dxa"/>
            <w:vMerge/>
            <w:shd w:val="clear" w:color="auto" w:fill="auto"/>
          </w:tcPr>
          <w:p w:rsidR="006667FA" w:rsidRPr="006717E0" w:rsidRDefault="006667FA" w:rsidP="006667FA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700" w:type="dxa"/>
            <w:vMerge/>
            <w:shd w:val="clear" w:color="auto" w:fill="auto"/>
          </w:tcPr>
          <w:p w:rsidR="006667FA" w:rsidRPr="002D30FD" w:rsidRDefault="006667FA" w:rsidP="00666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267" w:type="dxa"/>
            <w:vMerge/>
            <w:shd w:val="clear" w:color="auto" w:fill="auto"/>
          </w:tcPr>
          <w:p w:rsidR="006667FA" w:rsidRPr="00241494" w:rsidRDefault="006667FA" w:rsidP="000C6F8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983" w:type="dxa"/>
            <w:vMerge/>
            <w:shd w:val="clear" w:color="auto" w:fill="auto"/>
          </w:tcPr>
          <w:p w:rsidR="006667FA" w:rsidRPr="00241494" w:rsidRDefault="006667FA" w:rsidP="000C6F8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3068" w:type="dxa"/>
            <w:vMerge/>
            <w:shd w:val="clear" w:color="auto" w:fill="auto"/>
          </w:tcPr>
          <w:p w:rsidR="006667FA" w:rsidRPr="007004FC" w:rsidRDefault="006667FA" w:rsidP="006667F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6667FA" w:rsidRPr="00241494" w:rsidTr="006667FA">
        <w:trPr>
          <w:trHeight w:val="1382"/>
        </w:trPr>
        <w:tc>
          <w:tcPr>
            <w:tcW w:w="620" w:type="dxa"/>
            <w:shd w:val="clear" w:color="auto" w:fill="auto"/>
          </w:tcPr>
          <w:p w:rsidR="006667FA" w:rsidRPr="00241494" w:rsidRDefault="006667FA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6" w:type="dxa"/>
            <w:shd w:val="clear" w:color="auto" w:fill="auto"/>
          </w:tcPr>
          <w:p w:rsidR="006667FA" w:rsidRPr="00241494" w:rsidRDefault="006667FA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shd w:val="clear" w:color="auto" w:fill="auto"/>
          </w:tcPr>
          <w:p w:rsidR="006667FA" w:rsidRPr="00241494" w:rsidRDefault="006667FA" w:rsidP="006667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1" w:type="dxa"/>
            <w:shd w:val="clear" w:color="auto" w:fill="auto"/>
          </w:tcPr>
          <w:p w:rsidR="006667FA" w:rsidRPr="00B83B73" w:rsidRDefault="006667FA" w:rsidP="00241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553" w:type="dxa"/>
            <w:shd w:val="clear" w:color="auto" w:fill="auto"/>
          </w:tcPr>
          <w:p w:rsidR="006667FA" w:rsidRPr="00241494" w:rsidRDefault="006667FA" w:rsidP="006717E0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6717E0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работать </w:t>
            </w:r>
            <w:proofErr w:type="gramStart"/>
            <w:r w:rsidRPr="006717E0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со</w:t>
            </w:r>
            <w:proofErr w:type="gramEnd"/>
            <w:r w:rsidRPr="006717E0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взрослыми: составить сборник народных примет своего народа.</w:t>
            </w:r>
          </w:p>
        </w:tc>
        <w:tc>
          <w:tcPr>
            <w:tcW w:w="1700" w:type="dxa"/>
            <w:shd w:val="clear" w:color="auto" w:fill="auto"/>
          </w:tcPr>
          <w:p w:rsidR="006667FA" w:rsidRPr="00241494" w:rsidRDefault="006667FA" w:rsidP="00780CEE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267" w:type="dxa"/>
            <w:shd w:val="clear" w:color="auto" w:fill="auto"/>
          </w:tcPr>
          <w:p w:rsidR="006667FA" w:rsidRPr="00241494" w:rsidRDefault="006667FA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983" w:type="dxa"/>
            <w:shd w:val="clear" w:color="auto" w:fill="auto"/>
          </w:tcPr>
          <w:p w:rsidR="006667FA" w:rsidRPr="00241494" w:rsidRDefault="006667FA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3068" w:type="dxa"/>
            <w:shd w:val="clear" w:color="auto" w:fill="auto"/>
          </w:tcPr>
          <w:p w:rsidR="006667FA" w:rsidRPr="00FD3FB8" w:rsidRDefault="006667FA" w:rsidP="00671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3F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Использовать знаково-символические средства.</w:t>
            </w:r>
          </w:p>
          <w:p w:rsidR="006667FA" w:rsidRDefault="006667FA" w:rsidP="006717E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7004FC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Коммуникативные:</w:t>
            </w:r>
          </w:p>
          <w:p w:rsidR="006667FA" w:rsidRPr="00241494" w:rsidRDefault="006667FA" w:rsidP="006717E0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FD3F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работать в паре, просить помощь у взрослых.</w:t>
            </w:r>
          </w:p>
        </w:tc>
      </w:tr>
      <w:tr w:rsidR="006667FA" w:rsidRPr="00241494" w:rsidTr="006667FA">
        <w:trPr>
          <w:trHeight w:val="699"/>
        </w:trPr>
        <w:tc>
          <w:tcPr>
            <w:tcW w:w="620" w:type="dxa"/>
            <w:vMerge w:val="restart"/>
            <w:shd w:val="clear" w:color="auto" w:fill="auto"/>
          </w:tcPr>
          <w:p w:rsidR="006667FA" w:rsidRDefault="006667FA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0D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  <w:p w:rsidR="0055192F" w:rsidRPr="00C50D82" w:rsidRDefault="0055192F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(4)</w:t>
            </w:r>
          </w:p>
        </w:tc>
        <w:tc>
          <w:tcPr>
            <w:tcW w:w="526" w:type="dxa"/>
            <w:vMerge w:val="restart"/>
            <w:shd w:val="clear" w:color="auto" w:fill="auto"/>
          </w:tcPr>
          <w:p w:rsidR="006667FA" w:rsidRPr="00241494" w:rsidRDefault="006667FA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bottom w:val="single" w:sz="4" w:space="0" w:color="948A54" w:themeColor="background2" w:themeShade="80"/>
            </w:tcBorders>
            <w:shd w:val="clear" w:color="auto" w:fill="auto"/>
          </w:tcPr>
          <w:p w:rsidR="006667FA" w:rsidRPr="00304A6C" w:rsidRDefault="006667FA" w:rsidP="00FD3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  <w:lang w:eastAsia="ru-RU"/>
              </w:rPr>
            </w:pPr>
            <w:r w:rsidRPr="00304A6C"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  <w:lang w:eastAsia="ru-RU"/>
              </w:rPr>
              <w:t>В гости к осени.</w:t>
            </w:r>
          </w:p>
          <w:p w:rsidR="006667FA" w:rsidRPr="00D8637B" w:rsidRDefault="006667FA" w:rsidP="00FD3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D8637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(Экскурсия).</w:t>
            </w:r>
          </w:p>
        </w:tc>
        <w:tc>
          <w:tcPr>
            <w:tcW w:w="571" w:type="dxa"/>
            <w:vMerge w:val="restart"/>
            <w:shd w:val="clear" w:color="auto" w:fill="auto"/>
          </w:tcPr>
          <w:p w:rsidR="006667FA" w:rsidRPr="00B83B73" w:rsidRDefault="006667FA" w:rsidP="00241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B83B7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УЭ</w:t>
            </w:r>
          </w:p>
          <w:p w:rsidR="006667FA" w:rsidRPr="00B83B73" w:rsidRDefault="006667FA" w:rsidP="00241494">
            <w:pPr>
              <w:spacing w:after="0" w:line="240" w:lineRule="auto"/>
              <w:ind w:left="1092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553" w:type="dxa"/>
            <w:vMerge w:val="restart"/>
            <w:shd w:val="clear" w:color="auto" w:fill="auto"/>
          </w:tcPr>
          <w:p w:rsidR="006667FA" w:rsidRPr="00241494" w:rsidRDefault="006667FA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577BD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Наблюдать изменения в неживой и живой природе, ус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танавливать взаимозависимость межд</w:t>
            </w:r>
            <w:r w:rsidRPr="00577BD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у ними; определять природные объекты с помощью атласа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  <w:r w:rsidRPr="00577BD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  <w:r w:rsidRPr="00577BD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определителя; оценивать результаты своих достижений на экскурсии.</w:t>
            </w:r>
          </w:p>
        </w:tc>
        <w:tc>
          <w:tcPr>
            <w:tcW w:w="1700" w:type="dxa"/>
            <w:tcBorders>
              <w:bottom w:val="single" w:sz="4" w:space="0" w:color="948A54" w:themeColor="background2" w:themeShade="80"/>
            </w:tcBorders>
            <w:shd w:val="clear" w:color="auto" w:fill="auto"/>
          </w:tcPr>
          <w:p w:rsidR="006667FA" w:rsidRPr="00241494" w:rsidRDefault="006667FA" w:rsidP="00666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D30FD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Сочинение-миниатюра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.</w:t>
            </w:r>
          </w:p>
        </w:tc>
        <w:tc>
          <w:tcPr>
            <w:tcW w:w="2267" w:type="dxa"/>
            <w:vMerge w:val="restart"/>
            <w:shd w:val="clear" w:color="auto" w:fill="auto"/>
          </w:tcPr>
          <w:p w:rsidR="006667FA" w:rsidRDefault="006667FA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41494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Научатся по своим наблюдениям приводить примеры осенних явлений в природе, узнавать изученные природные объекты, обосновывать простейшие правила поведения в природном окружении.</w:t>
            </w:r>
          </w:p>
          <w:p w:rsidR="006667FA" w:rsidRPr="00241494" w:rsidRDefault="006667FA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AC57B4">
              <w:rPr>
                <w:rFonts w:ascii="Times New Roman" w:hAnsi="Times New Roman"/>
                <w:i/>
                <w:sz w:val="20"/>
                <w:szCs w:val="20"/>
              </w:rPr>
              <w:t>Получат возможность научиться выполнять правила безопасного поведения в природе.</w:t>
            </w:r>
          </w:p>
        </w:tc>
        <w:tc>
          <w:tcPr>
            <w:tcW w:w="1983" w:type="dxa"/>
            <w:vMerge w:val="restart"/>
            <w:shd w:val="clear" w:color="auto" w:fill="auto"/>
          </w:tcPr>
          <w:p w:rsidR="006667FA" w:rsidRPr="00241494" w:rsidRDefault="006667FA" w:rsidP="00FD3FB8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41494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Чувство прекрасного и эстетические чувства на основе знакомства с природой.</w:t>
            </w:r>
          </w:p>
          <w:p w:rsidR="006667FA" w:rsidRPr="00241494" w:rsidRDefault="006667FA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41494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Экологическая культура: ценностное отношение к природе, следование нормам </w:t>
            </w:r>
            <w:r w:rsidRPr="00FD3FB8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природоохранного,</w:t>
            </w:r>
            <w:r w:rsidRPr="00241494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поведения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.</w:t>
            </w:r>
          </w:p>
        </w:tc>
        <w:tc>
          <w:tcPr>
            <w:tcW w:w="3068" w:type="dxa"/>
            <w:vMerge w:val="restart"/>
            <w:shd w:val="clear" w:color="auto" w:fill="auto"/>
          </w:tcPr>
          <w:p w:rsidR="006667FA" w:rsidRDefault="006667FA" w:rsidP="00FD3FB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7004FC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Регулятивные:</w:t>
            </w:r>
          </w:p>
          <w:p w:rsidR="006667FA" w:rsidRPr="00B22809" w:rsidRDefault="006667FA" w:rsidP="00FD3F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28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принимать и удерживать учебную задачу. Выделять и формулировать то, что изучено, и что нужно уточнить на экскурсии.</w:t>
            </w:r>
          </w:p>
          <w:p w:rsidR="006667FA" w:rsidRDefault="006667FA" w:rsidP="00FD3FB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7004FC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Познавательные:</w:t>
            </w:r>
          </w:p>
          <w:p w:rsidR="006667FA" w:rsidRPr="00B22809" w:rsidRDefault="006667FA" w:rsidP="00FD3F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28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применять правила и пользоваться инструкциями, осуществлять рефлексию способов действий. Осознанно и произвольно строить сообщения исследовательского характера в устной форме.</w:t>
            </w:r>
          </w:p>
          <w:p w:rsidR="006667FA" w:rsidRPr="00B22809" w:rsidRDefault="006667FA" w:rsidP="00FD3F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28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Узнавать и называть объекты и явления окружающей природы.</w:t>
            </w:r>
          </w:p>
          <w:p w:rsidR="006667FA" w:rsidRDefault="006667FA" w:rsidP="00FD3FB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7004FC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Коммуникативные:</w:t>
            </w:r>
          </w:p>
          <w:p w:rsidR="006667FA" w:rsidRPr="00241494" w:rsidRDefault="006667FA" w:rsidP="00FD3FB8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B228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проявлять активность во взаимодействии для решения познавательных задач.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228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Договариваться о распределении функций в совместной деятельности, определять общую цель.</w:t>
            </w:r>
          </w:p>
        </w:tc>
      </w:tr>
      <w:tr w:rsidR="006667FA" w:rsidRPr="00241494" w:rsidTr="006667FA">
        <w:trPr>
          <w:trHeight w:val="4021"/>
        </w:trPr>
        <w:tc>
          <w:tcPr>
            <w:tcW w:w="620" w:type="dxa"/>
            <w:vMerge/>
            <w:shd w:val="clear" w:color="auto" w:fill="auto"/>
          </w:tcPr>
          <w:p w:rsidR="006667FA" w:rsidRPr="00241494" w:rsidRDefault="006667FA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6" w:type="dxa"/>
            <w:vMerge/>
            <w:shd w:val="clear" w:color="auto" w:fill="auto"/>
          </w:tcPr>
          <w:p w:rsidR="006667FA" w:rsidRPr="00241494" w:rsidRDefault="006667FA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948A54" w:themeColor="background2" w:themeShade="80"/>
            </w:tcBorders>
            <w:shd w:val="clear" w:color="auto" w:fill="auto"/>
          </w:tcPr>
          <w:p w:rsidR="006667FA" w:rsidRPr="00107E24" w:rsidRDefault="006667FA" w:rsidP="00107E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Тетрадь</w:t>
            </w:r>
            <w:r w:rsidR="00107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стр. 30, № 5.</w:t>
            </w:r>
          </w:p>
        </w:tc>
        <w:tc>
          <w:tcPr>
            <w:tcW w:w="571" w:type="dxa"/>
            <w:vMerge/>
            <w:shd w:val="clear" w:color="auto" w:fill="auto"/>
          </w:tcPr>
          <w:p w:rsidR="006667FA" w:rsidRPr="00B83B73" w:rsidRDefault="006667FA" w:rsidP="00241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553" w:type="dxa"/>
            <w:vMerge/>
            <w:shd w:val="clear" w:color="auto" w:fill="auto"/>
          </w:tcPr>
          <w:p w:rsidR="006667FA" w:rsidRPr="00577BDB" w:rsidRDefault="006667FA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700" w:type="dxa"/>
            <w:tcBorders>
              <w:top w:val="single" w:sz="4" w:space="0" w:color="948A54" w:themeColor="background2" w:themeShade="80"/>
            </w:tcBorders>
            <w:shd w:val="clear" w:color="auto" w:fill="auto"/>
          </w:tcPr>
          <w:p w:rsidR="006667FA" w:rsidRPr="00241494" w:rsidRDefault="006667FA" w:rsidP="006667FA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41494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Иней, заморозки, туман, ледостав, перелётные птицы.</w:t>
            </w:r>
          </w:p>
        </w:tc>
        <w:tc>
          <w:tcPr>
            <w:tcW w:w="2267" w:type="dxa"/>
            <w:vMerge/>
            <w:shd w:val="clear" w:color="auto" w:fill="auto"/>
          </w:tcPr>
          <w:p w:rsidR="006667FA" w:rsidRPr="00241494" w:rsidRDefault="006667FA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983" w:type="dxa"/>
            <w:vMerge/>
            <w:shd w:val="clear" w:color="auto" w:fill="auto"/>
          </w:tcPr>
          <w:p w:rsidR="006667FA" w:rsidRPr="00241494" w:rsidRDefault="006667FA" w:rsidP="00FD3FB8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3068" w:type="dxa"/>
            <w:vMerge/>
            <w:shd w:val="clear" w:color="auto" w:fill="auto"/>
          </w:tcPr>
          <w:p w:rsidR="006667FA" w:rsidRPr="007004FC" w:rsidRDefault="006667FA" w:rsidP="00FD3FB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</w:p>
        </w:tc>
      </w:tr>
    </w:tbl>
    <w:p w:rsidR="002D30FD" w:rsidRDefault="002D30FD">
      <w:r>
        <w:br w:type="page"/>
      </w:r>
    </w:p>
    <w:tbl>
      <w:tblPr>
        <w:tblW w:w="16265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18"/>
        <w:gridCol w:w="526"/>
        <w:gridCol w:w="2978"/>
        <w:gridCol w:w="571"/>
        <w:gridCol w:w="2554"/>
        <w:gridCol w:w="1701"/>
        <w:gridCol w:w="2265"/>
        <w:gridCol w:w="1984"/>
        <w:gridCol w:w="3068"/>
      </w:tblGrid>
      <w:tr w:rsidR="00107E24" w:rsidRPr="00241494" w:rsidTr="00D91328">
        <w:trPr>
          <w:trHeight w:val="674"/>
        </w:trPr>
        <w:tc>
          <w:tcPr>
            <w:tcW w:w="618" w:type="dxa"/>
            <w:vMerge w:val="restart"/>
            <w:shd w:val="clear" w:color="auto" w:fill="auto"/>
          </w:tcPr>
          <w:p w:rsidR="00107E24" w:rsidRDefault="00107E24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0D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9</w:t>
            </w:r>
          </w:p>
          <w:p w:rsidR="0055192F" w:rsidRPr="00C50D82" w:rsidRDefault="0055192F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(5)</w:t>
            </w:r>
          </w:p>
        </w:tc>
        <w:tc>
          <w:tcPr>
            <w:tcW w:w="526" w:type="dxa"/>
            <w:vMerge w:val="restart"/>
            <w:shd w:val="clear" w:color="auto" w:fill="auto"/>
          </w:tcPr>
          <w:p w:rsidR="00107E24" w:rsidRPr="00241494" w:rsidRDefault="00107E24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bottom w:val="single" w:sz="4" w:space="0" w:color="948A54" w:themeColor="background2" w:themeShade="80"/>
            </w:tcBorders>
            <w:shd w:val="clear" w:color="auto" w:fill="auto"/>
          </w:tcPr>
          <w:p w:rsidR="00107E24" w:rsidRPr="00304A6C" w:rsidRDefault="00107E24" w:rsidP="00B22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  <w:lang w:eastAsia="ru-RU"/>
              </w:rPr>
            </w:pPr>
            <w:r w:rsidRPr="00304A6C"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  <w:lang w:eastAsia="ru-RU"/>
              </w:rPr>
              <w:t>В гости к осени.</w:t>
            </w:r>
          </w:p>
          <w:p w:rsidR="00107E24" w:rsidRPr="00D8637B" w:rsidRDefault="00107E24" w:rsidP="00B22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D8637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(Урок).</w:t>
            </w:r>
          </w:p>
        </w:tc>
        <w:tc>
          <w:tcPr>
            <w:tcW w:w="571" w:type="dxa"/>
            <w:vMerge w:val="restart"/>
            <w:shd w:val="clear" w:color="auto" w:fill="auto"/>
          </w:tcPr>
          <w:p w:rsidR="00107E24" w:rsidRPr="00B83B73" w:rsidRDefault="00107E24" w:rsidP="00241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B83B7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К</w:t>
            </w:r>
          </w:p>
        </w:tc>
        <w:tc>
          <w:tcPr>
            <w:tcW w:w="2554" w:type="dxa"/>
            <w:vMerge w:val="restart"/>
            <w:shd w:val="clear" w:color="auto" w:fill="auto"/>
          </w:tcPr>
          <w:p w:rsidR="00107E24" w:rsidRPr="003C438C" w:rsidRDefault="00107E24" w:rsidP="003C438C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C438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Работать в группе: знакомиться по учебнику с осенними изменен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иями в неживой и живой природе; </w:t>
            </w:r>
            <w:r w:rsidRPr="003C438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рассказывать об осенних явлениях в неживой и живой природе родного края (на основе наблюдений);</w:t>
            </w:r>
          </w:p>
          <w:p w:rsidR="00107E24" w:rsidRPr="00241494" w:rsidRDefault="00107E24" w:rsidP="003C438C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C438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сопоставлять картины осени на иллюстрациях учебника с теми наблюдениями, которые б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ыли сделаны во время экскурсии; </w:t>
            </w:r>
            <w:r w:rsidRPr="003C438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прослеживать взаимосвязь осенних явлений в живой природе с явлениями в неживой природе.</w:t>
            </w:r>
          </w:p>
        </w:tc>
        <w:tc>
          <w:tcPr>
            <w:tcW w:w="1701" w:type="dxa"/>
            <w:tcBorders>
              <w:bottom w:val="single" w:sz="4" w:space="0" w:color="948A54" w:themeColor="background2" w:themeShade="80"/>
            </w:tcBorders>
            <w:shd w:val="clear" w:color="auto" w:fill="auto"/>
          </w:tcPr>
          <w:p w:rsidR="00107E24" w:rsidRPr="00241494" w:rsidRDefault="00107E24" w:rsidP="00107E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D30FD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Игра-викторина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.</w:t>
            </w:r>
          </w:p>
        </w:tc>
        <w:tc>
          <w:tcPr>
            <w:tcW w:w="2265" w:type="dxa"/>
            <w:vMerge w:val="restart"/>
            <w:shd w:val="clear" w:color="auto" w:fill="auto"/>
          </w:tcPr>
          <w:p w:rsidR="00107E24" w:rsidRDefault="00107E24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41494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Научатся приводить примеры осенних  явлений в неживой и живой природе и связей между этими явлениями.</w:t>
            </w:r>
          </w:p>
          <w:p w:rsidR="00107E24" w:rsidRPr="00241494" w:rsidRDefault="00107E24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AC57B4">
              <w:rPr>
                <w:rFonts w:ascii="Times New Roman" w:hAnsi="Times New Roman"/>
                <w:i/>
                <w:sz w:val="20"/>
                <w:szCs w:val="20"/>
              </w:rPr>
              <w:t>Получат возможность научиться осознавать ценность природы.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107E24" w:rsidRPr="00241494" w:rsidRDefault="00107E24" w:rsidP="00B22809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41494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Чувство прекрасного и эстетические чувства на основе знакомства с природой.</w:t>
            </w:r>
          </w:p>
          <w:p w:rsidR="00107E24" w:rsidRPr="00241494" w:rsidRDefault="00107E24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41494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Экологическая культура: ценностное отношение к природе, следование нормам </w:t>
            </w:r>
            <w:r w:rsidRPr="00B2280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природоохранного,</w:t>
            </w:r>
            <w:r w:rsidRPr="00241494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поведения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.</w:t>
            </w:r>
          </w:p>
        </w:tc>
        <w:tc>
          <w:tcPr>
            <w:tcW w:w="3068" w:type="dxa"/>
            <w:vMerge w:val="restart"/>
            <w:shd w:val="clear" w:color="auto" w:fill="auto"/>
          </w:tcPr>
          <w:p w:rsidR="00107E24" w:rsidRDefault="00107E24" w:rsidP="00B2280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7004FC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Регулятивные:</w:t>
            </w:r>
          </w:p>
          <w:p w:rsidR="00107E24" w:rsidRPr="00B22809" w:rsidRDefault="00107E24" w:rsidP="00B228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28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планировать своё действие в соответствии с поставленной задачей и условиями её реализации.</w:t>
            </w:r>
          </w:p>
          <w:p w:rsidR="00107E24" w:rsidRDefault="00107E24" w:rsidP="00B2280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7004FC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Познавательные:</w:t>
            </w:r>
          </w:p>
          <w:p w:rsidR="00107E24" w:rsidRPr="00B22809" w:rsidRDefault="00107E24" w:rsidP="00B228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28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осуществлять поиск необходимой информации с исп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ользованием учебной литературы.</w:t>
            </w:r>
          </w:p>
          <w:p w:rsidR="00107E24" w:rsidRDefault="00107E24" w:rsidP="00B2280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7004FC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Коммуникативные:</w:t>
            </w:r>
          </w:p>
          <w:p w:rsidR="00107E24" w:rsidRPr="00241494" w:rsidRDefault="00107E24" w:rsidP="00B22809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B228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учитывать разные мнения и стремиться к координации различных позиций в сотрудничестве.</w:t>
            </w:r>
          </w:p>
        </w:tc>
      </w:tr>
      <w:tr w:rsidR="00107E24" w:rsidRPr="00241494" w:rsidTr="00D91328">
        <w:trPr>
          <w:trHeight w:val="910"/>
        </w:trPr>
        <w:tc>
          <w:tcPr>
            <w:tcW w:w="618" w:type="dxa"/>
            <w:vMerge/>
            <w:shd w:val="clear" w:color="auto" w:fill="auto"/>
          </w:tcPr>
          <w:p w:rsidR="00107E24" w:rsidRPr="00241494" w:rsidRDefault="00107E24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6" w:type="dxa"/>
            <w:vMerge/>
            <w:shd w:val="clear" w:color="auto" w:fill="auto"/>
          </w:tcPr>
          <w:p w:rsidR="00107E24" w:rsidRPr="00241494" w:rsidRDefault="00107E24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single" w:sz="4" w:space="0" w:color="948A54" w:themeColor="background2" w:themeShade="80"/>
              <w:bottom w:val="single" w:sz="4" w:space="0" w:color="948A54" w:themeColor="background2" w:themeShade="80"/>
            </w:tcBorders>
            <w:shd w:val="clear" w:color="auto" w:fill="auto"/>
          </w:tcPr>
          <w:p w:rsidR="00107E24" w:rsidRDefault="00107E24" w:rsidP="00107E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Учебник </w:t>
            </w:r>
            <w:r w:rsidRPr="007004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</w:t>
            </w:r>
            <w:r w:rsidR="00266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36 – 39.</w:t>
            </w:r>
          </w:p>
          <w:p w:rsidR="00266D0C" w:rsidRDefault="00107E24" w:rsidP="00266D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Тетрадь</w:t>
            </w:r>
            <w:r w:rsidR="00266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стр. 27 – 29.</w:t>
            </w:r>
          </w:p>
          <w:p w:rsidR="00107E24" w:rsidRPr="00B22809" w:rsidRDefault="00107E24" w:rsidP="00266D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60C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ест 7,8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стр. 29 – 32.</w:t>
            </w:r>
          </w:p>
        </w:tc>
        <w:tc>
          <w:tcPr>
            <w:tcW w:w="571" w:type="dxa"/>
            <w:vMerge/>
            <w:shd w:val="clear" w:color="auto" w:fill="auto"/>
          </w:tcPr>
          <w:p w:rsidR="00107E24" w:rsidRPr="00B83B73" w:rsidRDefault="00107E24" w:rsidP="00241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107E24" w:rsidRPr="003C438C" w:rsidRDefault="00107E24" w:rsidP="003C438C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948A54" w:themeColor="background2" w:themeShade="80"/>
            </w:tcBorders>
            <w:shd w:val="clear" w:color="auto" w:fill="auto"/>
          </w:tcPr>
          <w:p w:rsidR="00107E24" w:rsidRPr="00241494" w:rsidRDefault="00107E24" w:rsidP="00107E2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41494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Иней, заморозки, туман, ледостав, перелётные птицы.</w:t>
            </w:r>
          </w:p>
        </w:tc>
        <w:tc>
          <w:tcPr>
            <w:tcW w:w="2265" w:type="dxa"/>
            <w:vMerge/>
            <w:shd w:val="clear" w:color="auto" w:fill="auto"/>
          </w:tcPr>
          <w:p w:rsidR="00107E24" w:rsidRPr="00241494" w:rsidRDefault="00107E24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107E24" w:rsidRPr="00241494" w:rsidRDefault="00107E24" w:rsidP="00B22809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3068" w:type="dxa"/>
            <w:vMerge/>
            <w:shd w:val="clear" w:color="auto" w:fill="auto"/>
          </w:tcPr>
          <w:p w:rsidR="00107E24" w:rsidRPr="007004FC" w:rsidRDefault="00107E24" w:rsidP="00B2280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107E24" w:rsidRPr="00241494" w:rsidTr="00D91328">
        <w:trPr>
          <w:trHeight w:val="3900"/>
        </w:trPr>
        <w:tc>
          <w:tcPr>
            <w:tcW w:w="618" w:type="dxa"/>
            <w:vMerge/>
            <w:shd w:val="clear" w:color="auto" w:fill="auto"/>
          </w:tcPr>
          <w:p w:rsidR="00107E24" w:rsidRPr="00241494" w:rsidRDefault="00107E24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6" w:type="dxa"/>
            <w:vMerge/>
            <w:shd w:val="clear" w:color="auto" w:fill="auto"/>
          </w:tcPr>
          <w:p w:rsidR="00107E24" w:rsidRPr="00241494" w:rsidRDefault="00107E24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single" w:sz="4" w:space="0" w:color="948A54" w:themeColor="background2" w:themeShade="80"/>
            </w:tcBorders>
            <w:shd w:val="clear" w:color="auto" w:fill="auto"/>
          </w:tcPr>
          <w:p w:rsidR="00C50D82" w:rsidRDefault="00C50D82" w:rsidP="00C50D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Д/З</w:t>
            </w:r>
          </w:p>
          <w:p w:rsidR="00C50D82" w:rsidRDefault="00C50D82" w:rsidP="00C50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Уч. </w:t>
            </w:r>
            <w:r w:rsidRPr="007004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</w:t>
            </w:r>
            <w:r w:rsidR="000034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36 – 39.</w:t>
            </w:r>
          </w:p>
          <w:p w:rsidR="00107E24" w:rsidRDefault="00C50D82" w:rsidP="00C50D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Тетр. стр. 29, № 4.</w:t>
            </w:r>
          </w:p>
        </w:tc>
        <w:tc>
          <w:tcPr>
            <w:tcW w:w="571" w:type="dxa"/>
            <w:vMerge/>
            <w:shd w:val="clear" w:color="auto" w:fill="auto"/>
          </w:tcPr>
          <w:p w:rsidR="00107E24" w:rsidRPr="00B83B73" w:rsidRDefault="00107E24" w:rsidP="00241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107E24" w:rsidRPr="003C438C" w:rsidRDefault="00107E24" w:rsidP="003C438C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107E24" w:rsidRPr="00241494" w:rsidRDefault="00107E24" w:rsidP="00107E2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265" w:type="dxa"/>
            <w:vMerge/>
            <w:shd w:val="clear" w:color="auto" w:fill="auto"/>
          </w:tcPr>
          <w:p w:rsidR="00107E24" w:rsidRPr="00241494" w:rsidRDefault="00107E24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107E24" w:rsidRPr="00241494" w:rsidRDefault="00107E24" w:rsidP="00B22809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3068" w:type="dxa"/>
            <w:vMerge/>
            <w:shd w:val="clear" w:color="auto" w:fill="auto"/>
          </w:tcPr>
          <w:p w:rsidR="00107E24" w:rsidRPr="007004FC" w:rsidRDefault="00107E24" w:rsidP="00B2280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8D2674" w:rsidRPr="00241494" w:rsidTr="00D91328">
        <w:trPr>
          <w:trHeight w:val="326"/>
        </w:trPr>
        <w:tc>
          <w:tcPr>
            <w:tcW w:w="618" w:type="dxa"/>
            <w:vMerge w:val="restart"/>
            <w:shd w:val="clear" w:color="auto" w:fill="auto"/>
          </w:tcPr>
          <w:p w:rsidR="008D2674" w:rsidRDefault="008D2674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0D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</w:t>
            </w:r>
          </w:p>
          <w:p w:rsidR="0055192F" w:rsidRPr="00C50D82" w:rsidRDefault="0055192F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(6)</w:t>
            </w:r>
          </w:p>
        </w:tc>
        <w:tc>
          <w:tcPr>
            <w:tcW w:w="526" w:type="dxa"/>
            <w:vMerge w:val="restart"/>
            <w:shd w:val="clear" w:color="auto" w:fill="auto"/>
          </w:tcPr>
          <w:p w:rsidR="00B20E7A" w:rsidRPr="00241494" w:rsidRDefault="00B20E7A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bottom w:val="single" w:sz="4" w:space="0" w:color="948A54" w:themeColor="background2" w:themeShade="80"/>
            </w:tcBorders>
            <w:shd w:val="clear" w:color="auto" w:fill="auto"/>
          </w:tcPr>
          <w:p w:rsidR="008D2674" w:rsidRPr="00BF5290" w:rsidRDefault="008D2674" w:rsidP="00B22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ru-RU"/>
              </w:rPr>
            </w:pPr>
            <w:r w:rsidRPr="00304A6C"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  <w:lang w:eastAsia="ru-RU"/>
              </w:rPr>
              <w:t>Звёздное небо.</w:t>
            </w:r>
          </w:p>
        </w:tc>
        <w:tc>
          <w:tcPr>
            <w:tcW w:w="571" w:type="dxa"/>
            <w:vMerge w:val="restart"/>
            <w:shd w:val="clear" w:color="auto" w:fill="auto"/>
          </w:tcPr>
          <w:p w:rsidR="008D2674" w:rsidRPr="00B83B73" w:rsidRDefault="008D2674" w:rsidP="00241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B83B7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УИ</w:t>
            </w:r>
          </w:p>
        </w:tc>
        <w:tc>
          <w:tcPr>
            <w:tcW w:w="2554" w:type="dxa"/>
            <w:vMerge w:val="restart"/>
            <w:shd w:val="clear" w:color="auto" w:fill="auto"/>
          </w:tcPr>
          <w:p w:rsidR="008D2674" w:rsidRPr="00B22809" w:rsidRDefault="008D2674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C438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Находить на рисунке знакомые созвездия; сопоставлять иллюстрацию с описанием созвездия; моделировать созвездия </w:t>
            </w:r>
            <w:r w:rsidRPr="003C438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Орион, Лебедь, Кассиопея; находить информацию о созвездиях в дополнительной литературе, Интернете; осуществлять самопроверку.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8D2674" w:rsidRPr="00B22809" w:rsidRDefault="008D2674" w:rsidP="00C50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D30FD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Вопросы учебника.</w:t>
            </w:r>
          </w:p>
        </w:tc>
        <w:tc>
          <w:tcPr>
            <w:tcW w:w="2265" w:type="dxa"/>
            <w:vMerge w:val="restart"/>
            <w:shd w:val="clear" w:color="auto" w:fill="auto"/>
          </w:tcPr>
          <w:p w:rsidR="008D2674" w:rsidRDefault="008D2674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B228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Научатся узнавать и моделировать изученные созвездия.</w:t>
            </w:r>
          </w:p>
          <w:p w:rsidR="008D2674" w:rsidRPr="00B22809" w:rsidRDefault="008D2674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AC57B4">
              <w:rPr>
                <w:rFonts w:ascii="Times New Roman" w:hAnsi="Times New Roman"/>
                <w:i/>
                <w:sz w:val="20"/>
                <w:szCs w:val="20"/>
              </w:rPr>
              <w:t xml:space="preserve">Получат возможность научиться моделировать </w:t>
            </w:r>
            <w:r w:rsidRPr="00AC57B4">
              <w:rPr>
                <w:rFonts w:ascii="Times New Roman" w:hAnsi="Times New Roman"/>
                <w:i/>
                <w:sz w:val="20"/>
                <w:szCs w:val="20"/>
              </w:rPr>
              <w:lastRenderedPageBreak/>
              <w:t>созвездия.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8D2674" w:rsidRPr="00B22809" w:rsidRDefault="008D2674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B228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Учебно-познавательный интерес к новому учебному материалу.</w:t>
            </w:r>
          </w:p>
        </w:tc>
        <w:tc>
          <w:tcPr>
            <w:tcW w:w="3068" w:type="dxa"/>
            <w:vMerge w:val="restart"/>
            <w:shd w:val="clear" w:color="auto" w:fill="auto"/>
          </w:tcPr>
          <w:p w:rsidR="008D2674" w:rsidRDefault="008D2674" w:rsidP="00B2280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7004FC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Регулятивные:</w:t>
            </w:r>
          </w:p>
          <w:p w:rsidR="008D2674" w:rsidRPr="00D64B3C" w:rsidRDefault="008D2674" w:rsidP="00B228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B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учитывать выделенные учителем ориентиры действия в новом учебном материале.</w:t>
            </w:r>
          </w:p>
          <w:p w:rsidR="008D2674" w:rsidRDefault="008D2674" w:rsidP="00B2280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7004FC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Познавательные:</w:t>
            </w:r>
          </w:p>
          <w:p w:rsidR="008D2674" w:rsidRPr="00D64B3C" w:rsidRDefault="008D2674" w:rsidP="00B228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B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осуществлять поиск необходимой информации с </w:t>
            </w:r>
            <w:r w:rsidRPr="00D64B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использованием учебной литературы; проводить сравнение по заданным критериям. Узнавать и называть объекты и явления окружающей природы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8D2674" w:rsidRDefault="008D2674" w:rsidP="00B2280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7004FC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Коммуникативные:</w:t>
            </w:r>
          </w:p>
          <w:p w:rsidR="008D2674" w:rsidRPr="00B22809" w:rsidRDefault="008D2674" w:rsidP="00B22809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D64B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работать в паре, просить помощь у взрослых.</w:t>
            </w:r>
          </w:p>
        </w:tc>
      </w:tr>
      <w:tr w:rsidR="008D2674" w:rsidRPr="00241494" w:rsidTr="00D91328">
        <w:trPr>
          <w:trHeight w:val="276"/>
        </w:trPr>
        <w:tc>
          <w:tcPr>
            <w:tcW w:w="618" w:type="dxa"/>
            <w:vMerge/>
            <w:shd w:val="clear" w:color="auto" w:fill="auto"/>
          </w:tcPr>
          <w:p w:rsidR="008D2674" w:rsidRPr="00C50D82" w:rsidRDefault="008D2674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26" w:type="dxa"/>
            <w:vMerge/>
            <w:shd w:val="clear" w:color="auto" w:fill="auto"/>
          </w:tcPr>
          <w:p w:rsidR="008D2674" w:rsidRPr="00241494" w:rsidRDefault="008D2674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vMerge w:val="restart"/>
            <w:tcBorders>
              <w:top w:val="single" w:sz="4" w:space="0" w:color="948A54" w:themeColor="background2" w:themeShade="80"/>
            </w:tcBorders>
            <w:shd w:val="clear" w:color="auto" w:fill="auto"/>
          </w:tcPr>
          <w:p w:rsidR="008D2674" w:rsidRDefault="008D2674" w:rsidP="008D26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Учебник </w:t>
            </w:r>
            <w:r w:rsidRPr="007004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</w:t>
            </w:r>
            <w:r w:rsidR="00266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40 – 45.</w:t>
            </w:r>
          </w:p>
          <w:p w:rsidR="008D2674" w:rsidRDefault="008D2674" w:rsidP="008D26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Тетрадь</w:t>
            </w:r>
            <w:r w:rsidR="00266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стр. 31 – 32.</w:t>
            </w:r>
          </w:p>
          <w:p w:rsidR="008D2674" w:rsidRPr="00B22809" w:rsidRDefault="008D2674" w:rsidP="008D26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60C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ест 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стр. 36.</w:t>
            </w:r>
          </w:p>
        </w:tc>
        <w:tc>
          <w:tcPr>
            <w:tcW w:w="571" w:type="dxa"/>
            <w:vMerge/>
            <w:shd w:val="clear" w:color="auto" w:fill="auto"/>
          </w:tcPr>
          <w:p w:rsidR="008D2674" w:rsidRPr="00B83B73" w:rsidRDefault="008D2674" w:rsidP="00241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8D2674" w:rsidRPr="003C438C" w:rsidRDefault="008D2674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bottom w:val="single" w:sz="4" w:space="0" w:color="948A54" w:themeColor="background2" w:themeShade="80"/>
            </w:tcBorders>
            <w:shd w:val="clear" w:color="auto" w:fill="auto"/>
          </w:tcPr>
          <w:p w:rsidR="008D2674" w:rsidRPr="002D30FD" w:rsidRDefault="008D2674" w:rsidP="00C50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265" w:type="dxa"/>
            <w:vMerge/>
            <w:shd w:val="clear" w:color="auto" w:fill="auto"/>
          </w:tcPr>
          <w:p w:rsidR="008D2674" w:rsidRPr="00B22809" w:rsidRDefault="008D2674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8D2674" w:rsidRPr="00B22809" w:rsidRDefault="008D2674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3068" w:type="dxa"/>
            <w:vMerge/>
            <w:shd w:val="clear" w:color="auto" w:fill="auto"/>
          </w:tcPr>
          <w:p w:rsidR="008D2674" w:rsidRPr="007004FC" w:rsidRDefault="008D2674" w:rsidP="00B2280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410E32" w:rsidRPr="00241494" w:rsidTr="00D91328">
        <w:trPr>
          <w:trHeight w:val="529"/>
        </w:trPr>
        <w:tc>
          <w:tcPr>
            <w:tcW w:w="618" w:type="dxa"/>
            <w:vMerge/>
            <w:shd w:val="clear" w:color="auto" w:fill="auto"/>
          </w:tcPr>
          <w:p w:rsidR="00410E32" w:rsidRPr="00241494" w:rsidRDefault="00410E32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6" w:type="dxa"/>
            <w:vMerge/>
            <w:shd w:val="clear" w:color="auto" w:fill="auto"/>
          </w:tcPr>
          <w:p w:rsidR="00410E32" w:rsidRPr="00241494" w:rsidRDefault="00410E32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vMerge/>
            <w:tcBorders>
              <w:bottom w:val="single" w:sz="4" w:space="0" w:color="948A54" w:themeColor="background2" w:themeShade="80"/>
            </w:tcBorders>
            <w:shd w:val="clear" w:color="auto" w:fill="auto"/>
          </w:tcPr>
          <w:p w:rsidR="00410E32" w:rsidRPr="00B22809" w:rsidRDefault="00410E32" w:rsidP="00B22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71" w:type="dxa"/>
            <w:vMerge/>
            <w:shd w:val="clear" w:color="auto" w:fill="auto"/>
          </w:tcPr>
          <w:p w:rsidR="00410E32" w:rsidRPr="00B83B73" w:rsidRDefault="00410E32" w:rsidP="00241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410E32" w:rsidRPr="003C438C" w:rsidRDefault="00410E32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948A54" w:themeColor="background2" w:themeShade="80"/>
            </w:tcBorders>
            <w:shd w:val="clear" w:color="auto" w:fill="auto"/>
          </w:tcPr>
          <w:p w:rsidR="00410E32" w:rsidRPr="00B22809" w:rsidRDefault="00410E32" w:rsidP="00C50D8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B228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Звёзды, созвездия, звёздное небо, знаки зодиака.</w:t>
            </w:r>
          </w:p>
        </w:tc>
        <w:tc>
          <w:tcPr>
            <w:tcW w:w="2265" w:type="dxa"/>
            <w:vMerge/>
            <w:shd w:val="clear" w:color="auto" w:fill="auto"/>
          </w:tcPr>
          <w:p w:rsidR="00410E32" w:rsidRPr="00B22809" w:rsidRDefault="00410E32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410E32" w:rsidRPr="00B22809" w:rsidRDefault="00410E32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3068" w:type="dxa"/>
            <w:vMerge/>
            <w:shd w:val="clear" w:color="auto" w:fill="auto"/>
          </w:tcPr>
          <w:p w:rsidR="00410E32" w:rsidRPr="007004FC" w:rsidRDefault="00410E32" w:rsidP="00B2280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410E32" w:rsidRPr="00241494" w:rsidTr="00D91328">
        <w:trPr>
          <w:trHeight w:val="489"/>
        </w:trPr>
        <w:tc>
          <w:tcPr>
            <w:tcW w:w="618" w:type="dxa"/>
            <w:vMerge/>
            <w:shd w:val="clear" w:color="auto" w:fill="auto"/>
          </w:tcPr>
          <w:p w:rsidR="00410E32" w:rsidRPr="00241494" w:rsidRDefault="00410E32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6" w:type="dxa"/>
            <w:vMerge/>
            <w:shd w:val="clear" w:color="auto" w:fill="auto"/>
          </w:tcPr>
          <w:p w:rsidR="00410E32" w:rsidRPr="00241494" w:rsidRDefault="00410E32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vMerge w:val="restart"/>
            <w:tcBorders>
              <w:top w:val="single" w:sz="4" w:space="0" w:color="948A54" w:themeColor="background2" w:themeShade="80"/>
            </w:tcBorders>
            <w:shd w:val="clear" w:color="auto" w:fill="auto"/>
          </w:tcPr>
          <w:p w:rsidR="00410E32" w:rsidRDefault="00410E32" w:rsidP="00410E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Д/З</w:t>
            </w:r>
          </w:p>
          <w:p w:rsidR="00410E32" w:rsidRDefault="00410E32" w:rsidP="00410E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Уч. </w:t>
            </w:r>
            <w:r w:rsidRPr="007004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</w:t>
            </w:r>
            <w:r w:rsidR="000034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40 – 45.</w:t>
            </w:r>
          </w:p>
          <w:p w:rsidR="00410E32" w:rsidRPr="00B22809" w:rsidRDefault="00410E32" w:rsidP="00410E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Тетр. стр. 32, № 4.</w:t>
            </w:r>
          </w:p>
        </w:tc>
        <w:tc>
          <w:tcPr>
            <w:tcW w:w="571" w:type="dxa"/>
            <w:vMerge/>
            <w:shd w:val="clear" w:color="auto" w:fill="auto"/>
          </w:tcPr>
          <w:p w:rsidR="00410E32" w:rsidRPr="00B83B73" w:rsidRDefault="00410E32" w:rsidP="00241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410E32" w:rsidRPr="003C438C" w:rsidRDefault="00410E32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410E32" w:rsidRPr="00B22809" w:rsidRDefault="00410E32" w:rsidP="00C50D8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265" w:type="dxa"/>
            <w:vMerge/>
            <w:shd w:val="clear" w:color="auto" w:fill="auto"/>
          </w:tcPr>
          <w:p w:rsidR="00410E32" w:rsidRPr="00B22809" w:rsidRDefault="00410E32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410E32" w:rsidRPr="00B22809" w:rsidRDefault="00410E32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3068" w:type="dxa"/>
            <w:vMerge/>
            <w:shd w:val="clear" w:color="auto" w:fill="auto"/>
          </w:tcPr>
          <w:p w:rsidR="00410E32" w:rsidRPr="007004FC" w:rsidRDefault="00410E32" w:rsidP="00B2280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2D30FD" w:rsidRPr="00241494" w:rsidTr="00D91328">
        <w:trPr>
          <w:trHeight w:val="2160"/>
        </w:trPr>
        <w:tc>
          <w:tcPr>
            <w:tcW w:w="618" w:type="dxa"/>
            <w:vMerge/>
            <w:shd w:val="clear" w:color="auto" w:fill="auto"/>
          </w:tcPr>
          <w:p w:rsidR="002D30FD" w:rsidRPr="00241494" w:rsidRDefault="002D30FD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6" w:type="dxa"/>
            <w:vMerge/>
            <w:shd w:val="clear" w:color="auto" w:fill="auto"/>
          </w:tcPr>
          <w:p w:rsidR="002D30FD" w:rsidRPr="00241494" w:rsidRDefault="002D30FD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vMerge/>
            <w:shd w:val="clear" w:color="auto" w:fill="auto"/>
          </w:tcPr>
          <w:p w:rsidR="002D30FD" w:rsidRPr="00B22809" w:rsidRDefault="002D30FD" w:rsidP="00B22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71" w:type="dxa"/>
            <w:vMerge/>
            <w:shd w:val="clear" w:color="auto" w:fill="auto"/>
          </w:tcPr>
          <w:p w:rsidR="002D30FD" w:rsidRPr="00B83B73" w:rsidRDefault="002D30FD" w:rsidP="00241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2D30FD" w:rsidRPr="003C438C" w:rsidRDefault="002D30FD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</w:tcPr>
          <w:p w:rsidR="002D30FD" w:rsidRPr="00B22809" w:rsidRDefault="002D30FD" w:rsidP="002D3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265" w:type="dxa"/>
            <w:vMerge/>
            <w:shd w:val="clear" w:color="auto" w:fill="auto"/>
          </w:tcPr>
          <w:p w:rsidR="002D30FD" w:rsidRPr="00B22809" w:rsidRDefault="002D30FD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2D30FD" w:rsidRPr="00B22809" w:rsidRDefault="002D30FD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3068" w:type="dxa"/>
            <w:vMerge/>
            <w:shd w:val="clear" w:color="auto" w:fill="auto"/>
          </w:tcPr>
          <w:p w:rsidR="002D30FD" w:rsidRPr="007004FC" w:rsidRDefault="002D30FD" w:rsidP="00B2280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D172EB" w:rsidRPr="00241494" w:rsidTr="00D91328">
        <w:trPr>
          <w:trHeight w:val="648"/>
        </w:trPr>
        <w:tc>
          <w:tcPr>
            <w:tcW w:w="618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D172EB" w:rsidRDefault="00D172EB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0D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11</w:t>
            </w:r>
          </w:p>
          <w:p w:rsidR="0055192F" w:rsidRPr="00C50D82" w:rsidRDefault="0055192F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(7)</w:t>
            </w:r>
          </w:p>
        </w:tc>
        <w:tc>
          <w:tcPr>
            <w:tcW w:w="526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B20E7A" w:rsidRPr="00241494" w:rsidRDefault="00B20E7A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vMerge w:val="restart"/>
            <w:shd w:val="clear" w:color="auto" w:fill="auto"/>
          </w:tcPr>
          <w:p w:rsidR="00D172EB" w:rsidRPr="00304A6C" w:rsidRDefault="00D172EB" w:rsidP="00D64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  <w:lang w:eastAsia="ru-RU"/>
              </w:rPr>
            </w:pPr>
            <w:r w:rsidRPr="00304A6C"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  <w:lang w:eastAsia="ru-RU"/>
              </w:rPr>
              <w:t>Заглянем в кладовые Земли.</w:t>
            </w:r>
          </w:p>
          <w:p w:rsidR="00D172EB" w:rsidRPr="00241494" w:rsidRDefault="00D172EB" w:rsidP="00D64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0C">
              <w:rPr>
                <w:rFonts w:ascii="Times New Roman" w:eastAsia="Times New Roman" w:hAnsi="Times New Roman" w:cs="Times New Roman"/>
                <w:b/>
                <w:i/>
                <w:szCs w:val="24"/>
                <w:lang w:eastAsia="ru-RU"/>
              </w:rPr>
              <w:t>Практическая работа. Знакомство с горными породами и минералами.</w:t>
            </w:r>
          </w:p>
        </w:tc>
        <w:tc>
          <w:tcPr>
            <w:tcW w:w="571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D172EB" w:rsidRPr="00B83B73" w:rsidRDefault="00D172EB" w:rsidP="00241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B83B7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К</w:t>
            </w:r>
          </w:p>
        </w:tc>
        <w:tc>
          <w:tcPr>
            <w:tcW w:w="2554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D172EB" w:rsidRPr="00B22809" w:rsidRDefault="00D172EB" w:rsidP="003C438C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C438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Практическая работа: исследовать с помощью лупы состав гранита, рассматривать образцы 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полевого шпата, кварца и слюды; </w:t>
            </w:r>
            <w:r w:rsidRPr="003C438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различать горные породы и минералы;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  <w:r w:rsidRPr="003C438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работать в паре: готовить краткое сообщени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е о горных породах и минералах; </w:t>
            </w:r>
            <w:r w:rsidRPr="003C438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формулировать выводы.</w:t>
            </w:r>
          </w:p>
        </w:tc>
        <w:tc>
          <w:tcPr>
            <w:tcW w:w="1701" w:type="dxa"/>
            <w:tcBorders>
              <w:bottom w:val="single" w:sz="4" w:space="0" w:color="948A54" w:themeColor="background2" w:themeShade="80"/>
            </w:tcBorders>
            <w:shd w:val="clear" w:color="auto" w:fill="auto"/>
          </w:tcPr>
          <w:p w:rsidR="00D172EB" w:rsidRPr="00B22809" w:rsidRDefault="00D172EB" w:rsidP="00D17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D30FD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.</w:t>
            </w:r>
          </w:p>
        </w:tc>
        <w:tc>
          <w:tcPr>
            <w:tcW w:w="2265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D172EB" w:rsidRDefault="00D172EB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B228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Усвоят, что горные породы образуют толщу Земли, а сами состоят из минералов, научатся приводить примеры горных пород и минералов, различать составные части гранита.</w:t>
            </w:r>
          </w:p>
          <w:p w:rsidR="00D172EB" w:rsidRPr="00B22809" w:rsidRDefault="00D172EB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AC57B4">
              <w:rPr>
                <w:rFonts w:ascii="Times New Roman" w:hAnsi="Times New Roman"/>
                <w:i/>
                <w:sz w:val="20"/>
                <w:szCs w:val="20"/>
              </w:rPr>
              <w:t>Получат возможность научиться составлять собственную коллекцию.</w:t>
            </w:r>
          </w:p>
        </w:tc>
        <w:tc>
          <w:tcPr>
            <w:tcW w:w="1984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D172EB" w:rsidRPr="00B22809" w:rsidRDefault="00D172EB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B228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Мотивационная основа учебной деятельности.</w:t>
            </w:r>
          </w:p>
        </w:tc>
        <w:tc>
          <w:tcPr>
            <w:tcW w:w="3068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D172EB" w:rsidRDefault="00D172EB" w:rsidP="00B2280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7004FC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Регулятивные:</w:t>
            </w:r>
          </w:p>
          <w:p w:rsidR="00D172EB" w:rsidRPr="00D64B3C" w:rsidRDefault="00D172EB" w:rsidP="00B228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B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выбирать своё действие в соответствии с поставленной задачей и условиями её реализации.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64B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Устанавливать соответствие полученного результата и поставленной цели.</w:t>
            </w:r>
          </w:p>
          <w:p w:rsidR="00D172EB" w:rsidRDefault="00D172EB" w:rsidP="00B2280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7004FC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Познавательные:</w:t>
            </w:r>
          </w:p>
          <w:p w:rsidR="00D172EB" w:rsidRPr="00D64B3C" w:rsidRDefault="00D172EB" w:rsidP="00B228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B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произвольно строить сообщения исследовательского характера; поиск информаци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 из дополнительных источников.</w:t>
            </w:r>
          </w:p>
          <w:p w:rsidR="00D172EB" w:rsidRDefault="00D172EB" w:rsidP="00B2280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7004FC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Коммуникативные:</w:t>
            </w:r>
          </w:p>
          <w:p w:rsidR="00D172EB" w:rsidRPr="00241494" w:rsidRDefault="00D172EB" w:rsidP="00B228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B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строить монологические высказывания.</w:t>
            </w:r>
          </w:p>
        </w:tc>
      </w:tr>
      <w:tr w:rsidR="00D172EB" w:rsidRPr="00241494" w:rsidTr="00D91328">
        <w:trPr>
          <w:trHeight w:val="827"/>
        </w:trPr>
        <w:tc>
          <w:tcPr>
            <w:tcW w:w="618" w:type="dxa"/>
            <w:vMerge/>
            <w:shd w:val="clear" w:color="auto" w:fill="auto"/>
          </w:tcPr>
          <w:p w:rsidR="00D172EB" w:rsidRPr="00C50D82" w:rsidRDefault="00D172EB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26" w:type="dxa"/>
            <w:vMerge/>
            <w:shd w:val="clear" w:color="auto" w:fill="auto"/>
          </w:tcPr>
          <w:p w:rsidR="00D172EB" w:rsidRPr="00241494" w:rsidRDefault="00D172EB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vMerge/>
            <w:tcBorders>
              <w:bottom w:val="single" w:sz="4" w:space="0" w:color="948A54" w:themeColor="background2" w:themeShade="80"/>
            </w:tcBorders>
            <w:shd w:val="clear" w:color="auto" w:fill="auto"/>
          </w:tcPr>
          <w:p w:rsidR="00D172EB" w:rsidRPr="00D64B3C" w:rsidRDefault="00D172EB" w:rsidP="00410E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71" w:type="dxa"/>
            <w:vMerge/>
            <w:shd w:val="clear" w:color="auto" w:fill="auto"/>
          </w:tcPr>
          <w:p w:rsidR="00D172EB" w:rsidRPr="00B83B73" w:rsidRDefault="00D172EB" w:rsidP="00241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D172EB" w:rsidRPr="003C438C" w:rsidRDefault="00D172EB" w:rsidP="003C438C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948A54" w:themeColor="background2" w:themeShade="80"/>
            </w:tcBorders>
            <w:shd w:val="clear" w:color="auto" w:fill="auto"/>
          </w:tcPr>
          <w:p w:rsidR="00D172EB" w:rsidRPr="00B22809" w:rsidRDefault="00D172EB" w:rsidP="00D172EB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B228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Горные породы, минералы, кристаллы, залежи, гранит, полевой шпат, кварц, слюда.</w:t>
            </w:r>
          </w:p>
        </w:tc>
        <w:tc>
          <w:tcPr>
            <w:tcW w:w="2265" w:type="dxa"/>
            <w:vMerge/>
            <w:shd w:val="clear" w:color="auto" w:fill="auto"/>
          </w:tcPr>
          <w:p w:rsidR="00D172EB" w:rsidRPr="00B22809" w:rsidRDefault="00D172EB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D172EB" w:rsidRPr="00B22809" w:rsidRDefault="00D172EB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3068" w:type="dxa"/>
            <w:vMerge/>
            <w:shd w:val="clear" w:color="auto" w:fill="auto"/>
          </w:tcPr>
          <w:p w:rsidR="00D172EB" w:rsidRPr="007004FC" w:rsidRDefault="00D172EB" w:rsidP="00B2280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D172EB" w:rsidRPr="00241494" w:rsidTr="00D91328">
        <w:trPr>
          <w:trHeight w:val="992"/>
        </w:trPr>
        <w:tc>
          <w:tcPr>
            <w:tcW w:w="618" w:type="dxa"/>
            <w:vMerge/>
            <w:shd w:val="clear" w:color="auto" w:fill="auto"/>
          </w:tcPr>
          <w:p w:rsidR="00D172EB" w:rsidRPr="00C50D82" w:rsidRDefault="00D172EB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26" w:type="dxa"/>
            <w:vMerge/>
            <w:shd w:val="clear" w:color="auto" w:fill="auto"/>
          </w:tcPr>
          <w:p w:rsidR="00D172EB" w:rsidRPr="00241494" w:rsidRDefault="00D172EB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single" w:sz="4" w:space="0" w:color="948A54" w:themeColor="background2" w:themeShade="80"/>
              <w:bottom w:val="single" w:sz="4" w:space="0" w:color="948A54" w:themeColor="background2" w:themeShade="80"/>
            </w:tcBorders>
            <w:shd w:val="clear" w:color="auto" w:fill="auto"/>
          </w:tcPr>
          <w:p w:rsidR="00D172EB" w:rsidRDefault="00D172EB" w:rsidP="00410E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Учебник </w:t>
            </w:r>
            <w:r w:rsidRPr="007004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</w:t>
            </w:r>
            <w:r w:rsidR="00266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44 – 47.</w:t>
            </w:r>
          </w:p>
          <w:p w:rsidR="00D172EB" w:rsidRDefault="00D172EB" w:rsidP="00410E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Тетрадь</w:t>
            </w:r>
            <w:r w:rsidR="00266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стр. 32 – 34.</w:t>
            </w:r>
          </w:p>
          <w:p w:rsidR="00D172EB" w:rsidRPr="00D64B3C" w:rsidRDefault="00D172EB" w:rsidP="00410E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60C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ест 10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стр. 40.</w:t>
            </w:r>
          </w:p>
        </w:tc>
        <w:tc>
          <w:tcPr>
            <w:tcW w:w="571" w:type="dxa"/>
            <w:vMerge/>
            <w:shd w:val="clear" w:color="auto" w:fill="auto"/>
          </w:tcPr>
          <w:p w:rsidR="00D172EB" w:rsidRPr="00B83B73" w:rsidRDefault="00D172EB" w:rsidP="00241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D172EB" w:rsidRPr="003C438C" w:rsidRDefault="00D172EB" w:rsidP="003C438C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948A54" w:themeColor="background2" w:themeShade="80"/>
            </w:tcBorders>
            <w:shd w:val="clear" w:color="auto" w:fill="auto"/>
          </w:tcPr>
          <w:p w:rsidR="00D172EB" w:rsidRPr="00B22809" w:rsidRDefault="00D172EB" w:rsidP="00D172EB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265" w:type="dxa"/>
            <w:vMerge/>
            <w:shd w:val="clear" w:color="auto" w:fill="auto"/>
          </w:tcPr>
          <w:p w:rsidR="00D172EB" w:rsidRPr="00B22809" w:rsidRDefault="00D172EB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D172EB" w:rsidRPr="00B22809" w:rsidRDefault="00D172EB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3068" w:type="dxa"/>
            <w:vMerge/>
            <w:shd w:val="clear" w:color="auto" w:fill="auto"/>
          </w:tcPr>
          <w:p w:rsidR="00D172EB" w:rsidRPr="007004FC" w:rsidRDefault="00D172EB" w:rsidP="00B2280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410E32" w:rsidRPr="00241494" w:rsidTr="00D91328">
        <w:trPr>
          <w:trHeight w:val="1249"/>
        </w:trPr>
        <w:tc>
          <w:tcPr>
            <w:tcW w:w="618" w:type="dxa"/>
            <w:vMerge/>
            <w:shd w:val="clear" w:color="auto" w:fill="auto"/>
          </w:tcPr>
          <w:p w:rsidR="00410E32" w:rsidRPr="00C50D82" w:rsidRDefault="00410E32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26" w:type="dxa"/>
            <w:vMerge/>
            <w:shd w:val="clear" w:color="auto" w:fill="auto"/>
          </w:tcPr>
          <w:p w:rsidR="00410E32" w:rsidRPr="00241494" w:rsidRDefault="00410E32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single" w:sz="4" w:space="0" w:color="948A54" w:themeColor="background2" w:themeShade="80"/>
            </w:tcBorders>
            <w:shd w:val="clear" w:color="auto" w:fill="auto"/>
          </w:tcPr>
          <w:p w:rsidR="00410E32" w:rsidRDefault="00410E32" w:rsidP="00410E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Д/З</w:t>
            </w:r>
          </w:p>
          <w:p w:rsidR="00410E32" w:rsidRDefault="00410E32" w:rsidP="00410E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Уч. </w:t>
            </w:r>
            <w:r w:rsidRPr="007004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</w:t>
            </w:r>
            <w:r w:rsidR="00D1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4</w:t>
            </w:r>
            <w:r w:rsidR="00D1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0034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410E32" w:rsidRPr="00D64B3C" w:rsidRDefault="00410E32" w:rsidP="00D172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Тетр. стр. 3</w:t>
            </w:r>
            <w:r w:rsidR="00D1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№ </w:t>
            </w:r>
            <w:r w:rsidR="00D1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 стр.34, № 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71" w:type="dxa"/>
            <w:vMerge/>
            <w:shd w:val="clear" w:color="auto" w:fill="auto"/>
          </w:tcPr>
          <w:p w:rsidR="00410E32" w:rsidRPr="00B83B73" w:rsidRDefault="00410E32" w:rsidP="00241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410E32" w:rsidRPr="003C438C" w:rsidRDefault="00410E32" w:rsidP="003C438C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410E32" w:rsidRPr="002D30FD" w:rsidRDefault="00410E32" w:rsidP="002D3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265" w:type="dxa"/>
            <w:vMerge/>
            <w:shd w:val="clear" w:color="auto" w:fill="auto"/>
          </w:tcPr>
          <w:p w:rsidR="00410E32" w:rsidRPr="00B22809" w:rsidRDefault="00410E32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410E32" w:rsidRPr="00B22809" w:rsidRDefault="00410E32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3068" w:type="dxa"/>
            <w:vMerge/>
            <w:shd w:val="clear" w:color="auto" w:fill="auto"/>
          </w:tcPr>
          <w:p w:rsidR="00410E32" w:rsidRPr="007004FC" w:rsidRDefault="00410E32" w:rsidP="00B2280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D172EB" w:rsidRPr="00241494" w:rsidTr="00D91328">
        <w:trPr>
          <w:trHeight w:val="407"/>
        </w:trPr>
        <w:tc>
          <w:tcPr>
            <w:tcW w:w="618" w:type="dxa"/>
            <w:vMerge w:val="restart"/>
            <w:shd w:val="clear" w:color="auto" w:fill="auto"/>
          </w:tcPr>
          <w:p w:rsidR="00D172EB" w:rsidRDefault="00D172EB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0D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</w:t>
            </w:r>
          </w:p>
          <w:p w:rsidR="0055192F" w:rsidRPr="00C50D82" w:rsidRDefault="0055192F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(8)</w:t>
            </w:r>
          </w:p>
        </w:tc>
        <w:tc>
          <w:tcPr>
            <w:tcW w:w="526" w:type="dxa"/>
            <w:vMerge w:val="restart"/>
            <w:shd w:val="clear" w:color="auto" w:fill="auto"/>
          </w:tcPr>
          <w:p w:rsidR="00B20E7A" w:rsidRPr="00241494" w:rsidRDefault="00B20E7A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bottom w:val="single" w:sz="4" w:space="0" w:color="948A54" w:themeColor="background2" w:themeShade="80"/>
            </w:tcBorders>
            <w:shd w:val="clear" w:color="auto" w:fill="auto"/>
          </w:tcPr>
          <w:p w:rsidR="00D172EB" w:rsidRPr="00BF5290" w:rsidRDefault="00D172EB" w:rsidP="00D64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ru-RU"/>
              </w:rPr>
            </w:pPr>
            <w:r w:rsidRPr="00304A6C"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  <w:lang w:eastAsia="ru-RU"/>
              </w:rPr>
              <w:t>Про воздух…</w:t>
            </w:r>
          </w:p>
        </w:tc>
        <w:tc>
          <w:tcPr>
            <w:tcW w:w="571" w:type="dxa"/>
            <w:vMerge w:val="restart"/>
            <w:shd w:val="clear" w:color="auto" w:fill="auto"/>
          </w:tcPr>
          <w:p w:rsidR="00D172EB" w:rsidRPr="00B83B73" w:rsidRDefault="00D172EB" w:rsidP="00241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B83B7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К</w:t>
            </w:r>
          </w:p>
        </w:tc>
        <w:tc>
          <w:tcPr>
            <w:tcW w:w="2554" w:type="dxa"/>
            <w:vMerge w:val="restart"/>
            <w:shd w:val="clear" w:color="auto" w:fill="auto"/>
          </w:tcPr>
          <w:p w:rsidR="00D172EB" w:rsidRPr="00D64B3C" w:rsidRDefault="00D172EB" w:rsidP="003C438C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C438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Рассказывать о значен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ии воздуха </w:t>
            </w:r>
            <w:r w:rsidRPr="003C438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для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растений, животных и человека; </w:t>
            </w:r>
            <w:r w:rsidRPr="003C438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работать в паре: анализировать схемы, показывающие источники загрязнения воздуха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; </w:t>
            </w:r>
            <w:r w:rsidRPr="003C438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описывать эстетическое воздействие созерцания 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D172EB" w:rsidRPr="00D64B3C" w:rsidRDefault="00D172EB" w:rsidP="00D17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D30FD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Вопросы учебника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.</w:t>
            </w:r>
          </w:p>
        </w:tc>
        <w:tc>
          <w:tcPr>
            <w:tcW w:w="2265" w:type="dxa"/>
            <w:vMerge w:val="restart"/>
            <w:shd w:val="clear" w:color="auto" w:fill="auto"/>
          </w:tcPr>
          <w:p w:rsidR="00D172EB" w:rsidRPr="00D64B3C" w:rsidRDefault="00D172EB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D64B3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Усвоят, что чистый воздух – одно из главных богатств Земли, которые необходимо охранять; научатся рассказывать по схеме о загрязнении и охране воздуха; обращать внимание 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D172EB" w:rsidRPr="00D64B3C" w:rsidRDefault="00D172EB" w:rsidP="00D64B3C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D64B3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Чувство прекрасного и эстетические чувства на основе знакомства с природой.</w:t>
            </w:r>
          </w:p>
          <w:p w:rsidR="00D172EB" w:rsidRPr="00D64B3C" w:rsidRDefault="00D172EB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D64B3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Экологическая культура: ценностное отношение к </w:t>
            </w:r>
          </w:p>
        </w:tc>
        <w:tc>
          <w:tcPr>
            <w:tcW w:w="3068" w:type="dxa"/>
            <w:vMerge w:val="restart"/>
            <w:shd w:val="clear" w:color="auto" w:fill="auto"/>
          </w:tcPr>
          <w:p w:rsidR="00D172EB" w:rsidRDefault="00D172EB" w:rsidP="00D64B3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7004FC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Регулятивные:</w:t>
            </w:r>
          </w:p>
          <w:p w:rsidR="00D172EB" w:rsidRPr="00D64B3C" w:rsidRDefault="00D172EB" w:rsidP="00D64B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B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учитывать выделенные учителем ориентиры действия. Принимать и удерживать учебную задачу.</w:t>
            </w:r>
          </w:p>
          <w:p w:rsidR="00D172EB" w:rsidRDefault="00D172EB" w:rsidP="00D64B3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7004FC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Познавательные:</w:t>
            </w:r>
          </w:p>
          <w:p w:rsidR="00D172EB" w:rsidRPr="00241494" w:rsidRDefault="00D172EB" w:rsidP="00D64B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B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применять правила и пользоваться инструкциями, осуществлять рефлексию способов действий. Использовать знаково - символические средства, </w:t>
            </w:r>
          </w:p>
        </w:tc>
      </w:tr>
      <w:tr w:rsidR="00D172EB" w:rsidRPr="00241494" w:rsidTr="00D91328">
        <w:trPr>
          <w:trHeight w:val="276"/>
        </w:trPr>
        <w:tc>
          <w:tcPr>
            <w:tcW w:w="618" w:type="dxa"/>
            <w:vMerge/>
            <w:shd w:val="clear" w:color="auto" w:fill="auto"/>
          </w:tcPr>
          <w:p w:rsidR="00D172EB" w:rsidRPr="00C50D82" w:rsidRDefault="00D172EB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26" w:type="dxa"/>
            <w:vMerge/>
            <w:shd w:val="clear" w:color="auto" w:fill="auto"/>
          </w:tcPr>
          <w:p w:rsidR="00D172EB" w:rsidRPr="00241494" w:rsidRDefault="00D172EB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vMerge w:val="restart"/>
            <w:tcBorders>
              <w:top w:val="single" w:sz="4" w:space="0" w:color="948A54" w:themeColor="background2" w:themeShade="80"/>
              <w:bottom w:val="single" w:sz="4" w:space="0" w:color="auto"/>
            </w:tcBorders>
            <w:shd w:val="clear" w:color="auto" w:fill="auto"/>
          </w:tcPr>
          <w:p w:rsidR="00D172EB" w:rsidRDefault="00D172EB" w:rsidP="00D172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Учебник </w:t>
            </w:r>
            <w:r w:rsidRPr="007004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</w:t>
            </w:r>
            <w:r w:rsidR="006100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  <w:r w:rsidR="006100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  <w:r w:rsidR="00266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D172EB" w:rsidRDefault="00D172EB" w:rsidP="00D172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Тетрадь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стр. 3</w:t>
            </w:r>
            <w:r w:rsidR="006100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3</w:t>
            </w:r>
            <w:r w:rsidR="006100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266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D172EB" w:rsidRPr="00D64B3C" w:rsidRDefault="00D172EB" w:rsidP="006100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60C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ест 1</w:t>
            </w:r>
            <w:r w:rsidR="0061006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стр. 4</w:t>
            </w:r>
            <w:r w:rsidR="006100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71" w:type="dxa"/>
            <w:vMerge/>
            <w:shd w:val="clear" w:color="auto" w:fill="auto"/>
          </w:tcPr>
          <w:p w:rsidR="00D172EB" w:rsidRPr="00B83B73" w:rsidRDefault="00D172EB" w:rsidP="00241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D172EB" w:rsidRPr="003C438C" w:rsidRDefault="00D172EB" w:rsidP="003C438C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bottom w:val="single" w:sz="4" w:space="0" w:color="948A54" w:themeColor="background2" w:themeShade="80"/>
            </w:tcBorders>
            <w:shd w:val="clear" w:color="auto" w:fill="auto"/>
          </w:tcPr>
          <w:p w:rsidR="00D172EB" w:rsidRPr="002D30FD" w:rsidRDefault="00D172EB" w:rsidP="00D17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265" w:type="dxa"/>
            <w:vMerge/>
            <w:shd w:val="clear" w:color="auto" w:fill="auto"/>
          </w:tcPr>
          <w:p w:rsidR="00D172EB" w:rsidRPr="00D64B3C" w:rsidRDefault="00D172EB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D172EB" w:rsidRPr="00D64B3C" w:rsidRDefault="00D172EB" w:rsidP="00D64B3C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3068" w:type="dxa"/>
            <w:vMerge/>
            <w:shd w:val="clear" w:color="auto" w:fill="auto"/>
          </w:tcPr>
          <w:p w:rsidR="00D172EB" w:rsidRPr="007004FC" w:rsidRDefault="00D172EB" w:rsidP="00D64B3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D172EB" w:rsidRPr="00241494" w:rsidTr="00D91328">
        <w:trPr>
          <w:trHeight w:val="597"/>
        </w:trPr>
        <w:tc>
          <w:tcPr>
            <w:tcW w:w="618" w:type="dxa"/>
            <w:vMerge/>
            <w:shd w:val="clear" w:color="auto" w:fill="auto"/>
          </w:tcPr>
          <w:p w:rsidR="00D172EB" w:rsidRPr="00241494" w:rsidRDefault="00D172EB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6" w:type="dxa"/>
            <w:vMerge/>
            <w:shd w:val="clear" w:color="auto" w:fill="auto"/>
          </w:tcPr>
          <w:p w:rsidR="00D172EB" w:rsidRPr="00241494" w:rsidRDefault="00D172EB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vMerge/>
            <w:tcBorders>
              <w:bottom w:val="single" w:sz="4" w:space="0" w:color="948A54" w:themeColor="background2" w:themeShade="80"/>
            </w:tcBorders>
            <w:shd w:val="clear" w:color="auto" w:fill="auto"/>
          </w:tcPr>
          <w:p w:rsidR="00D172EB" w:rsidRPr="00D64B3C" w:rsidRDefault="00D172EB" w:rsidP="00D64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71" w:type="dxa"/>
            <w:vMerge/>
            <w:shd w:val="clear" w:color="auto" w:fill="auto"/>
          </w:tcPr>
          <w:p w:rsidR="00D172EB" w:rsidRPr="00B83B73" w:rsidRDefault="00D172EB" w:rsidP="00241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D172EB" w:rsidRPr="003C438C" w:rsidRDefault="00D172EB" w:rsidP="003C438C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948A54" w:themeColor="background2" w:themeShade="80"/>
            </w:tcBorders>
            <w:shd w:val="clear" w:color="auto" w:fill="auto"/>
          </w:tcPr>
          <w:p w:rsidR="00D172EB" w:rsidRPr="00D64B3C" w:rsidRDefault="00D172EB" w:rsidP="00D172EB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D64B3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Загрязнение воздуха, охрана воздуха, воздушные фильтры.</w:t>
            </w:r>
          </w:p>
        </w:tc>
        <w:tc>
          <w:tcPr>
            <w:tcW w:w="2265" w:type="dxa"/>
            <w:vMerge/>
            <w:shd w:val="clear" w:color="auto" w:fill="auto"/>
          </w:tcPr>
          <w:p w:rsidR="00D172EB" w:rsidRPr="00D64B3C" w:rsidRDefault="00D172EB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D172EB" w:rsidRPr="00D64B3C" w:rsidRDefault="00D172EB" w:rsidP="00D64B3C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3068" w:type="dxa"/>
            <w:vMerge/>
            <w:shd w:val="clear" w:color="auto" w:fill="auto"/>
          </w:tcPr>
          <w:p w:rsidR="00D172EB" w:rsidRPr="007004FC" w:rsidRDefault="00D172EB" w:rsidP="00D64B3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D172EB" w:rsidRPr="00241494" w:rsidTr="00D91328">
        <w:trPr>
          <w:trHeight w:val="1223"/>
        </w:trPr>
        <w:tc>
          <w:tcPr>
            <w:tcW w:w="61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D172EB" w:rsidRPr="00241494" w:rsidRDefault="00D172EB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D172EB" w:rsidRPr="00241494" w:rsidRDefault="00D172EB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single" w:sz="4" w:space="0" w:color="948A54" w:themeColor="background2" w:themeShade="80"/>
              <w:bottom w:val="single" w:sz="4" w:space="0" w:color="auto"/>
            </w:tcBorders>
            <w:shd w:val="clear" w:color="auto" w:fill="auto"/>
          </w:tcPr>
          <w:p w:rsidR="0061006B" w:rsidRDefault="0061006B" w:rsidP="006100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Д/З</w:t>
            </w:r>
          </w:p>
          <w:p w:rsidR="0061006B" w:rsidRDefault="0061006B" w:rsidP="006100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Уч. </w:t>
            </w:r>
            <w:r w:rsidRPr="007004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</w:t>
            </w:r>
            <w:r w:rsidR="000034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48 – 51.</w:t>
            </w:r>
          </w:p>
          <w:p w:rsidR="00D172EB" w:rsidRPr="00D64B3C" w:rsidRDefault="0061006B" w:rsidP="006100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Тетр. стр. 35, № 1 (своя загадка), стр.36, № 3.</w:t>
            </w:r>
          </w:p>
        </w:tc>
        <w:tc>
          <w:tcPr>
            <w:tcW w:w="57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D172EB" w:rsidRPr="00B83B73" w:rsidRDefault="00D172EB" w:rsidP="00241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55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D172EB" w:rsidRPr="003C438C" w:rsidRDefault="00D172EB" w:rsidP="003C438C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D172EB" w:rsidRPr="00D64B3C" w:rsidRDefault="00D172EB" w:rsidP="00D172EB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26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D172EB" w:rsidRPr="00D64B3C" w:rsidRDefault="00D172EB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D172EB" w:rsidRPr="00D64B3C" w:rsidRDefault="00D172EB" w:rsidP="00D64B3C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306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D172EB" w:rsidRPr="007004FC" w:rsidRDefault="00D172EB" w:rsidP="00D64B3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2D30FD" w:rsidRPr="00241494" w:rsidTr="00D91328">
        <w:trPr>
          <w:trHeight w:val="2658"/>
        </w:trPr>
        <w:tc>
          <w:tcPr>
            <w:tcW w:w="618" w:type="dxa"/>
            <w:shd w:val="clear" w:color="auto" w:fill="auto"/>
          </w:tcPr>
          <w:p w:rsidR="002D30FD" w:rsidRPr="00241494" w:rsidRDefault="002D30FD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6" w:type="dxa"/>
            <w:shd w:val="clear" w:color="auto" w:fill="auto"/>
          </w:tcPr>
          <w:p w:rsidR="002D30FD" w:rsidRPr="00241494" w:rsidRDefault="002D30FD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shd w:val="clear" w:color="auto" w:fill="auto"/>
          </w:tcPr>
          <w:p w:rsidR="002D30FD" w:rsidRPr="00D64B3C" w:rsidRDefault="002D30FD" w:rsidP="00D64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71" w:type="dxa"/>
            <w:shd w:val="clear" w:color="auto" w:fill="auto"/>
          </w:tcPr>
          <w:p w:rsidR="002D30FD" w:rsidRPr="00B83B73" w:rsidRDefault="002D30FD" w:rsidP="00241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554" w:type="dxa"/>
            <w:shd w:val="clear" w:color="auto" w:fill="auto"/>
          </w:tcPr>
          <w:p w:rsidR="002D30FD" w:rsidRPr="003C438C" w:rsidRDefault="002D30FD" w:rsidP="003C438C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C438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неб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есных просторов на человека; </w:t>
            </w:r>
            <w:r w:rsidRPr="003C438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наблюдать небо за окном и рассказывать о нём, пользуясь освоенн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ыми средствами выразительности; </w:t>
            </w:r>
            <w:r w:rsidRPr="003C438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находи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ть информацию об охране воздуха </w:t>
            </w:r>
            <w:r w:rsidRPr="003C438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родного края.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</w:tcPr>
          <w:p w:rsidR="002D30FD" w:rsidRPr="00D64B3C" w:rsidRDefault="002D30FD" w:rsidP="002D3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265" w:type="dxa"/>
            <w:shd w:val="clear" w:color="auto" w:fill="auto"/>
          </w:tcPr>
          <w:p w:rsidR="002D30FD" w:rsidRDefault="002D30FD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D64B3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на красоту природы.</w:t>
            </w:r>
          </w:p>
          <w:p w:rsidR="002D30FD" w:rsidRPr="00D64B3C" w:rsidRDefault="002D30FD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AC57B4">
              <w:rPr>
                <w:rFonts w:ascii="Times New Roman" w:hAnsi="Times New Roman"/>
                <w:i/>
                <w:sz w:val="20"/>
                <w:szCs w:val="20"/>
              </w:rPr>
              <w:t>Получат возможность научиться замечать и ценить красоту природы.</w:t>
            </w:r>
          </w:p>
        </w:tc>
        <w:tc>
          <w:tcPr>
            <w:tcW w:w="1984" w:type="dxa"/>
            <w:shd w:val="clear" w:color="auto" w:fill="auto"/>
          </w:tcPr>
          <w:p w:rsidR="002D30FD" w:rsidRPr="00D64B3C" w:rsidRDefault="002D30FD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D64B3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природе, следование нормам </w:t>
            </w:r>
            <w:r w:rsidRPr="00D64B3C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природоохранного,</w:t>
            </w:r>
            <w:r w:rsidRPr="00D64B3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поведения.</w:t>
            </w:r>
          </w:p>
        </w:tc>
        <w:tc>
          <w:tcPr>
            <w:tcW w:w="3068" w:type="dxa"/>
            <w:shd w:val="clear" w:color="auto" w:fill="auto"/>
          </w:tcPr>
          <w:p w:rsidR="002D30FD" w:rsidRPr="00D64B3C" w:rsidRDefault="002D30FD" w:rsidP="00D64B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B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создавать схемы.</w:t>
            </w:r>
          </w:p>
          <w:p w:rsidR="002D30FD" w:rsidRPr="00D64B3C" w:rsidRDefault="002D30FD" w:rsidP="00D64B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B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Узнавать и называть объекты и явления окружающей природы.</w:t>
            </w:r>
          </w:p>
          <w:p w:rsidR="002D30FD" w:rsidRDefault="002D30FD" w:rsidP="00D64B3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7004FC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Коммуникативные:</w:t>
            </w:r>
          </w:p>
          <w:p w:rsidR="002D30FD" w:rsidRPr="007004FC" w:rsidRDefault="002D30FD" w:rsidP="00D64B3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D64B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формулировать собственное мнение и позицию; строить монологическое высказывание.</w:t>
            </w:r>
          </w:p>
        </w:tc>
      </w:tr>
      <w:tr w:rsidR="0061006B" w:rsidRPr="00241494" w:rsidTr="00D91328">
        <w:trPr>
          <w:trHeight w:val="407"/>
        </w:trPr>
        <w:tc>
          <w:tcPr>
            <w:tcW w:w="618" w:type="dxa"/>
            <w:vMerge w:val="restart"/>
            <w:shd w:val="clear" w:color="auto" w:fill="auto"/>
          </w:tcPr>
          <w:p w:rsidR="0061006B" w:rsidRDefault="0061006B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0D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13</w:t>
            </w:r>
          </w:p>
          <w:p w:rsidR="0055192F" w:rsidRPr="00C50D82" w:rsidRDefault="0055192F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(9)</w:t>
            </w:r>
          </w:p>
        </w:tc>
        <w:tc>
          <w:tcPr>
            <w:tcW w:w="526" w:type="dxa"/>
            <w:vMerge w:val="restart"/>
            <w:shd w:val="clear" w:color="auto" w:fill="auto"/>
          </w:tcPr>
          <w:p w:rsidR="00B20E7A" w:rsidRPr="00241494" w:rsidRDefault="00B20E7A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bottom w:val="single" w:sz="4" w:space="0" w:color="948A54" w:themeColor="background2" w:themeShade="80"/>
            </w:tcBorders>
            <w:shd w:val="clear" w:color="auto" w:fill="auto"/>
          </w:tcPr>
          <w:p w:rsidR="0061006B" w:rsidRPr="00BF5290" w:rsidRDefault="0061006B" w:rsidP="00D64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ru-RU"/>
              </w:rPr>
            </w:pPr>
            <w:r w:rsidRPr="00304A6C"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  <w:lang w:eastAsia="ru-RU"/>
              </w:rPr>
              <w:t>…И про воду.</w:t>
            </w:r>
          </w:p>
        </w:tc>
        <w:tc>
          <w:tcPr>
            <w:tcW w:w="571" w:type="dxa"/>
            <w:vMerge w:val="restart"/>
            <w:shd w:val="clear" w:color="auto" w:fill="auto"/>
          </w:tcPr>
          <w:p w:rsidR="0061006B" w:rsidRPr="00241494" w:rsidRDefault="0061006B" w:rsidP="00241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14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</w:p>
        </w:tc>
        <w:tc>
          <w:tcPr>
            <w:tcW w:w="2554" w:type="dxa"/>
            <w:vMerge w:val="restart"/>
            <w:shd w:val="clear" w:color="auto" w:fill="auto"/>
          </w:tcPr>
          <w:p w:rsidR="0061006B" w:rsidRPr="00D64B3C" w:rsidRDefault="0061006B" w:rsidP="003C438C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C438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Рассказывать о значении воды для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растений, животных и человека; </w:t>
            </w:r>
            <w:r w:rsidRPr="003C438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работать в паре: анализировать схемы, показывающие источники загрязнения 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воды; </w:t>
            </w:r>
            <w:r w:rsidRPr="003C438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описывать эстетическое воздействие созерцания 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водных просторов на человека; </w:t>
            </w:r>
            <w:r w:rsidRPr="003C438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находить информацию об охране воды родного края.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61006B" w:rsidRPr="00D64B3C" w:rsidRDefault="0061006B" w:rsidP="00610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D30FD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Вопросы учебника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.</w:t>
            </w:r>
          </w:p>
        </w:tc>
        <w:tc>
          <w:tcPr>
            <w:tcW w:w="2265" w:type="dxa"/>
            <w:vMerge w:val="restart"/>
            <w:shd w:val="clear" w:color="auto" w:fill="auto"/>
          </w:tcPr>
          <w:p w:rsidR="0061006B" w:rsidRDefault="0061006B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D64B3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Усвоят, что воду нужно использовать бережно, не тратить её напрасно, научатся рассказывать по схеме об источниках и последствиях загрязнения воды, её охране. Обращать внимание на красоту природы.</w:t>
            </w:r>
          </w:p>
          <w:p w:rsidR="0061006B" w:rsidRPr="00D64B3C" w:rsidRDefault="0061006B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AC57B4">
              <w:rPr>
                <w:rFonts w:ascii="Times New Roman" w:hAnsi="Times New Roman"/>
                <w:i/>
                <w:sz w:val="20"/>
                <w:szCs w:val="20"/>
              </w:rPr>
              <w:t>Получат возможность научиться замечать и ценить красоту природы.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61006B" w:rsidRPr="00D64B3C" w:rsidRDefault="0061006B" w:rsidP="00D64B3C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D64B3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Чувство прекрасного и эстетические чувства на основе знакомства с природой.</w:t>
            </w:r>
          </w:p>
          <w:p w:rsidR="0061006B" w:rsidRPr="00D64B3C" w:rsidRDefault="0061006B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D64B3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Экологическая культура: ценностное отношение к природе, следование нормам </w:t>
            </w:r>
            <w:r w:rsidRPr="002D61F8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природоохранного,</w:t>
            </w:r>
            <w:r w:rsidRPr="00D64B3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поведения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.</w:t>
            </w:r>
          </w:p>
        </w:tc>
        <w:tc>
          <w:tcPr>
            <w:tcW w:w="3068" w:type="dxa"/>
            <w:vMerge w:val="restart"/>
            <w:shd w:val="clear" w:color="auto" w:fill="auto"/>
          </w:tcPr>
          <w:p w:rsidR="0061006B" w:rsidRDefault="0061006B" w:rsidP="002D61F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7004FC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Регулятивные:</w:t>
            </w:r>
          </w:p>
          <w:p w:rsidR="0061006B" w:rsidRPr="00241494" w:rsidRDefault="0061006B" w:rsidP="00D64B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B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учитывать выделенные учителем ориентиры действия.</w:t>
            </w:r>
            <w:proofErr w:type="gramStart"/>
            <w:r w:rsidRPr="00D64B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.</w:t>
            </w:r>
            <w:proofErr w:type="gramEnd"/>
            <w:r w:rsidRPr="00D64B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Принимать и удерживать учебную задачу.</w:t>
            </w:r>
          </w:p>
          <w:p w:rsidR="0061006B" w:rsidRDefault="0061006B" w:rsidP="002D61F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7004FC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Познавательные:</w:t>
            </w:r>
          </w:p>
          <w:p w:rsidR="0061006B" w:rsidRPr="00D64B3C" w:rsidRDefault="0061006B" w:rsidP="00D64B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B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применять правила и пользоваться инструкциями, осуществлять рефлексию способов действий. Использовать</w:t>
            </w:r>
            <w:r w:rsidRPr="002414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64B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знаково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64B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символические средства, создавать схемы.</w:t>
            </w:r>
          </w:p>
          <w:p w:rsidR="0061006B" w:rsidRPr="00D64B3C" w:rsidRDefault="0061006B" w:rsidP="00D64B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B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Узнавать и называть объекты и явления окружающей природы.</w:t>
            </w:r>
          </w:p>
          <w:p w:rsidR="0061006B" w:rsidRDefault="0061006B" w:rsidP="002D61F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7004FC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Коммуникативные:</w:t>
            </w:r>
          </w:p>
          <w:p w:rsidR="0061006B" w:rsidRPr="00241494" w:rsidRDefault="0061006B" w:rsidP="00D64B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B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формулировать собственное мнение и позицию; строить монологическое высказывание.</w:t>
            </w:r>
          </w:p>
        </w:tc>
      </w:tr>
      <w:tr w:rsidR="0061006B" w:rsidRPr="00241494" w:rsidTr="00D91328">
        <w:trPr>
          <w:trHeight w:val="276"/>
        </w:trPr>
        <w:tc>
          <w:tcPr>
            <w:tcW w:w="618" w:type="dxa"/>
            <w:vMerge/>
            <w:shd w:val="clear" w:color="auto" w:fill="auto"/>
          </w:tcPr>
          <w:p w:rsidR="0061006B" w:rsidRPr="00C50D82" w:rsidRDefault="0061006B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26" w:type="dxa"/>
            <w:vMerge/>
            <w:shd w:val="clear" w:color="auto" w:fill="auto"/>
          </w:tcPr>
          <w:p w:rsidR="0061006B" w:rsidRPr="00241494" w:rsidRDefault="0061006B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vMerge w:val="restart"/>
            <w:tcBorders>
              <w:top w:val="single" w:sz="4" w:space="0" w:color="948A54" w:themeColor="background2" w:themeShade="80"/>
            </w:tcBorders>
            <w:shd w:val="clear" w:color="auto" w:fill="auto"/>
          </w:tcPr>
          <w:p w:rsidR="0061006B" w:rsidRDefault="0061006B" w:rsidP="006100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Учебник </w:t>
            </w:r>
            <w:r w:rsidRPr="007004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52 –</w:t>
            </w:r>
            <w:r w:rsidR="00266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55.</w:t>
            </w:r>
          </w:p>
          <w:p w:rsidR="0061006B" w:rsidRDefault="0061006B" w:rsidP="006100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Тетрадь</w:t>
            </w:r>
            <w:r w:rsidR="00266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стр. 37 – 38.</w:t>
            </w:r>
          </w:p>
          <w:p w:rsidR="0061006B" w:rsidRDefault="0061006B" w:rsidP="006100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60C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ест 12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стр. 47.</w:t>
            </w:r>
          </w:p>
        </w:tc>
        <w:tc>
          <w:tcPr>
            <w:tcW w:w="571" w:type="dxa"/>
            <w:vMerge/>
            <w:shd w:val="clear" w:color="auto" w:fill="auto"/>
          </w:tcPr>
          <w:p w:rsidR="0061006B" w:rsidRPr="00241494" w:rsidRDefault="0061006B" w:rsidP="00241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61006B" w:rsidRPr="003C438C" w:rsidRDefault="0061006B" w:rsidP="003C438C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bottom w:val="single" w:sz="4" w:space="0" w:color="948A54" w:themeColor="background2" w:themeShade="80"/>
            </w:tcBorders>
            <w:shd w:val="clear" w:color="auto" w:fill="auto"/>
          </w:tcPr>
          <w:p w:rsidR="0061006B" w:rsidRPr="002D30FD" w:rsidRDefault="0061006B" w:rsidP="00610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265" w:type="dxa"/>
            <w:vMerge/>
            <w:shd w:val="clear" w:color="auto" w:fill="auto"/>
          </w:tcPr>
          <w:p w:rsidR="0061006B" w:rsidRPr="00D64B3C" w:rsidRDefault="0061006B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61006B" w:rsidRPr="00D64B3C" w:rsidRDefault="0061006B" w:rsidP="00D64B3C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3068" w:type="dxa"/>
            <w:vMerge/>
            <w:shd w:val="clear" w:color="auto" w:fill="auto"/>
          </w:tcPr>
          <w:p w:rsidR="0061006B" w:rsidRPr="007004FC" w:rsidRDefault="0061006B" w:rsidP="002D61F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61006B" w:rsidRPr="00241494" w:rsidTr="00D91328">
        <w:trPr>
          <w:trHeight w:val="638"/>
        </w:trPr>
        <w:tc>
          <w:tcPr>
            <w:tcW w:w="618" w:type="dxa"/>
            <w:vMerge/>
            <w:shd w:val="clear" w:color="auto" w:fill="auto"/>
          </w:tcPr>
          <w:p w:rsidR="0061006B" w:rsidRPr="00C50D82" w:rsidRDefault="0061006B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26" w:type="dxa"/>
            <w:vMerge/>
            <w:shd w:val="clear" w:color="auto" w:fill="auto"/>
          </w:tcPr>
          <w:p w:rsidR="0061006B" w:rsidRPr="00241494" w:rsidRDefault="0061006B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vMerge/>
            <w:tcBorders>
              <w:bottom w:val="single" w:sz="4" w:space="0" w:color="948A54" w:themeColor="background2" w:themeShade="80"/>
            </w:tcBorders>
            <w:shd w:val="clear" w:color="auto" w:fill="auto"/>
          </w:tcPr>
          <w:p w:rsidR="0061006B" w:rsidRDefault="0061006B" w:rsidP="00D64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71" w:type="dxa"/>
            <w:vMerge/>
            <w:shd w:val="clear" w:color="auto" w:fill="auto"/>
          </w:tcPr>
          <w:p w:rsidR="0061006B" w:rsidRPr="00241494" w:rsidRDefault="0061006B" w:rsidP="00241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61006B" w:rsidRPr="003C438C" w:rsidRDefault="0061006B" w:rsidP="003C438C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948A54" w:themeColor="background2" w:themeShade="80"/>
            </w:tcBorders>
            <w:shd w:val="clear" w:color="auto" w:fill="auto"/>
          </w:tcPr>
          <w:p w:rsidR="0061006B" w:rsidRPr="00D64B3C" w:rsidRDefault="0061006B" w:rsidP="0061006B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D64B3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Загрязнение воды, охрана воды, очистные сооружения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.</w:t>
            </w:r>
          </w:p>
        </w:tc>
        <w:tc>
          <w:tcPr>
            <w:tcW w:w="2265" w:type="dxa"/>
            <w:vMerge/>
            <w:shd w:val="clear" w:color="auto" w:fill="auto"/>
          </w:tcPr>
          <w:p w:rsidR="0061006B" w:rsidRPr="00D64B3C" w:rsidRDefault="0061006B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61006B" w:rsidRPr="00D64B3C" w:rsidRDefault="0061006B" w:rsidP="00D64B3C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3068" w:type="dxa"/>
            <w:vMerge/>
            <w:shd w:val="clear" w:color="auto" w:fill="auto"/>
          </w:tcPr>
          <w:p w:rsidR="0061006B" w:rsidRPr="007004FC" w:rsidRDefault="0061006B" w:rsidP="002D61F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61006B" w:rsidRPr="00241494" w:rsidTr="00D91328">
        <w:trPr>
          <w:trHeight w:val="3179"/>
        </w:trPr>
        <w:tc>
          <w:tcPr>
            <w:tcW w:w="618" w:type="dxa"/>
            <w:vMerge/>
            <w:shd w:val="clear" w:color="auto" w:fill="auto"/>
          </w:tcPr>
          <w:p w:rsidR="0061006B" w:rsidRPr="00C50D82" w:rsidRDefault="0061006B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26" w:type="dxa"/>
            <w:vMerge/>
            <w:shd w:val="clear" w:color="auto" w:fill="auto"/>
          </w:tcPr>
          <w:p w:rsidR="0061006B" w:rsidRPr="00241494" w:rsidRDefault="0061006B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single" w:sz="4" w:space="0" w:color="948A54" w:themeColor="background2" w:themeShade="80"/>
            </w:tcBorders>
            <w:shd w:val="clear" w:color="auto" w:fill="auto"/>
          </w:tcPr>
          <w:p w:rsidR="0061006B" w:rsidRDefault="0061006B" w:rsidP="006100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Д/З</w:t>
            </w:r>
          </w:p>
          <w:p w:rsidR="0061006B" w:rsidRDefault="0061006B" w:rsidP="006100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Уч. </w:t>
            </w:r>
            <w:r w:rsidRPr="007004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</w:t>
            </w:r>
            <w:r w:rsidR="000034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52 – 55.</w:t>
            </w:r>
          </w:p>
          <w:p w:rsidR="0061006B" w:rsidRDefault="0061006B" w:rsidP="006100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Тетр. стр. 37, № 1 (своя загадка), стр. 38, № 4.</w:t>
            </w:r>
          </w:p>
        </w:tc>
        <w:tc>
          <w:tcPr>
            <w:tcW w:w="571" w:type="dxa"/>
            <w:vMerge/>
            <w:shd w:val="clear" w:color="auto" w:fill="auto"/>
          </w:tcPr>
          <w:p w:rsidR="0061006B" w:rsidRPr="00241494" w:rsidRDefault="0061006B" w:rsidP="00241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61006B" w:rsidRPr="003C438C" w:rsidRDefault="0061006B" w:rsidP="003C438C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61006B" w:rsidRPr="00D64B3C" w:rsidRDefault="0061006B" w:rsidP="0061006B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265" w:type="dxa"/>
            <w:vMerge/>
            <w:shd w:val="clear" w:color="auto" w:fill="auto"/>
          </w:tcPr>
          <w:p w:rsidR="0061006B" w:rsidRPr="00D64B3C" w:rsidRDefault="0061006B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61006B" w:rsidRPr="00D64B3C" w:rsidRDefault="0061006B" w:rsidP="00D64B3C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3068" w:type="dxa"/>
            <w:vMerge/>
            <w:shd w:val="clear" w:color="auto" w:fill="auto"/>
          </w:tcPr>
          <w:p w:rsidR="0061006B" w:rsidRPr="007004FC" w:rsidRDefault="0061006B" w:rsidP="002D61F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DD67D7" w:rsidRPr="00241494" w:rsidTr="00D91328">
        <w:trPr>
          <w:trHeight w:val="407"/>
        </w:trPr>
        <w:tc>
          <w:tcPr>
            <w:tcW w:w="618" w:type="dxa"/>
            <w:vMerge w:val="restart"/>
            <w:shd w:val="clear" w:color="auto" w:fill="auto"/>
          </w:tcPr>
          <w:p w:rsidR="00DD67D7" w:rsidRDefault="00DD67D7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0D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</w:t>
            </w:r>
          </w:p>
          <w:p w:rsidR="0055192F" w:rsidRPr="00C50D82" w:rsidRDefault="0055192F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(10)</w:t>
            </w:r>
          </w:p>
        </w:tc>
        <w:tc>
          <w:tcPr>
            <w:tcW w:w="526" w:type="dxa"/>
            <w:vMerge w:val="restart"/>
            <w:shd w:val="clear" w:color="auto" w:fill="auto"/>
          </w:tcPr>
          <w:p w:rsidR="007F6238" w:rsidRPr="00241494" w:rsidRDefault="007F6238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bottom w:val="single" w:sz="4" w:space="0" w:color="948A54" w:themeColor="background2" w:themeShade="80"/>
            </w:tcBorders>
            <w:shd w:val="clear" w:color="auto" w:fill="auto"/>
          </w:tcPr>
          <w:p w:rsidR="00DD67D7" w:rsidRPr="00304A6C" w:rsidRDefault="00DD67D7" w:rsidP="00D64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  <w:lang w:eastAsia="ru-RU"/>
              </w:rPr>
            </w:pPr>
            <w:r w:rsidRPr="00304A6C"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  <w:lang w:eastAsia="ru-RU"/>
              </w:rPr>
              <w:t>Какие бывают растения.</w:t>
            </w:r>
          </w:p>
        </w:tc>
        <w:tc>
          <w:tcPr>
            <w:tcW w:w="571" w:type="dxa"/>
            <w:vMerge w:val="restart"/>
            <w:shd w:val="clear" w:color="auto" w:fill="auto"/>
          </w:tcPr>
          <w:p w:rsidR="00DD67D7" w:rsidRPr="002D61F8" w:rsidRDefault="00DD67D7" w:rsidP="002D61F8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D61F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К</w:t>
            </w:r>
          </w:p>
        </w:tc>
        <w:tc>
          <w:tcPr>
            <w:tcW w:w="2554" w:type="dxa"/>
            <w:vMerge w:val="restart"/>
            <w:shd w:val="clear" w:color="auto" w:fill="auto"/>
          </w:tcPr>
          <w:p w:rsidR="00DD67D7" w:rsidRPr="002D61F8" w:rsidRDefault="00DD67D7" w:rsidP="003C438C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686F5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Устанавливать 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по схеме различия межд</w:t>
            </w:r>
            <w:r w:rsidRPr="00686F5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у группами растений;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  <w:r w:rsidR="000C6F83" w:rsidRPr="00686F5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работать </w:t>
            </w:r>
            <w:r w:rsidR="000C6F83" w:rsidRPr="003C438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в паре: называть и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DD67D7" w:rsidRPr="002D61F8" w:rsidRDefault="00DD67D7" w:rsidP="00610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D30FD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Викторина «Какие бывают растения?»</w:t>
            </w:r>
          </w:p>
        </w:tc>
        <w:tc>
          <w:tcPr>
            <w:tcW w:w="2265" w:type="dxa"/>
            <w:vMerge w:val="restart"/>
            <w:shd w:val="clear" w:color="auto" w:fill="auto"/>
          </w:tcPr>
          <w:p w:rsidR="00DD67D7" w:rsidRPr="002D61F8" w:rsidRDefault="00DD67D7" w:rsidP="002D61F8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D61F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Научатся различать группы растений по существенным </w:t>
            </w:r>
            <w:r w:rsidR="000C6F83" w:rsidRPr="002D61F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признакам; приводить примеры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DD67D7" w:rsidRPr="002D61F8" w:rsidRDefault="00DD67D7" w:rsidP="002D61F8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D61F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Чувство прекрасного и эстетические </w:t>
            </w:r>
            <w:r w:rsidR="000C6F83" w:rsidRPr="002D61F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чувства на основе знакомства </w:t>
            </w:r>
            <w:proofErr w:type="gramStart"/>
            <w:r w:rsidR="000C6F83" w:rsidRPr="002D61F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</w:t>
            </w:r>
            <w:proofErr w:type="gramEnd"/>
          </w:p>
        </w:tc>
        <w:tc>
          <w:tcPr>
            <w:tcW w:w="3068" w:type="dxa"/>
            <w:vMerge w:val="restart"/>
            <w:shd w:val="clear" w:color="auto" w:fill="auto"/>
          </w:tcPr>
          <w:p w:rsidR="00DD67D7" w:rsidRDefault="00DD67D7" w:rsidP="002D61F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7004FC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Регулятивные:</w:t>
            </w:r>
          </w:p>
          <w:p w:rsidR="00DD67D7" w:rsidRPr="002D61F8" w:rsidRDefault="00DD67D7" w:rsidP="002D61F8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D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Учитывать выделенные учителем ориентиры действия. Принимать и удерживать </w:t>
            </w:r>
            <w:r w:rsidR="000C6F83" w:rsidRPr="002D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учебную задачу. Выделять и формулировать то, что изучено</w:t>
            </w:r>
            <w:r w:rsidR="000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</w:p>
        </w:tc>
      </w:tr>
      <w:tr w:rsidR="00DD67D7" w:rsidRPr="00241494" w:rsidTr="00D91328">
        <w:trPr>
          <w:trHeight w:val="394"/>
        </w:trPr>
        <w:tc>
          <w:tcPr>
            <w:tcW w:w="618" w:type="dxa"/>
            <w:vMerge/>
            <w:shd w:val="clear" w:color="auto" w:fill="auto"/>
          </w:tcPr>
          <w:p w:rsidR="00DD67D7" w:rsidRPr="00C50D82" w:rsidRDefault="00DD67D7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26" w:type="dxa"/>
            <w:vMerge/>
            <w:shd w:val="clear" w:color="auto" w:fill="auto"/>
          </w:tcPr>
          <w:p w:rsidR="00DD67D7" w:rsidRPr="00241494" w:rsidRDefault="00DD67D7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vMerge w:val="restart"/>
            <w:tcBorders>
              <w:top w:val="single" w:sz="4" w:space="0" w:color="948A54" w:themeColor="background2" w:themeShade="80"/>
            </w:tcBorders>
            <w:shd w:val="clear" w:color="auto" w:fill="auto"/>
          </w:tcPr>
          <w:p w:rsidR="00DD67D7" w:rsidRDefault="00DD67D7" w:rsidP="006100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Учебник </w:t>
            </w:r>
            <w:r w:rsidRPr="007004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</w:t>
            </w:r>
            <w:r w:rsidR="00266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56 – 59.</w:t>
            </w:r>
          </w:p>
          <w:p w:rsidR="000C6F83" w:rsidRDefault="00DD67D7" w:rsidP="006100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Тетрадь</w:t>
            </w:r>
            <w:r w:rsidR="00266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стр. 39 – 41.</w:t>
            </w:r>
          </w:p>
          <w:p w:rsidR="00DD67D7" w:rsidRPr="00D64B3C" w:rsidRDefault="000C6F83" w:rsidP="006100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60C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ест 13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стр. 50.</w:t>
            </w:r>
          </w:p>
        </w:tc>
        <w:tc>
          <w:tcPr>
            <w:tcW w:w="571" w:type="dxa"/>
            <w:vMerge/>
            <w:shd w:val="clear" w:color="auto" w:fill="auto"/>
          </w:tcPr>
          <w:p w:rsidR="00DD67D7" w:rsidRPr="002D61F8" w:rsidRDefault="00DD67D7" w:rsidP="002D61F8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DD67D7" w:rsidRPr="00686F53" w:rsidRDefault="00DD67D7" w:rsidP="003C438C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bottom w:val="single" w:sz="4" w:space="0" w:color="948A54" w:themeColor="background2" w:themeShade="80"/>
            </w:tcBorders>
            <w:shd w:val="clear" w:color="auto" w:fill="auto"/>
          </w:tcPr>
          <w:p w:rsidR="00DD67D7" w:rsidRPr="002D30FD" w:rsidRDefault="00DD67D7" w:rsidP="00610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265" w:type="dxa"/>
            <w:vMerge/>
            <w:shd w:val="clear" w:color="auto" w:fill="auto"/>
          </w:tcPr>
          <w:p w:rsidR="00DD67D7" w:rsidRPr="002D61F8" w:rsidRDefault="00DD67D7" w:rsidP="002D61F8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DD67D7" w:rsidRPr="002D61F8" w:rsidRDefault="00DD67D7" w:rsidP="002D61F8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3068" w:type="dxa"/>
            <w:vMerge/>
            <w:shd w:val="clear" w:color="auto" w:fill="auto"/>
          </w:tcPr>
          <w:p w:rsidR="00DD67D7" w:rsidRPr="007004FC" w:rsidRDefault="00DD67D7" w:rsidP="002D61F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DD67D7" w:rsidRPr="00241494" w:rsidTr="00D91328">
        <w:trPr>
          <w:trHeight w:val="449"/>
        </w:trPr>
        <w:tc>
          <w:tcPr>
            <w:tcW w:w="61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DD67D7" w:rsidRPr="00C50D82" w:rsidRDefault="00DD67D7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2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DD67D7" w:rsidRPr="00241494" w:rsidRDefault="00DD67D7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DD67D7" w:rsidRDefault="00DD67D7" w:rsidP="006100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7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DD67D7" w:rsidRPr="002D61F8" w:rsidRDefault="00DD67D7" w:rsidP="002D61F8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55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DD67D7" w:rsidRPr="00686F53" w:rsidRDefault="00DD67D7" w:rsidP="003C438C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948A54" w:themeColor="background2" w:themeShade="80"/>
              <w:bottom w:val="single" w:sz="4" w:space="0" w:color="auto"/>
            </w:tcBorders>
            <w:shd w:val="clear" w:color="auto" w:fill="auto"/>
          </w:tcPr>
          <w:p w:rsidR="00DD67D7" w:rsidRPr="002D30FD" w:rsidRDefault="000C6F83" w:rsidP="000C6F8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D61F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Деревья, кустарники,</w:t>
            </w:r>
          </w:p>
        </w:tc>
        <w:tc>
          <w:tcPr>
            <w:tcW w:w="226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DD67D7" w:rsidRPr="002D61F8" w:rsidRDefault="00DD67D7" w:rsidP="002D61F8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DD67D7" w:rsidRPr="002D61F8" w:rsidRDefault="00DD67D7" w:rsidP="002D61F8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306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DD67D7" w:rsidRPr="007004FC" w:rsidRDefault="00DD67D7" w:rsidP="002D61F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0C6F83" w:rsidRPr="00241494" w:rsidTr="00D91328">
        <w:trPr>
          <w:trHeight w:val="3225"/>
        </w:trPr>
        <w:tc>
          <w:tcPr>
            <w:tcW w:w="618" w:type="dxa"/>
            <w:shd w:val="clear" w:color="auto" w:fill="auto"/>
          </w:tcPr>
          <w:p w:rsidR="000C6F83" w:rsidRPr="00C50D82" w:rsidRDefault="000C6F83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26" w:type="dxa"/>
            <w:shd w:val="clear" w:color="auto" w:fill="auto"/>
          </w:tcPr>
          <w:p w:rsidR="000C6F83" w:rsidRPr="00241494" w:rsidRDefault="000C6F83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shd w:val="clear" w:color="auto" w:fill="auto"/>
          </w:tcPr>
          <w:p w:rsidR="000C6F83" w:rsidRDefault="000C6F83" w:rsidP="00DD67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Д/З</w:t>
            </w:r>
          </w:p>
          <w:p w:rsidR="000C6F83" w:rsidRDefault="000C6F83" w:rsidP="00DD67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Уч. </w:t>
            </w:r>
            <w:r w:rsidRPr="007004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</w:t>
            </w:r>
            <w:r w:rsidR="000034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56 – 59.</w:t>
            </w:r>
          </w:p>
          <w:p w:rsidR="000C6F83" w:rsidRPr="00D64B3C" w:rsidRDefault="000C6F83" w:rsidP="00DD67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Тетр. стр. 40, № 5, стр. 41, № 6.</w:t>
            </w:r>
          </w:p>
        </w:tc>
        <w:tc>
          <w:tcPr>
            <w:tcW w:w="571" w:type="dxa"/>
            <w:shd w:val="clear" w:color="auto" w:fill="auto"/>
          </w:tcPr>
          <w:p w:rsidR="000C6F83" w:rsidRPr="002D61F8" w:rsidRDefault="000C6F83" w:rsidP="002D61F8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554" w:type="dxa"/>
            <w:shd w:val="clear" w:color="auto" w:fill="auto"/>
          </w:tcPr>
          <w:p w:rsidR="000C6F83" w:rsidRPr="003C438C" w:rsidRDefault="000C6F83" w:rsidP="003C438C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C438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классифицировать растения, осуществлять самопроверку;</w:t>
            </w:r>
          </w:p>
          <w:p w:rsidR="000C6F83" w:rsidRPr="003C438C" w:rsidRDefault="000C6F83" w:rsidP="003C438C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C438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приводить примеры деревьев, кустарников, трав своего края;</w:t>
            </w:r>
          </w:p>
          <w:p w:rsidR="000C6F83" w:rsidRPr="00686F53" w:rsidRDefault="000C6F83" w:rsidP="003C438C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C438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определять растения с помощью атласа-определителя; оценивать эстетическое воздействие растений на человека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</w:tcPr>
          <w:p w:rsidR="000C6F83" w:rsidRPr="002D30FD" w:rsidRDefault="000C6F83" w:rsidP="0061006B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D61F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травы, </w:t>
            </w:r>
          </w:p>
          <w:p w:rsidR="000C6F83" w:rsidRPr="002D30FD" w:rsidRDefault="000C6F83" w:rsidP="0061006B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D61F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хвойные, лиственные растения.</w:t>
            </w:r>
          </w:p>
        </w:tc>
        <w:tc>
          <w:tcPr>
            <w:tcW w:w="2265" w:type="dxa"/>
            <w:shd w:val="clear" w:color="auto" w:fill="auto"/>
          </w:tcPr>
          <w:p w:rsidR="000C6F83" w:rsidRPr="002D61F8" w:rsidRDefault="000C6F83" w:rsidP="002D61F8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D61F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представителей каждой группы, схематически изображать дерево, кустарник, травы;</w:t>
            </w:r>
          </w:p>
          <w:p w:rsidR="000C6F83" w:rsidRDefault="000C6F83" w:rsidP="002D61F8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D61F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обращать внимание на красоту природы.</w:t>
            </w:r>
          </w:p>
          <w:p w:rsidR="000C6F83" w:rsidRPr="002D61F8" w:rsidRDefault="000C6F83" w:rsidP="002D61F8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AC57B4">
              <w:rPr>
                <w:rFonts w:ascii="Times New Roman" w:hAnsi="Times New Roman"/>
                <w:i/>
                <w:sz w:val="20"/>
                <w:szCs w:val="20"/>
              </w:rPr>
              <w:t>Получат возможность научиться замечать и ценить красоту мира растений.</w:t>
            </w:r>
          </w:p>
        </w:tc>
        <w:tc>
          <w:tcPr>
            <w:tcW w:w="1984" w:type="dxa"/>
            <w:shd w:val="clear" w:color="auto" w:fill="auto"/>
          </w:tcPr>
          <w:p w:rsidR="000C6F83" w:rsidRPr="002D61F8" w:rsidRDefault="000C6F83" w:rsidP="002D61F8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D61F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природой.</w:t>
            </w:r>
          </w:p>
          <w:p w:rsidR="000C6F83" w:rsidRPr="002D61F8" w:rsidRDefault="000C6F83" w:rsidP="002D61F8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D61F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Экологическая культура: ценностное отношение к природе, следование нормам </w:t>
            </w:r>
            <w:r w:rsidRPr="002D61F8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природоохранного,</w:t>
            </w:r>
            <w:r w:rsidRPr="002D61F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поведения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.</w:t>
            </w:r>
          </w:p>
        </w:tc>
        <w:tc>
          <w:tcPr>
            <w:tcW w:w="3068" w:type="dxa"/>
            <w:shd w:val="clear" w:color="auto" w:fill="auto"/>
          </w:tcPr>
          <w:p w:rsidR="000C6F83" w:rsidRPr="002D61F8" w:rsidRDefault="000C6F83" w:rsidP="002D6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 что нужно уточнить.</w:t>
            </w:r>
          </w:p>
          <w:p w:rsidR="000C6F83" w:rsidRDefault="000C6F83" w:rsidP="002D61F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7004FC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Познавательные:</w:t>
            </w:r>
          </w:p>
          <w:p w:rsidR="000C6F83" w:rsidRPr="002D61F8" w:rsidRDefault="000C6F83" w:rsidP="002D6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осуществлять анализ объектов с выделением существенных и несущественных признаков; проводить сравнение по заданным критериям, классифицировать их.</w:t>
            </w:r>
          </w:p>
          <w:p w:rsidR="000C6F83" w:rsidRDefault="000C6F83" w:rsidP="002D61F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7004FC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Коммуникативные:</w:t>
            </w:r>
          </w:p>
          <w:p w:rsidR="000C6F83" w:rsidRPr="007004FC" w:rsidRDefault="000C6F83" w:rsidP="002D61F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2D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определять общую цель и пути её достижения; работать в паре.</w:t>
            </w:r>
          </w:p>
        </w:tc>
      </w:tr>
      <w:tr w:rsidR="00D83FC4" w:rsidRPr="00241494" w:rsidTr="00D91328">
        <w:trPr>
          <w:trHeight w:val="374"/>
        </w:trPr>
        <w:tc>
          <w:tcPr>
            <w:tcW w:w="618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55192F" w:rsidRDefault="00D83FC4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0D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15</w:t>
            </w:r>
          </w:p>
          <w:p w:rsidR="00D83FC4" w:rsidRPr="00C50D82" w:rsidRDefault="0055192F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(11)</w:t>
            </w:r>
          </w:p>
        </w:tc>
        <w:tc>
          <w:tcPr>
            <w:tcW w:w="526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7F6238" w:rsidRPr="00241494" w:rsidRDefault="007F6238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D83FC4" w:rsidRPr="00BF5290" w:rsidRDefault="00D83FC4" w:rsidP="00D64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ru-RU"/>
              </w:rPr>
            </w:pPr>
            <w:r w:rsidRPr="00304A6C"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  <w:lang w:eastAsia="ru-RU"/>
              </w:rPr>
              <w:t>Какие бывают животные</w:t>
            </w:r>
            <w:r w:rsidR="00E64F7A"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71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D83FC4" w:rsidRPr="00241494" w:rsidRDefault="00D83FC4" w:rsidP="00241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14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</w:p>
        </w:tc>
        <w:tc>
          <w:tcPr>
            <w:tcW w:w="2554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D83FC4" w:rsidRPr="00686F53" w:rsidRDefault="00D83FC4" w:rsidP="00686F5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686F5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Работать в паре: соотносить группы животных и их существенные признаки;</w:t>
            </w:r>
          </w:p>
          <w:p w:rsidR="00D83FC4" w:rsidRDefault="00D83FC4" w:rsidP="00686F5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работать в группе:</w:t>
            </w:r>
          </w:p>
          <w:p w:rsidR="00D83FC4" w:rsidRPr="00686F53" w:rsidRDefault="00D83FC4" w:rsidP="002B140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686F5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знакомиться с разнообразием животных, находить в рассказах новую информацию о них, выступать с сообщением;</w:t>
            </w:r>
          </w:p>
          <w:p w:rsidR="000C6F83" w:rsidRPr="002D61F8" w:rsidRDefault="00D83FC4" w:rsidP="000C6F8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686F5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сравнивать животных (лягушек и жаб) на основании материала книги «Зелёные</w:t>
            </w:r>
            <w:r w:rsidR="000C6F83" w:rsidRPr="00686F5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страницы», выявлять зависимость строения </w:t>
            </w:r>
          </w:p>
          <w:p w:rsidR="00D83FC4" w:rsidRPr="002D61F8" w:rsidRDefault="000C6F83" w:rsidP="000C6F8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686F5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тела животного от его образа жизни.</w:t>
            </w:r>
          </w:p>
        </w:tc>
        <w:tc>
          <w:tcPr>
            <w:tcW w:w="1701" w:type="dxa"/>
            <w:tcBorders>
              <w:bottom w:val="single" w:sz="4" w:space="0" w:color="948A54" w:themeColor="background2" w:themeShade="80"/>
            </w:tcBorders>
            <w:shd w:val="clear" w:color="auto" w:fill="auto"/>
          </w:tcPr>
          <w:p w:rsidR="00D83FC4" w:rsidRPr="002D30FD" w:rsidRDefault="00D83FC4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2D30FD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Тест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.</w:t>
            </w:r>
          </w:p>
        </w:tc>
        <w:tc>
          <w:tcPr>
            <w:tcW w:w="2265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D83FC4" w:rsidRDefault="00D83FC4" w:rsidP="002B140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D61F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Расширят знания об основных группах животных, их существенных признаках; познакомятся «земноводными» и </w:t>
            </w:r>
            <w:r w:rsidRPr="00197EB5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«пресмыкающимися», </w:t>
            </w:r>
            <w:r w:rsidRPr="002D61F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приводить примеры 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</w:t>
            </w:r>
            <w:r w:rsidRPr="002D61F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редставителей этих групп.</w:t>
            </w:r>
          </w:p>
          <w:p w:rsidR="00D83FC4" w:rsidRPr="002D61F8" w:rsidRDefault="00D83FC4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AC57B4">
              <w:rPr>
                <w:rFonts w:ascii="Times New Roman" w:hAnsi="Times New Roman"/>
                <w:i/>
                <w:sz w:val="20"/>
                <w:szCs w:val="20"/>
              </w:rPr>
              <w:t>Получат возможность научиться замечать и ценить красоту мира животных.</w:t>
            </w:r>
          </w:p>
        </w:tc>
        <w:tc>
          <w:tcPr>
            <w:tcW w:w="1984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D83FC4" w:rsidRPr="00197EB5" w:rsidRDefault="00D83FC4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D61F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Учебно-познавательный интерес к новому учебному материалу и способам решения новой частной задачи.</w:t>
            </w:r>
          </w:p>
        </w:tc>
        <w:tc>
          <w:tcPr>
            <w:tcW w:w="3068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D83FC4" w:rsidRDefault="00D83FC4" w:rsidP="00197EB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7004FC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Регулятивные:</w:t>
            </w:r>
          </w:p>
          <w:p w:rsidR="00D83FC4" w:rsidRPr="00197EB5" w:rsidRDefault="00D83FC4" w:rsidP="00197E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понимать учебную задачу и стремиться выполнить её.</w:t>
            </w:r>
          </w:p>
          <w:p w:rsidR="00D83FC4" w:rsidRDefault="00D83FC4" w:rsidP="00197EB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7004FC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Познавательные:</w:t>
            </w:r>
          </w:p>
          <w:p w:rsidR="00D83FC4" w:rsidRPr="00197EB5" w:rsidRDefault="00D83FC4" w:rsidP="002B14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осуществлять анализ объектов с выделением существенных и несущественных признаков; проводить сравнение по заданным критериям. Использовать знаково - символические средства; поиск информации из дополнительных источников.</w:t>
            </w:r>
          </w:p>
          <w:p w:rsidR="00D83FC4" w:rsidRDefault="00D83FC4" w:rsidP="002B140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7004FC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Коммуникативные:</w:t>
            </w:r>
          </w:p>
          <w:p w:rsidR="00D83FC4" w:rsidRDefault="00D83FC4" w:rsidP="002B14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работать в группе, договариваться о распределении</w:t>
            </w:r>
          </w:p>
          <w:p w:rsidR="00D83FC4" w:rsidRPr="00197EB5" w:rsidRDefault="00D83FC4" w:rsidP="002B14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ролей в совместной деятельности.</w:t>
            </w:r>
          </w:p>
          <w:p w:rsidR="00D83FC4" w:rsidRPr="002D61F8" w:rsidRDefault="00D83FC4" w:rsidP="002B140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197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Адекватно оценивать</w:t>
            </w:r>
            <w:r w:rsidR="000C6F83" w:rsidRPr="00197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собственное поведение и поведение окружающих.</w:t>
            </w:r>
          </w:p>
        </w:tc>
      </w:tr>
      <w:tr w:rsidR="00D83FC4" w:rsidRPr="00241494" w:rsidTr="00D91328">
        <w:trPr>
          <w:trHeight w:val="276"/>
        </w:trPr>
        <w:tc>
          <w:tcPr>
            <w:tcW w:w="618" w:type="dxa"/>
            <w:vMerge/>
            <w:shd w:val="clear" w:color="auto" w:fill="auto"/>
          </w:tcPr>
          <w:p w:rsidR="00D83FC4" w:rsidRPr="00C50D82" w:rsidRDefault="00D83FC4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26" w:type="dxa"/>
            <w:vMerge/>
            <w:shd w:val="clear" w:color="auto" w:fill="auto"/>
          </w:tcPr>
          <w:p w:rsidR="00D83FC4" w:rsidRPr="00241494" w:rsidRDefault="00D83FC4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vMerge/>
            <w:tcBorders>
              <w:bottom w:val="single" w:sz="4" w:space="0" w:color="948A54" w:themeColor="background2" w:themeShade="80"/>
            </w:tcBorders>
            <w:shd w:val="clear" w:color="auto" w:fill="auto"/>
          </w:tcPr>
          <w:p w:rsidR="00D83FC4" w:rsidRPr="00D64B3C" w:rsidRDefault="00D83FC4" w:rsidP="00D64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71" w:type="dxa"/>
            <w:vMerge/>
            <w:shd w:val="clear" w:color="auto" w:fill="auto"/>
          </w:tcPr>
          <w:p w:rsidR="00D83FC4" w:rsidRPr="00241494" w:rsidRDefault="00D83FC4" w:rsidP="00241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D83FC4" w:rsidRPr="00686F53" w:rsidRDefault="00D83FC4" w:rsidP="00686F5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948A54" w:themeColor="background2" w:themeShade="80"/>
            </w:tcBorders>
            <w:shd w:val="clear" w:color="auto" w:fill="auto"/>
          </w:tcPr>
          <w:p w:rsidR="00D83FC4" w:rsidRPr="002D61F8" w:rsidRDefault="00D83FC4" w:rsidP="00D83F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2D61F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Насекомые, птицы, рыбы, звери </w:t>
            </w:r>
            <w:r w:rsidRPr="002D61F8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(млекопитающие);</w:t>
            </w:r>
          </w:p>
          <w:p w:rsidR="00D83FC4" w:rsidRPr="002D61F8" w:rsidRDefault="00D83FC4" w:rsidP="00D83FC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D61F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земноводные,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  <w:r w:rsidRPr="002D61F8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пресмыкающиеся.</w:t>
            </w:r>
          </w:p>
        </w:tc>
        <w:tc>
          <w:tcPr>
            <w:tcW w:w="2265" w:type="dxa"/>
            <w:vMerge/>
            <w:shd w:val="clear" w:color="auto" w:fill="auto"/>
          </w:tcPr>
          <w:p w:rsidR="00D83FC4" w:rsidRPr="002D61F8" w:rsidRDefault="00D83FC4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D83FC4" w:rsidRPr="002D61F8" w:rsidRDefault="00D83FC4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3068" w:type="dxa"/>
            <w:vMerge/>
            <w:shd w:val="clear" w:color="auto" w:fill="auto"/>
          </w:tcPr>
          <w:p w:rsidR="00D83FC4" w:rsidRPr="007004FC" w:rsidRDefault="00D83FC4" w:rsidP="00197EB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D83FC4" w:rsidRPr="00241494" w:rsidTr="00D91328">
        <w:trPr>
          <w:trHeight w:val="815"/>
        </w:trPr>
        <w:tc>
          <w:tcPr>
            <w:tcW w:w="618" w:type="dxa"/>
            <w:vMerge/>
            <w:shd w:val="clear" w:color="auto" w:fill="auto"/>
          </w:tcPr>
          <w:p w:rsidR="00D83FC4" w:rsidRPr="00C50D82" w:rsidRDefault="00D83FC4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26" w:type="dxa"/>
            <w:vMerge/>
            <w:shd w:val="clear" w:color="auto" w:fill="auto"/>
          </w:tcPr>
          <w:p w:rsidR="00D83FC4" w:rsidRPr="00241494" w:rsidRDefault="00D83FC4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single" w:sz="4" w:space="0" w:color="948A54" w:themeColor="background2" w:themeShade="80"/>
              <w:bottom w:val="single" w:sz="4" w:space="0" w:color="948A54" w:themeColor="background2" w:themeShade="80"/>
            </w:tcBorders>
            <w:shd w:val="clear" w:color="auto" w:fill="auto"/>
          </w:tcPr>
          <w:p w:rsidR="00D83FC4" w:rsidRDefault="00D83FC4" w:rsidP="002B14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Учебник </w:t>
            </w:r>
            <w:r w:rsidRPr="007004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</w:t>
            </w:r>
            <w:r w:rsidR="00266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60 – 63.</w:t>
            </w:r>
          </w:p>
          <w:p w:rsidR="00D83FC4" w:rsidRDefault="00D83FC4" w:rsidP="002B14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Тетрадь</w:t>
            </w:r>
            <w:r w:rsidR="00266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стр. 42 – 45.</w:t>
            </w:r>
          </w:p>
          <w:p w:rsidR="00D83FC4" w:rsidRPr="00D64B3C" w:rsidRDefault="00D83FC4" w:rsidP="002B14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60C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ест 14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стр. 54.</w:t>
            </w:r>
          </w:p>
        </w:tc>
        <w:tc>
          <w:tcPr>
            <w:tcW w:w="571" w:type="dxa"/>
            <w:vMerge/>
            <w:shd w:val="clear" w:color="auto" w:fill="auto"/>
          </w:tcPr>
          <w:p w:rsidR="00D83FC4" w:rsidRPr="00241494" w:rsidRDefault="00D83FC4" w:rsidP="00241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D83FC4" w:rsidRPr="00686F53" w:rsidRDefault="00D83FC4" w:rsidP="00686F5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948A54" w:themeColor="background2" w:themeShade="80"/>
            </w:tcBorders>
            <w:shd w:val="clear" w:color="auto" w:fill="auto"/>
          </w:tcPr>
          <w:p w:rsidR="00D83FC4" w:rsidRPr="002D61F8" w:rsidRDefault="00D83FC4" w:rsidP="00D83FC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265" w:type="dxa"/>
            <w:vMerge/>
            <w:shd w:val="clear" w:color="auto" w:fill="auto"/>
          </w:tcPr>
          <w:p w:rsidR="00D83FC4" w:rsidRPr="002D61F8" w:rsidRDefault="00D83FC4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D83FC4" w:rsidRPr="002D61F8" w:rsidRDefault="00D83FC4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3068" w:type="dxa"/>
            <w:vMerge/>
            <w:shd w:val="clear" w:color="auto" w:fill="auto"/>
          </w:tcPr>
          <w:p w:rsidR="00D83FC4" w:rsidRPr="007004FC" w:rsidRDefault="00D83FC4" w:rsidP="00197EB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2B1402" w:rsidRPr="00241494" w:rsidTr="00D91328">
        <w:trPr>
          <w:trHeight w:val="3732"/>
        </w:trPr>
        <w:tc>
          <w:tcPr>
            <w:tcW w:w="618" w:type="dxa"/>
            <w:vMerge/>
            <w:shd w:val="clear" w:color="auto" w:fill="auto"/>
          </w:tcPr>
          <w:p w:rsidR="002B1402" w:rsidRPr="00C50D82" w:rsidRDefault="002B1402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26" w:type="dxa"/>
            <w:vMerge/>
            <w:shd w:val="clear" w:color="auto" w:fill="auto"/>
          </w:tcPr>
          <w:p w:rsidR="002B1402" w:rsidRPr="00241494" w:rsidRDefault="002B1402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single" w:sz="4" w:space="0" w:color="948A54" w:themeColor="background2" w:themeShade="80"/>
            </w:tcBorders>
            <w:shd w:val="clear" w:color="auto" w:fill="auto"/>
          </w:tcPr>
          <w:p w:rsidR="00D83FC4" w:rsidRDefault="00D83FC4" w:rsidP="00D83F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Д/З</w:t>
            </w:r>
          </w:p>
          <w:p w:rsidR="00D83FC4" w:rsidRDefault="00D83FC4" w:rsidP="00D83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Уч. </w:t>
            </w:r>
            <w:r w:rsidRPr="007004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</w:t>
            </w:r>
            <w:r w:rsidR="000034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60 – 63.</w:t>
            </w:r>
          </w:p>
          <w:p w:rsidR="002B1402" w:rsidRPr="00D64B3C" w:rsidRDefault="00D83FC4" w:rsidP="00D83F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Тетр. стр. 42, № 2, стр. 45, № 8.</w:t>
            </w:r>
          </w:p>
        </w:tc>
        <w:tc>
          <w:tcPr>
            <w:tcW w:w="571" w:type="dxa"/>
            <w:vMerge/>
            <w:shd w:val="clear" w:color="auto" w:fill="auto"/>
          </w:tcPr>
          <w:p w:rsidR="002B1402" w:rsidRPr="00241494" w:rsidRDefault="002B1402" w:rsidP="00241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2B1402" w:rsidRPr="00686F53" w:rsidRDefault="002B1402" w:rsidP="00686F5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2B1402" w:rsidRPr="002D30FD" w:rsidRDefault="002B1402" w:rsidP="00DD6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265" w:type="dxa"/>
            <w:vMerge/>
            <w:shd w:val="clear" w:color="auto" w:fill="auto"/>
          </w:tcPr>
          <w:p w:rsidR="002B1402" w:rsidRPr="002D61F8" w:rsidRDefault="002B1402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2B1402" w:rsidRPr="002D61F8" w:rsidRDefault="002B1402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3068" w:type="dxa"/>
            <w:vMerge/>
            <w:shd w:val="clear" w:color="auto" w:fill="auto"/>
          </w:tcPr>
          <w:p w:rsidR="002B1402" w:rsidRPr="007004FC" w:rsidRDefault="002B1402" w:rsidP="00197EB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0C6F83" w:rsidRPr="00241494" w:rsidTr="00D91328">
        <w:trPr>
          <w:trHeight w:val="529"/>
        </w:trPr>
        <w:tc>
          <w:tcPr>
            <w:tcW w:w="618" w:type="dxa"/>
            <w:vMerge w:val="restart"/>
            <w:shd w:val="clear" w:color="auto" w:fill="auto"/>
          </w:tcPr>
          <w:p w:rsidR="000C6F83" w:rsidRDefault="000C6F83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0D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16</w:t>
            </w:r>
          </w:p>
          <w:p w:rsidR="0055192F" w:rsidRPr="00C50D82" w:rsidRDefault="0055192F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(12)</w:t>
            </w:r>
          </w:p>
        </w:tc>
        <w:tc>
          <w:tcPr>
            <w:tcW w:w="526" w:type="dxa"/>
            <w:vMerge w:val="restart"/>
            <w:shd w:val="clear" w:color="auto" w:fill="auto"/>
          </w:tcPr>
          <w:p w:rsidR="007F6238" w:rsidRPr="00241494" w:rsidRDefault="007F6238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bottom w:val="single" w:sz="4" w:space="0" w:color="948A54" w:themeColor="background2" w:themeShade="80"/>
            </w:tcBorders>
            <w:shd w:val="clear" w:color="auto" w:fill="auto"/>
          </w:tcPr>
          <w:p w:rsidR="000C6F83" w:rsidRPr="00BF5290" w:rsidRDefault="000C6F83" w:rsidP="000C6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  <w:lang w:eastAsia="ru-RU"/>
              </w:rPr>
            </w:pPr>
            <w:r w:rsidRPr="00304A6C"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  <w:lang w:eastAsia="ru-RU"/>
              </w:rPr>
              <w:t>Невидимые нити.</w:t>
            </w:r>
          </w:p>
        </w:tc>
        <w:tc>
          <w:tcPr>
            <w:tcW w:w="571" w:type="dxa"/>
            <w:vMerge w:val="restart"/>
            <w:shd w:val="clear" w:color="auto" w:fill="auto"/>
          </w:tcPr>
          <w:p w:rsidR="000C6F83" w:rsidRPr="00197EB5" w:rsidRDefault="000C6F83" w:rsidP="00241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197EB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К</w:t>
            </w:r>
          </w:p>
        </w:tc>
        <w:tc>
          <w:tcPr>
            <w:tcW w:w="2554" w:type="dxa"/>
            <w:vMerge w:val="restart"/>
            <w:shd w:val="clear" w:color="auto" w:fill="auto"/>
          </w:tcPr>
          <w:p w:rsidR="000C6F83" w:rsidRPr="00686F53" w:rsidRDefault="000C6F83" w:rsidP="00686F5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686F5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Устанавливать взаимосвязи в природе;</w:t>
            </w:r>
          </w:p>
          <w:p w:rsidR="000C6F83" w:rsidRPr="00686F53" w:rsidRDefault="000C6F83" w:rsidP="00686F5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686F5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моделировать изучаемые взаимосвязи;</w:t>
            </w:r>
          </w:p>
          <w:p w:rsidR="000C6F83" w:rsidRPr="00686F53" w:rsidRDefault="000C6F83" w:rsidP="00686F5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686F5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выявлять роль человека в сохранении или нарушении этих взаимосвязей;</w:t>
            </w:r>
          </w:p>
          <w:p w:rsidR="000C6F83" w:rsidRPr="00197EB5" w:rsidRDefault="000C6F83" w:rsidP="00686F5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686F5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оценивать свои достижения.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0C6F83" w:rsidRPr="00197EB5" w:rsidRDefault="000C6F83" w:rsidP="00D83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D30FD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lastRenderedPageBreak/>
              <w:t xml:space="preserve">Самостоятельная </w:t>
            </w:r>
            <w:r w:rsidRPr="002D30FD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работа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.</w:t>
            </w:r>
          </w:p>
        </w:tc>
        <w:tc>
          <w:tcPr>
            <w:tcW w:w="2265" w:type="dxa"/>
            <w:vMerge w:val="restart"/>
            <w:shd w:val="clear" w:color="auto" w:fill="auto"/>
          </w:tcPr>
          <w:p w:rsidR="000C6F83" w:rsidRDefault="000C6F83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197EB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Научатся приводить примеры невидимых </w:t>
            </w:r>
            <w:r w:rsidRPr="00197EB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нитей (связей) разных групп и их нарушений по вине человека; усвоят, что в природе нет ничего ненужного.</w:t>
            </w:r>
          </w:p>
          <w:p w:rsidR="000C6F83" w:rsidRPr="00197EB5" w:rsidRDefault="000C6F83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AC57B4">
              <w:rPr>
                <w:rFonts w:ascii="Times New Roman" w:hAnsi="Times New Roman"/>
                <w:i/>
                <w:sz w:val="20"/>
                <w:szCs w:val="20"/>
              </w:rPr>
              <w:t>Получат возможность научиться осознавать необходимость сохранения живой и неживой природы.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0C6F83" w:rsidRPr="00197EB5" w:rsidRDefault="000C6F83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197EB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 xml:space="preserve">Ориентация в нравственном </w:t>
            </w:r>
            <w:r w:rsidRPr="00197EB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 xml:space="preserve">содержании и смысле поступков. Экологическая культура: ценностное отношение к природе, следование нормам </w:t>
            </w:r>
            <w:r w:rsidRPr="00197EB5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природоохранного,</w:t>
            </w:r>
            <w:r w:rsidRPr="00197EB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поведения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.</w:t>
            </w:r>
          </w:p>
        </w:tc>
        <w:tc>
          <w:tcPr>
            <w:tcW w:w="3068" w:type="dxa"/>
            <w:vMerge w:val="restart"/>
            <w:shd w:val="clear" w:color="auto" w:fill="auto"/>
          </w:tcPr>
          <w:p w:rsidR="000C6F83" w:rsidRDefault="000C6F83" w:rsidP="00197EB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7004FC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lastRenderedPageBreak/>
              <w:t>Регулятивные:</w:t>
            </w:r>
          </w:p>
          <w:p w:rsidR="000C6F83" w:rsidRPr="00197EB5" w:rsidRDefault="000C6F83" w:rsidP="00197E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планировать своё действие в </w:t>
            </w:r>
            <w:r w:rsidRPr="00197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соответствии с поставленной задачей и условиями её реализации.</w:t>
            </w:r>
          </w:p>
          <w:p w:rsidR="000C6F83" w:rsidRDefault="000C6F83" w:rsidP="00197EB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7004FC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Познавательные:</w:t>
            </w:r>
          </w:p>
          <w:p w:rsidR="000C6F83" w:rsidRPr="00197EB5" w:rsidRDefault="000C6F83" w:rsidP="00197E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установление причинно – следственных связей; использование знаково - символических средств; фиксация информации с помощью схем.</w:t>
            </w:r>
          </w:p>
          <w:p w:rsidR="000C6F83" w:rsidRDefault="000C6F83" w:rsidP="00197EB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7004FC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Коммуникативные:</w:t>
            </w:r>
          </w:p>
          <w:p w:rsidR="000C6F83" w:rsidRPr="00197EB5" w:rsidRDefault="000C6F83" w:rsidP="00197EB5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197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контролировать действия партнёра; адекватно использовать речевые средства для решения коммуникативных задач.</w:t>
            </w:r>
          </w:p>
        </w:tc>
      </w:tr>
      <w:tr w:rsidR="000C6F83" w:rsidRPr="00241494" w:rsidTr="00D91328">
        <w:trPr>
          <w:trHeight w:val="276"/>
        </w:trPr>
        <w:tc>
          <w:tcPr>
            <w:tcW w:w="618" w:type="dxa"/>
            <w:vMerge/>
            <w:shd w:val="clear" w:color="auto" w:fill="auto"/>
          </w:tcPr>
          <w:p w:rsidR="000C6F83" w:rsidRPr="00C50D82" w:rsidRDefault="000C6F83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26" w:type="dxa"/>
            <w:vMerge/>
            <w:shd w:val="clear" w:color="auto" w:fill="auto"/>
          </w:tcPr>
          <w:p w:rsidR="000C6F83" w:rsidRPr="00241494" w:rsidRDefault="000C6F83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vMerge w:val="restart"/>
            <w:tcBorders>
              <w:top w:val="single" w:sz="4" w:space="0" w:color="948A54" w:themeColor="background2" w:themeShade="80"/>
              <w:bottom w:val="single" w:sz="4" w:space="0" w:color="auto"/>
            </w:tcBorders>
            <w:shd w:val="clear" w:color="auto" w:fill="auto"/>
          </w:tcPr>
          <w:p w:rsidR="000C6F83" w:rsidRDefault="000C6F83" w:rsidP="000C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Учебник </w:t>
            </w:r>
            <w:r w:rsidRPr="007004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</w:t>
            </w:r>
            <w:r w:rsidR="00266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64 – 67.</w:t>
            </w:r>
          </w:p>
          <w:p w:rsidR="000C6F83" w:rsidRDefault="000C6F83" w:rsidP="000C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Тетрадь</w:t>
            </w:r>
            <w:r w:rsidR="00266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стр. 45 – 47.</w:t>
            </w:r>
          </w:p>
          <w:p w:rsidR="000C6F83" w:rsidRPr="00D64B3C" w:rsidRDefault="000C6F83" w:rsidP="000C6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60C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ест 15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стр. 58.</w:t>
            </w:r>
          </w:p>
        </w:tc>
        <w:tc>
          <w:tcPr>
            <w:tcW w:w="571" w:type="dxa"/>
            <w:vMerge/>
            <w:shd w:val="clear" w:color="auto" w:fill="auto"/>
          </w:tcPr>
          <w:p w:rsidR="000C6F83" w:rsidRPr="00197EB5" w:rsidRDefault="000C6F83" w:rsidP="00241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0C6F83" w:rsidRPr="00686F53" w:rsidRDefault="000C6F83" w:rsidP="00686F5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bottom w:val="single" w:sz="4" w:space="0" w:color="948A54" w:themeColor="background2" w:themeShade="80"/>
            </w:tcBorders>
            <w:shd w:val="clear" w:color="auto" w:fill="auto"/>
          </w:tcPr>
          <w:p w:rsidR="000C6F83" w:rsidRPr="002D30FD" w:rsidRDefault="000C6F83" w:rsidP="00D83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2265" w:type="dxa"/>
            <w:vMerge/>
            <w:shd w:val="clear" w:color="auto" w:fill="auto"/>
          </w:tcPr>
          <w:p w:rsidR="000C6F83" w:rsidRPr="00197EB5" w:rsidRDefault="000C6F83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0C6F83" w:rsidRPr="00197EB5" w:rsidRDefault="000C6F83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3068" w:type="dxa"/>
            <w:vMerge/>
            <w:shd w:val="clear" w:color="auto" w:fill="auto"/>
          </w:tcPr>
          <w:p w:rsidR="000C6F83" w:rsidRPr="007004FC" w:rsidRDefault="000C6F83" w:rsidP="00197EB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0C6F83" w:rsidRPr="00241494" w:rsidTr="00D91328">
        <w:trPr>
          <w:trHeight w:val="652"/>
        </w:trPr>
        <w:tc>
          <w:tcPr>
            <w:tcW w:w="618" w:type="dxa"/>
            <w:vMerge/>
            <w:shd w:val="clear" w:color="auto" w:fill="auto"/>
          </w:tcPr>
          <w:p w:rsidR="000C6F83" w:rsidRPr="00C50D82" w:rsidRDefault="000C6F83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26" w:type="dxa"/>
            <w:vMerge/>
            <w:shd w:val="clear" w:color="auto" w:fill="auto"/>
          </w:tcPr>
          <w:p w:rsidR="000C6F83" w:rsidRPr="00241494" w:rsidRDefault="000C6F83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vMerge/>
            <w:tcBorders>
              <w:bottom w:val="single" w:sz="4" w:space="0" w:color="948A54" w:themeColor="background2" w:themeShade="80"/>
            </w:tcBorders>
            <w:shd w:val="clear" w:color="auto" w:fill="auto"/>
          </w:tcPr>
          <w:p w:rsidR="000C6F83" w:rsidRPr="00D64B3C" w:rsidRDefault="000C6F83" w:rsidP="00D64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71" w:type="dxa"/>
            <w:vMerge/>
            <w:shd w:val="clear" w:color="auto" w:fill="auto"/>
          </w:tcPr>
          <w:p w:rsidR="000C6F83" w:rsidRPr="00197EB5" w:rsidRDefault="000C6F83" w:rsidP="00241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0C6F83" w:rsidRPr="00686F53" w:rsidRDefault="000C6F83" w:rsidP="00686F5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948A54" w:themeColor="background2" w:themeShade="80"/>
            </w:tcBorders>
            <w:shd w:val="clear" w:color="auto" w:fill="auto"/>
          </w:tcPr>
          <w:p w:rsidR="000C6F83" w:rsidRPr="00197EB5" w:rsidRDefault="000C6F83" w:rsidP="00D83FC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197EB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Живая, неживая природа, растения, животные.</w:t>
            </w:r>
          </w:p>
          <w:p w:rsidR="000C6F83" w:rsidRPr="00197EB5" w:rsidRDefault="000C6F83" w:rsidP="00D83FC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197EB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Связи в природе.</w:t>
            </w:r>
          </w:p>
        </w:tc>
        <w:tc>
          <w:tcPr>
            <w:tcW w:w="2265" w:type="dxa"/>
            <w:vMerge/>
            <w:shd w:val="clear" w:color="auto" w:fill="auto"/>
          </w:tcPr>
          <w:p w:rsidR="000C6F83" w:rsidRPr="00197EB5" w:rsidRDefault="000C6F83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0C6F83" w:rsidRPr="00197EB5" w:rsidRDefault="000C6F83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3068" w:type="dxa"/>
            <w:vMerge/>
            <w:shd w:val="clear" w:color="auto" w:fill="auto"/>
          </w:tcPr>
          <w:p w:rsidR="000C6F83" w:rsidRPr="007004FC" w:rsidRDefault="000C6F83" w:rsidP="00197EB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0C6F83" w:rsidRPr="00241494" w:rsidTr="00D91328">
        <w:trPr>
          <w:trHeight w:val="2907"/>
        </w:trPr>
        <w:tc>
          <w:tcPr>
            <w:tcW w:w="618" w:type="dxa"/>
            <w:vMerge/>
            <w:shd w:val="clear" w:color="auto" w:fill="auto"/>
          </w:tcPr>
          <w:p w:rsidR="000C6F83" w:rsidRPr="00C50D82" w:rsidRDefault="000C6F83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26" w:type="dxa"/>
            <w:vMerge/>
            <w:shd w:val="clear" w:color="auto" w:fill="auto"/>
          </w:tcPr>
          <w:p w:rsidR="000C6F83" w:rsidRPr="00241494" w:rsidRDefault="000C6F83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single" w:sz="4" w:space="0" w:color="948A54" w:themeColor="background2" w:themeShade="80"/>
            </w:tcBorders>
            <w:shd w:val="clear" w:color="auto" w:fill="auto"/>
          </w:tcPr>
          <w:p w:rsidR="000C6F83" w:rsidRDefault="000C6F83" w:rsidP="000C6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Д/З</w:t>
            </w:r>
          </w:p>
          <w:p w:rsidR="000C6F83" w:rsidRDefault="000C6F83" w:rsidP="000C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Уч. </w:t>
            </w:r>
            <w:r w:rsidRPr="007004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</w:t>
            </w:r>
            <w:r w:rsidR="000034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64 – 67.</w:t>
            </w:r>
          </w:p>
          <w:p w:rsidR="000C6F83" w:rsidRPr="00D64B3C" w:rsidRDefault="000C6F83" w:rsidP="000C6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Тетр. стр. 45 – 47, другие варианты.</w:t>
            </w:r>
          </w:p>
        </w:tc>
        <w:tc>
          <w:tcPr>
            <w:tcW w:w="571" w:type="dxa"/>
            <w:vMerge/>
            <w:shd w:val="clear" w:color="auto" w:fill="auto"/>
          </w:tcPr>
          <w:p w:rsidR="000C6F83" w:rsidRPr="00197EB5" w:rsidRDefault="000C6F83" w:rsidP="00241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0C6F83" w:rsidRPr="00686F53" w:rsidRDefault="000C6F83" w:rsidP="00686F5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0C6F83" w:rsidRPr="00197EB5" w:rsidRDefault="000C6F83" w:rsidP="00D83FC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265" w:type="dxa"/>
            <w:vMerge/>
            <w:shd w:val="clear" w:color="auto" w:fill="auto"/>
          </w:tcPr>
          <w:p w:rsidR="000C6F83" w:rsidRPr="00197EB5" w:rsidRDefault="000C6F83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0C6F83" w:rsidRPr="00197EB5" w:rsidRDefault="000C6F83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3068" w:type="dxa"/>
            <w:vMerge/>
            <w:shd w:val="clear" w:color="auto" w:fill="auto"/>
          </w:tcPr>
          <w:p w:rsidR="000C6F83" w:rsidRPr="007004FC" w:rsidRDefault="000C6F83" w:rsidP="00197EB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0C6F83" w:rsidRPr="00241494" w:rsidTr="00D91328">
        <w:trPr>
          <w:trHeight w:val="383"/>
        </w:trPr>
        <w:tc>
          <w:tcPr>
            <w:tcW w:w="618" w:type="dxa"/>
            <w:vMerge w:val="restart"/>
            <w:shd w:val="clear" w:color="auto" w:fill="auto"/>
          </w:tcPr>
          <w:p w:rsidR="000C6F83" w:rsidRDefault="000C6F83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0D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17</w:t>
            </w:r>
          </w:p>
          <w:p w:rsidR="0055192F" w:rsidRPr="00C50D82" w:rsidRDefault="0055192F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(13)</w:t>
            </w:r>
          </w:p>
        </w:tc>
        <w:tc>
          <w:tcPr>
            <w:tcW w:w="526" w:type="dxa"/>
            <w:vMerge w:val="restart"/>
            <w:shd w:val="clear" w:color="auto" w:fill="auto"/>
          </w:tcPr>
          <w:p w:rsidR="007F6238" w:rsidRPr="00241494" w:rsidRDefault="007F6238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0C6F83" w:rsidRPr="00BF5290" w:rsidRDefault="000C6F83" w:rsidP="00D64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ru-RU"/>
              </w:rPr>
            </w:pPr>
            <w:r w:rsidRPr="00304A6C"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  <w:lang w:eastAsia="ru-RU"/>
              </w:rPr>
              <w:t>Дикорастущие и культурные растения.</w:t>
            </w:r>
          </w:p>
        </w:tc>
        <w:tc>
          <w:tcPr>
            <w:tcW w:w="571" w:type="dxa"/>
            <w:vMerge w:val="restart"/>
            <w:shd w:val="clear" w:color="auto" w:fill="auto"/>
          </w:tcPr>
          <w:p w:rsidR="000C6F83" w:rsidRPr="00197EB5" w:rsidRDefault="000C6F83" w:rsidP="00197EB5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197EB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К</w:t>
            </w:r>
          </w:p>
        </w:tc>
        <w:tc>
          <w:tcPr>
            <w:tcW w:w="2554" w:type="dxa"/>
            <w:vMerge w:val="restart"/>
            <w:shd w:val="clear" w:color="auto" w:fill="auto"/>
          </w:tcPr>
          <w:p w:rsidR="000C6F83" w:rsidRPr="00686F53" w:rsidRDefault="000C6F83" w:rsidP="00686F5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686F5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Сравнивать и различать дикорастущие и культурные растения;</w:t>
            </w:r>
          </w:p>
          <w:p w:rsidR="000C6F83" w:rsidRPr="00686F53" w:rsidRDefault="000C6F83" w:rsidP="00686F5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686F5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осуществлять контроль и коррекцию;</w:t>
            </w:r>
          </w:p>
          <w:p w:rsidR="000C6F83" w:rsidRPr="00686F53" w:rsidRDefault="000C6F83" w:rsidP="00686F5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686F5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классифицировать культурные растения по определённым признакам;</w:t>
            </w:r>
          </w:p>
          <w:p w:rsidR="000C6F83" w:rsidRPr="00197EB5" w:rsidRDefault="000C6F83" w:rsidP="00686F5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686F5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находить информацию о растениях;</w:t>
            </w:r>
            <w:r w:rsidR="00D91328" w:rsidRPr="00686F5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обсуждать материалы книги «Великан на поляне».</w:t>
            </w:r>
          </w:p>
        </w:tc>
        <w:tc>
          <w:tcPr>
            <w:tcW w:w="1701" w:type="dxa"/>
            <w:tcBorders>
              <w:bottom w:val="single" w:sz="4" w:space="0" w:color="948A54" w:themeColor="background2" w:themeShade="80"/>
            </w:tcBorders>
            <w:shd w:val="clear" w:color="auto" w:fill="auto"/>
          </w:tcPr>
          <w:p w:rsidR="000C6F83" w:rsidRPr="00197EB5" w:rsidRDefault="000C6F83" w:rsidP="00D83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Тест.</w:t>
            </w:r>
          </w:p>
        </w:tc>
        <w:tc>
          <w:tcPr>
            <w:tcW w:w="2265" w:type="dxa"/>
            <w:vMerge w:val="restart"/>
            <w:shd w:val="clear" w:color="auto" w:fill="auto"/>
          </w:tcPr>
          <w:p w:rsidR="00D91328" w:rsidRDefault="000C6F83" w:rsidP="00D91328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197EB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Научатся объяснять, какие растения называют культурными, а какие дикорастущими; приводить их примеры; рассказывать о значении культурных растений для </w:t>
            </w:r>
            <w:r w:rsidR="00D91328" w:rsidRPr="00197EB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человека.</w:t>
            </w:r>
          </w:p>
          <w:p w:rsidR="000C6F83" w:rsidRPr="00197EB5" w:rsidRDefault="00D91328" w:rsidP="00D91328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AC57B4">
              <w:rPr>
                <w:rFonts w:ascii="Times New Roman" w:hAnsi="Times New Roman"/>
                <w:i/>
                <w:sz w:val="20"/>
                <w:szCs w:val="20"/>
              </w:rPr>
              <w:t>Получат возможность научиться осознавать роль растений в жизни человека.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0C6F83" w:rsidRPr="00197EB5" w:rsidRDefault="000C6F83" w:rsidP="00197EB5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197EB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Способность к самооценке на основе критерия успешности.</w:t>
            </w:r>
          </w:p>
          <w:p w:rsidR="000C6F83" w:rsidRPr="00197EB5" w:rsidRDefault="000C6F83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197EB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Учебно-познавательный интерес к новому учебному материалу.</w:t>
            </w:r>
          </w:p>
        </w:tc>
        <w:tc>
          <w:tcPr>
            <w:tcW w:w="3068" w:type="dxa"/>
            <w:vMerge w:val="restart"/>
            <w:shd w:val="clear" w:color="auto" w:fill="auto"/>
          </w:tcPr>
          <w:p w:rsidR="000C6F83" w:rsidRDefault="000C6F83" w:rsidP="00197EB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7004FC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Регулятивные:</w:t>
            </w:r>
          </w:p>
          <w:p w:rsidR="000C6F83" w:rsidRPr="00197EB5" w:rsidRDefault="000C6F83" w:rsidP="00197E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принимать и удерживать учебную задачу.</w:t>
            </w:r>
          </w:p>
          <w:p w:rsidR="000C6F83" w:rsidRPr="00197EB5" w:rsidRDefault="000C6F83" w:rsidP="00197EB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7004FC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Познавательные:</w:t>
            </w:r>
          </w:p>
          <w:p w:rsidR="00D91328" w:rsidRPr="00197EB5" w:rsidRDefault="000C6F83" w:rsidP="00D913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находить новую информацию в учебнике, сравнивать и различать, обозначать рисунки фишками. Осуществлять подведение под понятие на основе распознавания объектов, выделения существенных признаков и их синтеза; </w:t>
            </w:r>
            <w:r w:rsidR="00D91328" w:rsidRPr="00197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фиксация информации с помощью схем.</w:t>
            </w:r>
          </w:p>
          <w:p w:rsidR="00D91328" w:rsidRDefault="00D91328" w:rsidP="00D9132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7004FC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Коммуникативные:</w:t>
            </w:r>
          </w:p>
          <w:p w:rsidR="000C6F83" w:rsidRPr="00197EB5" w:rsidRDefault="00D91328" w:rsidP="00197EB5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197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определять общую цель и пути достижения; оценивать свои достижения на уроке.</w:t>
            </w:r>
          </w:p>
        </w:tc>
      </w:tr>
      <w:tr w:rsidR="000C6F83" w:rsidRPr="00241494" w:rsidTr="00D91328">
        <w:trPr>
          <w:trHeight w:val="339"/>
        </w:trPr>
        <w:tc>
          <w:tcPr>
            <w:tcW w:w="618" w:type="dxa"/>
            <w:vMerge/>
            <w:shd w:val="clear" w:color="auto" w:fill="auto"/>
          </w:tcPr>
          <w:p w:rsidR="000C6F83" w:rsidRPr="00C50D82" w:rsidRDefault="000C6F83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26" w:type="dxa"/>
            <w:vMerge/>
            <w:shd w:val="clear" w:color="auto" w:fill="auto"/>
          </w:tcPr>
          <w:p w:rsidR="000C6F83" w:rsidRPr="00241494" w:rsidRDefault="000C6F83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vMerge/>
            <w:tcBorders>
              <w:top w:val="single" w:sz="4" w:space="0" w:color="auto"/>
              <w:bottom w:val="single" w:sz="4" w:space="0" w:color="948A54" w:themeColor="background2" w:themeShade="80"/>
            </w:tcBorders>
            <w:shd w:val="clear" w:color="auto" w:fill="auto"/>
          </w:tcPr>
          <w:p w:rsidR="000C6F83" w:rsidRPr="00D64B3C" w:rsidRDefault="000C6F83" w:rsidP="00D64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71" w:type="dxa"/>
            <w:vMerge/>
            <w:shd w:val="clear" w:color="auto" w:fill="auto"/>
          </w:tcPr>
          <w:p w:rsidR="000C6F83" w:rsidRPr="00197EB5" w:rsidRDefault="000C6F83" w:rsidP="00197EB5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0C6F83" w:rsidRPr="00686F53" w:rsidRDefault="000C6F83" w:rsidP="00686F5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948A54" w:themeColor="background2" w:themeShade="80"/>
            </w:tcBorders>
            <w:shd w:val="clear" w:color="auto" w:fill="auto"/>
          </w:tcPr>
          <w:p w:rsidR="000C6F83" w:rsidRDefault="000C6F83" w:rsidP="00D83F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197EB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Дикорастущие, культурные растения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.</w:t>
            </w:r>
          </w:p>
        </w:tc>
        <w:tc>
          <w:tcPr>
            <w:tcW w:w="2265" w:type="dxa"/>
            <w:vMerge/>
            <w:shd w:val="clear" w:color="auto" w:fill="auto"/>
          </w:tcPr>
          <w:p w:rsidR="000C6F83" w:rsidRPr="00197EB5" w:rsidRDefault="000C6F83" w:rsidP="00197EB5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0C6F83" w:rsidRPr="00197EB5" w:rsidRDefault="000C6F83" w:rsidP="00197EB5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3068" w:type="dxa"/>
            <w:vMerge/>
            <w:shd w:val="clear" w:color="auto" w:fill="auto"/>
          </w:tcPr>
          <w:p w:rsidR="000C6F83" w:rsidRPr="007004FC" w:rsidRDefault="000C6F83" w:rsidP="00197EB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0C6F83" w:rsidRPr="00241494" w:rsidTr="00D91328">
        <w:trPr>
          <w:trHeight w:val="883"/>
        </w:trPr>
        <w:tc>
          <w:tcPr>
            <w:tcW w:w="618" w:type="dxa"/>
            <w:vMerge/>
            <w:shd w:val="clear" w:color="auto" w:fill="auto"/>
          </w:tcPr>
          <w:p w:rsidR="000C6F83" w:rsidRPr="00C50D82" w:rsidRDefault="000C6F83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26" w:type="dxa"/>
            <w:vMerge/>
            <w:shd w:val="clear" w:color="auto" w:fill="auto"/>
          </w:tcPr>
          <w:p w:rsidR="000C6F83" w:rsidRPr="00241494" w:rsidRDefault="000C6F83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single" w:sz="4" w:space="0" w:color="948A54" w:themeColor="background2" w:themeShade="80"/>
              <w:bottom w:val="single" w:sz="4" w:space="0" w:color="948A54" w:themeColor="background2" w:themeShade="80"/>
            </w:tcBorders>
            <w:shd w:val="clear" w:color="auto" w:fill="auto"/>
          </w:tcPr>
          <w:p w:rsidR="000C6F83" w:rsidRDefault="000C6F83" w:rsidP="000C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Учебник </w:t>
            </w:r>
            <w:r w:rsidRPr="007004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</w:t>
            </w:r>
            <w:r w:rsidR="00266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68 – 71.</w:t>
            </w:r>
          </w:p>
          <w:p w:rsidR="000C6F83" w:rsidRDefault="000C6F83" w:rsidP="000C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Тетрадь</w:t>
            </w:r>
            <w:r w:rsidR="00266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стр. 48 – 50.</w:t>
            </w:r>
          </w:p>
          <w:p w:rsidR="000C6F83" w:rsidRPr="00D64B3C" w:rsidRDefault="000C6F83" w:rsidP="000C6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60C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ест 16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стр. 62.</w:t>
            </w:r>
          </w:p>
        </w:tc>
        <w:tc>
          <w:tcPr>
            <w:tcW w:w="571" w:type="dxa"/>
            <w:vMerge/>
            <w:shd w:val="clear" w:color="auto" w:fill="auto"/>
          </w:tcPr>
          <w:p w:rsidR="000C6F83" w:rsidRPr="00197EB5" w:rsidRDefault="000C6F83" w:rsidP="00197EB5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0C6F83" w:rsidRPr="00686F53" w:rsidRDefault="000C6F83" w:rsidP="00686F5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0C6F83" w:rsidRPr="00197EB5" w:rsidRDefault="000C6F83" w:rsidP="00D83F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265" w:type="dxa"/>
            <w:vMerge/>
            <w:shd w:val="clear" w:color="auto" w:fill="auto"/>
          </w:tcPr>
          <w:p w:rsidR="000C6F83" w:rsidRPr="00197EB5" w:rsidRDefault="000C6F83" w:rsidP="00197EB5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0C6F83" w:rsidRPr="00197EB5" w:rsidRDefault="000C6F83" w:rsidP="00197EB5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3068" w:type="dxa"/>
            <w:vMerge/>
            <w:shd w:val="clear" w:color="auto" w:fill="auto"/>
          </w:tcPr>
          <w:p w:rsidR="000C6F83" w:rsidRPr="007004FC" w:rsidRDefault="000C6F83" w:rsidP="00197EB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0C6F83" w:rsidRPr="00241494" w:rsidTr="00D91328">
        <w:trPr>
          <w:trHeight w:val="1168"/>
        </w:trPr>
        <w:tc>
          <w:tcPr>
            <w:tcW w:w="618" w:type="dxa"/>
            <w:vMerge/>
            <w:shd w:val="clear" w:color="auto" w:fill="auto"/>
          </w:tcPr>
          <w:p w:rsidR="000C6F83" w:rsidRPr="00C50D82" w:rsidRDefault="000C6F83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26" w:type="dxa"/>
            <w:vMerge/>
            <w:shd w:val="clear" w:color="auto" w:fill="auto"/>
          </w:tcPr>
          <w:p w:rsidR="000C6F83" w:rsidRPr="00241494" w:rsidRDefault="000C6F83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single" w:sz="4" w:space="0" w:color="948A54" w:themeColor="background2" w:themeShade="80"/>
            </w:tcBorders>
            <w:shd w:val="clear" w:color="auto" w:fill="auto"/>
          </w:tcPr>
          <w:p w:rsidR="000C6F83" w:rsidRDefault="000C6F83" w:rsidP="000C6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Д/З</w:t>
            </w:r>
          </w:p>
          <w:p w:rsidR="000C6F83" w:rsidRDefault="000C6F83" w:rsidP="000C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Уч. </w:t>
            </w:r>
            <w:r w:rsidRPr="007004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</w:t>
            </w:r>
            <w:r w:rsidR="000034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68 – 71.</w:t>
            </w:r>
          </w:p>
          <w:p w:rsidR="000C6F83" w:rsidRDefault="000C6F83" w:rsidP="000C6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Тетр. стр. 50, № 4, сообщение о </w:t>
            </w:r>
            <w:r w:rsidR="00D913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любом растении жарких стран.</w:t>
            </w:r>
          </w:p>
        </w:tc>
        <w:tc>
          <w:tcPr>
            <w:tcW w:w="571" w:type="dxa"/>
            <w:vMerge/>
            <w:shd w:val="clear" w:color="auto" w:fill="auto"/>
          </w:tcPr>
          <w:p w:rsidR="000C6F83" w:rsidRPr="00197EB5" w:rsidRDefault="000C6F83" w:rsidP="00197EB5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0C6F83" w:rsidRPr="00686F53" w:rsidRDefault="000C6F83" w:rsidP="00686F5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0C6F83" w:rsidRPr="00197EB5" w:rsidRDefault="000C6F83" w:rsidP="00D83F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265" w:type="dxa"/>
            <w:vMerge/>
            <w:shd w:val="clear" w:color="auto" w:fill="auto"/>
          </w:tcPr>
          <w:p w:rsidR="000C6F83" w:rsidRPr="00197EB5" w:rsidRDefault="000C6F83" w:rsidP="00197EB5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0C6F83" w:rsidRPr="00197EB5" w:rsidRDefault="000C6F83" w:rsidP="00197EB5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3068" w:type="dxa"/>
            <w:vMerge/>
            <w:shd w:val="clear" w:color="auto" w:fill="auto"/>
          </w:tcPr>
          <w:p w:rsidR="000C6F83" w:rsidRPr="007004FC" w:rsidRDefault="000C6F83" w:rsidP="00197EB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</w:p>
        </w:tc>
      </w:tr>
    </w:tbl>
    <w:p w:rsidR="00D91328" w:rsidRDefault="00D91328" w:rsidP="0024149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ectPr w:rsidR="00D91328" w:rsidSect="0026540F">
          <w:pgSz w:w="16838" w:h="11906" w:orient="landscape"/>
          <w:pgMar w:top="850" w:right="1134" w:bottom="1418" w:left="1134" w:header="708" w:footer="708" w:gutter="0"/>
          <w:cols w:space="708"/>
          <w:docGrid w:linePitch="360"/>
        </w:sectPr>
      </w:pPr>
    </w:p>
    <w:tbl>
      <w:tblPr>
        <w:tblW w:w="16265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18"/>
        <w:gridCol w:w="526"/>
        <w:gridCol w:w="2978"/>
        <w:gridCol w:w="571"/>
        <w:gridCol w:w="2554"/>
        <w:gridCol w:w="1701"/>
        <w:gridCol w:w="2265"/>
        <w:gridCol w:w="1984"/>
        <w:gridCol w:w="3068"/>
      </w:tblGrid>
      <w:tr w:rsidR="00D40E42" w:rsidRPr="00241494" w:rsidTr="00D91328">
        <w:trPr>
          <w:trHeight w:val="611"/>
        </w:trPr>
        <w:tc>
          <w:tcPr>
            <w:tcW w:w="618" w:type="dxa"/>
            <w:vMerge w:val="restart"/>
            <w:shd w:val="clear" w:color="auto" w:fill="auto"/>
          </w:tcPr>
          <w:p w:rsidR="00D40E42" w:rsidRDefault="00D40E42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0D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18</w:t>
            </w:r>
          </w:p>
          <w:p w:rsidR="0055192F" w:rsidRPr="00C50D82" w:rsidRDefault="0055192F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(14)</w:t>
            </w:r>
          </w:p>
        </w:tc>
        <w:tc>
          <w:tcPr>
            <w:tcW w:w="526" w:type="dxa"/>
            <w:vMerge w:val="restart"/>
            <w:shd w:val="clear" w:color="auto" w:fill="auto"/>
          </w:tcPr>
          <w:p w:rsidR="007F6238" w:rsidRPr="00241494" w:rsidRDefault="007F6238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bottom w:val="single" w:sz="4" w:space="0" w:color="948A54" w:themeColor="background2" w:themeShade="80"/>
            </w:tcBorders>
            <w:shd w:val="clear" w:color="auto" w:fill="auto"/>
          </w:tcPr>
          <w:p w:rsidR="00D40E42" w:rsidRPr="00BF5290" w:rsidRDefault="00D40E42" w:rsidP="00D64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ru-RU"/>
              </w:rPr>
            </w:pPr>
            <w:r w:rsidRPr="00304A6C"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  <w:lang w:eastAsia="ru-RU"/>
              </w:rPr>
              <w:t>Дикие и домашние животные.</w:t>
            </w:r>
          </w:p>
        </w:tc>
        <w:tc>
          <w:tcPr>
            <w:tcW w:w="571" w:type="dxa"/>
            <w:vMerge w:val="restart"/>
            <w:shd w:val="clear" w:color="auto" w:fill="auto"/>
          </w:tcPr>
          <w:p w:rsidR="00D40E42" w:rsidRPr="00197EB5" w:rsidRDefault="00D40E42" w:rsidP="00197EB5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197EB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К</w:t>
            </w:r>
          </w:p>
        </w:tc>
        <w:tc>
          <w:tcPr>
            <w:tcW w:w="2554" w:type="dxa"/>
            <w:vMerge w:val="restart"/>
            <w:shd w:val="clear" w:color="auto" w:fill="auto"/>
          </w:tcPr>
          <w:p w:rsidR="00D40E42" w:rsidRPr="00686F53" w:rsidRDefault="00D40E42" w:rsidP="00686F5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686F5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Сравнивать и различать диких и домашних животных;</w:t>
            </w:r>
          </w:p>
          <w:p w:rsidR="00D40E42" w:rsidRPr="00686F53" w:rsidRDefault="00D40E42" w:rsidP="00686F5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686F5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приводить примеры диких и домашних животных, моделировать значение домашних животных для человека;</w:t>
            </w:r>
          </w:p>
          <w:p w:rsidR="00D40E42" w:rsidRPr="00197EB5" w:rsidRDefault="00D40E42" w:rsidP="00686F5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686F5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рассказывать о значении домашних животных и уходе за ними.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D40E42" w:rsidRPr="00197EB5" w:rsidRDefault="00D40E42" w:rsidP="00D91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C32F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Игра «Кто больше даст правильных ответов?»</w:t>
            </w:r>
          </w:p>
        </w:tc>
        <w:tc>
          <w:tcPr>
            <w:tcW w:w="2265" w:type="dxa"/>
            <w:vMerge w:val="restart"/>
            <w:shd w:val="clear" w:color="auto" w:fill="auto"/>
          </w:tcPr>
          <w:p w:rsidR="00D40E42" w:rsidRDefault="00D40E42" w:rsidP="00197EB5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197EB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Научатся объяснять, каких животных называют домашними, а каких дикими; приводить их примеры; рассказывать о значении домашних животных для человека.</w:t>
            </w:r>
          </w:p>
          <w:p w:rsidR="00D40E42" w:rsidRPr="00197EB5" w:rsidRDefault="00D40E42" w:rsidP="00197EB5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AC57B4">
              <w:rPr>
                <w:rFonts w:ascii="Times New Roman" w:hAnsi="Times New Roman"/>
                <w:i/>
                <w:sz w:val="20"/>
                <w:szCs w:val="20"/>
              </w:rPr>
              <w:t>Получат возможность научиться пользоваться дополнительной литературой.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D40E42" w:rsidRPr="00197EB5" w:rsidRDefault="00D40E42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197EB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Учебно-познавательный интерес к новому учебному материалу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. </w:t>
            </w:r>
            <w:r w:rsidRPr="00197EB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Целостный, социально ориентированный взгляд на мир в единстве и разнообразии природы.</w:t>
            </w:r>
          </w:p>
        </w:tc>
        <w:tc>
          <w:tcPr>
            <w:tcW w:w="3068" w:type="dxa"/>
            <w:vMerge w:val="restart"/>
            <w:shd w:val="clear" w:color="auto" w:fill="auto"/>
          </w:tcPr>
          <w:p w:rsidR="00D40E42" w:rsidRDefault="00D40E42" w:rsidP="00197EB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7004FC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Регулятивные:</w:t>
            </w:r>
          </w:p>
          <w:p w:rsidR="00D40E42" w:rsidRPr="00197EB5" w:rsidRDefault="00D40E42" w:rsidP="00197E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принимать и удерживать учебную задачу.</w:t>
            </w:r>
          </w:p>
          <w:p w:rsidR="00D40E42" w:rsidRPr="00197EB5" w:rsidRDefault="00D40E42" w:rsidP="00197EB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7004FC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Познавательные:</w:t>
            </w:r>
          </w:p>
          <w:p w:rsidR="00D40E42" w:rsidRPr="00197EB5" w:rsidRDefault="00D40E42" w:rsidP="00197E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находить новую информацию в учебнике, сравнивать и различать, обозначать рисунки фишками. Осуществлять подведение под понятие на основе распознавания объектов, выделения существенных признаков и их синтеза; фиксация информации с помощью схем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D40E42" w:rsidRDefault="00D40E42" w:rsidP="00197EB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7004FC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Коммуникативные:</w:t>
            </w:r>
          </w:p>
          <w:p w:rsidR="00D40E42" w:rsidRPr="00197EB5" w:rsidRDefault="00D40E42" w:rsidP="00197EB5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197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работая в паре, контролировать действия партнёра. Адекватно оценивать собственное поведение и поведение окружающих.</w:t>
            </w:r>
          </w:p>
        </w:tc>
      </w:tr>
      <w:tr w:rsidR="00D40E42" w:rsidRPr="00241494" w:rsidTr="00D91328">
        <w:trPr>
          <w:trHeight w:val="276"/>
        </w:trPr>
        <w:tc>
          <w:tcPr>
            <w:tcW w:w="618" w:type="dxa"/>
            <w:vMerge/>
            <w:shd w:val="clear" w:color="auto" w:fill="auto"/>
          </w:tcPr>
          <w:p w:rsidR="00D40E42" w:rsidRPr="00C50D82" w:rsidRDefault="00D40E42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26" w:type="dxa"/>
            <w:vMerge/>
            <w:shd w:val="clear" w:color="auto" w:fill="auto"/>
          </w:tcPr>
          <w:p w:rsidR="00D40E42" w:rsidRPr="00241494" w:rsidRDefault="00D40E42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vMerge w:val="restart"/>
            <w:tcBorders>
              <w:top w:val="single" w:sz="4" w:space="0" w:color="948A54" w:themeColor="background2" w:themeShade="80"/>
            </w:tcBorders>
            <w:shd w:val="clear" w:color="auto" w:fill="auto"/>
          </w:tcPr>
          <w:p w:rsidR="00D40E42" w:rsidRDefault="00D40E42" w:rsidP="00D40E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Учебник </w:t>
            </w:r>
            <w:r w:rsidRPr="007004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</w:t>
            </w:r>
            <w:r w:rsidR="00266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72 – 75.</w:t>
            </w:r>
          </w:p>
          <w:p w:rsidR="00D40E42" w:rsidRDefault="00D40E42" w:rsidP="00D40E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Тетрадь</w:t>
            </w:r>
            <w:r w:rsidR="00266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стр. 50 – 53.</w:t>
            </w:r>
          </w:p>
          <w:p w:rsidR="00D40E42" w:rsidRPr="00D64B3C" w:rsidRDefault="00D40E42" w:rsidP="00D40E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60C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ест 17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стр. 66.</w:t>
            </w:r>
          </w:p>
        </w:tc>
        <w:tc>
          <w:tcPr>
            <w:tcW w:w="571" w:type="dxa"/>
            <w:vMerge/>
            <w:shd w:val="clear" w:color="auto" w:fill="auto"/>
          </w:tcPr>
          <w:p w:rsidR="00D40E42" w:rsidRPr="00197EB5" w:rsidRDefault="00D40E42" w:rsidP="00197EB5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D40E42" w:rsidRPr="00686F53" w:rsidRDefault="00D40E42" w:rsidP="00686F5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bottom w:val="single" w:sz="4" w:space="0" w:color="948A54" w:themeColor="background2" w:themeShade="80"/>
            </w:tcBorders>
            <w:shd w:val="clear" w:color="auto" w:fill="auto"/>
          </w:tcPr>
          <w:p w:rsidR="00D40E42" w:rsidRPr="00197EB5" w:rsidRDefault="00D40E42" w:rsidP="00197EB5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265" w:type="dxa"/>
            <w:vMerge/>
            <w:shd w:val="clear" w:color="auto" w:fill="auto"/>
          </w:tcPr>
          <w:p w:rsidR="00D40E42" w:rsidRPr="00197EB5" w:rsidRDefault="00D40E42" w:rsidP="00197EB5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D40E42" w:rsidRPr="00197EB5" w:rsidRDefault="00D40E42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3068" w:type="dxa"/>
            <w:vMerge/>
            <w:shd w:val="clear" w:color="auto" w:fill="auto"/>
          </w:tcPr>
          <w:p w:rsidR="00D40E42" w:rsidRPr="007004FC" w:rsidRDefault="00D40E42" w:rsidP="00197EB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D40E42" w:rsidRPr="00241494" w:rsidTr="00D40E42">
        <w:trPr>
          <w:trHeight w:val="529"/>
        </w:trPr>
        <w:tc>
          <w:tcPr>
            <w:tcW w:w="618" w:type="dxa"/>
            <w:vMerge/>
            <w:shd w:val="clear" w:color="auto" w:fill="auto"/>
          </w:tcPr>
          <w:p w:rsidR="00D40E42" w:rsidRPr="00C50D82" w:rsidRDefault="00D40E42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26" w:type="dxa"/>
            <w:vMerge/>
            <w:shd w:val="clear" w:color="auto" w:fill="auto"/>
          </w:tcPr>
          <w:p w:rsidR="00D40E42" w:rsidRPr="00241494" w:rsidRDefault="00D40E42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vMerge/>
            <w:tcBorders>
              <w:bottom w:val="single" w:sz="4" w:space="0" w:color="948A54" w:themeColor="background2" w:themeShade="80"/>
            </w:tcBorders>
            <w:shd w:val="clear" w:color="auto" w:fill="auto"/>
          </w:tcPr>
          <w:p w:rsidR="00D40E42" w:rsidRPr="00D64B3C" w:rsidRDefault="00D40E42" w:rsidP="00D64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71" w:type="dxa"/>
            <w:vMerge/>
            <w:shd w:val="clear" w:color="auto" w:fill="auto"/>
          </w:tcPr>
          <w:p w:rsidR="00D40E42" w:rsidRPr="00197EB5" w:rsidRDefault="00D40E42" w:rsidP="00197EB5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D40E42" w:rsidRPr="00686F53" w:rsidRDefault="00D40E42" w:rsidP="00686F5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948A54" w:themeColor="background2" w:themeShade="80"/>
            </w:tcBorders>
            <w:shd w:val="clear" w:color="auto" w:fill="auto"/>
          </w:tcPr>
          <w:p w:rsidR="00D40E42" w:rsidRPr="00197EB5" w:rsidRDefault="00D40E42" w:rsidP="00D91328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197EB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Дикие и домашние животные.</w:t>
            </w:r>
          </w:p>
        </w:tc>
        <w:tc>
          <w:tcPr>
            <w:tcW w:w="2265" w:type="dxa"/>
            <w:vMerge/>
            <w:shd w:val="clear" w:color="auto" w:fill="auto"/>
          </w:tcPr>
          <w:p w:rsidR="00D40E42" w:rsidRPr="00197EB5" w:rsidRDefault="00D40E42" w:rsidP="00197EB5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D40E42" w:rsidRPr="00197EB5" w:rsidRDefault="00D40E42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3068" w:type="dxa"/>
            <w:vMerge/>
            <w:shd w:val="clear" w:color="auto" w:fill="auto"/>
          </w:tcPr>
          <w:p w:rsidR="00D40E42" w:rsidRPr="007004FC" w:rsidRDefault="00D40E42" w:rsidP="00197EB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D40E42" w:rsidRPr="00241494" w:rsidTr="00D40E42">
        <w:trPr>
          <w:trHeight w:val="3192"/>
        </w:trPr>
        <w:tc>
          <w:tcPr>
            <w:tcW w:w="618" w:type="dxa"/>
            <w:vMerge/>
            <w:shd w:val="clear" w:color="auto" w:fill="auto"/>
          </w:tcPr>
          <w:p w:rsidR="00D40E42" w:rsidRPr="00C50D82" w:rsidRDefault="00D40E42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26" w:type="dxa"/>
            <w:vMerge/>
            <w:shd w:val="clear" w:color="auto" w:fill="auto"/>
          </w:tcPr>
          <w:p w:rsidR="00D40E42" w:rsidRPr="00241494" w:rsidRDefault="00D40E42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single" w:sz="4" w:space="0" w:color="948A54" w:themeColor="background2" w:themeShade="80"/>
            </w:tcBorders>
            <w:shd w:val="clear" w:color="auto" w:fill="auto"/>
          </w:tcPr>
          <w:p w:rsidR="00D40E42" w:rsidRDefault="00D40E42" w:rsidP="00D40E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Д/З</w:t>
            </w:r>
          </w:p>
          <w:p w:rsidR="00D40E42" w:rsidRDefault="00D40E42" w:rsidP="00D40E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Уч. </w:t>
            </w:r>
            <w:r w:rsidRPr="007004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</w:t>
            </w:r>
            <w:r w:rsidR="000034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72 – 75.</w:t>
            </w:r>
          </w:p>
          <w:p w:rsidR="00D40E42" w:rsidRPr="00D64B3C" w:rsidRDefault="00D40E42" w:rsidP="00D40E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Тетр. стр. 52, № 6 (сообщение о любом животом), стр. 53, №</w:t>
            </w:r>
            <w:r w:rsidR="005A6E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571" w:type="dxa"/>
            <w:vMerge/>
            <w:shd w:val="clear" w:color="auto" w:fill="auto"/>
          </w:tcPr>
          <w:p w:rsidR="00D40E42" w:rsidRPr="00197EB5" w:rsidRDefault="00D40E42" w:rsidP="00197EB5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D40E42" w:rsidRPr="00686F53" w:rsidRDefault="00D40E42" w:rsidP="00686F5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D40E42" w:rsidRPr="00197EB5" w:rsidRDefault="00D40E42" w:rsidP="00D91328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265" w:type="dxa"/>
            <w:vMerge/>
            <w:shd w:val="clear" w:color="auto" w:fill="auto"/>
          </w:tcPr>
          <w:p w:rsidR="00D40E42" w:rsidRPr="00197EB5" w:rsidRDefault="00D40E42" w:rsidP="00197EB5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D40E42" w:rsidRPr="00197EB5" w:rsidRDefault="00D40E42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3068" w:type="dxa"/>
            <w:vMerge/>
            <w:shd w:val="clear" w:color="auto" w:fill="auto"/>
          </w:tcPr>
          <w:p w:rsidR="00D40E42" w:rsidRPr="007004FC" w:rsidRDefault="00D40E42" w:rsidP="00197EB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D40E42" w:rsidRPr="00241494" w:rsidTr="00D91328">
        <w:trPr>
          <w:trHeight w:val="585"/>
        </w:trPr>
        <w:tc>
          <w:tcPr>
            <w:tcW w:w="618" w:type="dxa"/>
            <w:vMerge w:val="restart"/>
            <w:shd w:val="clear" w:color="auto" w:fill="auto"/>
          </w:tcPr>
          <w:p w:rsidR="00D40E42" w:rsidRDefault="00D40E42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0D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19</w:t>
            </w:r>
          </w:p>
          <w:p w:rsidR="0055192F" w:rsidRPr="00C50D82" w:rsidRDefault="0055192F" w:rsidP="00485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(1</w:t>
            </w:r>
            <w:r w:rsidR="004855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526" w:type="dxa"/>
            <w:vMerge w:val="restart"/>
            <w:shd w:val="clear" w:color="auto" w:fill="auto"/>
          </w:tcPr>
          <w:p w:rsidR="007F6238" w:rsidRPr="00241494" w:rsidRDefault="007F6238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vMerge w:val="restart"/>
            <w:shd w:val="clear" w:color="auto" w:fill="auto"/>
          </w:tcPr>
          <w:p w:rsidR="00D40E42" w:rsidRPr="00304A6C" w:rsidRDefault="00D40E42" w:rsidP="00D64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  <w:lang w:eastAsia="ru-RU"/>
              </w:rPr>
            </w:pPr>
            <w:r w:rsidRPr="00304A6C"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  <w:lang w:eastAsia="ru-RU"/>
              </w:rPr>
              <w:t>Комнатные растения.</w:t>
            </w:r>
          </w:p>
          <w:p w:rsidR="00D40E42" w:rsidRPr="00686F53" w:rsidRDefault="00D40E42" w:rsidP="00D64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Cs w:val="24"/>
                <w:lang w:eastAsia="ru-RU"/>
              </w:rPr>
              <w:t xml:space="preserve">Практическая работа. </w:t>
            </w:r>
            <w:r w:rsidRPr="00686F53">
              <w:rPr>
                <w:rFonts w:ascii="Times New Roman" w:eastAsia="Times New Roman" w:hAnsi="Times New Roman" w:cs="Times New Roman"/>
                <w:b/>
                <w:i/>
                <w:szCs w:val="24"/>
                <w:lang w:eastAsia="ru-RU"/>
              </w:rPr>
              <w:t>Приёмы ухода за комнатными растениями.</w:t>
            </w:r>
          </w:p>
        </w:tc>
        <w:tc>
          <w:tcPr>
            <w:tcW w:w="571" w:type="dxa"/>
            <w:vMerge w:val="restart"/>
            <w:shd w:val="clear" w:color="auto" w:fill="auto"/>
          </w:tcPr>
          <w:p w:rsidR="00D40E42" w:rsidRPr="00E860AA" w:rsidRDefault="00D40E42" w:rsidP="00241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E860A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К</w:t>
            </w:r>
          </w:p>
        </w:tc>
        <w:tc>
          <w:tcPr>
            <w:tcW w:w="2554" w:type="dxa"/>
            <w:vMerge w:val="restart"/>
            <w:shd w:val="clear" w:color="auto" w:fill="auto"/>
          </w:tcPr>
          <w:p w:rsidR="00D40E42" w:rsidRPr="00686F53" w:rsidRDefault="00D40E42" w:rsidP="00686F5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686F5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Узнавать комнатные растения на рисунках, осуществлять самопроверку;</w:t>
            </w:r>
          </w:p>
          <w:p w:rsidR="00D40E42" w:rsidRPr="00686F53" w:rsidRDefault="00D40E42" w:rsidP="00686F5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686F5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определять с помощью атласа-определителя комнатные растения своего класса;</w:t>
            </w:r>
          </w:p>
          <w:p w:rsidR="00D40E42" w:rsidRPr="00E860AA" w:rsidRDefault="00D40E42" w:rsidP="00686F5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686F5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оценивать роль комнатных растений для физического и психического здоровья человека.</w:t>
            </w:r>
          </w:p>
        </w:tc>
        <w:tc>
          <w:tcPr>
            <w:tcW w:w="1701" w:type="dxa"/>
            <w:tcBorders>
              <w:bottom w:val="single" w:sz="4" w:space="0" w:color="948A54" w:themeColor="background2" w:themeShade="80"/>
            </w:tcBorders>
            <w:shd w:val="clear" w:color="auto" w:fill="auto"/>
          </w:tcPr>
          <w:p w:rsidR="00D40E42" w:rsidRPr="00E860AA" w:rsidRDefault="00D40E42" w:rsidP="00D91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C32F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.</w:t>
            </w:r>
          </w:p>
        </w:tc>
        <w:tc>
          <w:tcPr>
            <w:tcW w:w="2265" w:type="dxa"/>
            <w:vMerge w:val="restart"/>
            <w:shd w:val="clear" w:color="auto" w:fill="auto"/>
          </w:tcPr>
          <w:p w:rsidR="00D40E42" w:rsidRPr="00E860AA" w:rsidRDefault="00D40E42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E860A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Научатся распознавать комнатные растения, находить в атласе - определителе информацию о них.</w:t>
            </w:r>
          </w:p>
          <w:p w:rsidR="00D40E42" w:rsidRDefault="00D40E42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E860A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Практически научатся правильно за ними ухаживать.</w:t>
            </w:r>
          </w:p>
          <w:p w:rsidR="00D40E42" w:rsidRPr="00E860AA" w:rsidRDefault="00D40E42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AC57B4">
              <w:rPr>
                <w:rFonts w:ascii="Times New Roman" w:hAnsi="Times New Roman"/>
                <w:i/>
                <w:sz w:val="20"/>
                <w:szCs w:val="20"/>
              </w:rPr>
              <w:t>Получат возможность научиться делать выводы из изученного материала.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D40E42" w:rsidRPr="00E860AA" w:rsidRDefault="00D40E42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197EB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Учебно-познавательный интерес к новому учебному материалу. Целостный, социально ориентированный взгляд на мир в единстве и разнообразии природы.</w:t>
            </w:r>
          </w:p>
        </w:tc>
        <w:tc>
          <w:tcPr>
            <w:tcW w:w="3068" w:type="dxa"/>
            <w:vMerge w:val="restart"/>
            <w:shd w:val="clear" w:color="auto" w:fill="auto"/>
          </w:tcPr>
          <w:p w:rsidR="00D40E42" w:rsidRDefault="00D40E42" w:rsidP="00E860A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7004FC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Регулятивные:</w:t>
            </w:r>
          </w:p>
          <w:p w:rsidR="00D40E42" w:rsidRPr="00E860AA" w:rsidRDefault="00D40E42" w:rsidP="00197E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0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контролировать и оценивать свои действия, вносить соответствующие коррективы в их выполнение.</w:t>
            </w:r>
          </w:p>
          <w:p w:rsidR="00D40E42" w:rsidRPr="00197EB5" w:rsidRDefault="00D40E42" w:rsidP="00E860A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7004FC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Познавательные:</w:t>
            </w:r>
          </w:p>
          <w:p w:rsidR="00D40E42" w:rsidRPr="00E860AA" w:rsidRDefault="00D40E42" w:rsidP="00197E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0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поиск и выделение необходимой информации в атласе - определителе, передача её устным путём, применение на практике.</w:t>
            </w:r>
          </w:p>
          <w:p w:rsidR="00D40E42" w:rsidRDefault="00D40E42" w:rsidP="00E860A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7004FC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Коммуникативные:</w:t>
            </w:r>
          </w:p>
          <w:p w:rsidR="00D40E42" w:rsidRPr="00197EB5" w:rsidRDefault="00D40E42" w:rsidP="00197EB5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E860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использовать речь для регуляции своего действия</w:t>
            </w:r>
            <w:r w:rsidRPr="00E860A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.</w:t>
            </w:r>
          </w:p>
        </w:tc>
      </w:tr>
      <w:tr w:rsidR="00D40E42" w:rsidRPr="00241494" w:rsidTr="00D40E42">
        <w:trPr>
          <w:trHeight w:val="475"/>
        </w:trPr>
        <w:tc>
          <w:tcPr>
            <w:tcW w:w="618" w:type="dxa"/>
            <w:vMerge/>
            <w:shd w:val="clear" w:color="auto" w:fill="auto"/>
          </w:tcPr>
          <w:p w:rsidR="00D40E42" w:rsidRPr="00241494" w:rsidRDefault="00D40E42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6" w:type="dxa"/>
            <w:vMerge/>
            <w:shd w:val="clear" w:color="auto" w:fill="auto"/>
          </w:tcPr>
          <w:p w:rsidR="00D40E42" w:rsidRPr="00241494" w:rsidRDefault="00D40E42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vMerge/>
            <w:tcBorders>
              <w:bottom w:val="single" w:sz="4" w:space="0" w:color="948A54" w:themeColor="background2" w:themeShade="80"/>
            </w:tcBorders>
            <w:shd w:val="clear" w:color="auto" w:fill="auto"/>
          </w:tcPr>
          <w:p w:rsidR="00D40E42" w:rsidRPr="00D64B3C" w:rsidRDefault="00D40E42" w:rsidP="00D64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71" w:type="dxa"/>
            <w:vMerge/>
            <w:shd w:val="clear" w:color="auto" w:fill="auto"/>
          </w:tcPr>
          <w:p w:rsidR="00D40E42" w:rsidRPr="00E860AA" w:rsidRDefault="00D40E42" w:rsidP="00241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D40E42" w:rsidRPr="00686F53" w:rsidRDefault="00D40E42" w:rsidP="00686F5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948A54" w:themeColor="background2" w:themeShade="80"/>
            </w:tcBorders>
            <w:shd w:val="clear" w:color="auto" w:fill="auto"/>
          </w:tcPr>
          <w:p w:rsidR="001E46B0" w:rsidRPr="001E46B0" w:rsidRDefault="001E46B0" w:rsidP="00D91328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Комнатные растения,</w:t>
            </w:r>
          </w:p>
          <w:p w:rsidR="001E46B0" w:rsidRPr="001E46B0" w:rsidRDefault="001E46B0" w:rsidP="00D91328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атлас - определитель,</w:t>
            </w:r>
          </w:p>
          <w:p w:rsidR="00D40E42" w:rsidRPr="00E860AA" w:rsidRDefault="00D40E42" w:rsidP="00D91328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E860A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оранжереи.</w:t>
            </w:r>
          </w:p>
        </w:tc>
        <w:tc>
          <w:tcPr>
            <w:tcW w:w="2265" w:type="dxa"/>
            <w:vMerge/>
            <w:shd w:val="clear" w:color="auto" w:fill="auto"/>
          </w:tcPr>
          <w:p w:rsidR="00D40E42" w:rsidRPr="00E860AA" w:rsidRDefault="00D40E42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D40E42" w:rsidRPr="00197EB5" w:rsidRDefault="00D40E42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3068" w:type="dxa"/>
            <w:vMerge/>
            <w:shd w:val="clear" w:color="auto" w:fill="auto"/>
          </w:tcPr>
          <w:p w:rsidR="00D40E42" w:rsidRPr="007004FC" w:rsidRDefault="00D40E42" w:rsidP="00E860A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D40E42" w:rsidRPr="00241494" w:rsidTr="00D40E42">
        <w:trPr>
          <w:trHeight w:val="829"/>
        </w:trPr>
        <w:tc>
          <w:tcPr>
            <w:tcW w:w="618" w:type="dxa"/>
            <w:vMerge/>
            <w:shd w:val="clear" w:color="auto" w:fill="auto"/>
          </w:tcPr>
          <w:p w:rsidR="00D40E42" w:rsidRPr="00241494" w:rsidRDefault="00D40E42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6" w:type="dxa"/>
            <w:vMerge/>
            <w:shd w:val="clear" w:color="auto" w:fill="auto"/>
          </w:tcPr>
          <w:p w:rsidR="00D40E42" w:rsidRPr="00241494" w:rsidRDefault="00D40E42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single" w:sz="4" w:space="0" w:color="948A54" w:themeColor="background2" w:themeShade="80"/>
              <w:bottom w:val="single" w:sz="4" w:space="0" w:color="948A54" w:themeColor="background2" w:themeShade="80"/>
            </w:tcBorders>
            <w:shd w:val="clear" w:color="auto" w:fill="auto"/>
          </w:tcPr>
          <w:p w:rsidR="00D40E42" w:rsidRDefault="00D40E42" w:rsidP="00D40E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Учебник </w:t>
            </w:r>
            <w:r w:rsidRPr="007004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</w:t>
            </w:r>
            <w:r w:rsidR="00266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76 – 79.</w:t>
            </w:r>
          </w:p>
          <w:p w:rsidR="00D40E42" w:rsidRDefault="00D40E42" w:rsidP="00D40E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Тетрадь</w:t>
            </w:r>
            <w:r w:rsidR="00266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стр. 53 – 55.</w:t>
            </w:r>
          </w:p>
          <w:p w:rsidR="00D40E42" w:rsidRPr="00D64B3C" w:rsidRDefault="00D40E42" w:rsidP="00D40E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60C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ест 18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стр. 70.</w:t>
            </w:r>
          </w:p>
        </w:tc>
        <w:tc>
          <w:tcPr>
            <w:tcW w:w="571" w:type="dxa"/>
            <w:vMerge/>
            <w:shd w:val="clear" w:color="auto" w:fill="auto"/>
          </w:tcPr>
          <w:p w:rsidR="00D40E42" w:rsidRPr="00E860AA" w:rsidRDefault="00D40E42" w:rsidP="00241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D40E42" w:rsidRPr="00686F53" w:rsidRDefault="00D40E42" w:rsidP="00686F5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D40E42" w:rsidRPr="00E860AA" w:rsidRDefault="00D40E42" w:rsidP="00D91328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265" w:type="dxa"/>
            <w:vMerge/>
            <w:shd w:val="clear" w:color="auto" w:fill="auto"/>
          </w:tcPr>
          <w:p w:rsidR="00D40E42" w:rsidRPr="00E860AA" w:rsidRDefault="00D40E42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D40E42" w:rsidRPr="00197EB5" w:rsidRDefault="00D40E42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3068" w:type="dxa"/>
            <w:vMerge/>
            <w:shd w:val="clear" w:color="auto" w:fill="auto"/>
          </w:tcPr>
          <w:p w:rsidR="00D40E42" w:rsidRPr="007004FC" w:rsidRDefault="00D40E42" w:rsidP="00E860A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D40E42" w:rsidRPr="00241494" w:rsidTr="00D40E42">
        <w:trPr>
          <w:trHeight w:val="1399"/>
        </w:trPr>
        <w:tc>
          <w:tcPr>
            <w:tcW w:w="618" w:type="dxa"/>
            <w:vMerge/>
            <w:shd w:val="clear" w:color="auto" w:fill="auto"/>
          </w:tcPr>
          <w:p w:rsidR="00D40E42" w:rsidRPr="00241494" w:rsidRDefault="00D40E42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6" w:type="dxa"/>
            <w:vMerge/>
            <w:shd w:val="clear" w:color="auto" w:fill="auto"/>
          </w:tcPr>
          <w:p w:rsidR="00D40E42" w:rsidRPr="00241494" w:rsidRDefault="00D40E42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single" w:sz="4" w:space="0" w:color="948A54" w:themeColor="background2" w:themeShade="80"/>
            </w:tcBorders>
            <w:shd w:val="clear" w:color="auto" w:fill="auto"/>
          </w:tcPr>
          <w:p w:rsidR="00D40E42" w:rsidRDefault="00D40E42" w:rsidP="00D40E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Д/З</w:t>
            </w:r>
          </w:p>
          <w:p w:rsidR="00D40E42" w:rsidRDefault="00D40E42" w:rsidP="00D40E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Уч. </w:t>
            </w:r>
            <w:r w:rsidRPr="007004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</w:t>
            </w:r>
            <w:r w:rsidR="000034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76 – 79.</w:t>
            </w:r>
          </w:p>
          <w:p w:rsidR="00D40E42" w:rsidRDefault="00D40E42" w:rsidP="00D40E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Тетр. стр. 54, № 2, стр.55,</w:t>
            </w:r>
            <w:r w:rsidR="005A6E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5.</w:t>
            </w:r>
          </w:p>
        </w:tc>
        <w:tc>
          <w:tcPr>
            <w:tcW w:w="571" w:type="dxa"/>
            <w:vMerge/>
            <w:shd w:val="clear" w:color="auto" w:fill="auto"/>
          </w:tcPr>
          <w:p w:rsidR="00D40E42" w:rsidRPr="00E860AA" w:rsidRDefault="00D40E42" w:rsidP="00241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D40E42" w:rsidRPr="00686F53" w:rsidRDefault="00D40E42" w:rsidP="00686F5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D40E42" w:rsidRPr="00E860AA" w:rsidRDefault="00D40E42" w:rsidP="00D91328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265" w:type="dxa"/>
            <w:vMerge/>
            <w:shd w:val="clear" w:color="auto" w:fill="auto"/>
          </w:tcPr>
          <w:p w:rsidR="00D40E42" w:rsidRPr="00E860AA" w:rsidRDefault="00D40E42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D40E42" w:rsidRPr="00197EB5" w:rsidRDefault="00D40E42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3068" w:type="dxa"/>
            <w:vMerge/>
            <w:shd w:val="clear" w:color="auto" w:fill="auto"/>
          </w:tcPr>
          <w:p w:rsidR="00D40E42" w:rsidRPr="007004FC" w:rsidRDefault="00D40E42" w:rsidP="00E860A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</w:p>
        </w:tc>
      </w:tr>
    </w:tbl>
    <w:p w:rsidR="00D91328" w:rsidRDefault="00D91328">
      <w:r>
        <w:br w:type="page"/>
      </w:r>
    </w:p>
    <w:tbl>
      <w:tblPr>
        <w:tblW w:w="16265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18"/>
        <w:gridCol w:w="526"/>
        <w:gridCol w:w="2978"/>
        <w:gridCol w:w="571"/>
        <w:gridCol w:w="2554"/>
        <w:gridCol w:w="1701"/>
        <w:gridCol w:w="2265"/>
        <w:gridCol w:w="1984"/>
        <w:gridCol w:w="3068"/>
      </w:tblGrid>
      <w:tr w:rsidR="005A6ED4" w:rsidRPr="00241494" w:rsidTr="00D40E42">
        <w:trPr>
          <w:trHeight w:val="674"/>
        </w:trPr>
        <w:tc>
          <w:tcPr>
            <w:tcW w:w="618" w:type="dxa"/>
            <w:vMerge w:val="restart"/>
            <w:shd w:val="clear" w:color="auto" w:fill="auto"/>
          </w:tcPr>
          <w:p w:rsidR="005A6ED4" w:rsidRDefault="005A6ED4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0D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20</w:t>
            </w:r>
          </w:p>
          <w:p w:rsidR="0055192F" w:rsidRPr="00C50D82" w:rsidRDefault="0055192F" w:rsidP="00485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(1</w:t>
            </w:r>
            <w:r w:rsidR="004855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526" w:type="dxa"/>
            <w:vMerge w:val="restart"/>
            <w:shd w:val="clear" w:color="auto" w:fill="auto"/>
          </w:tcPr>
          <w:p w:rsidR="007F6238" w:rsidRPr="00241494" w:rsidRDefault="007F6238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vMerge w:val="restart"/>
            <w:shd w:val="clear" w:color="auto" w:fill="auto"/>
          </w:tcPr>
          <w:p w:rsidR="005A6ED4" w:rsidRPr="00304A6C" w:rsidRDefault="005A6ED4" w:rsidP="00D64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  <w:lang w:eastAsia="ru-RU"/>
              </w:rPr>
            </w:pPr>
            <w:r w:rsidRPr="00304A6C"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  <w:lang w:eastAsia="ru-RU"/>
              </w:rPr>
              <w:t>Животные живого уголка.</w:t>
            </w:r>
          </w:p>
          <w:p w:rsidR="005A6ED4" w:rsidRPr="00D64B3C" w:rsidRDefault="005A6ED4" w:rsidP="00D64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Cs w:val="24"/>
                <w:lang w:eastAsia="ru-RU"/>
              </w:rPr>
              <w:t xml:space="preserve">Практическая работа. </w:t>
            </w:r>
            <w:r w:rsidRPr="00686F53">
              <w:rPr>
                <w:rFonts w:ascii="Times New Roman" w:eastAsia="Times New Roman" w:hAnsi="Times New Roman" w:cs="Times New Roman"/>
                <w:b/>
                <w:i/>
                <w:szCs w:val="24"/>
                <w:lang w:eastAsia="ru-RU"/>
              </w:rPr>
              <w:t>Правила ухода за животными живого уголка.</w:t>
            </w:r>
          </w:p>
        </w:tc>
        <w:tc>
          <w:tcPr>
            <w:tcW w:w="571" w:type="dxa"/>
            <w:vMerge w:val="restart"/>
            <w:shd w:val="clear" w:color="auto" w:fill="auto"/>
          </w:tcPr>
          <w:p w:rsidR="005A6ED4" w:rsidRPr="00E860AA" w:rsidRDefault="005A6ED4" w:rsidP="00241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E860A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К</w:t>
            </w:r>
          </w:p>
        </w:tc>
        <w:tc>
          <w:tcPr>
            <w:tcW w:w="2554" w:type="dxa"/>
            <w:vMerge w:val="restart"/>
            <w:shd w:val="clear" w:color="auto" w:fill="auto"/>
          </w:tcPr>
          <w:p w:rsidR="005A6ED4" w:rsidRPr="00686F53" w:rsidRDefault="005A6ED4" w:rsidP="00686F5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686F5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Рассказывать о животных живого уголка и уходе за ними;</w:t>
            </w:r>
          </w:p>
          <w:p w:rsidR="005A6ED4" w:rsidRPr="00686F53" w:rsidRDefault="005A6ED4" w:rsidP="00686F5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686F5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рассказывать о своём отношении к животным живого уголка, объяснять их роль в создании благоприятной психологической атмосферы;</w:t>
            </w:r>
          </w:p>
          <w:p w:rsidR="005A6ED4" w:rsidRPr="00E860AA" w:rsidRDefault="005A6ED4" w:rsidP="00686F5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686F5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осваивать приёмы содержания животных живого уголка в соответствии с инструкциями.</w:t>
            </w:r>
          </w:p>
        </w:tc>
        <w:tc>
          <w:tcPr>
            <w:tcW w:w="1701" w:type="dxa"/>
            <w:tcBorders>
              <w:bottom w:val="single" w:sz="4" w:space="0" w:color="948A54" w:themeColor="background2" w:themeShade="80"/>
            </w:tcBorders>
            <w:shd w:val="clear" w:color="auto" w:fill="auto"/>
          </w:tcPr>
          <w:p w:rsidR="005A6ED4" w:rsidRPr="00E860AA" w:rsidRDefault="005A6ED4" w:rsidP="00D91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C32F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.</w:t>
            </w:r>
          </w:p>
        </w:tc>
        <w:tc>
          <w:tcPr>
            <w:tcW w:w="2265" w:type="dxa"/>
            <w:vMerge w:val="restart"/>
            <w:shd w:val="clear" w:color="auto" w:fill="auto"/>
          </w:tcPr>
          <w:p w:rsidR="005A6ED4" w:rsidRPr="00E860AA" w:rsidRDefault="005A6ED4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E860A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Научатся распознавать животных живого уголка, находить в атласе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  <w:r w:rsidRPr="00E860A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- определителе информацию о них.</w:t>
            </w:r>
          </w:p>
          <w:p w:rsidR="005A6ED4" w:rsidRDefault="005A6ED4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E860A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Практически научатся правильно за ними  ухаживать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.</w:t>
            </w:r>
          </w:p>
          <w:p w:rsidR="005A6ED4" w:rsidRPr="00E860AA" w:rsidRDefault="005A6ED4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AC57B4">
              <w:rPr>
                <w:rFonts w:ascii="Times New Roman" w:hAnsi="Times New Roman"/>
                <w:i/>
                <w:sz w:val="20"/>
                <w:szCs w:val="20"/>
              </w:rPr>
              <w:t>Получат возможность научиться готовить сообщение.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5A6ED4" w:rsidRPr="00686F53" w:rsidRDefault="005A6ED4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E860A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Учебно-познавательный интерес к новому учебному материалу. Целостный, социально ориентированный взгляд на мир в единстве и разнообразии природы.</w:t>
            </w:r>
          </w:p>
        </w:tc>
        <w:tc>
          <w:tcPr>
            <w:tcW w:w="3068" w:type="dxa"/>
            <w:vMerge w:val="restart"/>
            <w:shd w:val="clear" w:color="auto" w:fill="auto"/>
          </w:tcPr>
          <w:p w:rsidR="005A6ED4" w:rsidRDefault="005A6ED4" w:rsidP="00E860A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7004FC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Регулятивные:</w:t>
            </w:r>
          </w:p>
          <w:p w:rsidR="005A6ED4" w:rsidRPr="00E860AA" w:rsidRDefault="005A6ED4" w:rsidP="00E86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0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учитывать выделенные учителем ориентиры действия. Принимать и удерживать учебную задачу. Выделять и формулировать то, что изучено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E860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что нужно уточнить.</w:t>
            </w:r>
          </w:p>
          <w:p w:rsidR="005A6ED4" w:rsidRPr="00197EB5" w:rsidRDefault="005A6ED4" w:rsidP="00E860A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7004FC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Познавательные:</w:t>
            </w:r>
          </w:p>
          <w:p w:rsidR="005A6ED4" w:rsidRPr="00E860AA" w:rsidRDefault="005A6ED4" w:rsidP="00E86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0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поиск и выделение необходимой информации в атласе - определителе, передача её устным путём, применение на практике.</w:t>
            </w:r>
          </w:p>
          <w:p w:rsidR="005A6ED4" w:rsidRDefault="005A6ED4" w:rsidP="00E860A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7004FC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Коммуникативные:</w:t>
            </w:r>
          </w:p>
          <w:p w:rsidR="005A6ED4" w:rsidRPr="00E860AA" w:rsidRDefault="005A6ED4" w:rsidP="00E860AA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E860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использовать речь для регуляции своего действия. Оказывать в сотрудничестве взаимопомощь.</w:t>
            </w:r>
          </w:p>
        </w:tc>
      </w:tr>
      <w:tr w:rsidR="005A6ED4" w:rsidRPr="00241494" w:rsidTr="00D40E42">
        <w:trPr>
          <w:trHeight w:val="1005"/>
        </w:trPr>
        <w:tc>
          <w:tcPr>
            <w:tcW w:w="618" w:type="dxa"/>
            <w:vMerge/>
            <w:shd w:val="clear" w:color="auto" w:fill="auto"/>
          </w:tcPr>
          <w:p w:rsidR="005A6ED4" w:rsidRPr="00C50D82" w:rsidRDefault="005A6ED4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26" w:type="dxa"/>
            <w:vMerge/>
            <w:shd w:val="clear" w:color="auto" w:fill="auto"/>
          </w:tcPr>
          <w:p w:rsidR="005A6ED4" w:rsidRPr="00241494" w:rsidRDefault="005A6ED4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vMerge/>
            <w:tcBorders>
              <w:bottom w:val="single" w:sz="4" w:space="0" w:color="948A54" w:themeColor="background2" w:themeShade="80"/>
            </w:tcBorders>
            <w:shd w:val="clear" w:color="auto" w:fill="auto"/>
          </w:tcPr>
          <w:p w:rsidR="005A6ED4" w:rsidRPr="00D64B3C" w:rsidRDefault="005A6ED4" w:rsidP="00D64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71" w:type="dxa"/>
            <w:vMerge/>
            <w:shd w:val="clear" w:color="auto" w:fill="auto"/>
          </w:tcPr>
          <w:p w:rsidR="005A6ED4" w:rsidRPr="00E860AA" w:rsidRDefault="005A6ED4" w:rsidP="00241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5A6ED4" w:rsidRPr="00686F53" w:rsidRDefault="005A6ED4" w:rsidP="00686F5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948A54" w:themeColor="background2" w:themeShade="80"/>
            </w:tcBorders>
            <w:shd w:val="clear" w:color="auto" w:fill="auto"/>
          </w:tcPr>
          <w:p w:rsidR="005A6ED4" w:rsidRPr="00E860AA" w:rsidRDefault="005A6ED4" w:rsidP="00D91328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E860A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Живой уголок, аквариум, аквариумные 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рыбки, корм.</w:t>
            </w:r>
          </w:p>
        </w:tc>
        <w:tc>
          <w:tcPr>
            <w:tcW w:w="2265" w:type="dxa"/>
            <w:vMerge/>
            <w:shd w:val="clear" w:color="auto" w:fill="auto"/>
          </w:tcPr>
          <w:p w:rsidR="005A6ED4" w:rsidRPr="00E860AA" w:rsidRDefault="005A6ED4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5A6ED4" w:rsidRPr="00E860AA" w:rsidRDefault="005A6ED4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3068" w:type="dxa"/>
            <w:vMerge/>
            <w:shd w:val="clear" w:color="auto" w:fill="auto"/>
          </w:tcPr>
          <w:p w:rsidR="005A6ED4" w:rsidRPr="007004FC" w:rsidRDefault="005A6ED4" w:rsidP="00E860A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5A6ED4" w:rsidRPr="00241494" w:rsidTr="005A6ED4">
        <w:trPr>
          <w:trHeight w:val="910"/>
        </w:trPr>
        <w:tc>
          <w:tcPr>
            <w:tcW w:w="618" w:type="dxa"/>
            <w:vMerge/>
            <w:shd w:val="clear" w:color="auto" w:fill="auto"/>
          </w:tcPr>
          <w:p w:rsidR="005A6ED4" w:rsidRPr="00C50D82" w:rsidRDefault="005A6ED4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26" w:type="dxa"/>
            <w:vMerge/>
            <w:shd w:val="clear" w:color="auto" w:fill="auto"/>
          </w:tcPr>
          <w:p w:rsidR="005A6ED4" w:rsidRPr="00241494" w:rsidRDefault="005A6ED4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single" w:sz="4" w:space="0" w:color="948A54" w:themeColor="background2" w:themeShade="80"/>
              <w:bottom w:val="single" w:sz="4" w:space="0" w:color="948A54" w:themeColor="background2" w:themeShade="80"/>
            </w:tcBorders>
            <w:shd w:val="clear" w:color="auto" w:fill="auto"/>
          </w:tcPr>
          <w:p w:rsidR="005A6ED4" w:rsidRDefault="005A6ED4" w:rsidP="00D40E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Учебник </w:t>
            </w:r>
            <w:r w:rsidRPr="007004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</w:t>
            </w:r>
            <w:r w:rsidR="00266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80 – 83.</w:t>
            </w:r>
          </w:p>
          <w:p w:rsidR="005A6ED4" w:rsidRDefault="005A6ED4" w:rsidP="00D40E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Тетрадь</w:t>
            </w:r>
            <w:r w:rsidR="00266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стр. 55 – 57.</w:t>
            </w:r>
          </w:p>
          <w:p w:rsidR="005A6ED4" w:rsidRPr="00D64B3C" w:rsidRDefault="005A6ED4" w:rsidP="005A6E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60C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ест 19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стр. 74.</w:t>
            </w:r>
          </w:p>
        </w:tc>
        <w:tc>
          <w:tcPr>
            <w:tcW w:w="571" w:type="dxa"/>
            <w:vMerge/>
            <w:shd w:val="clear" w:color="auto" w:fill="auto"/>
          </w:tcPr>
          <w:p w:rsidR="005A6ED4" w:rsidRPr="00E860AA" w:rsidRDefault="005A6ED4" w:rsidP="00241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5A6ED4" w:rsidRPr="00686F53" w:rsidRDefault="005A6ED4" w:rsidP="00686F5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5A6ED4" w:rsidRPr="00E860AA" w:rsidRDefault="005A6ED4" w:rsidP="00D91328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265" w:type="dxa"/>
            <w:vMerge/>
            <w:shd w:val="clear" w:color="auto" w:fill="auto"/>
          </w:tcPr>
          <w:p w:rsidR="005A6ED4" w:rsidRPr="00E860AA" w:rsidRDefault="005A6ED4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5A6ED4" w:rsidRPr="00E860AA" w:rsidRDefault="005A6ED4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3068" w:type="dxa"/>
            <w:vMerge/>
            <w:shd w:val="clear" w:color="auto" w:fill="auto"/>
          </w:tcPr>
          <w:p w:rsidR="005A6ED4" w:rsidRPr="007004FC" w:rsidRDefault="005A6ED4" w:rsidP="00E860A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5A6ED4" w:rsidRPr="00241494" w:rsidTr="00D40E42">
        <w:trPr>
          <w:trHeight w:val="1304"/>
        </w:trPr>
        <w:tc>
          <w:tcPr>
            <w:tcW w:w="618" w:type="dxa"/>
            <w:vMerge/>
            <w:shd w:val="clear" w:color="auto" w:fill="auto"/>
          </w:tcPr>
          <w:p w:rsidR="005A6ED4" w:rsidRPr="00C50D82" w:rsidRDefault="005A6ED4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26" w:type="dxa"/>
            <w:vMerge/>
            <w:shd w:val="clear" w:color="auto" w:fill="auto"/>
          </w:tcPr>
          <w:p w:rsidR="005A6ED4" w:rsidRPr="00241494" w:rsidRDefault="005A6ED4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single" w:sz="4" w:space="0" w:color="948A54" w:themeColor="background2" w:themeShade="80"/>
            </w:tcBorders>
            <w:shd w:val="clear" w:color="auto" w:fill="auto"/>
          </w:tcPr>
          <w:p w:rsidR="005A6ED4" w:rsidRDefault="005A6ED4" w:rsidP="005A6E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Д/З</w:t>
            </w:r>
          </w:p>
          <w:p w:rsidR="005A6ED4" w:rsidRDefault="005A6ED4" w:rsidP="005A6E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Уч. </w:t>
            </w:r>
            <w:r w:rsidRPr="007004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</w:t>
            </w:r>
            <w:r w:rsidR="000034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80 – 83.</w:t>
            </w:r>
          </w:p>
          <w:p w:rsidR="005A6ED4" w:rsidRDefault="005A6ED4" w:rsidP="005A6E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Тетр. стр. 56, № 3 (б), стр.57, № 5.</w:t>
            </w:r>
          </w:p>
        </w:tc>
        <w:tc>
          <w:tcPr>
            <w:tcW w:w="571" w:type="dxa"/>
            <w:vMerge/>
            <w:shd w:val="clear" w:color="auto" w:fill="auto"/>
          </w:tcPr>
          <w:p w:rsidR="005A6ED4" w:rsidRPr="00E860AA" w:rsidRDefault="005A6ED4" w:rsidP="00241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5A6ED4" w:rsidRPr="00686F53" w:rsidRDefault="005A6ED4" w:rsidP="00686F5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5A6ED4" w:rsidRPr="00E860AA" w:rsidRDefault="005A6ED4" w:rsidP="00D91328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265" w:type="dxa"/>
            <w:vMerge/>
            <w:shd w:val="clear" w:color="auto" w:fill="auto"/>
          </w:tcPr>
          <w:p w:rsidR="005A6ED4" w:rsidRPr="00E860AA" w:rsidRDefault="005A6ED4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5A6ED4" w:rsidRPr="00E860AA" w:rsidRDefault="005A6ED4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3068" w:type="dxa"/>
            <w:vMerge/>
            <w:shd w:val="clear" w:color="auto" w:fill="auto"/>
          </w:tcPr>
          <w:p w:rsidR="005A6ED4" w:rsidRPr="007004FC" w:rsidRDefault="005A6ED4" w:rsidP="00E860A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5A6ED4" w:rsidRPr="00241494" w:rsidTr="00D40E42">
        <w:trPr>
          <w:trHeight w:val="380"/>
        </w:trPr>
        <w:tc>
          <w:tcPr>
            <w:tcW w:w="618" w:type="dxa"/>
            <w:vMerge w:val="restart"/>
            <w:shd w:val="clear" w:color="auto" w:fill="auto"/>
          </w:tcPr>
          <w:p w:rsidR="005A6ED4" w:rsidRDefault="005A6ED4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0D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21</w:t>
            </w:r>
          </w:p>
          <w:p w:rsidR="0055192F" w:rsidRPr="00C50D82" w:rsidRDefault="0055192F" w:rsidP="00485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(1</w:t>
            </w:r>
            <w:r w:rsidR="004855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526" w:type="dxa"/>
            <w:vMerge w:val="restart"/>
            <w:shd w:val="clear" w:color="auto" w:fill="auto"/>
          </w:tcPr>
          <w:p w:rsidR="007F6238" w:rsidRPr="00241494" w:rsidRDefault="007F6238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bottom w:val="single" w:sz="4" w:space="0" w:color="948A54" w:themeColor="background2" w:themeShade="80"/>
            </w:tcBorders>
            <w:shd w:val="clear" w:color="auto" w:fill="auto"/>
          </w:tcPr>
          <w:p w:rsidR="005A6ED4" w:rsidRPr="00BF5290" w:rsidRDefault="005A6ED4" w:rsidP="00D64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ru-RU"/>
              </w:rPr>
            </w:pPr>
            <w:r w:rsidRPr="00304A6C"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  <w:lang w:eastAsia="ru-RU"/>
              </w:rPr>
              <w:t>Про кошек и собак.</w:t>
            </w:r>
          </w:p>
        </w:tc>
        <w:tc>
          <w:tcPr>
            <w:tcW w:w="571" w:type="dxa"/>
            <w:vMerge w:val="restart"/>
            <w:shd w:val="clear" w:color="auto" w:fill="auto"/>
          </w:tcPr>
          <w:p w:rsidR="005A6ED4" w:rsidRPr="00E860AA" w:rsidRDefault="005A6ED4" w:rsidP="00241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E860A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К</w:t>
            </w:r>
          </w:p>
        </w:tc>
        <w:tc>
          <w:tcPr>
            <w:tcW w:w="2554" w:type="dxa"/>
            <w:vMerge w:val="restart"/>
            <w:shd w:val="clear" w:color="auto" w:fill="auto"/>
          </w:tcPr>
          <w:p w:rsidR="005A6ED4" w:rsidRPr="00686F53" w:rsidRDefault="005A6ED4" w:rsidP="00686F5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686F5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Определять породы кошек и собак;</w:t>
            </w:r>
          </w:p>
          <w:p w:rsidR="005A6ED4" w:rsidRPr="00686F53" w:rsidRDefault="005A6ED4" w:rsidP="00686F5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686F5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обсуждать роль кошки и собаки в хозяйстве человека и создании благоприятной психологической атмосферы в доме;</w:t>
            </w:r>
          </w:p>
          <w:p w:rsidR="005A6ED4" w:rsidRPr="00E860AA" w:rsidRDefault="005A6ED4" w:rsidP="00686F5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686F5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объяснять необходимость ответственного отношения к домашнему питомцу.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5A6ED4" w:rsidRPr="00E860AA" w:rsidRDefault="005A6ED4" w:rsidP="00D91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C32F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Рассказ о домашнем питомце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.</w:t>
            </w:r>
          </w:p>
        </w:tc>
        <w:tc>
          <w:tcPr>
            <w:tcW w:w="2265" w:type="dxa"/>
            <w:vMerge w:val="restart"/>
            <w:shd w:val="clear" w:color="auto" w:fill="auto"/>
          </w:tcPr>
          <w:p w:rsidR="005A6ED4" w:rsidRDefault="005A6ED4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E860A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Узнают и научатся различать породы кошек и собак; узнают о роли домашних любимцев в жизни человека.</w:t>
            </w:r>
          </w:p>
          <w:p w:rsidR="005A6ED4" w:rsidRPr="00E860AA" w:rsidRDefault="005A6ED4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AC57B4">
              <w:rPr>
                <w:rFonts w:ascii="Times New Roman" w:hAnsi="Times New Roman"/>
                <w:i/>
                <w:sz w:val="20"/>
                <w:szCs w:val="20"/>
              </w:rPr>
              <w:t>Получат возможность научиться ответственному отношению к нашим любимцам.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5A6ED4" w:rsidRPr="00E860AA" w:rsidRDefault="005A6ED4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E860A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Ориентация в нравственном содержании и смысле поступков. Гуманистическое сознание.</w:t>
            </w:r>
          </w:p>
        </w:tc>
        <w:tc>
          <w:tcPr>
            <w:tcW w:w="3068" w:type="dxa"/>
            <w:vMerge w:val="restart"/>
            <w:shd w:val="clear" w:color="auto" w:fill="auto"/>
          </w:tcPr>
          <w:p w:rsidR="005A6ED4" w:rsidRDefault="005A6ED4" w:rsidP="00E860A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7004FC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Регулятивные:</w:t>
            </w:r>
          </w:p>
          <w:p w:rsidR="005A6ED4" w:rsidRPr="00E860AA" w:rsidRDefault="005A6ED4" w:rsidP="00E86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0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принимать и удерживать учебную задачу.</w:t>
            </w:r>
          </w:p>
          <w:p w:rsidR="005A6ED4" w:rsidRPr="00197EB5" w:rsidRDefault="005A6ED4" w:rsidP="00E860A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7004FC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Познавательные:</w:t>
            </w:r>
          </w:p>
          <w:p w:rsidR="005A6ED4" w:rsidRPr="00E860AA" w:rsidRDefault="005A6ED4" w:rsidP="00E86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0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находить новую информацию в учебнике, сравнивать и различать породы. Осуществлять подведение под понятие на основе распознавания объектов, выделения существенных признаков и их синтеза.</w:t>
            </w:r>
          </w:p>
          <w:p w:rsidR="005A6ED4" w:rsidRDefault="005A6ED4" w:rsidP="00E860A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7004FC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Коммуникативные:</w:t>
            </w:r>
          </w:p>
          <w:p w:rsidR="005A6ED4" w:rsidRPr="00E860AA" w:rsidRDefault="005A6ED4" w:rsidP="00E860AA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E860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работая в группе, кон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тролировать действия партнёра. </w:t>
            </w:r>
            <w:r w:rsidRPr="00E860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Адекватно оценивать собственное поведение и поведение окружающих.</w:t>
            </w:r>
          </w:p>
        </w:tc>
      </w:tr>
      <w:tr w:rsidR="005A6ED4" w:rsidRPr="00241494" w:rsidTr="00D40E42">
        <w:trPr>
          <w:trHeight w:val="489"/>
        </w:trPr>
        <w:tc>
          <w:tcPr>
            <w:tcW w:w="618" w:type="dxa"/>
            <w:vMerge/>
            <w:shd w:val="clear" w:color="auto" w:fill="auto"/>
          </w:tcPr>
          <w:p w:rsidR="005A6ED4" w:rsidRPr="00C50D82" w:rsidRDefault="005A6ED4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26" w:type="dxa"/>
            <w:vMerge/>
            <w:shd w:val="clear" w:color="auto" w:fill="auto"/>
          </w:tcPr>
          <w:p w:rsidR="005A6ED4" w:rsidRPr="00241494" w:rsidRDefault="005A6ED4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vMerge w:val="restart"/>
            <w:tcBorders>
              <w:top w:val="single" w:sz="4" w:space="0" w:color="948A54" w:themeColor="background2" w:themeShade="80"/>
            </w:tcBorders>
            <w:shd w:val="clear" w:color="auto" w:fill="auto"/>
          </w:tcPr>
          <w:p w:rsidR="005A6ED4" w:rsidRDefault="005A6ED4" w:rsidP="00D40E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Учебник </w:t>
            </w:r>
            <w:r w:rsidRPr="007004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</w:t>
            </w:r>
            <w:r w:rsidR="00266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84 – 87.</w:t>
            </w:r>
          </w:p>
          <w:p w:rsidR="005A6ED4" w:rsidRDefault="005A6ED4" w:rsidP="00D40E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Тетрадь</w:t>
            </w:r>
            <w:r w:rsidR="00266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стр. 53 – 55.</w:t>
            </w:r>
          </w:p>
          <w:p w:rsidR="005A6ED4" w:rsidRPr="00D64B3C" w:rsidRDefault="005A6ED4" w:rsidP="005A6E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60C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ест 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стр. 78.</w:t>
            </w:r>
          </w:p>
        </w:tc>
        <w:tc>
          <w:tcPr>
            <w:tcW w:w="571" w:type="dxa"/>
            <w:vMerge/>
            <w:shd w:val="clear" w:color="auto" w:fill="auto"/>
          </w:tcPr>
          <w:p w:rsidR="005A6ED4" w:rsidRPr="00E860AA" w:rsidRDefault="005A6ED4" w:rsidP="00241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5A6ED4" w:rsidRPr="00686F53" w:rsidRDefault="005A6ED4" w:rsidP="00686F5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bottom w:val="single" w:sz="4" w:space="0" w:color="948A54" w:themeColor="background2" w:themeShade="80"/>
            </w:tcBorders>
            <w:shd w:val="clear" w:color="auto" w:fill="auto"/>
          </w:tcPr>
          <w:p w:rsidR="005A6ED4" w:rsidRPr="003C32FF" w:rsidRDefault="005A6ED4" w:rsidP="00D91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265" w:type="dxa"/>
            <w:vMerge/>
            <w:shd w:val="clear" w:color="auto" w:fill="auto"/>
          </w:tcPr>
          <w:p w:rsidR="005A6ED4" w:rsidRPr="00E860AA" w:rsidRDefault="005A6ED4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5A6ED4" w:rsidRPr="00E860AA" w:rsidRDefault="005A6ED4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3068" w:type="dxa"/>
            <w:vMerge/>
            <w:shd w:val="clear" w:color="auto" w:fill="auto"/>
          </w:tcPr>
          <w:p w:rsidR="005A6ED4" w:rsidRPr="007004FC" w:rsidRDefault="005A6ED4" w:rsidP="00E860A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5A6ED4" w:rsidRPr="00241494" w:rsidTr="001F6CBC">
        <w:trPr>
          <w:trHeight w:val="448"/>
        </w:trPr>
        <w:tc>
          <w:tcPr>
            <w:tcW w:w="618" w:type="dxa"/>
            <w:vMerge/>
            <w:shd w:val="clear" w:color="auto" w:fill="auto"/>
          </w:tcPr>
          <w:p w:rsidR="005A6ED4" w:rsidRPr="00241494" w:rsidRDefault="005A6ED4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6" w:type="dxa"/>
            <w:vMerge/>
            <w:shd w:val="clear" w:color="auto" w:fill="auto"/>
          </w:tcPr>
          <w:p w:rsidR="005A6ED4" w:rsidRPr="00241494" w:rsidRDefault="005A6ED4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vMerge/>
            <w:tcBorders>
              <w:bottom w:val="single" w:sz="4" w:space="0" w:color="948A54" w:themeColor="background2" w:themeShade="80"/>
            </w:tcBorders>
            <w:shd w:val="clear" w:color="auto" w:fill="auto"/>
          </w:tcPr>
          <w:p w:rsidR="005A6ED4" w:rsidRPr="00D64B3C" w:rsidRDefault="005A6ED4" w:rsidP="00D64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71" w:type="dxa"/>
            <w:vMerge/>
            <w:shd w:val="clear" w:color="auto" w:fill="auto"/>
          </w:tcPr>
          <w:p w:rsidR="005A6ED4" w:rsidRPr="00E860AA" w:rsidRDefault="005A6ED4" w:rsidP="00241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5A6ED4" w:rsidRPr="00686F53" w:rsidRDefault="005A6ED4" w:rsidP="00686F5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948A54" w:themeColor="background2" w:themeShade="80"/>
            </w:tcBorders>
            <w:shd w:val="clear" w:color="auto" w:fill="auto"/>
          </w:tcPr>
          <w:p w:rsidR="005A6ED4" w:rsidRPr="00E860AA" w:rsidRDefault="005A6ED4" w:rsidP="00D91328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E860A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Домашние любимцы, породы.</w:t>
            </w:r>
          </w:p>
        </w:tc>
        <w:tc>
          <w:tcPr>
            <w:tcW w:w="2265" w:type="dxa"/>
            <w:vMerge/>
            <w:shd w:val="clear" w:color="auto" w:fill="auto"/>
          </w:tcPr>
          <w:p w:rsidR="005A6ED4" w:rsidRPr="00E860AA" w:rsidRDefault="005A6ED4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5A6ED4" w:rsidRPr="00E860AA" w:rsidRDefault="005A6ED4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3068" w:type="dxa"/>
            <w:vMerge/>
            <w:shd w:val="clear" w:color="auto" w:fill="auto"/>
          </w:tcPr>
          <w:p w:rsidR="005A6ED4" w:rsidRPr="007004FC" w:rsidRDefault="005A6ED4" w:rsidP="00E860A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5A6ED4" w:rsidRPr="00241494" w:rsidTr="001F6CBC">
        <w:trPr>
          <w:trHeight w:val="2989"/>
        </w:trPr>
        <w:tc>
          <w:tcPr>
            <w:tcW w:w="618" w:type="dxa"/>
            <w:vMerge/>
            <w:shd w:val="clear" w:color="auto" w:fill="auto"/>
          </w:tcPr>
          <w:p w:rsidR="005A6ED4" w:rsidRPr="00241494" w:rsidRDefault="005A6ED4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6" w:type="dxa"/>
            <w:vMerge/>
            <w:shd w:val="clear" w:color="auto" w:fill="auto"/>
          </w:tcPr>
          <w:p w:rsidR="005A6ED4" w:rsidRPr="00241494" w:rsidRDefault="005A6ED4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single" w:sz="4" w:space="0" w:color="948A54" w:themeColor="background2" w:themeShade="80"/>
            </w:tcBorders>
            <w:shd w:val="clear" w:color="auto" w:fill="auto"/>
          </w:tcPr>
          <w:p w:rsidR="005A6ED4" w:rsidRDefault="005A6ED4" w:rsidP="005A6E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Д/З</w:t>
            </w:r>
          </w:p>
          <w:p w:rsidR="005A6ED4" w:rsidRDefault="005A6ED4" w:rsidP="005A6E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Уч. </w:t>
            </w:r>
            <w:r w:rsidRPr="007004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</w:t>
            </w:r>
            <w:r w:rsidR="000034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84 – 87.</w:t>
            </w:r>
          </w:p>
          <w:p w:rsidR="005A6ED4" w:rsidRPr="00D64B3C" w:rsidRDefault="005A6ED4" w:rsidP="005A6E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Тетр. стр. 58, № 1, стр.59, № 4,5.</w:t>
            </w:r>
          </w:p>
        </w:tc>
        <w:tc>
          <w:tcPr>
            <w:tcW w:w="571" w:type="dxa"/>
            <w:vMerge/>
            <w:shd w:val="clear" w:color="auto" w:fill="auto"/>
          </w:tcPr>
          <w:p w:rsidR="005A6ED4" w:rsidRPr="00E860AA" w:rsidRDefault="005A6ED4" w:rsidP="00241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5A6ED4" w:rsidRPr="00686F53" w:rsidRDefault="005A6ED4" w:rsidP="00686F5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5A6ED4" w:rsidRPr="00E860AA" w:rsidRDefault="005A6ED4" w:rsidP="00D91328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265" w:type="dxa"/>
            <w:vMerge/>
            <w:shd w:val="clear" w:color="auto" w:fill="auto"/>
          </w:tcPr>
          <w:p w:rsidR="005A6ED4" w:rsidRPr="00E860AA" w:rsidRDefault="005A6ED4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5A6ED4" w:rsidRPr="00E860AA" w:rsidRDefault="005A6ED4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3068" w:type="dxa"/>
            <w:vMerge/>
            <w:shd w:val="clear" w:color="auto" w:fill="auto"/>
          </w:tcPr>
          <w:p w:rsidR="005A6ED4" w:rsidRPr="007004FC" w:rsidRDefault="005A6ED4" w:rsidP="00E860A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</w:p>
        </w:tc>
      </w:tr>
    </w:tbl>
    <w:p w:rsidR="00D40E42" w:rsidRDefault="00D40E42">
      <w:r>
        <w:br w:type="page"/>
      </w:r>
    </w:p>
    <w:tbl>
      <w:tblPr>
        <w:tblW w:w="16265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18"/>
        <w:gridCol w:w="526"/>
        <w:gridCol w:w="2978"/>
        <w:gridCol w:w="571"/>
        <w:gridCol w:w="2554"/>
        <w:gridCol w:w="1701"/>
        <w:gridCol w:w="2265"/>
        <w:gridCol w:w="1984"/>
        <w:gridCol w:w="3068"/>
      </w:tblGrid>
      <w:tr w:rsidR="005A6ED4" w:rsidRPr="00241494" w:rsidTr="006717C9">
        <w:trPr>
          <w:trHeight w:val="543"/>
        </w:trPr>
        <w:tc>
          <w:tcPr>
            <w:tcW w:w="618" w:type="dxa"/>
            <w:vMerge w:val="restart"/>
            <w:shd w:val="clear" w:color="auto" w:fill="auto"/>
          </w:tcPr>
          <w:p w:rsidR="005A6ED4" w:rsidRDefault="005A6ED4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0D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22</w:t>
            </w:r>
          </w:p>
          <w:p w:rsidR="0055192F" w:rsidRPr="00C50D82" w:rsidRDefault="0055192F" w:rsidP="00485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(1</w:t>
            </w:r>
            <w:r w:rsidR="004855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526" w:type="dxa"/>
            <w:vMerge w:val="restart"/>
            <w:shd w:val="clear" w:color="auto" w:fill="auto"/>
          </w:tcPr>
          <w:p w:rsidR="007F6238" w:rsidRPr="00241494" w:rsidRDefault="007F6238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bottom w:val="single" w:sz="4" w:space="0" w:color="948A54" w:themeColor="background2" w:themeShade="80"/>
            </w:tcBorders>
            <w:shd w:val="clear" w:color="auto" w:fill="auto"/>
          </w:tcPr>
          <w:p w:rsidR="005A6ED4" w:rsidRPr="00BF5290" w:rsidRDefault="005A6ED4" w:rsidP="00D64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ru-RU"/>
              </w:rPr>
            </w:pPr>
            <w:r w:rsidRPr="00304A6C"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  <w:lang w:eastAsia="ru-RU"/>
              </w:rPr>
              <w:t>Красная книга.</w:t>
            </w:r>
          </w:p>
        </w:tc>
        <w:tc>
          <w:tcPr>
            <w:tcW w:w="571" w:type="dxa"/>
            <w:vMerge w:val="restart"/>
            <w:shd w:val="clear" w:color="auto" w:fill="auto"/>
          </w:tcPr>
          <w:p w:rsidR="005A6ED4" w:rsidRPr="00241494" w:rsidRDefault="005A6ED4" w:rsidP="00241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14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</w:p>
        </w:tc>
        <w:tc>
          <w:tcPr>
            <w:tcW w:w="2554" w:type="dxa"/>
            <w:vMerge w:val="restart"/>
            <w:shd w:val="clear" w:color="auto" w:fill="auto"/>
          </w:tcPr>
          <w:p w:rsidR="005A6ED4" w:rsidRPr="000B2F00" w:rsidRDefault="005A6ED4" w:rsidP="000B2F00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B2F00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Выявлять 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причины исчезновения </w:t>
            </w:r>
            <w:r w:rsidRPr="000B2F00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изучаемых растений и животных;</w:t>
            </w:r>
          </w:p>
          <w:p w:rsidR="005A6ED4" w:rsidRPr="000B2F00" w:rsidRDefault="005A6ED4" w:rsidP="000B2F00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B2F00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предлагать и обсуждать меры по их охране;</w:t>
            </w:r>
          </w:p>
          <w:p w:rsidR="005A6ED4" w:rsidRPr="000B2F00" w:rsidRDefault="005A6ED4" w:rsidP="000B2F00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B2F00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использовать тексты учебника для подготовки собственного рассказа о Красной книге;</w:t>
            </w:r>
          </w:p>
          <w:p w:rsidR="005A6ED4" w:rsidRPr="00E860AA" w:rsidRDefault="005A6ED4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B2F00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подготовить с помощью дополнительной литературы, Интернета сообщение о растении или животном из Красной книги Росс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ии (по своему выбору).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5A6ED4" w:rsidRPr="00E860AA" w:rsidRDefault="005A6ED4" w:rsidP="00D91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C32F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Игра «Кто быстрее назовёт слово?»</w:t>
            </w:r>
          </w:p>
        </w:tc>
        <w:tc>
          <w:tcPr>
            <w:tcW w:w="2265" w:type="dxa"/>
            <w:vMerge w:val="restart"/>
            <w:shd w:val="clear" w:color="auto" w:fill="auto"/>
          </w:tcPr>
          <w:p w:rsidR="005A6ED4" w:rsidRDefault="005A6ED4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E860A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Узнают, что такое Красная книга, какие животные и растения в неё занесены,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научатся приводить их примеры </w:t>
            </w:r>
            <w:r w:rsidRPr="00E860A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 узнавать изученные виды.</w:t>
            </w:r>
          </w:p>
          <w:p w:rsidR="005A6ED4" w:rsidRPr="00E860AA" w:rsidRDefault="005A6ED4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AC57B4">
              <w:rPr>
                <w:rFonts w:ascii="Times New Roman" w:hAnsi="Times New Roman"/>
                <w:i/>
                <w:sz w:val="20"/>
                <w:szCs w:val="20"/>
              </w:rPr>
              <w:t>Получат возможность научиться находить информацию в учебнике и дополнительной литературе и использовать её для сообщения.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5A6ED4" w:rsidRPr="00E860AA" w:rsidRDefault="005A6ED4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E860A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Ориентация в нравственном содержании и смысле поступков. Экологическая культура: ценностное отношение к природе, следование нормам </w:t>
            </w:r>
            <w:r w:rsidRPr="00E860A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природоохранного,</w:t>
            </w:r>
            <w:r w:rsidRPr="00E860A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поведения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.</w:t>
            </w:r>
          </w:p>
        </w:tc>
        <w:tc>
          <w:tcPr>
            <w:tcW w:w="3068" w:type="dxa"/>
            <w:vMerge w:val="restart"/>
            <w:shd w:val="clear" w:color="auto" w:fill="auto"/>
          </w:tcPr>
          <w:p w:rsidR="005A6ED4" w:rsidRDefault="005A6ED4" w:rsidP="00E860A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7004FC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Регулятивные:</w:t>
            </w:r>
          </w:p>
          <w:p w:rsidR="005A6ED4" w:rsidRPr="00E860AA" w:rsidRDefault="005A6ED4" w:rsidP="00E86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0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принимать и удерживать учебную задачу.</w:t>
            </w:r>
          </w:p>
          <w:p w:rsidR="005A6ED4" w:rsidRPr="00E860AA" w:rsidRDefault="005A6ED4" w:rsidP="00E86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0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Преобразовывать практическую задачу в познавательную.</w:t>
            </w:r>
          </w:p>
          <w:p w:rsidR="005A6ED4" w:rsidRPr="00197EB5" w:rsidRDefault="005A6ED4" w:rsidP="00E860A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7004FC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Познавательные:</w:t>
            </w:r>
          </w:p>
          <w:p w:rsidR="005A6ED4" w:rsidRPr="00E860AA" w:rsidRDefault="005A6ED4" w:rsidP="00E86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0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находить новую информацию в учебнике и доп. литературе; использовать общие приёмы решения задач; установление причинно - следственных связей, построение рассуждения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5A6ED4" w:rsidRDefault="005A6ED4" w:rsidP="00E860A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7004FC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Коммуникативные:</w:t>
            </w:r>
          </w:p>
          <w:p w:rsidR="005A6ED4" w:rsidRPr="00E860AA" w:rsidRDefault="005A6ED4" w:rsidP="00E860AA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E860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формулировать своё мнение, аргументировать свою позицию и координировать её в сотрудничестве.</w:t>
            </w:r>
          </w:p>
        </w:tc>
      </w:tr>
      <w:tr w:rsidR="005A6ED4" w:rsidRPr="00241494" w:rsidTr="006717C9">
        <w:trPr>
          <w:trHeight w:val="542"/>
        </w:trPr>
        <w:tc>
          <w:tcPr>
            <w:tcW w:w="618" w:type="dxa"/>
            <w:vMerge/>
            <w:shd w:val="clear" w:color="auto" w:fill="auto"/>
          </w:tcPr>
          <w:p w:rsidR="005A6ED4" w:rsidRPr="00C50D82" w:rsidRDefault="005A6ED4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26" w:type="dxa"/>
            <w:vMerge/>
            <w:shd w:val="clear" w:color="auto" w:fill="auto"/>
          </w:tcPr>
          <w:p w:rsidR="005A6ED4" w:rsidRPr="00241494" w:rsidRDefault="005A6ED4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vMerge w:val="restart"/>
            <w:tcBorders>
              <w:top w:val="single" w:sz="4" w:space="0" w:color="948A54" w:themeColor="background2" w:themeShade="80"/>
            </w:tcBorders>
            <w:shd w:val="clear" w:color="auto" w:fill="auto"/>
          </w:tcPr>
          <w:p w:rsidR="005A6ED4" w:rsidRDefault="005A6ED4" w:rsidP="005A6E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Учебник </w:t>
            </w:r>
            <w:r w:rsidRPr="007004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</w:t>
            </w:r>
            <w:r w:rsidR="00266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88 – 91.</w:t>
            </w:r>
          </w:p>
          <w:p w:rsidR="005A6ED4" w:rsidRPr="005A6ED4" w:rsidRDefault="005A6ED4" w:rsidP="005A6E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Тетрадь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стр. 60 – 61.</w:t>
            </w:r>
          </w:p>
        </w:tc>
        <w:tc>
          <w:tcPr>
            <w:tcW w:w="571" w:type="dxa"/>
            <w:vMerge/>
            <w:shd w:val="clear" w:color="auto" w:fill="auto"/>
          </w:tcPr>
          <w:p w:rsidR="005A6ED4" w:rsidRPr="00241494" w:rsidRDefault="005A6ED4" w:rsidP="00241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5A6ED4" w:rsidRPr="000B2F00" w:rsidRDefault="005A6ED4" w:rsidP="000B2F00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bottom w:val="single" w:sz="4" w:space="0" w:color="948A54" w:themeColor="background2" w:themeShade="80"/>
            </w:tcBorders>
            <w:shd w:val="clear" w:color="auto" w:fill="auto"/>
          </w:tcPr>
          <w:p w:rsidR="005A6ED4" w:rsidRPr="003C32FF" w:rsidRDefault="005A6ED4" w:rsidP="00D91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265" w:type="dxa"/>
            <w:vMerge/>
            <w:shd w:val="clear" w:color="auto" w:fill="auto"/>
          </w:tcPr>
          <w:p w:rsidR="005A6ED4" w:rsidRPr="00E860AA" w:rsidRDefault="005A6ED4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5A6ED4" w:rsidRPr="00E860AA" w:rsidRDefault="005A6ED4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3068" w:type="dxa"/>
            <w:vMerge/>
            <w:shd w:val="clear" w:color="auto" w:fill="auto"/>
          </w:tcPr>
          <w:p w:rsidR="005A6ED4" w:rsidRPr="007004FC" w:rsidRDefault="005A6ED4" w:rsidP="00E860A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5A6ED4" w:rsidRPr="00241494" w:rsidTr="006717C9">
        <w:trPr>
          <w:trHeight w:val="276"/>
        </w:trPr>
        <w:tc>
          <w:tcPr>
            <w:tcW w:w="618" w:type="dxa"/>
            <w:vMerge/>
            <w:shd w:val="clear" w:color="auto" w:fill="auto"/>
          </w:tcPr>
          <w:p w:rsidR="005A6ED4" w:rsidRPr="00C50D82" w:rsidRDefault="005A6ED4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26" w:type="dxa"/>
            <w:vMerge/>
            <w:shd w:val="clear" w:color="auto" w:fill="auto"/>
          </w:tcPr>
          <w:p w:rsidR="005A6ED4" w:rsidRPr="00241494" w:rsidRDefault="005A6ED4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vMerge/>
            <w:tcBorders>
              <w:bottom w:val="single" w:sz="4" w:space="0" w:color="948A54" w:themeColor="background2" w:themeShade="80"/>
            </w:tcBorders>
            <w:shd w:val="clear" w:color="auto" w:fill="auto"/>
          </w:tcPr>
          <w:p w:rsidR="005A6ED4" w:rsidRPr="00D64B3C" w:rsidRDefault="005A6ED4" w:rsidP="00D64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71" w:type="dxa"/>
            <w:vMerge/>
            <w:shd w:val="clear" w:color="auto" w:fill="auto"/>
          </w:tcPr>
          <w:p w:rsidR="005A6ED4" w:rsidRPr="00241494" w:rsidRDefault="005A6ED4" w:rsidP="00241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5A6ED4" w:rsidRPr="000B2F00" w:rsidRDefault="005A6ED4" w:rsidP="000B2F00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948A54" w:themeColor="background2" w:themeShade="80"/>
            </w:tcBorders>
            <w:shd w:val="clear" w:color="auto" w:fill="auto"/>
          </w:tcPr>
          <w:p w:rsidR="005A6ED4" w:rsidRPr="00E860AA" w:rsidRDefault="005A6ED4" w:rsidP="00D91328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E860A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Редкие, вымирающие виды животных и растений. Красная книга.</w:t>
            </w:r>
          </w:p>
        </w:tc>
        <w:tc>
          <w:tcPr>
            <w:tcW w:w="2265" w:type="dxa"/>
            <w:vMerge/>
            <w:shd w:val="clear" w:color="auto" w:fill="auto"/>
          </w:tcPr>
          <w:p w:rsidR="005A6ED4" w:rsidRPr="00E860AA" w:rsidRDefault="005A6ED4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5A6ED4" w:rsidRPr="00E860AA" w:rsidRDefault="005A6ED4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3068" w:type="dxa"/>
            <w:vMerge/>
            <w:shd w:val="clear" w:color="auto" w:fill="auto"/>
          </w:tcPr>
          <w:p w:rsidR="005A6ED4" w:rsidRPr="007004FC" w:rsidRDefault="005A6ED4" w:rsidP="00E860A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5A6ED4" w:rsidRPr="00241494" w:rsidTr="006717C9">
        <w:trPr>
          <w:trHeight w:val="3220"/>
        </w:trPr>
        <w:tc>
          <w:tcPr>
            <w:tcW w:w="618" w:type="dxa"/>
            <w:vMerge/>
            <w:shd w:val="clear" w:color="auto" w:fill="auto"/>
          </w:tcPr>
          <w:p w:rsidR="005A6ED4" w:rsidRPr="00C50D82" w:rsidRDefault="005A6ED4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26" w:type="dxa"/>
            <w:vMerge/>
            <w:shd w:val="clear" w:color="auto" w:fill="auto"/>
          </w:tcPr>
          <w:p w:rsidR="005A6ED4" w:rsidRPr="00241494" w:rsidRDefault="005A6ED4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single" w:sz="4" w:space="0" w:color="948A54" w:themeColor="background2" w:themeShade="80"/>
            </w:tcBorders>
            <w:shd w:val="clear" w:color="auto" w:fill="auto"/>
          </w:tcPr>
          <w:p w:rsidR="005A6ED4" w:rsidRDefault="005A6ED4" w:rsidP="005A6E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Д/З</w:t>
            </w:r>
          </w:p>
          <w:p w:rsidR="005A6ED4" w:rsidRDefault="005A6ED4" w:rsidP="005A6E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Уч. </w:t>
            </w:r>
            <w:r w:rsidRPr="007004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</w:t>
            </w:r>
            <w:r w:rsidR="000034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88 – 91.</w:t>
            </w:r>
          </w:p>
          <w:p w:rsidR="005A6ED4" w:rsidRPr="00D64B3C" w:rsidRDefault="005A6ED4" w:rsidP="005A6E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Тетр. стр. 60, № 2, стр.61, № 4,5.</w:t>
            </w:r>
          </w:p>
        </w:tc>
        <w:tc>
          <w:tcPr>
            <w:tcW w:w="571" w:type="dxa"/>
            <w:vMerge/>
            <w:shd w:val="clear" w:color="auto" w:fill="auto"/>
          </w:tcPr>
          <w:p w:rsidR="005A6ED4" w:rsidRPr="00241494" w:rsidRDefault="005A6ED4" w:rsidP="00241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5A6ED4" w:rsidRPr="000B2F00" w:rsidRDefault="005A6ED4" w:rsidP="000B2F00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5A6ED4" w:rsidRPr="00E860AA" w:rsidRDefault="005A6ED4" w:rsidP="00D91328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265" w:type="dxa"/>
            <w:vMerge/>
            <w:shd w:val="clear" w:color="auto" w:fill="auto"/>
          </w:tcPr>
          <w:p w:rsidR="005A6ED4" w:rsidRPr="00E860AA" w:rsidRDefault="005A6ED4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5A6ED4" w:rsidRPr="00E860AA" w:rsidRDefault="005A6ED4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3068" w:type="dxa"/>
            <w:vMerge/>
            <w:shd w:val="clear" w:color="auto" w:fill="auto"/>
          </w:tcPr>
          <w:p w:rsidR="005A6ED4" w:rsidRPr="007004FC" w:rsidRDefault="005A6ED4" w:rsidP="00E860A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6717C9" w:rsidRPr="00241494" w:rsidTr="00FB3F05">
        <w:trPr>
          <w:trHeight w:val="2105"/>
        </w:trPr>
        <w:tc>
          <w:tcPr>
            <w:tcW w:w="618" w:type="dxa"/>
            <w:vMerge w:val="restart"/>
            <w:shd w:val="clear" w:color="auto" w:fill="auto"/>
          </w:tcPr>
          <w:p w:rsidR="006717C9" w:rsidRDefault="006717C9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0D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23</w:t>
            </w:r>
          </w:p>
          <w:p w:rsidR="0055192F" w:rsidRPr="00C50D82" w:rsidRDefault="0055192F" w:rsidP="00485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</w:t>
            </w:r>
            <w:r w:rsidR="004855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19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526" w:type="dxa"/>
            <w:vMerge w:val="restart"/>
            <w:shd w:val="clear" w:color="auto" w:fill="auto"/>
          </w:tcPr>
          <w:p w:rsidR="007F6238" w:rsidRPr="00241494" w:rsidRDefault="007F6238" w:rsidP="00397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bottom w:val="single" w:sz="4" w:space="0" w:color="948A54" w:themeColor="background2" w:themeShade="80"/>
            </w:tcBorders>
            <w:shd w:val="clear" w:color="auto" w:fill="auto"/>
          </w:tcPr>
          <w:p w:rsidR="006717C9" w:rsidRPr="00BF5290" w:rsidRDefault="006717C9" w:rsidP="000B2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ru-RU"/>
              </w:rPr>
            </w:pPr>
            <w:r w:rsidRPr="00304A6C"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  <w:lang w:eastAsia="ru-RU"/>
              </w:rPr>
              <w:t>Будь природе другом!</w:t>
            </w:r>
            <w:r w:rsidRPr="00D64B3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5E15C7">
              <w:rPr>
                <w:rFonts w:ascii="Times New Roman" w:eastAsia="Times New Roman" w:hAnsi="Times New Roman" w:cs="Times New Roman"/>
                <w:b/>
                <w:i/>
                <w:color w:val="0070C0"/>
                <w:sz w:val="24"/>
                <w:szCs w:val="24"/>
                <w:lang w:eastAsia="ru-RU"/>
              </w:rPr>
              <w:t>Проект «Красная книга, или Возьмём под защиту».</w:t>
            </w:r>
          </w:p>
        </w:tc>
        <w:tc>
          <w:tcPr>
            <w:tcW w:w="571" w:type="dxa"/>
            <w:vMerge w:val="restart"/>
            <w:shd w:val="clear" w:color="auto" w:fill="auto"/>
          </w:tcPr>
          <w:p w:rsidR="006717C9" w:rsidRPr="00E860AA" w:rsidRDefault="006717C9" w:rsidP="00241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E860A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УП</w:t>
            </w:r>
          </w:p>
        </w:tc>
        <w:tc>
          <w:tcPr>
            <w:tcW w:w="2554" w:type="dxa"/>
            <w:vMerge w:val="restart"/>
            <w:shd w:val="clear" w:color="auto" w:fill="auto"/>
          </w:tcPr>
          <w:p w:rsidR="006717C9" w:rsidRPr="000B2F00" w:rsidRDefault="006717C9" w:rsidP="0025316B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B2F00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Анализировать факторы, угрожающие живой природе, рассказывать о них;</w:t>
            </w:r>
          </w:p>
          <w:p w:rsidR="006717C9" w:rsidRPr="000B2F00" w:rsidRDefault="006717C9" w:rsidP="0025316B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B2F00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знакомиться с Правилами 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друзей природы и экологическими </w:t>
            </w:r>
            <w:r w:rsidRPr="000B2F00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знаками;</w:t>
            </w:r>
          </w:p>
          <w:p w:rsidR="006717C9" w:rsidRDefault="006717C9" w:rsidP="0025316B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предлагать аналогичные правила; </w:t>
            </w:r>
            <w:r w:rsidRPr="000B2F00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распределять</w:t>
            </w:r>
          </w:p>
          <w:p w:rsidR="006717C9" w:rsidRPr="00E860AA" w:rsidRDefault="006717C9" w:rsidP="0025316B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B2F00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обя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занности по выполнению проекта; </w:t>
            </w:r>
            <w:r w:rsidRPr="000B2F00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извлекать информацию из различных 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 xml:space="preserve">источников; </w:t>
            </w:r>
            <w:r w:rsidRPr="00E860A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как готовить проект?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  <w:r w:rsidRPr="000B2F00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Состав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лять собственную Красную книгу и </w:t>
            </w:r>
            <w:r w:rsidRPr="000B2F00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презентовать 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её</w:t>
            </w:r>
            <w:r w:rsidRPr="000B2F00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.</w:t>
            </w:r>
          </w:p>
        </w:tc>
        <w:tc>
          <w:tcPr>
            <w:tcW w:w="1701" w:type="dxa"/>
            <w:tcBorders>
              <w:bottom w:val="single" w:sz="4" w:space="0" w:color="948A54" w:themeColor="background2" w:themeShade="80"/>
            </w:tcBorders>
            <w:shd w:val="clear" w:color="auto" w:fill="auto"/>
          </w:tcPr>
          <w:p w:rsidR="006717C9" w:rsidRPr="00E860AA" w:rsidRDefault="006717C9" w:rsidP="00D91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C32F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Вопросы учебника; подготовка проекта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.</w:t>
            </w:r>
          </w:p>
        </w:tc>
        <w:tc>
          <w:tcPr>
            <w:tcW w:w="2265" w:type="dxa"/>
            <w:vMerge w:val="restart"/>
            <w:shd w:val="clear" w:color="auto" w:fill="auto"/>
          </w:tcPr>
          <w:p w:rsidR="006717C9" w:rsidRDefault="006717C9" w:rsidP="0025316B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E860A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Усвоят основные причины сокращения численности растений и животных, важнейшие правила поведения в природе, научатся « читать» и рисовать экологические знаки.</w:t>
            </w:r>
          </w:p>
          <w:p w:rsidR="006717C9" w:rsidRPr="00E860AA" w:rsidRDefault="006717C9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AC57B4">
              <w:rPr>
                <w:rFonts w:ascii="Times New Roman" w:hAnsi="Times New Roman"/>
                <w:i/>
                <w:sz w:val="20"/>
                <w:szCs w:val="20"/>
              </w:rPr>
              <w:t xml:space="preserve">Получат возможность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рассказывать</w:t>
            </w:r>
            <w:r w:rsidRPr="00AC57B4">
              <w:rPr>
                <w:rFonts w:ascii="Times New Roman" w:hAnsi="Times New Roman"/>
                <w:i/>
                <w:sz w:val="20"/>
                <w:szCs w:val="20"/>
              </w:rPr>
              <w:t xml:space="preserve"> на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йденную</w:t>
            </w:r>
            <w:r w:rsidRPr="00AC57B4">
              <w:rPr>
                <w:rFonts w:ascii="Times New Roman" w:hAnsi="Times New Roman"/>
                <w:i/>
                <w:sz w:val="20"/>
                <w:szCs w:val="20"/>
              </w:rPr>
              <w:t xml:space="preserve"> информацию в учебнике и </w:t>
            </w:r>
            <w:r w:rsidRPr="00AC57B4">
              <w:rPr>
                <w:rFonts w:ascii="Times New Roman" w:hAnsi="Times New Roman"/>
                <w:i/>
                <w:sz w:val="20"/>
                <w:szCs w:val="20"/>
              </w:rPr>
              <w:lastRenderedPageBreak/>
              <w:t>дополнительной литературе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,</w:t>
            </w:r>
            <w:r w:rsidRPr="00AC57B4">
              <w:rPr>
                <w:rFonts w:ascii="Times New Roman" w:hAnsi="Times New Roman"/>
                <w:i/>
                <w:sz w:val="20"/>
                <w:szCs w:val="20"/>
              </w:rPr>
              <w:t xml:space="preserve"> и использовать её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в</w:t>
            </w:r>
            <w:r w:rsidRPr="00AC57B4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своём сообщении</w:t>
            </w:r>
            <w:r w:rsidRPr="00AC57B4">
              <w:rPr>
                <w:rFonts w:ascii="Times New Roman" w:hAnsi="Times New Roman"/>
                <w:i/>
                <w:sz w:val="20"/>
                <w:szCs w:val="20"/>
              </w:rPr>
              <w:t>.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6717C9" w:rsidRPr="00E860AA" w:rsidRDefault="006717C9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E860A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 xml:space="preserve">Экологическая культура: ценностное отношение к природе, следование нормам </w:t>
            </w:r>
            <w:r w:rsidRPr="00E860A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природоохранного, 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нерасточительного поведения.</w:t>
            </w:r>
          </w:p>
        </w:tc>
        <w:tc>
          <w:tcPr>
            <w:tcW w:w="3068" w:type="dxa"/>
            <w:vMerge w:val="restart"/>
            <w:shd w:val="clear" w:color="auto" w:fill="auto"/>
          </w:tcPr>
          <w:p w:rsidR="006717C9" w:rsidRDefault="006717C9" w:rsidP="006F579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7004FC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Регулятивные:</w:t>
            </w:r>
          </w:p>
          <w:p w:rsidR="006717C9" w:rsidRDefault="006717C9" w:rsidP="00E86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57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выполнять учебные действия в материализованной, умственной и громкоречевой форме.</w:t>
            </w:r>
          </w:p>
          <w:p w:rsidR="006717C9" w:rsidRPr="00197EB5" w:rsidRDefault="006717C9" w:rsidP="0025316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7004FC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Познавательные:</w:t>
            </w:r>
          </w:p>
          <w:p w:rsidR="006717C9" w:rsidRPr="006F5795" w:rsidRDefault="006717C9" w:rsidP="002531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57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поиск и выделение необходимой информации из рисунков и текста. Моделировать существенные признаки объектов с целью решения конкретной задачи.</w:t>
            </w:r>
          </w:p>
          <w:p w:rsidR="006717C9" w:rsidRDefault="006717C9" w:rsidP="0025316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7004FC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Коммуникативные:</w:t>
            </w:r>
          </w:p>
          <w:p w:rsidR="006717C9" w:rsidRPr="00E860AA" w:rsidRDefault="006717C9" w:rsidP="0025316B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6F57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формулировать собственное мнение, вести устный диалог.</w:t>
            </w:r>
          </w:p>
        </w:tc>
      </w:tr>
      <w:tr w:rsidR="006717C9" w:rsidRPr="00241494" w:rsidTr="00003440">
        <w:trPr>
          <w:trHeight w:val="896"/>
        </w:trPr>
        <w:tc>
          <w:tcPr>
            <w:tcW w:w="618" w:type="dxa"/>
            <w:vMerge/>
            <w:shd w:val="clear" w:color="auto" w:fill="auto"/>
          </w:tcPr>
          <w:p w:rsidR="006717C9" w:rsidRPr="00C50D82" w:rsidRDefault="006717C9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26" w:type="dxa"/>
            <w:vMerge/>
            <w:shd w:val="clear" w:color="auto" w:fill="auto"/>
          </w:tcPr>
          <w:p w:rsidR="006717C9" w:rsidRPr="00241494" w:rsidRDefault="006717C9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single" w:sz="4" w:space="0" w:color="948A54" w:themeColor="background2" w:themeShade="80"/>
              <w:bottom w:val="single" w:sz="4" w:space="0" w:color="948A54" w:themeColor="background2" w:themeShade="80"/>
            </w:tcBorders>
            <w:shd w:val="clear" w:color="auto" w:fill="auto"/>
          </w:tcPr>
          <w:p w:rsidR="006717C9" w:rsidRDefault="006717C9" w:rsidP="005A6E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Учебник </w:t>
            </w:r>
            <w:r w:rsidRPr="007004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</w:t>
            </w:r>
            <w:r w:rsidR="00266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92 – 95.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Тетрадь</w:t>
            </w:r>
            <w:r w:rsidR="00266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стр. 62 – 63.</w:t>
            </w:r>
          </w:p>
          <w:p w:rsidR="006717C9" w:rsidRPr="00D64B3C" w:rsidRDefault="006717C9" w:rsidP="005A6E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60C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ест 21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стр. 81.</w:t>
            </w:r>
          </w:p>
        </w:tc>
        <w:tc>
          <w:tcPr>
            <w:tcW w:w="571" w:type="dxa"/>
            <w:vMerge/>
            <w:shd w:val="clear" w:color="auto" w:fill="auto"/>
          </w:tcPr>
          <w:p w:rsidR="006717C9" w:rsidRPr="00E860AA" w:rsidRDefault="006717C9" w:rsidP="00241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6717C9" w:rsidRPr="000B2F00" w:rsidRDefault="006717C9" w:rsidP="0025316B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948A54" w:themeColor="background2" w:themeShade="80"/>
            </w:tcBorders>
            <w:shd w:val="clear" w:color="auto" w:fill="auto"/>
          </w:tcPr>
          <w:p w:rsidR="006717C9" w:rsidRPr="003C32FF" w:rsidRDefault="006717C9" w:rsidP="006717C9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E860A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Экологические, условные знаки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.</w:t>
            </w:r>
          </w:p>
        </w:tc>
        <w:tc>
          <w:tcPr>
            <w:tcW w:w="2265" w:type="dxa"/>
            <w:vMerge/>
            <w:shd w:val="clear" w:color="auto" w:fill="auto"/>
          </w:tcPr>
          <w:p w:rsidR="006717C9" w:rsidRPr="00E860AA" w:rsidRDefault="006717C9" w:rsidP="0025316B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6717C9" w:rsidRPr="00E860AA" w:rsidRDefault="006717C9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3068" w:type="dxa"/>
            <w:vMerge/>
            <w:shd w:val="clear" w:color="auto" w:fill="auto"/>
          </w:tcPr>
          <w:p w:rsidR="006717C9" w:rsidRPr="007004FC" w:rsidRDefault="006717C9" w:rsidP="006F579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003440" w:rsidRPr="00241494" w:rsidTr="006717C9">
        <w:trPr>
          <w:trHeight w:val="720"/>
        </w:trPr>
        <w:tc>
          <w:tcPr>
            <w:tcW w:w="618" w:type="dxa"/>
            <w:vMerge/>
            <w:shd w:val="clear" w:color="auto" w:fill="auto"/>
          </w:tcPr>
          <w:p w:rsidR="00003440" w:rsidRPr="00C50D82" w:rsidRDefault="000034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26" w:type="dxa"/>
            <w:vMerge/>
            <w:shd w:val="clear" w:color="auto" w:fill="auto"/>
          </w:tcPr>
          <w:p w:rsidR="00003440" w:rsidRPr="00241494" w:rsidRDefault="000034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single" w:sz="4" w:space="0" w:color="948A54" w:themeColor="background2" w:themeShade="80"/>
              <w:bottom w:val="single" w:sz="4" w:space="0" w:color="auto"/>
            </w:tcBorders>
            <w:shd w:val="clear" w:color="auto" w:fill="auto"/>
          </w:tcPr>
          <w:p w:rsidR="00003440" w:rsidRDefault="00003440" w:rsidP="000034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Д/З</w:t>
            </w:r>
          </w:p>
          <w:p w:rsidR="00003440" w:rsidRDefault="00003440" w:rsidP="00003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Уч. </w:t>
            </w:r>
            <w:r w:rsidRPr="007004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92 – 95.</w:t>
            </w:r>
          </w:p>
          <w:p w:rsidR="00003440" w:rsidRDefault="00003440" w:rsidP="005A6E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Тетр. стр. 63, № 3, 4.</w:t>
            </w:r>
          </w:p>
        </w:tc>
        <w:tc>
          <w:tcPr>
            <w:tcW w:w="571" w:type="dxa"/>
            <w:vMerge/>
            <w:shd w:val="clear" w:color="auto" w:fill="auto"/>
          </w:tcPr>
          <w:p w:rsidR="00003440" w:rsidRPr="00E860AA" w:rsidRDefault="00003440" w:rsidP="00241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003440" w:rsidRPr="000B2F00" w:rsidRDefault="00003440" w:rsidP="0025316B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948A54" w:themeColor="background2" w:themeShade="80"/>
            </w:tcBorders>
            <w:shd w:val="clear" w:color="auto" w:fill="auto"/>
          </w:tcPr>
          <w:p w:rsidR="00003440" w:rsidRPr="00E860AA" w:rsidRDefault="00003440" w:rsidP="006717C9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265" w:type="dxa"/>
            <w:vMerge/>
            <w:shd w:val="clear" w:color="auto" w:fill="auto"/>
          </w:tcPr>
          <w:p w:rsidR="00003440" w:rsidRPr="00E860AA" w:rsidRDefault="00003440" w:rsidP="0025316B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003440" w:rsidRPr="00E860AA" w:rsidRDefault="000034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3068" w:type="dxa"/>
            <w:vMerge/>
            <w:shd w:val="clear" w:color="auto" w:fill="auto"/>
          </w:tcPr>
          <w:p w:rsidR="00003440" w:rsidRPr="007004FC" w:rsidRDefault="00003440" w:rsidP="006F579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6717C9" w:rsidRPr="00241494" w:rsidTr="006717C9">
        <w:trPr>
          <w:trHeight w:val="1821"/>
        </w:trPr>
        <w:tc>
          <w:tcPr>
            <w:tcW w:w="618" w:type="dxa"/>
            <w:vMerge/>
            <w:shd w:val="clear" w:color="auto" w:fill="auto"/>
          </w:tcPr>
          <w:p w:rsidR="006717C9" w:rsidRPr="00C50D82" w:rsidRDefault="006717C9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26" w:type="dxa"/>
            <w:vMerge/>
            <w:shd w:val="clear" w:color="auto" w:fill="auto"/>
          </w:tcPr>
          <w:p w:rsidR="006717C9" w:rsidRPr="00241494" w:rsidRDefault="006717C9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single" w:sz="4" w:space="0" w:color="auto"/>
            </w:tcBorders>
            <w:shd w:val="clear" w:color="auto" w:fill="auto"/>
          </w:tcPr>
          <w:p w:rsidR="00003440" w:rsidRPr="00003440" w:rsidRDefault="00003440" w:rsidP="000034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00344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Проект.</w:t>
            </w:r>
          </w:p>
          <w:p w:rsidR="00003440" w:rsidRDefault="00003440" w:rsidP="00003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Учебник </w:t>
            </w:r>
            <w:r w:rsidR="00266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 96 – 97.</w:t>
            </w:r>
          </w:p>
          <w:p w:rsidR="006717C9" w:rsidRDefault="00003440" w:rsidP="006717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Тетрадь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71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стр.64 – 65.</w:t>
            </w:r>
          </w:p>
        </w:tc>
        <w:tc>
          <w:tcPr>
            <w:tcW w:w="571" w:type="dxa"/>
            <w:vMerge/>
            <w:shd w:val="clear" w:color="auto" w:fill="auto"/>
          </w:tcPr>
          <w:p w:rsidR="006717C9" w:rsidRPr="00E860AA" w:rsidRDefault="006717C9" w:rsidP="00241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6717C9" w:rsidRPr="000B2F00" w:rsidRDefault="006717C9" w:rsidP="0025316B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6717C9" w:rsidRPr="003C32FF" w:rsidRDefault="006717C9" w:rsidP="00D91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265" w:type="dxa"/>
            <w:vMerge/>
            <w:shd w:val="clear" w:color="auto" w:fill="auto"/>
          </w:tcPr>
          <w:p w:rsidR="006717C9" w:rsidRPr="00E860AA" w:rsidRDefault="006717C9" w:rsidP="0025316B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6717C9" w:rsidRPr="00E860AA" w:rsidRDefault="006717C9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3068" w:type="dxa"/>
            <w:vMerge/>
            <w:shd w:val="clear" w:color="auto" w:fill="auto"/>
          </w:tcPr>
          <w:p w:rsidR="006717C9" w:rsidRPr="007004FC" w:rsidRDefault="006717C9" w:rsidP="006F579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97488F" w:rsidRPr="00241494" w:rsidTr="006717C9">
        <w:trPr>
          <w:trHeight w:val="580"/>
        </w:trPr>
        <w:tc>
          <w:tcPr>
            <w:tcW w:w="618" w:type="dxa"/>
            <w:vMerge w:val="restart"/>
            <w:shd w:val="clear" w:color="auto" w:fill="auto"/>
          </w:tcPr>
          <w:p w:rsidR="0097488F" w:rsidRDefault="0097488F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0D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24</w:t>
            </w:r>
          </w:p>
          <w:p w:rsidR="00E64F7A" w:rsidRPr="00C50D82" w:rsidRDefault="00E64F7A" w:rsidP="00485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(2</w:t>
            </w:r>
            <w:r w:rsidR="004855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526" w:type="dxa"/>
            <w:vMerge w:val="restart"/>
            <w:shd w:val="clear" w:color="auto" w:fill="auto"/>
          </w:tcPr>
          <w:p w:rsidR="0097488F" w:rsidRPr="00241494" w:rsidRDefault="0097488F" w:rsidP="00397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vMerge w:val="restart"/>
            <w:shd w:val="clear" w:color="auto" w:fill="auto"/>
          </w:tcPr>
          <w:p w:rsidR="0097488F" w:rsidRPr="00BF5290" w:rsidRDefault="0097488F" w:rsidP="000B2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  <w:lang w:eastAsia="ru-RU"/>
              </w:rPr>
            </w:pPr>
            <w:r w:rsidRPr="00304A6C"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  <w:lang w:eastAsia="ru-RU"/>
              </w:rPr>
              <w:t>Проверим себя и оценим свои достижения по разделу «Природа».</w:t>
            </w:r>
          </w:p>
        </w:tc>
        <w:tc>
          <w:tcPr>
            <w:tcW w:w="571" w:type="dxa"/>
            <w:vMerge w:val="restart"/>
            <w:shd w:val="clear" w:color="auto" w:fill="auto"/>
          </w:tcPr>
          <w:p w:rsidR="0097488F" w:rsidRPr="00E860AA" w:rsidRDefault="0097488F" w:rsidP="00241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E860A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КО</w:t>
            </w:r>
          </w:p>
        </w:tc>
        <w:tc>
          <w:tcPr>
            <w:tcW w:w="2554" w:type="dxa"/>
            <w:vMerge w:val="restart"/>
            <w:shd w:val="clear" w:color="auto" w:fill="auto"/>
          </w:tcPr>
          <w:p w:rsidR="0097488F" w:rsidRPr="000B2F00" w:rsidRDefault="0097488F" w:rsidP="000B2F00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B2F00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Выполнять тестовые задания учебника;</w:t>
            </w:r>
          </w:p>
          <w:p w:rsidR="0097488F" w:rsidRPr="000B2F00" w:rsidRDefault="006717C9" w:rsidP="000B2F00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оценивать правильность</w:t>
            </w:r>
            <w:r w:rsidR="0097488F" w:rsidRPr="000B2F00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/ неправильность предложенных ответов;</w:t>
            </w:r>
          </w:p>
          <w:p w:rsidR="0097488F" w:rsidRPr="000B2F00" w:rsidRDefault="0097488F" w:rsidP="000B2F00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B2F00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оценивать бережное или потребительское отношение к природе;</w:t>
            </w:r>
          </w:p>
          <w:p w:rsidR="0097488F" w:rsidRPr="00E860AA" w:rsidRDefault="0097488F" w:rsidP="000B2F00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B2F00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формировать адекватную самооценку в соответствии с набранными баллами.</w:t>
            </w:r>
          </w:p>
        </w:tc>
        <w:tc>
          <w:tcPr>
            <w:tcW w:w="1701" w:type="dxa"/>
            <w:tcBorders>
              <w:bottom w:val="single" w:sz="4" w:space="0" w:color="948A54" w:themeColor="background2" w:themeShade="80"/>
            </w:tcBorders>
            <w:shd w:val="clear" w:color="auto" w:fill="auto"/>
          </w:tcPr>
          <w:p w:rsidR="0097488F" w:rsidRPr="00E860AA" w:rsidRDefault="00D91328" w:rsidP="00D91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5316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Проверочная работа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.</w:t>
            </w:r>
          </w:p>
        </w:tc>
        <w:tc>
          <w:tcPr>
            <w:tcW w:w="2265" w:type="dxa"/>
            <w:vMerge w:val="restart"/>
            <w:shd w:val="clear" w:color="auto" w:fill="auto"/>
          </w:tcPr>
          <w:p w:rsidR="0097488F" w:rsidRPr="00E860AA" w:rsidRDefault="0097488F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E860A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Научатся отмечать ответы на тесты, сверять их с ответами в учебнике, оценивать результаты, подсчитывая количество правильных ответов.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97488F" w:rsidRPr="00E860AA" w:rsidRDefault="0097488F" w:rsidP="00E860AA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E860A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Формирование адекватной оценки своих достижений.</w:t>
            </w:r>
          </w:p>
        </w:tc>
        <w:tc>
          <w:tcPr>
            <w:tcW w:w="3068" w:type="dxa"/>
            <w:vMerge w:val="restart"/>
            <w:shd w:val="clear" w:color="auto" w:fill="auto"/>
          </w:tcPr>
          <w:p w:rsidR="0097488F" w:rsidRDefault="0097488F" w:rsidP="006F579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7004FC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Регулятивные:</w:t>
            </w:r>
          </w:p>
          <w:p w:rsidR="0097488F" w:rsidRPr="006F5795" w:rsidRDefault="0097488F" w:rsidP="00E86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57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принимать и удерживать учебную задачу. Осуществлять пошаговый и итоговый контроль, оценивать правильность выполнения действия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97488F" w:rsidRPr="00197EB5" w:rsidRDefault="0097488F" w:rsidP="006F579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7004FC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Познавательные:</w:t>
            </w:r>
          </w:p>
          <w:p w:rsidR="0097488F" w:rsidRPr="006F5795" w:rsidRDefault="0097488F" w:rsidP="00E86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57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проводить сравнение, ориентироваться в способах решения задачи, использовать знако-символические средства.</w:t>
            </w:r>
          </w:p>
          <w:p w:rsidR="0097488F" w:rsidRDefault="0097488F" w:rsidP="006F579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7004FC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Коммуникативные:</w:t>
            </w:r>
          </w:p>
          <w:p w:rsidR="0097488F" w:rsidRPr="006F5795" w:rsidRDefault="0097488F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57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строить понятные для партнёра высказывания, контролировать его действия, допускать возможность существования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 людей различных точек зрения.</w:t>
            </w:r>
          </w:p>
        </w:tc>
      </w:tr>
      <w:tr w:rsidR="0097488F" w:rsidRPr="00241494" w:rsidTr="006717C9">
        <w:trPr>
          <w:trHeight w:val="421"/>
        </w:trPr>
        <w:tc>
          <w:tcPr>
            <w:tcW w:w="618" w:type="dxa"/>
            <w:vMerge/>
            <w:shd w:val="clear" w:color="auto" w:fill="auto"/>
          </w:tcPr>
          <w:p w:rsidR="0097488F" w:rsidRPr="00241494" w:rsidRDefault="0097488F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6" w:type="dxa"/>
            <w:vMerge/>
            <w:shd w:val="clear" w:color="auto" w:fill="auto"/>
          </w:tcPr>
          <w:p w:rsidR="0097488F" w:rsidRPr="00241494" w:rsidRDefault="0097488F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vMerge/>
            <w:tcBorders>
              <w:bottom w:val="single" w:sz="4" w:space="0" w:color="948A54" w:themeColor="background2" w:themeShade="80"/>
            </w:tcBorders>
            <w:shd w:val="clear" w:color="auto" w:fill="auto"/>
          </w:tcPr>
          <w:p w:rsidR="0097488F" w:rsidRPr="00241494" w:rsidRDefault="0097488F" w:rsidP="000B2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71" w:type="dxa"/>
            <w:vMerge/>
            <w:shd w:val="clear" w:color="auto" w:fill="auto"/>
          </w:tcPr>
          <w:p w:rsidR="0097488F" w:rsidRPr="00E860AA" w:rsidRDefault="0097488F" w:rsidP="00241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97488F" w:rsidRPr="000B2F00" w:rsidRDefault="0097488F" w:rsidP="000B2F00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948A54" w:themeColor="background2" w:themeShade="80"/>
            </w:tcBorders>
            <w:shd w:val="clear" w:color="auto" w:fill="auto"/>
          </w:tcPr>
          <w:p w:rsidR="0097488F" w:rsidRPr="00E860AA" w:rsidRDefault="00D91328" w:rsidP="00D91328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E860A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Тесты, оценка достижений.</w:t>
            </w:r>
          </w:p>
        </w:tc>
        <w:tc>
          <w:tcPr>
            <w:tcW w:w="2265" w:type="dxa"/>
            <w:vMerge/>
            <w:shd w:val="clear" w:color="auto" w:fill="auto"/>
          </w:tcPr>
          <w:p w:rsidR="0097488F" w:rsidRPr="00E860AA" w:rsidRDefault="0097488F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97488F" w:rsidRPr="00E860AA" w:rsidRDefault="0097488F" w:rsidP="00E860AA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3068" w:type="dxa"/>
            <w:vMerge/>
            <w:shd w:val="clear" w:color="auto" w:fill="auto"/>
          </w:tcPr>
          <w:p w:rsidR="0097488F" w:rsidRPr="007004FC" w:rsidRDefault="0097488F" w:rsidP="006F579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97488F" w:rsidRPr="00241494" w:rsidTr="007B652F">
        <w:trPr>
          <w:trHeight w:val="3315"/>
        </w:trPr>
        <w:tc>
          <w:tcPr>
            <w:tcW w:w="618" w:type="dxa"/>
            <w:vMerge/>
            <w:shd w:val="clear" w:color="auto" w:fill="auto"/>
          </w:tcPr>
          <w:p w:rsidR="0097488F" w:rsidRPr="00241494" w:rsidRDefault="0097488F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6" w:type="dxa"/>
            <w:vMerge/>
            <w:shd w:val="clear" w:color="auto" w:fill="auto"/>
          </w:tcPr>
          <w:p w:rsidR="0097488F" w:rsidRPr="00241494" w:rsidRDefault="0097488F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single" w:sz="4" w:space="0" w:color="948A54" w:themeColor="background2" w:themeShade="80"/>
            </w:tcBorders>
            <w:shd w:val="clear" w:color="auto" w:fill="auto"/>
          </w:tcPr>
          <w:p w:rsidR="006717C9" w:rsidRDefault="006717C9" w:rsidP="00671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Учебник </w:t>
            </w:r>
            <w:r w:rsidRPr="007004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</w:t>
            </w:r>
            <w:r w:rsidR="00266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98 – 102.</w:t>
            </w:r>
          </w:p>
          <w:p w:rsidR="0097488F" w:rsidRPr="006717C9" w:rsidRDefault="006717C9" w:rsidP="00671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Тетрадь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стр. 66.</w:t>
            </w:r>
          </w:p>
        </w:tc>
        <w:tc>
          <w:tcPr>
            <w:tcW w:w="571" w:type="dxa"/>
            <w:vMerge/>
            <w:shd w:val="clear" w:color="auto" w:fill="auto"/>
          </w:tcPr>
          <w:p w:rsidR="0097488F" w:rsidRPr="00E860AA" w:rsidRDefault="0097488F" w:rsidP="00241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97488F" w:rsidRPr="000B2F00" w:rsidRDefault="0097488F" w:rsidP="000B2F00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97488F" w:rsidRPr="0025316B" w:rsidRDefault="0097488F" w:rsidP="00253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265" w:type="dxa"/>
            <w:vMerge/>
            <w:shd w:val="clear" w:color="auto" w:fill="auto"/>
          </w:tcPr>
          <w:p w:rsidR="0097488F" w:rsidRPr="00E860AA" w:rsidRDefault="0097488F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97488F" w:rsidRPr="00E860AA" w:rsidRDefault="0097488F" w:rsidP="00E860AA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3068" w:type="dxa"/>
            <w:vMerge/>
            <w:shd w:val="clear" w:color="auto" w:fill="auto"/>
          </w:tcPr>
          <w:p w:rsidR="0097488F" w:rsidRPr="007004FC" w:rsidRDefault="0097488F" w:rsidP="006F579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3C438C" w:rsidRPr="00241494" w:rsidTr="007B652F">
        <w:trPr>
          <w:trHeight w:val="751"/>
        </w:trPr>
        <w:tc>
          <w:tcPr>
            <w:tcW w:w="16265" w:type="dxa"/>
            <w:gridSpan w:val="9"/>
            <w:shd w:val="clear" w:color="auto" w:fill="auto"/>
          </w:tcPr>
          <w:p w:rsidR="003C438C" w:rsidRPr="00FB3F05" w:rsidRDefault="003C438C" w:rsidP="00E07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eastAsia="ru-RU"/>
              </w:rPr>
            </w:pPr>
            <w:r w:rsidRPr="006F5795"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eastAsia="ru-RU"/>
              </w:rPr>
              <w:t>ЖИЗНЬ ГОРО</w:t>
            </w:r>
            <w:r w:rsidR="0055192F"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eastAsia="ru-RU"/>
              </w:rPr>
              <w:t>ДА И СЕЛА</w:t>
            </w:r>
            <w:r w:rsidRPr="006F5795"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eastAsia="ru-RU"/>
              </w:rPr>
              <w:t xml:space="preserve"> (10 Ч)</w:t>
            </w:r>
          </w:p>
        </w:tc>
      </w:tr>
    </w:tbl>
    <w:p w:rsidR="006717C9" w:rsidRDefault="006717C9">
      <w:r>
        <w:br w:type="page"/>
      </w:r>
    </w:p>
    <w:tbl>
      <w:tblPr>
        <w:tblW w:w="16265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18"/>
        <w:gridCol w:w="526"/>
        <w:gridCol w:w="2978"/>
        <w:gridCol w:w="571"/>
        <w:gridCol w:w="2554"/>
        <w:gridCol w:w="1701"/>
        <w:gridCol w:w="2265"/>
        <w:gridCol w:w="1984"/>
        <w:gridCol w:w="3068"/>
      </w:tblGrid>
      <w:tr w:rsidR="001A3C10" w:rsidRPr="00241494" w:rsidTr="001E46B0">
        <w:trPr>
          <w:cantSplit/>
          <w:trHeight w:val="300"/>
        </w:trPr>
        <w:tc>
          <w:tcPr>
            <w:tcW w:w="618" w:type="dxa"/>
            <w:vMerge w:val="restart"/>
            <w:shd w:val="clear" w:color="auto" w:fill="auto"/>
          </w:tcPr>
          <w:p w:rsidR="001A3C10" w:rsidRDefault="001A3C1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0D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25</w:t>
            </w:r>
          </w:p>
          <w:p w:rsidR="00E64F7A" w:rsidRPr="00C50D82" w:rsidRDefault="00E64F7A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(1)</w:t>
            </w:r>
          </w:p>
        </w:tc>
        <w:tc>
          <w:tcPr>
            <w:tcW w:w="526" w:type="dxa"/>
            <w:vMerge w:val="restart"/>
            <w:shd w:val="clear" w:color="auto" w:fill="auto"/>
          </w:tcPr>
          <w:p w:rsidR="007F6238" w:rsidRPr="00241494" w:rsidRDefault="007F6238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vMerge w:val="restart"/>
            <w:shd w:val="clear" w:color="auto" w:fill="auto"/>
          </w:tcPr>
          <w:p w:rsidR="001A3C10" w:rsidRPr="00BF5290" w:rsidRDefault="001A3C10" w:rsidP="00E07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ru-RU"/>
              </w:rPr>
            </w:pPr>
            <w:r w:rsidRPr="00304A6C"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  <w:lang w:eastAsia="ru-RU"/>
              </w:rPr>
              <w:t>Что такое экономика.</w:t>
            </w:r>
          </w:p>
        </w:tc>
        <w:tc>
          <w:tcPr>
            <w:tcW w:w="571" w:type="dxa"/>
            <w:vMerge w:val="restart"/>
            <w:shd w:val="clear" w:color="auto" w:fill="auto"/>
            <w:textDirection w:val="btLr"/>
          </w:tcPr>
          <w:p w:rsidR="001A3C10" w:rsidRPr="006F5795" w:rsidRDefault="001A3C10" w:rsidP="006717C9">
            <w:pPr>
              <w:spacing w:after="0" w:line="240" w:lineRule="auto"/>
              <w:ind w:left="167" w:right="113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6F579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УИНЗ</w:t>
            </w:r>
          </w:p>
        </w:tc>
        <w:tc>
          <w:tcPr>
            <w:tcW w:w="2554" w:type="dxa"/>
            <w:vMerge w:val="restart"/>
            <w:shd w:val="clear" w:color="auto" w:fill="auto"/>
          </w:tcPr>
          <w:p w:rsidR="001A3C10" w:rsidRPr="000B2F00" w:rsidRDefault="001A3C10" w:rsidP="000B2F00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B2F00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Рассказывать об отраслях экономики по предложенному плану;</w:t>
            </w:r>
          </w:p>
          <w:p w:rsidR="001A3C10" w:rsidRPr="000B2F00" w:rsidRDefault="001A3C10" w:rsidP="000B2F00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B2F00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анализировать взаимосвязи отраслей экономики при производстве определённых продуктов;</w:t>
            </w:r>
          </w:p>
          <w:p w:rsidR="001A3C10" w:rsidRPr="000B2F00" w:rsidRDefault="001A3C10" w:rsidP="000B2F00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B2F00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моделировать взаимосвязи отраслей экономики самостоятельно предложенным способом;</w:t>
            </w:r>
          </w:p>
          <w:p w:rsidR="001A3C10" w:rsidRPr="006F5795" w:rsidRDefault="001A3C10" w:rsidP="000B2F00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B2F00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извлекать из различных источников сведения об экономике и важнейших предприятиях региона и своего села и готовить сообщение.</w:t>
            </w:r>
          </w:p>
        </w:tc>
        <w:tc>
          <w:tcPr>
            <w:tcW w:w="1701" w:type="dxa"/>
            <w:tcBorders>
              <w:bottom w:val="single" w:sz="4" w:space="0" w:color="948A54" w:themeColor="background2" w:themeShade="80"/>
            </w:tcBorders>
            <w:shd w:val="clear" w:color="auto" w:fill="auto"/>
          </w:tcPr>
          <w:p w:rsidR="001A3C10" w:rsidRPr="006F5795" w:rsidRDefault="001A3C10" w:rsidP="001A3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5316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Тест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.</w:t>
            </w:r>
          </w:p>
        </w:tc>
        <w:tc>
          <w:tcPr>
            <w:tcW w:w="2265" w:type="dxa"/>
            <w:vMerge w:val="restart"/>
            <w:shd w:val="clear" w:color="auto" w:fill="auto"/>
          </w:tcPr>
          <w:p w:rsidR="001A3C10" w:rsidRDefault="001A3C1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6F579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Усвоят, что экономика – это хозяйство, научатся перечислять составные части экономики.</w:t>
            </w:r>
          </w:p>
          <w:p w:rsidR="001A3C10" w:rsidRPr="006F5795" w:rsidRDefault="001A3C1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AC57B4">
              <w:rPr>
                <w:rFonts w:ascii="Times New Roman" w:hAnsi="Times New Roman"/>
                <w:i/>
                <w:sz w:val="20"/>
                <w:szCs w:val="20"/>
              </w:rPr>
              <w:t>Получат возможность научиться осознавать сопричастность членов семьи к областям экономики страны.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1A3C10" w:rsidRPr="006F5795" w:rsidRDefault="001A3C10" w:rsidP="006F5795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6F579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Учебно-познавательный интерес к 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новому учебному материалу.</w:t>
            </w:r>
          </w:p>
          <w:p w:rsidR="001A3C10" w:rsidRPr="006F5795" w:rsidRDefault="001A3C1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6F579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Целостный, социально ориентированный взгляд на мир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.</w:t>
            </w:r>
          </w:p>
        </w:tc>
        <w:tc>
          <w:tcPr>
            <w:tcW w:w="3068" w:type="dxa"/>
            <w:vMerge w:val="restart"/>
            <w:shd w:val="clear" w:color="auto" w:fill="auto"/>
          </w:tcPr>
          <w:p w:rsidR="001A3C10" w:rsidRDefault="001A3C10" w:rsidP="004E395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7004FC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Регулятивные:</w:t>
            </w:r>
          </w:p>
          <w:p w:rsidR="001A3C10" w:rsidRPr="004E3955" w:rsidRDefault="001A3C10" w:rsidP="006F57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39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выбирать действия в соответствии с поставленной задачей и условиями её реализации; следовать плану.</w:t>
            </w:r>
          </w:p>
          <w:p w:rsidR="001A3C10" w:rsidRPr="00197EB5" w:rsidRDefault="001A3C10" w:rsidP="004E395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7004FC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Познавательные:</w:t>
            </w:r>
          </w:p>
          <w:p w:rsidR="001A3C10" w:rsidRPr="004E3955" w:rsidRDefault="001A3C10" w:rsidP="006F57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39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осознанно строить сообщения исследовательского характера; моделировать взаимосвязи.</w:t>
            </w:r>
          </w:p>
          <w:p w:rsidR="001A3C10" w:rsidRDefault="001A3C10" w:rsidP="004E395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7004FC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Коммуникативные:</w:t>
            </w:r>
          </w:p>
          <w:p w:rsidR="001A3C10" w:rsidRPr="006F5795" w:rsidRDefault="001A3C10" w:rsidP="006F5795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4E39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строить понятные для партнёра высказывания, строить монологическое высказывание.</w:t>
            </w:r>
          </w:p>
        </w:tc>
      </w:tr>
      <w:tr w:rsidR="001A3C10" w:rsidRPr="00241494" w:rsidTr="001E46B0">
        <w:trPr>
          <w:cantSplit/>
          <w:trHeight w:val="276"/>
        </w:trPr>
        <w:tc>
          <w:tcPr>
            <w:tcW w:w="618" w:type="dxa"/>
            <w:vMerge/>
            <w:shd w:val="clear" w:color="auto" w:fill="auto"/>
          </w:tcPr>
          <w:p w:rsidR="001A3C10" w:rsidRPr="00C50D82" w:rsidRDefault="001A3C1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26" w:type="dxa"/>
            <w:vMerge/>
            <w:shd w:val="clear" w:color="auto" w:fill="auto"/>
          </w:tcPr>
          <w:p w:rsidR="001A3C10" w:rsidRPr="00241494" w:rsidRDefault="001A3C1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vMerge/>
            <w:tcBorders>
              <w:bottom w:val="single" w:sz="4" w:space="0" w:color="948A54" w:themeColor="background2" w:themeShade="80"/>
            </w:tcBorders>
            <w:shd w:val="clear" w:color="auto" w:fill="auto"/>
          </w:tcPr>
          <w:p w:rsidR="001A3C10" w:rsidRPr="00E07D99" w:rsidRDefault="001A3C10" w:rsidP="00E07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71" w:type="dxa"/>
            <w:vMerge/>
            <w:shd w:val="clear" w:color="auto" w:fill="auto"/>
            <w:textDirection w:val="btLr"/>
          </w:tcPr>
          <w:p w:rsidR="001A3C10" w:rsidRPr="006F5795" w:rsidRDefault="001A3C10" w:rsidP="006717C9">
            <w:pPr>
              <w:spacing w:after="0" w:line="240" w:lineRule="auto"/>
              <w:ind w:left="167" w:right="113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1A3C10" w:rsidRPr="000B2F00" w:rsidRDefault="001A3C10" w:rsidP="000B2F00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948A54" w:themeColor="background2" w:themeShade="80"/>
            </w:tcBorders>
            <w:shd w:val="clear" w:color="auto" w:fill="auto"/>
          </w:tcPr>
          <w:p w:rsidR="001A3C10" w:rsidRPr="0025316B" w:rsidRDefault="001A3C10" w:rsidP="006717C9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6F579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Экономика, сельское хозяйство, </w:t>
            </w:r>
            <w:r w:rsidRPr="006F5795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промышленность,</w:t>
            </w:r>
            <w:r w:rsidRPr="006F579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строительство, транспорт, торговля.</w:t>
            </w:r>
          </w:p>
        </w:tc>
        <w:tc>
          <w:tcPr>
            <w:tcW w:w="2265" w:type="dxa"/>
            <w:vMerge/>
            <w:shd w:val="clear" w:color="auto" w:fill="auto"/>
          </w:tcPr>
          <w:p w:rsidR="001A3C10" w:rsidRPr="006F5795" w:rsidRDefault="001A3C1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1A3C10" w:rsidRPr="006F5795" w:rsidRDefault="001A3C10" w:rsidP="006F5795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3068" w:type="dxa"/>
            <w:vMerge/>
            <w:shd w:val="clear" w:color="auto" w:fill="auto"/>
          </w:tcPr>
          <w:p w:rsidR="001A3C10" w:rsidRPr="007004FC" w:rsidRDefault="001A3C10" w:rsidP="004E395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1A3C10" w:rsidRPr="00241494" w:rsidTr="001E46B0">
        <w:trPr>
          <w:cantSplit/>
          <w:trHeight w:val="977"/>
        </w:trPr>
        <w:tc>
          <w:tcPr>
            <w:tcW w:w="618" w:type="dxa"/>
            <w:vMerge/>
            <w:shd w:val="clear" w:color="auto" w:fill="auto"/>
          </w:tcPr>
          <w:p w:rsidR="001A3C10" w:rsidRPr="00C50D82" w:rsidRDefault="001A3C1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26" w:type="dxa"/>
            <w:vMerge/>
            <w:shd w:val="clear" w:color="auto" w:fill="auto"/>
          </w:tcPr>
          <w:p w:rsidR="001A3C10" w:rsidRPr="00241494" w:rsidRDefault="001A3C1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single" w:sz="4" w:space="0" w:color="948A54" w:themeColor="background2" w:themeShade="80"/>
              <w:bottom w:val="single" w:sz="4" w:space="0" w:color="948A54" w:themeColor="background2" w:themeShade="80"/>
            </w:tcBorders>
            <w:shd w:val="clear" w:color="auto" w:fill="auto"/>
          </w:tcPr>
          <w:p w:rsidR="001A3C10" w:rsidRDefault="001A3C10" w:rsidP="001A3C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Учебник </w:t>
            </w:r>
            <w:r w:rsidRPr="007004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</w:t>
            </w:r>
            <w:r w:rsidR="00266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104 – 107.</w:t>
            </w:r>
          </w:p>
          <w:p w:rsidR="001A3C10" w:rsidRDefault="001A3C10" w:rsidP="001A3C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Тетрадь</w:t>
            </w:r>
            <w:r w:rsidR="00266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стр. 67 – 69.</w:t>
            </w:r>
          </w:p>
          <w:p w:rsidR="001A3C10" w:rsidRPr="00E07D99" w:rsidRDefault="001A3C10" w:rsidP="001A3C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60C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ест 22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стр. 85.</w:t>
            </w:r>
          </w:p>
        </w:tc>
        <w:tc>
          <w:tcPr>
            <w:tcW w:w="571" w:type="dxa"/>
            <w:vMerge/>
            <w:shd w:val="clear" w:color="auto" w:fill="auto"/>
            <w:textDirection w:val="btLr"/>
          </w:tcPr>
          <w:p w:rsidR="001A3C10" w:rsidRPr="006F5795" w:rsidRDefault="001A3C10" w:rsidP="006717C9">
            <w:pPr>
              <w:spacing w:after="0" w:line="240" w:lineRule="auto"/>
              <w:ind w:left="167" w:right="113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1A3C10" w:rsidRPr="000B2F00" w:rsidRDefault="001A3C10" w:rsidP="000B2F00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1A3C10" w:rsidRPr="006F5795" w:rsidRDefault="001A3C10" w:rsidP="006717C9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265" w:type="dxa"/>
            <w:vMerge/>
            <w:shd w:val="clear" w:color="auto" w:fill="auto"/>
          </w:tcPr>
          <w:p w:rsidR="001A3C10" w:rsidRPr="006F5795" w:rsidRDefault="001A3C1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1A3C10" w:rsidRPr="006F5795" w:rsidRDefault="001A3C10" w:rsidP="006F5795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3068" w:type="dxa"/>
            <w:vMerge/>
            <w:shd w:val="clear" w:color="auto" w:fill="auto"/>
          </w:tcPr>
          <w:p w:rsidR="001A3C10" w:rsidRPr="007004FC" w:rsidRDefault="001A3C10" w:rsidP="004E395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1A3C10" w:rsidRPr="00241494" w:rsidTr="001E46B0">
        <w:trPr>
          <w:cantSplit/>
          <w:trHeight w:val="3872"/>
        </w:trPr>
        <w:tc>
          <w:tcPr>
            <w:tcW w:w="618" w:type="dxa"/>
            <w:vMerge/>
            <w:shd w:val="clear" w:color="auto" w:fill="auto"/>
          </w:tcPr>
          <w:p w:rsidR="001A3C10" w:rsidRPr="00C50D82" w:rsidRDefault="001A3C1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26" w:type="dxa"/>
            <w:vMerge/>
            <w:shd w:val="clear" w:color="auto" w:fill="auto"/>
          </w:tcPr>
          <w:p w:rsidR="001A3C10" w:rsidRPr="00241494" w:rsidRDefault="001A3C1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single" w:sz="4" w:space="0" w:color="948A54" w:themeColor="background2" w:themeShade="80"/>
              <w:bottom w:val="single" w:sz="4" w:space="0" w:color="auto"/>
            </w:tcBorders>
            <w:shd w:val="clear" w:color="auto" w:fill="auto"/>
          </w:tcPr>
          <w:p w:rsidR="001A3C10" w:rsidRDefault="001A3C10" w:rsidP="001A3C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Д/З</w:t>
            </w:r>
          </w:p>
          <w:p w:rsidR="001A3C10" w:rsidRDefault="001A3C10" w:rsidP="001A3C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Уч. </w:t>
            </w:r>
            <w:r w:rsidRPr="007004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</w:t>
            </w:r>
            <w:r w:rsidR="000034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104 – 107.</w:t>
            </w:r>
          </w:p>
          <w:p w:rsidR="001A3C10" w:rsidRDefault="001A3C10" w:rsidP="001A3C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Тетр. стр. 68, № 4, 5, 6.</w:t>
            </w:r>
          </w:p>
        </w:tc>
        <w:tc>
          <w:tcPr>
            <w:tcW w:w="571" w:type="dxa"/>
            <w:vMerge/>
            <w:shd w:val="clear" w:color="auto" w:fill="auto"/>
            <w:textDirection w:val="btLr"/>
          </w:tcPr>
          <w:p w:rsidR="001A3C10" w:rsidRPr="006F5795" w:rsidRDefault="001A3C10" w:rsidP="006717C9">
            <w:pPr>
              <w:spacing w:after="0" w:line="240" w:lineRule="auto"/>
              <w:ind w:left="167" w:right="113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1A3C10" w:rsidRPr="000B2F00" w:rsidRDefault="001A3C10" w:rsidP="000B2F00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1A3C10" w:rsidRPr="006F5795" w:rsidRDefault="001A3C10" w:rsidP="006717C9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265" w:type="dxa"/>
            <w:vMerge/>
            <w:shd w:val="clear" w:color="auto" w:fill="auto"/>
          </w:tcPr>
          <w:p w:rsidR="001A3C10" w:rsidRPr="006F5795" w:rsidRDefault="001A3C1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1A3C10" w:rsidRPr="006F5795" w:rsidRDefault="001A3C10" w:rsidP="006F5795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3068" w:type="dxa"/>
            <w:vMerge/>
            <w:shd w:val="clear" w:color="auto" w:fill="auto"/>
          </w:tcPr>
          <w:p w:rsidR="001A3C10" w:rsidRPr="007004FC" w:rsidRDefault="001A3C10" w:rsidP="004E395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175CE6" w:rsidRPr="00241494" w:rsidTr="001E46B0">
        <w:trPr>
          <w:trHeight w:val="366"/>
        </w:trPr>
        <w:tc>
          <w:tcPr>
            <w:tcW w:w="618" w:type="dxa"/>
            <w:vMerge w:val="restart"/>
            <w:shd w:val="clear" w:color="auto" w:fill="auto"/>
          </w:tcPr>
          <w:p w:rsidR="00175CE6" w:rsidRDefault="00175CE6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0D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26</w:t>
            </w:r>
          </w:p>
          <w:p w:rsidR="00E64F7A" w:rsidRPr="00C50D82" w:rsidRDefault="00E64F7A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(2)</w:t>
            </w:r>
          </w:p>
        </w:tc>
        <w:tc>
          <w:tcPr>
            <w:tcW w:w="526" w:type="dxa"/>
            <w:vMerge w:val="restart"/>
            <w:shd w:val="clear" w:color="auto" w:fill="auto"/>
          </w:tcPr>
          <w:p w:rsidR="007F6238" w:rsidRPr="00241494" w:rsidRDefault="007F6238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bottom w:val="single" w:sz="4" w:space="0" w:color="948A54" w:themeColor="background2" w:themeShade="80"/>
            </w:tcBorders>
            <w:shd w:val="clear" w:color="auto" w:fill="auto"/>
          </w:tcPr>
          <w:p w:rsidR="00175CE6" w:rsidRPr="00BF5290" w:rsidRDefault="00175CE6" w:rsidP="00E07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ru-RU"/>
              </w:rPr>
            </w:pPr>
            <w:r w:rsidRPr="00304A6C"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  <w:lang w:eastAsia="ru-RU"/>
              </w:rPr>
              <w:t>Из чего что сделано.</w:t>
            </w:r>
          </w:p>
        </w:tc>
        <w:tc>
          <w:tcPr>
            <w:tcW w:w="571" w:type="dxa"/>
            <w:vMerge w:val="restart"/>
            <w:shd w:val="clear" w:color="auto" w:fill="auto"/>
          </w:tcPr>
          <w:p w:rsidR="00175CE6" w:rsidRPr="00241494" w:rsidRDefault="00175CE6" w:rsidP="00241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14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</w:p>
        </w:tc>
        <w:tc>
          <w:tcPr>
            <w:tcW w:w="2554" w:type="dxa"/>
            <w:vMerge w:val="restart"/>
            <w:shd w:val="clear" w:color="auto" w:fill="auto"/>
          </w:tcPr>
          <w:p w:rsidR="00175CE6" w:rsidRDefault="00175CE6" w:rsidP="000B2F00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B2F00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Классифицировать п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редметы по характеру материала;</w:t>
            </w:r>
          </w:p>
          <w:p w:rsidR="00175CE6" w:rsidRPr="000B2F00" w:rsidRDefault="00175CE6" w:rsidP="000B2F00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B2F00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прослеживать производств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енные цепочки, моделировать их; </w:t>
            </w:r>
            <w:r w:rsidRPr="000B2F00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приводить примеры использования природных материалов для производства изделий.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175CE6" w:rsidRPr="000B2F00" w:rsidRDefault="00175CE6" w:rsidP="001A3C10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5316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Игра «Из чего это сделано?»</w:t>
            </w:r>
          </w:p>
        </w:tc>
        <w:tc>
          <w:tcPr>
            <w:tcW w:w="2265" w:type="dxa"/>
            <w:vMerge w:val="restart"/>
            <w:shd w:val="clear" w:color="auto" w:fill="auto"/>
          </w:tcPr>
          <w:p w:rsidR="00175CE6" w:rsidRDefault="00175CE6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B2F00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Научатся объяснять и составлять несложные производственные цепочки.</w:t>
            </w:r>
          </w:p>
          <w:p w:rsidR="00175CE6" w:rsidRPr="000B2F00" w:rsidRDefault="00175CE6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AC57B4">
              <w:rPr>
                <w:rFonts w:ascii="Times New Roman" w:hAnsi="Times New Roman"/>
                <w:i/>
                <w:sz w:val="20"/>
                <w:szCs w:val="20"/>
              </w:rPr>
              <w:t>Получат возможность научиться изображать производственные цепочки с помощью моделей.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175CE6" w:rsidRPr="006F5795" w:rsidRDefault="00175CE6" w:rsidP="001A3C10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6F579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Учебно-познавательный интерес к новому учебному материалу. Целостный, социально - ориентированный взгляд на мир.</w:t>
            </w:r>
          </w:p>
          <w:p w:rsidR="00175CE6" w:rsidRPr="006F5795" w:rsidRDefault="00175CE6" w:rsidP="001A3C10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6F579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Уважение к труду.</w:t>
            </w:r>
          </w:p>
        </w:tc>
        <w:tc>
          <w:tcPr>
            <w:tcW w:w="3068" w:type="dxa"/>
            <w:vMerge w:val="restart"/>
            <w:shd w:val="clear" w:color="auto" w:fill="auto"/>
          </w:tcPr>
          <w:p w:rsidR="00175CE6" w:rsidRDefault="00175CE6" w:rsidP="004E395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7004FC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Регулятивные:</w:t>
            </w:r>
          </w:p>
          <w:p w:rsidR="00175CE6" w:rsidRPr="004E3955" w:rsidRDefault="00175CE6" w:rsidP="006F57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39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понимать учебную задачу урока и стремиться её выполнить.</w:t>
            </w:r>
          </w:p>
          <w:p w:rsidR="00175CE6" w:rsidRPr="00197EB5" w:rsidRDefault="00175CE6" w:rsidP="004E395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7004FC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Познавательные:</w:t>
            </w:r>
          </w:p>
          <w:p w:rsidR="00175CE6" w:rsidRPr="004E3955" w:rsidRDefault="00175CE6" w:rsidP="006F57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39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классифицировать объекты, обозначать фишками, по рисункам прослеживать цепочки и составлять рассказ.</w:t>
            </w:r>
          </w:p>
          <w:p w:rsidR="00175CE6" w:rsidRDefault="00175CE6" w:rsidP="004E39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04FC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Коммуникативные</w:t>
            </w:r>
          </w:p>
          <w:p w:rsidR="00175CE6" w:rsidRPr="006F5795" w:rsidRDefault="00175CE6" w:rsidP="004E3955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4E39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проявлять активность во взаимодействии для решения коммуникативных задач.</w:t>
            </w:r>
          </w:p>
        </w:tc>
      </w:tr>
      <w:tr w:rsidR="00175CE6" w:rsidRPr="00241494" w:rsidTr="001E46B0">
        <w:trPr>
          <w:trHeight w:val="276"/>
        </w:trPr>
        <w:tc>
          <w:tcPr>
            <w:tcW w:w="618" w:type="dxa"/>
            <w:vMerge/>
            <w:shd w:val="clear" w:color="auto" w:fill="auto"/>
          </w:tcPr>
          <w:p w:rsidR="00175CE6" w:rsidRPr="00C50D82" w:rsidRDefault="00175CE6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26" w:type="dxa"/>
            <w:vMerge/>
            <w:shd w:val="clear" w:color="auto" w:fill="auto"/>
          </w:tcPr>
          <w:p w:rsidR="00175CE6" w:rsidRPr="00241494" w:rsidRDefault="00175CE6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vMerge w:val="restart"/>
            <w:tcBorders>
              <w:top w:val="single" w:sz="4" w:space="0" w:color="948A54" w:themeColor="background2" w:themeShade="80"/>
            </w:tcBorders>
            <w:shd w:val="clear" w:color="auto" w:fill="auto"/>
          </w:tcPr>
          <w:p w:rsidR="00175CE6" w:rsidRDefault="00175CE6" w:rsidP="001A3C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Учебник </w:t>
            </w:r>
            <w:r w:rsidRPr="007004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</w:t>
            </w:r>
            <w:r w:rsidR="00266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108 – 111.</w:t>
            </w:r>
          </w:p>
          <w:p w:rsidR="00175CE6" w:rsidRDefault="00175CE6" w:rsidP="001A3C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Тетрадь</w:t>
            </w:r>
            <w:r w:rsidR="00266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стр. 70 – 71.</w:t>
            </w:r>
          </w:p>
          <w:p w:rsidR="00175CE6" w:rsidRPr="00E07D99" w:rsidRDefault="00175CE6" w:rsidP="00175C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60C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ест 23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стр. 88.</w:t>
            </w:r>
          </w:p>
        </w:tc>
        <w:tc>
          <w:tcPr>
            <w:tcW w:w="571" w:type="dxa"/>
            <w:vMerge/>
            <w:shd w:val="clear" w:color="auto" w:fill="auto"/>
          </w:tcPr>
          <w:p w:rsidR="00175CE6" w:rsidRPr="00241494" w:rsidRDefault="00175CE6" w:rsidP="00241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175CE6" w:rsidRPr="000B2F00" w:rsidRDefault="00175CE6" w:rsidP="000B2F00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bottom w:val="single" w:sz="4" w:space="0" w:color="948A54" w:themeColor="background2" w:themeShade="80"/>
            </w:tcBorders>
            <w:shd w:val="clear" w:color="auto" w:fill="auto"/>
          </w:tcPr>
          <w:p w:rsidR="00175CE6" w:rsidRPr="0025316B" w:rsidRDefault="00175CE6" w:rsidP="001A3C10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265" w:type="dxa"/>
            <w:vMerge/>
            <w:shd w:val="clear" w:color="auto" w:fill="auto"/>
          </w:tcPr>
          <w:p w:rsidR="00175CE6" w:rsidRPr="000B2F00" w:rsidRDefault="00175CE6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175CE6" w:rsidRPr="006F5795" w:rsidRDefault="00175CE6" w:rsidP="001A3C10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3068" w:type="dxa"/>
            <w:vMerge/>
            <w:shd w:val="clear" w:color="auto" w:fill="auto"/>
          </w:tcPr>
          <w:p w:rsidR="00175CE6" w:rsidRPr="007004FC" w:rsidRDefault="00175CE6" w:rsidP="004E395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175CE6" w:rsidRPr="00241494" w:rsidTr="001E46B0">
        <w:trPr>
          <w:trHeight w:val="624"/>
        </w:trPr>
        <w:tc>
          <w:tcPr>
            <w:tcW w:w="618" w:type="dxa"/>
            <w:vMerge/>
            <w:shd w:val="clear" w:color="auto" w:fill="auto"/>
          </w:tcPr>
          <w:p w:rsidR="00175CE6" w:rsidRPr="00C50D82" w:rsidRDefault="00175CE6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26" w:type="dxa"/>
            <w:vMerge/>
            <w:shd w:val="clear" w:color="auto" w:fill="auto"/>
          </w:tcPr>
          <w:p w:rsidR="00175CE6" w:rsidRPr="00241494" w:rsidRDefault="00175CE6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vMerge/>
            <w:tcBorders>
              <w:bottom w:val="single" w:sz="4" w:space="0" w:color="948A54" w:themeColor="background2" w:themeShade="80"/>
            </w:tcBorders>
            <w:shd w:val="clear" w:color="auto" w:fill="auto"/>
          </w:tcPr>
          <w:p w:rsidR="00175CE6" w:rsidRPr="00E07D99" w:rsidRDefault="00175CE6" w:rsidP="00E07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71" w:type="dxa"/>
            <w:vMerge/>
            <w:shd w:val="clear" w:color="auto" w:fill="auto"/>
          </w:tcPr>
          <w:p w:rsidR="00175CE6" w:rsidRPr="00241494" w:rsidRDefault="00175CE6" w:rsidP="00241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175CE6" w:rsidRPr="000B2F00" w:rsidRDefault="00175CE6" w:rsidP="000B2F00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948A54" w:themeColor="background2" w:themeShade="80"/>
            </w:tcBorders>
            <w:shd w:val="clear" w:color="auto" w:fill="auto"/>
          </w:tcPr>
          <w:p w:rsidR="00175CE6" w:rsidRPr="0025316B" w:rsidRDefault="00175CE6" w:rsidP="001A3C10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B2F00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Природные материалы: глина, металлы, древесина, камень.</w:t>
            </w:r>
          </w:p>
        </w:tc>
        <w:tc>
          <w:tcPr>
            <w:tcW w:w="2265" w:type="dxa"/>
            <w:vMerge/>
            <w:shd w:val="clear" w:color="auto" w:fill="auto"/>
          </w:tcPr>
          <w:p w:rsidR="00175CE6" w:rsidRPr="000B2F00" w:rsidRDefault="00175CE6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175CE6" w:rsidRPr="006F5795" w:rsidRDefault="00175CE6" w:rsidP="006F5795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3068" w:type="dxa"/>
            <w:vMerge/>
            <w:shd w:val="clear" w:color="auto" w:fill="auto"/>
          </w:tcPr>
          <w:p w:rsidR="00175CE6" w:rsidRPr="007004FC" w:rsidRDefault="00175CE6" w:rsidP="004E395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175CE6" w:rsidRPr="00241494" w:rsidTr="001E46B0">
        <w:trPr>
          <w:trHeight w:val="1725"/>
        </w:trPr>
        <w:tc>
          <w:tcPr>
            <w:tcW w:w="61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175CE6" w:rsidRPr="00C50D82" w:rsidRDefault="00175CE6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2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175CE6" w:rsidRPr="00241494" w:rsidRDefault="00175CE6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single" w:sz="4" w:space="0" w:color="948A54" w:themeColor="background2" w:themeShade="80"/>
              <w:bottom w:val="single" w:sz="4" w:space="0" w:color="auto"/>
            </w:tcBorders>
            <w:shd w:val="clear" w:color="auto" w:fill="auto"/>
          </w:tcPr>
          <w:p w:rsidR="00175CE6" w:rsidRDefault="00175CE6" w:rsidP="00175C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Д/З</w:t>
            </w:r>
          </w:p>
          <w:p w:rsidR="00175CE6" w:rsidRDefault="00175CE6" w:rsidP="00175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Уч. </w:t>
            </w:r>
            <w:r w:rsidRPr="007004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108 </w:t>
            </w:r>
            <w:r w:rsidR="000034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111.</w:t>
            </w:r>
          </w:p>
          <w:p w:rsidR="00175CE6" w:rsidRPr="00E07D99" w:rsidRDefault="00175CE6" w:rsidP="00175C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Тетр. стр. 71, № 3, 4.</w:t>
            </w:r>
          </w:p>
        </w:tc>
        <w:tc>
          <w:tcPr>
            <w:tcW w:w="57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175CE6" w:rsidRPr="00241494" w:rsidRDefault="00175CE6" w:rsidP="00241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175CE6" w:rsidRPr="000B2F00" w:rsidRDefault="00175CE6" w:rsidP="000B2F00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175CE6" w:rsidRPr="000B2F00" w:rsidRDefault="00175CE6" w:rsidP="001A3C10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26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175CE6" w:rsidRPr="000B2F00" w:rsidRDefault="00175CE6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175CE6" w:rsidRPr="006F5795" w:rsidRDefault="00175CE6" w:rsidP="006F5795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306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175CE6" w:rsidRPr="007004FC" w:rsidRDefault="00175CE6" w:rsidP="004E395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F4238D" w:rsidRPr="00241494" w:rsidTr="001E46B0">
        <w:trPr>
          <w:trHeight w:val="421"/>
        </w:trPr>
        <w:tc>
          <w:tcPr>
            <w:tcW w:w="618" w:type="dxa"/>
            <w:vMerge w:val="restart"/>
            <w:shd w:val="clear" w:color="auto" w:fill="auto"/>
          </w:tcPr>
          <w:p w:rsidR="00F4238D" w:rsidRDefault="00F4238D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br w:type="page"/>
            </w:r>
            <w:r w:rsidRPr="00C50D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27</w:t>
            </w:r>
          </w:p>
          <w:p w:rsidR="00E64F7A" w:rsidRPr="00C50D82" w:rsidRDefault="00E64F7A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(3)</w:t>
            </w:r>
          </w:p>
        </w:tc>
        <w:tc>
          <w:tcPr>
            <w:tcW w:w="526" w:type="dxa"/>
            <w:vMerge w:val="restart"/>
            <w:shd w:val="clear" w:color="auto" w:fill="auto"/>
          </w:tcPr>
          <w:p w:rsidR="007F6238" w:rsidRPr="00241494" w:rsidRDefault="007F6238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bottom w:val="single" w:sz="4" w:space="0" w:color="948A54" w:themeColor="background2" w:themeShade="80"/>
            </w:tcBorders>
            <w:shd w:val="clear" w:color="auto" w:fill="auto"/>
          </w:tcPr>
          <w:p w:rsidR="00F4238D" w:rsidRPr="00BF5290" w:rsidRDefault="00F4238D" w:rsidP="00E07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ru-RU"/>
              </w:rPr>
            </w:pPr>
            <w:r w:rsidRPr="00304A6C"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  <w:lang w:eastAsia="ru-RU"/>
              </w:rPr>
              <w:t>Как построить дом.</w:t>
            </w:r>
          </w:p>
        </w:tc>
        <w:tc>
          <w:tcPr>
            <w:tcW w:w="571" w:type="dxa"/>
            <w:vMerge w:val="restart"/>
            <w:shd w:val="clear" w:color="auto" w:fill="auto"/>
          </w:tcPr>
          <w:p w:rsidR="00F4238D" w:rsidRPr="006F5795" w:rsidRDefault="00F4238D" w:rsidP="00241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6F579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К</w:t>
            </w:r>
          </w:p>
        </w:tc>
        <w:tc>
          <w:tcPr>
            <w:tcW w:w="2554" w:type="dxa"/>
            <w:vMerge w:val="restart"/>
            <w:shd w:val="clear" w:color="auto" w:fill="auto"/>
          </w:tcPr>
          <w:p w:rsidR="00F4238D" w:rsidRPr="000B2F00" w:rsidRDefault="00F4238D" w:rsidP="000B2F00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B2F00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Рассказывать о строительстве городского и сельского </w:t>
            </w:r>
            <w:r w:rsidRPr="000B2F00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домов (по своим наблюдениям);</w:t>
            </w:r>
          </w:p>
          <w:p w:rsidR="00F4238D" w:rsidRPr="000B2F00" w:rsidRDefault="00F4238D" w:rsidP="000B2F00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B2F00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сравнивать технологию возведения многоэтажного городского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дома и одноэтажного сельского; </w:t>
            </w:r>
            <w:r w:rsidRPr="000B2F00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рассказывать о строительных объектах в своём селе;</w:t>
            </w:r>
          </w:p>
          <w:p w:rsidR="00F4238D" w:rsidRPr="006F5795" w:rsidRDefault="00F4238D" w:rsidP="000B2F00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B2F00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предлагать вопросы к тексту.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F4238D" w:rsidRPr="006F5795" w:rsidRDefault="00F4238D" w:rsidP="00175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97488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Игра «Мы построим новый дом»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.</w:t>
            </w:r>
          </w:p>
        </w:tc>
        <w:tc>
          <w:tcPr>
            <w:tcW w:w="2265" w:type="dxa"/>
            <w:vMerge w:val="restart"/>
            <w:shd w:val="clear" w:color="auto" w:fill="auto"/>
          </w:tcPr>
          <w:p w:rsidR="00F4238D" w:rsidRDefault="00F4238D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6F579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Научатся приводить примеры строительных машин </w:t>
            </w:r>
            <w:r w:rsidRPr="006F579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и строительных материалов.</w:t>
            </w:r>
          </w:p>
          <w:p w:rsidR="00F4238D" w:rsidRPr="006F5795" w:rsidRDefault="00F4238D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AC57B4">
              <w:rPr>
                <w:rFonts w:ascii="Times New Roman" w:hAnsi="Times New Roman"/>
                <w:i/>
                <w:sz w:val="20"/>
                <w:szCs w:val="20"/>
              </w:rPr>
              <w:t>Получат возможность научиться извлекать из текста необходимую информацию.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F4238D" w:rsidRPr="006F5795" w:rsidRDefault="00F4238D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6F579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 xml:space="preserve">Самооценка на основе критериев успешной </w:t>
            </w:r>
            <w:r w:rsidRPr="006F579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учебной деятельности.</w:t>
            </w:r>
          </w:p>
        </w:tc>
        <w:tc>
          <w:tcPr>
            <w:tcW w:w="3068" w:type="dxa"/>
            <w:vMerge w:val="restart"/>
            <w:shd w:val="clear" w:color="auto" w:fill="auto"/>
          </w:tcPr>
          <w:p w:rsidR="00F4238D" w:rsidRDefault="00F4238D" w:rsidP="004E395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7004FC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lastRenderedPageBreak/>
              <w:t>Регулятивные:</w:t>
            </w:r>
          </w:p>
          <w:p w:rsidR="00F4238D" w:rsidRPr="004E3955" w:rsidRDefault="00F4238D" w:rsidP="006F57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39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понимать учебную задачу урока и стремиться её выполнить.</w:t>
            </w:r>
          </w:p>
          <w:p w:rsidR="00F4238D" w:rsidRDefault="00F4238D" w:rsidP="006F579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7004FC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lastRenderedPageBreak/>
              <w:t>Познавательные:</w:t>
            </w:r>
          </w:p>
          <w:p w:rsidR="00F4238D" w:rsidRPr="004E3955" w:rsidRDefault="00F4238D" w:rsidP="006F57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39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поиск и выделение необходимой информации из рисунков и текста. Подведение под понятие на основе распознавания объектов.</w:t>
            </w:r>
          </w:p>
          <w:p w:rsidR="00F4238D" w:rsidRDefault="00F4238D" w:rsidP="004E395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7004FC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Коммуникативные:</w:t>
            </w:r>
          </w:p>
          <w:p w:rsidR="00F4238D" w:rsidRPr="006F5795" w:rsidRDefault="00F4238D" w:rsidP="006F5795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4E39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осуществлять самоконтроль и взаимный контроль.</w:t>
            </w:r>
          </w:p>
        </w:tc>
      </w:tr>
      <w:tr w:rsidR="00F4238D" w:rsidRPr="00241494" w:rsidTr="001E46B0">
        <w:trPr>
          <w:trHeight w:val="396"/>
        </w:trPr>
        <w:tc>
          <w:tcPr>
            <w:tcW w:w="618" w:type="dxa"/>
            <w:vMerge/>
            <w:shd w:val="clear" w:color="auto" w:fill="auto"/>
          </w:tcPr>
          <w:p w:rsidR="00F4238D" w:rsidRPr="00241494" w:rsidRDefault="00F4238D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6" w:type="dxa"/>
            <w:vMerge/>
            <w:shd w:val="clear" w:color="auto" w:fill="auto"/>
          </w:tcPr>
          <w:p w:rsidR="00F4238D" w:rsidRPr="00241494" w:rsidRDefault="00F4238D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vMerge w:val="restart"/>
            <w:tcBorders>
              <w:top w:val="nil"/>
            </w:tcBorders>
            <w:shd w:val="clear" w:color="auto" w:fill="auto"/>
          </w:tcPr>
          <w:p w:rsidR="00F4238D" w:rsidRDefault="00F4238D" w:rsidP="00F423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Учебник </w:t>
            </w:r>
            <w:r w:rsidRPr="007004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</w:t>
            </w:r>
            <w:r w:rsidR="00266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112 – 115.</w:t>
            </w:r>
          </w:p>
          <w:p w:rsidR="00F4238D" w:rsidRDefault="00F4238D" w:rsidP="00F423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Тетрадь</w:t>
            </w:r>
            <w:r w:rsidR="00266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стр. 72 – 73.</w:t>
            </w:r>
          </w:p>
          <w:p w:rsidR="00F4238D" w:rsidRPr="00E07D99" w:rsidRDefault="00F4238D" w:rsidP="00F423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60C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ест 24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стр. 92.</w:t>
            </w:r>
          </w:p>
        </w:tc>
        <w:tc>
          <w:tcPr>
            <w:tcW w:w="571" w:type="dxa"/>
            <w:vMerge/>
            <w:shd w:val="clear" w:color="auto" w:fill="auto"/>
          </w:tcPr>
          <w:p w:rsidR="00F4238D" w:rsidRPr="006F5795" w:rsidRDefault="00F4238D" w:rsidP="00241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F4238D" w:rsidRPr="000B2F00" w:rsidRDefault="00F4238D" w:rsidP="000B2F00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bottom w:val="single" w:sz="4" w:space="0" w:color="948A54" w:themeColor="background2" w:themeShade="80"/>
            </w:tcBorders>
            <w:shd w:val="clear" w:color="auto" w:fill="auto"/>
          </w:tcPr>
          <w:p w:rsidR="00F4238D" w:rsidRPr="006F5795" w:rsidRDefault="00F4238D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265" w:type="dxa"/>
            <w:vMerge/>
            <w:shd w:val="clear" w:color="auto" w:fill="auto"/>
          </w:tcPr>
          <w:p w:rsidR="00F4238D" w:rsidRPr="006F5795" w:rsidRDefault="00F4238D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F4238D" w:rsidRPr="006F5795" w:rsidRDefault="00F4238D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3068" w:type="dxa"/>
            <w:vMerge/>
            <w:shd w:val="clear" w:color="auto" w:fill="auto"/>
          </w:tcPr>
          <w:p w:rsidR="00F4238D" w:rsidRPr="007004FC" w:rsidRDefault="00F4238D" w:rsidP="004E395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F4238D" w:rsidRPr="00241494" w:rsidTr="001E46B0">
        <w:trPr>
          <w:trHeight w:val="529"/>
        </w:trPr>
        <w:tc>
          <w:tcPr>
            <w:tcW w:w="618" w:type="dxa"/>
            <w:vMerge/>
            <w:shd w:val="clear" w:color="auto" w:fill="auto"/>
          </w:tcPr>
          <w:p w:rsidR="00F4238D" w:rsidRPr="00241494" w:rsidRDefault="00F4238D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6" w:type="dxa"/>
            <w:vMerge/>
            <w:shd w:val="clear" w:color="auto" w:fill="auto"/>
          </w:tcPr>
          <w:p w:rsidR="00F4238D" w:rsidRPr="00241494" w:rsidRDefault="00F4238D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vMerge/>
            <w:tcBorders>
              <w:top w:val="nil"/>
              <w:bottom w:val="single" w:sz="4" w:space="0" w:color="948A54" w:themeColor="background2" w:themeShade="80"/>
            </w:tcBorders>
            <w:shd w:val="clear" w:color="auto" w:fill="auto"/>
          </w:tcPr>
          <w:p w:rsidR="00F4238D" w:rsidRPr="00E07D99" w:rsidRDefault="00F4238D" w:rsidP="00E07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71" w:type="dxa"/>
            <w:vMerge/>
            <w:shd w:val="clear" w:color="auto" w:fill="auto"/>
          </w:tcPr>
          <w:p w:rsidR="00F4238D" w:rsidRPr="006F5795" w:rsidRDefault="00F4238D" w:rsidP="00241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F4238D" w:rsidRPr="000B2F00" w:rsidRDefault="00F4238D" w:rsidP="000B2F00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948A54" w:themeColor="background2" w:themeShade="80"/>
            </w:tcBorders>
            <w:shd w:val="clear" w:color="auto" w:fill="auto"/>
          </w:tcPr>
          <w:p w:rsidR="00F4238D" w:rsidRPr="006F5795" w:rsidRDefault="00F4238D" w:rsidP="00175CE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6F579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Строительные материалы, строительные машины.</w:t>
            </w:r>
          </w:p>
        </w:tc>
        <w:tc>
          <w:tcPr>
            <w:tcW w:w="2265" w:type="dxa"/>
            <w:vMerge/>
            <w:shd w:val="clear" w:color="auto" w:fill="auto"/>
          </w:tcPr>
          <w:p w:rsidR="00F4238D" w:rsidRPr="006F5795" w:rsidRDefault="00F4238D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F4238D" w:rsidRPr="006F5795" w:rsidRDefault="00F4238D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3068" w:type="dxa"/>
            <w:vMerge/>
            <w:shd w:val="clear" w:color="auto" w:fill="auto"/>
          </w:tcPr>
          <w:p w:rsidR="00F4238D" w:rsidRPr="007004FC" w:rsidRDefault="00F4238D" w:rsidP="004E395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F4238D" w:rsidRPr="00241494" w:rsidTr="001E46B0">
        <w:trPr>
          <w:trHeight w:val="2564"/>
        </w:trPr>
        <w:tc>
          <w:tcPr>
            <w:tcW w:w="618" w:type="dxa"/>
            <w:vMerge/>
            <w:shd w:val="clear" w:color="auto" w:fill="auto"/>
          </w:tcPr>
          <w:p w:rsidR="00F4238D" w:rsidRPr="00241494" w:rsidRDefault="00F4238D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6" w:type="dxa"/>
            <w:vMerge/>
            <w:shd w:val="clear" w:color="auto" w:fill="auto"/>
          </w:tcPr>
          <w:p w:rsidR="00F4238D" w:rsidRPr="00241494" w:rsidRDefault="00F4238D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single" w:sz="4" w:space="0" w:color="948A54" w:themeColor="background2" w:themeShade="80"/>
            </w:tcBorders>
            <w:shd w:val="clear" w:color="auto" w:fill="auto"/>
          </w:tcPr>
          <w:p w:rsidR="00F4238D" w:rsidRDefault="00F4238D" w:rsidP="00F423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Д/З</w:t>
            </w:r>
          </w:p>
          <w:p w:rsidR="00F4238D" w:rsidRDefault="00F4238D" w:rsidP="00F423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Уч. </w:t>
            </w:r>
            <w:r w:rsidRPr="007004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</w:t>
            </w:r>
            <w:r w:rsidR="000034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112 – 115.</w:t>
            </w:r>
          </w:p>
          <w:p w:rsidR="00F4238D" w:rsidRPr="00E07D99" w:rsidRDefault="00F4238D" w:rsidP="00F423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Тетр. стр. 72, № 1.</w:t>
            </w:r>
          </w:p>
        </w:tc>
        <w:tc>
          <w:tcPr>
            <w:tcW w:w="571" w:type="dxa"/>
            <w:vMerge/>
            <w:shd w:val="clear" w:color="auto" w:fill="auto"/>
          </w:tcPr>
          <w:p w:rsidR="00F4238D" w:rsidRPr="006F5795" w:rsidRDefault="00F4238D" w:rsidP="00241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F4238D" w:rsidRPr="000B2F00" w:rsidRDefault="00F4238D" w:rsidP="000B2F00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F4238D" w:rsidRPr="006F5795" w:rsidRDefault="00F4238D" w:rsidP="00175CE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265" w:type="dxa"/>
            <w:vMerge/>
            <w:shd w:val="clear" w:color="auto" w:fill="auto"/>
          </w:tcPr>
          <w:p w:rsidR="00F4238D" w:rsidRPr="006F5795" w:rsidRDefault="00F4238D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F4238D" w:rsidRPr="006F5795" w:rsidRDefault="00F4238D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3068" w:type="dxa"/>
            <w:vMerge/>
            <w:shd w:val="clear" w:color="auto" w:fill="auto"/>
          </w:tcPr>
          <w:p w:rsidR="00F4238D" w:rsidRPr="007004FC" w:rsidRDefault="00F4238D" w:rsidP="004E395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F4238D" w:rsidRPr="00241494" w:rsidTr="001E46B0">
        <w:trPr>
          <w:trHeight w:val="544"/>
        </w:trPr>
        <w:tc>
          <w:tcPr>
            <w:tcW w:w="618" w:type="dxa"/>
            <w:vMerge w:val="restart"/>
            <w:shd w:val="clear" w:color="auto" w:fill="auto"/>
          </w:tcPr>
          <w:p w:rsidR="00F4238D" w:rsidRDefault="00F4238D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0D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28</w:t>
            </w:r>
          </w:p>
          <w:p w:rsidR="00E64F7A" w:rsidRPr="00C50D82" w:rsidRDefault="00E64F7A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(4)</w:t>
            </w:r>
          </w:p>
        </w:tc>
        <w:tc>
          <w:tcPr>
            <w:tcW w:w="526" w:type="dxa"/>
            <w:vMerge w:val="restart"/>
            <w:shd w:val="clear" w:color="auto" w:fill="auto"/>
          </w:tcPr>
          <w:p w:rsidR="007F6238" w:rsidRPr="00241494" w:rsidRDefault="007F6238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bottom w:val="single" w:sz="4" w:space="0" w:color="948A54" w:themeColor="background2" w:themeShade="80"/>
            </w:tcBorders>
            <w:shd w:val="clear" w:color="auto" w:fill="auto"/>
          </w:tcPr>
          <w:p w:rsidR="00F4238D" w:rsidRPr="00BF5290" w:rsidRDefault="00F4238D" w:rsidP="00E07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ru-RU"/>
              </w:rPr>
            </w:pPr>
            <w:r w:rsidRPr="00304A6C"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  <w:lang w:eastAsia="ru-RU"/>
              </w:rPr>
              <w:t>Какой бывает транспорт.</w:t>
            </w:r>
          </w:p>
        </w:tc>
        <w:tc>
          <w:tcPr>
            <w:tcW w:w="571" w:type="dxa"/>
            <w:vMerge w:val="restart"/>
            <w:shd w:val="clear" w:color="auto" w:fill="auto"/>
          </w:tcPr>
          <w:p w:rsidR="00F4238D" w:rsidRPr="006F5795" w:rsidRDefault="00F4238D" w:rsidP="00241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6F579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К</w:t>
            </w:r>
          </w:p>
        </w:tc>
        <w:tc>
          <w:tcPr>
            <w:tcW w:w="2554" w:type="dxa"/>
            <w:vMerge w:val="restart"/>
            <w:shd w:val="clear" w:color="auto" w:fill="auto"/>
          </w:tcPr>
          <w:p w:rsidR="00F4238D" w:rsidRPr="000B2F00" w:rsidRDefault="00F4238D" w:rsidP="000B2F00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B2F00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Классифицировать средства транспорта;</w:t>
            </w:r>
          </w:p>
          <w:p w:rsidR="00F4238D" w:rsidRPr="000B2F00" w:rsidRDefault="00F4238D" w:rsidP="000B2F00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B2F00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узнавать транспорт служб экстренного вызова;</w:t>
            </w:r>
          </w:p>
          <w:p w:rsidR="00F4238D" w:rsidRPr="006F5795" w:rsidRDefault="00F4238D" w:rsidP="000B2F00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запомнить номер телефона</w:t>
            </w:r>
            <w:r w:rsidRPr="000B2F00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экстренного вызова 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112</w:t>
            </w:r>
            <w:r w:rsidRPr="000B2F00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.</w:t>
            </w:r>
          </w:p>
        </w:tc>
        <w:tc>
          <w:tcPr>
            <w:tcW w:w="1701" w:type="dxa"/>
            <w:tcBorders>
              <w:bottom w:val="single" w:sz="4" w:space="0" w:color="948A54" w:themeColor="background2" w:themeShade="80"/>
            </w:tcBorders>
            <w:shd w:val="clear" w:color="auto" w:fill="auto"/>
          </w:tcPr>
          <w:p w:rsidR="00F4238D" w:rsidRPr="006F5795" w:rsidRDefault="00F4238D" w:rsidP="00175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97488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Работа по карточкам.</w:t>
            </w:r>
          </w:p>
        </w:tc>
        <w:tc>
          <w:tcPr>
            <w:tcW w:w="2265" w:type="dxa"/>
            <w:vMerge w:val="restart"/>
            <w:shd w:val="clear" w:color="auto" w:fill="auto"/>
          </w:tcPr>
          <w:p w:rsidR="00F4238D" w:rsidRDefault="00F4238D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6F579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Научатся разделять средства транспорта на группы и приводить их примеры.</w:t>
            </w:r>
          </w:p>
          <w:p w:rsidR="00F4238D" w:rsidRPr="006F5795" w:rsidRDefault="00F4238D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AC57B4">
              <w:rPr>
                <w:rFonts w:ascii="Times New Roman" w:hAnsi="Times New Roman"/>
                <w:i/>
                <w:sz w:val="20"/>
                <w:szCs w:val="20"/>
              </w:rPr>
              <w:t xml:space="preserve">Получат возможность научиться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составлять </w:t>
            </w:r>
            <w:r w:rsidRPr="00AC57B4">
              <w:rPr>
                <w:rFonts w:ascii="Times New Roman" w:hAnsi="Times New Roman"/>
                <w:i/>
                <w:sz w:val="20"/>
                <w:szCs w:val="20"/>
              </w:rPr>
              <w:t>общий план рассказа.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F4238D" w:rsidRPr="006F5795" w:rsidRDefault="00F4238D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6F579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Учебно-познавательный интерес к новому учебному материалу. Целостный, социально ориентированный взгляд на мир.</w:t>
            </w:r>
          </w:p>
        </w:tc>
        <w:tc>
          <w:tcPr>
            <w:tcW w:w="3068" w:type="dxa"/>
            <w:vMerge w:val="restart"/>
            <w:shd w:val="clear" w:color="auto" w:fill="auto"/>
          </w:tcPr>
          <w:p w:rsidR="00F4238D" w:rsidRDefault="00F4238D" w:rsidP="004E395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7004FC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Регулятивные:</w:t>
            </w:r>
          </w:p>
          <w:p w:rsidR="00F4238D" w:rsidRPr="004E3955" w:rsidRDefault="00F4238D" w:rsidP="006F57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39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планировать своё действие в соответствии с поставленной задачей и условиями её реализации.</w:t>
            </w:r>
          </w:p>
          <w:p w:rsidR="00F4238D" w:rsidRDefault="00F4238D" w:rsidP="004E395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7004FC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Познавательные:</w:t>
            </w:r>
          </w:p>
          <w:p w:rsidR="00F4238D" w:rsidRPr="004E3955" w:rsidRDefault="00F4238D" w:rsidP="006F57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39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осуществлять поиск необходимой информации с испо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льзованием учебной литературы; </w:t>
            </w:r>
            <w:r w:rsidRPr="004E39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осуществлять рефлексию способов действий.</w:t>
            </w:r>
          </w:p>
          <w:p w:rsidR="00F4238D" w:rsidRDefault="00F4238D" w:rsidP="004E395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7004FC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Коммуникативные:</w:t>
            </w:r>
          </w:p>
          <w:p w:rsidR="00F4238D" w:rsidRPr="006F5795" w:rsidRDefault="00F4238D" w:rsidP="006F5795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4E39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строить понятные для партнёра высказывания.</w:t>
            </w:r>
          </w:p>
        </w:tc>
      </w:tr>
      <w:tr w:rsidR="00F4238D" w:rsidRPr="00241494" w:rsidTr="001E46B0">
        <w:trPr>
          <w:trHeight w:val="961"/>
        </w:trPr>
        <w:tc>
          <w:tcPr>
            <w:tcW w:w="618" w:type="dxa"/>
            <w:vMerge/>
            <w:shd w:val="clear" w:color="auto" w:fill="auto"/>
          </w:tcPr>
          <w:p w:rsidR="00F4238D" w:rsidRPr="00C50D82" w:rsidRDefault="00F4238D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26" w:type="dxa"/>
            <w:vMerge/>
            <w:shd w:val="clear" w:color="auto" w:fill="auto"/>
          </w:tcPr>
          <w:p w:rsidR="00F4238D" w:rsidRPr="00241494" w:rsidRDefault="00F4238D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single" w:sz="4" w:space="0" w:color="948A54" w:themeColor="background2" w:themeShade="80"/>
              <w:bottom w:val="single" w:sz="4" w:space="0" w:color="948A54" w:themeColor="background2" w:themeShade="80"/>
            </w:tcBorders>
            <w:shd w:val="clear" w:color="auto" w:fill="auto"/>
          </w:tcPr>
          <w:p w:rsidR="00F4238D" w:rsidRDefault="00F4238D" w:rsidP="00F423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Учебник </w:t>
            </w:r>
            <w:r w:rsidRPr="007004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</w:t>
            </w:r>
            <w:r w:rsidR="00266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112 – 115.</w:t>
            </w:r>
          </w:p>
          <w:p w:rsidR="00F4238D" w:rsidRDefault="00F4238D" w:rsidP="00F423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Тетрадь</w:t>
            </w:r>
            <w:r w:rsidR="00266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стр. 73 – 77.</w:t>
            </w:r>
          </w:p>
          <w:p w:rsidR="00F4238D" w:rsidRPr="00E07D99" w:rsidRDefault="00F4238D" w:rsidP="00F423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60C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ест 25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стр. 96.</w:t>
            </w:r>
          </w:p>
        </w:tc>
        <w:tc>
          <w:tcPr>
            <w:tcW w:w="571" w:type="dxa"/>
            <w:vMerge/>
            <w:shd w:val="clear" w:color="auto" w:fill="auto"/>
          </w:tcPr>
          <w:p w:rsidR="00F4238D" w:rsidRPr="006F5795" w:rsidRDefault="00F4238D" w:rsidP="00241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F4238D" w:rsidRPr="000B2F00" w:rsidRDefault="00F4238D" w:rsidP="000B2F00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948A54" w:themeColor="background2" w:themeShade="80"/>
            </w:tcBorders>
            <w:shd w:val="clear" w:color="auto" w:fill="auto"/>
          </w:tcPr>
          <w:p w:rsidR="00F4238D" w:rsidRPr="006F5795" w:rsidRDefault="00F4238D" w:rsidP="00175CE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6F579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Транспорт: наземный, водный, воздушный, подземный, пассажирский, грузовой, специальный, личный, общественный.</w:t>
            </w:r>
          </w:p>
        </w:tc>
        <w:tc>
          <w:tcPr>
            <w:tcW w:w="2265" w:type="dxa"/>
            <w:vMerge/>
            <w:shd w:val="clear" w:color="auto" w:fill="auto"/>
          </w:tcPr>
          <w:p w:rsidR="00F4238D" w:rsidRPr="006F5795" w:rsidRDefault="00F4238D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F4238D" w:rsidRPr="006F5795" w:rsidRDefault="00F4238D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3068" w:type="dxa"/>
            <w:vMerge/>
            <w:shd w:val="clear" w:color="auto" w:fill="auto"/>
          </w:tcPr>
          <w:p w:rsidR="00F4238D" w:rsidRPr="007004FC" w:rsidRDefault="00F4238D" w:rsidP="004E395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F4238D" w:rsidRPr="00241494" w:rsidTr="001E46B0">
        <w:trPr>
          <w:trHeight w:val="1875"/>
        </w:trPr>
        <w:tc>
          <w:tcPr>
            <w:tcW w:w="618" w:type="dxa"/>
            <w:vMerge/>
            <w:shd w:val="clear" w:color="auto" w:fill="auto"/>
          </w:tcPr>
          <w:p w:rsidR="00F4238D" w:rsidRPr="00C50D82" w:rsidRDefault="00F4238D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26" w:type="dxa"/>
            <w:vMerge/>
            <w:shd w:val="clear" w:color="auto" w:fill="auto"/>
          </w:tcPr>
          <w:p w:rsidR="00F4238D" w:rsidRPr="00241494" w:rsidRDefault="00F4238D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single" w:sz="4" w:space="0" w:color="948A54" w:themeColor="background2" w:themeShade="80"/>
            </w:tcBorders>
            <w:shd w:val="clear" w:color="auto" w:fill="auto"/>
          </w:tcPr>
          <w:p w:rsidR="00F4238D" w:rsidRDefault="00F4238D" w:rsidP="00F423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Д/З</w:t>
            </w:r>
          </w:p>
          <w:p w:rsidR="00F4238D" w:rsidRDefault="00F4238D" w:rsidP="00F423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Уч. </w:t>
            </w:r>
            <w:r w:rsidRPr="007004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</w:t>
            </w:r>
            <w:r w:rsidR="000034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112 – 115.</w:t>
            </w:r>
          </w:p>
          <w:p w:rsidR="00F4238D" w:rsidRDefault="00F4238D" w:rsidP="004272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Тетр. стр. 7</w:t>
            </w:r>
            <w:r w:rsidR="00427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№ </w:t>
            </w:r>
            <w:r w:rsidR="00427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5, 6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71" w:type="dxa"/>
            <w:vMerge/>
            <w:shd w:val="clear" w:color="auto" w:fill="auto"/>
          </w:tcPr>
          <w:p w:rsidR="00F4238D" w:rsidRPr="006F5795" w:rsidRDefault="00F4238D" w:rsidP="00241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F4238D" w:rsidRPr="000B2F00" w:rsidRDefault="00F4238D" w:rsidP="000B2F00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F4238D" w:rsidRPr="006F5795" w:rsidRDefault="00F4238D" w:rsidP="00175CE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265" w:type="dxa"/>
            <w:vMerge/>
            <w:shd w:val="clear" w:color="auto" w:fill="auto"/>
          </w:tcPr>
          <w:p w:rsidR="00F4238D" w:rsidRPr="006F5795" w:rsidRDefault="00F4238D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F4238D" w:rsidRPr="006F5795" w:rsidRDefault="00F4238D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3068" w:type="dxa"/>
            <w:vMerge/>
            <w:shd w:val="clear" w:color="auto" w:fill="auto"/>
          </w:tcPr>
          <w:p w:rsidR="00F4238D" w:rsidRPr="007004FC" w:rsidRDefault="00F4238D" w:rsidP="004E395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EB4177" w:rsidRPr="00241494" w:rsidTr="001E46B0">
        <w:trPr>
          <w:trHeight w:val="552"/>
        </w:trPr>
        <w:tc>
          <w:tcPr>
            <w:tcW w:w="618" w:type="dxa"/>
            <w:vMerge w:val="restart"/>
            <w:shd w:val="clear" w:color="auto" w:fill="auto"/>
          </w:tcPr>
          <w:p w:rsidR="00EB4177" w:rsidRDefault="00EB4177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0D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29</w:t>
            </w:r>
          </w:p>
          <w:p w:rsidR="00E64F7A" w:rsidRPr="00C50D82" w:rsidRDefault="00E64F7A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(5)</w:t>
            </w:r>
          </w:p>
        </w:tc>
        <w:tc>
          <w:tcPr>
            <w:tcW w:w="526" w:type="dxa"/>
            <w:vMerge w:val="restart"/>
            <w:shd w:val="clear" w:color="auto" w:fill="auto"/>
          </w:tcPr>
          <w:p w:rsidR="007F6238" w:rsidRPr="00241494" w:rsidRDefault="007F6238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bottom w:val="single" w:sz="4" w:space="0" w:color="948A54" w:themeColor="background2" w:themeShade="80"/>
            </w:tcBorders>
            <w:shd w:val="clear" w:color="auto" w:fill="auto"/>
          </w:tcPr>
          <w:p w:rsidR="00EB4177" w:rsidRPr="00304A6C" w:rsidRDefault="00EB4177" w:rsidP="00E07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  <w:lang w:eastAsia="ru-RU"/>
              </w:rPr>
            </w:pPr>
            <w:r w:rsidRPr="00304A6C"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  <w:lang w:eastAsia="ru-RU"/>
              </w:rPr>
              <w:t>Культура и образование.</w:t>
            </w:r>
          </w:p>
        </w:tc>
        <w:tc>
          <w:tcPr>
            <w:tcW w:w="571" w:type="dxa"/>
            <w:vMerge w:val="restart"/>
            <w:shd w:val="clear" w:color="auto" w:fill="auto"/>
          </w:tcPr>
          <w:p w:rsidR="00EB4177" w:rsidRPr="006F5795" w:rsidRDefault="00EB4177" w:rsidP="00241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6F579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К</w:t>
            </w:r>
          </w:p>
        </w:tc>
        <w:tc>
          <w:tcPr>
            <w:tcW w:w="2554" w:type="dxa"/>
            <w:vMerge w:val="restart"/>
            <w:shd w:val="clear" w:color="auto" w:fill="auto"/>
          </w:tcPr>
          <w:p w:rsidR="00EB4177" w:rsidRPr="006F5795" w:rsidRDefault="00EB4177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B2F00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Различать учр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еждения культуры и образования; </w:t>
            </w:r>
            <w:r w:rsidRPr="000B2F00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приводить 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EB4177" w:rsidRPr="006F5795" w:rsidRDefault="00EB4177" w:rsidP="00175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97488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Вопросы учебника.</w:t>
            </w:r>
          </w:p>
        </w:tc>
        <w:tc>
          <w:tcPr>
            <w:tcW w:w="2265" w:type="dxa"/>
            <w:vMerge w:val="restart"/>
            <w:shd w:val="clear" w:color="auto" w:fill="auto"/>
          </w:tcPr>
          <w:p w:rsidR="00EB4177" w:rsidRPr="006F5795" w:rsidRDefault="00EB4177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6F579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Научатся приводить примеры учреждений культуры и 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EB4177" w:rsidRPr="006F5795" w:rsidRDefault="00EB4177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6F579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Социальная мотивация учебной </w:t>
            </w:r>
            <w:r w:rsidR="00095302" w:rsidRPr="006F579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деятельности.</w:t>
            </w:r>
          </w:p>
        </w:tc>
        <w:tc>
          <w:tcPr>
            <w:tcW w:w="3068" w:type="dxa"/>
            <w:vMerge w:val="restart"/>
            <w:shd w:val="clear" w:color="auto" w:fill="auto"/>
          </w:tcPr>
          <w:p w:rsidR="00EB4177" w:rsidRDefault="00EB4177" w:rsidP="004E395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7004FC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Регулятивные:</w:t>
            </w:r>
          </w:p>
          <w:p w:rsidR="00095302" w:rsidRDefault="00EB4177" w:rsidP="0009530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4E39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понимать учебную задачу урока и стремиться её выполнить.</w:t>
            </w:r>
            <w:r w:rsidR="00095302" w:rsidRPr="007004FC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 Познавательные:</w:t>
            </w:r>
          </w:p>
          <w:p w:rsidR="00EB4177" w:rsidRPr="006F5795" w:rsidRDefault="00095302" w:rsidP="006F5795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4E39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поиск и выделение необходимой</w:t>
            </w:r>
          </w:p>
        </w:tc>
      </w:tr>
      <w:tr w:rsidR="00EB4177" w:rsidRPr="00241494" w:rsidTr="001E46B0">
        <w:trPr>
          <w:trHeight w:val="612"/>
        </w:trPr>
        <w:tc>
          <w:tcPr>
            <w:tcW w:w="618" w:type="dxa"/>
            <w:vMerge/>
            <w:shd w:val="clear" w:color="auto" w:fill="auto"/>
          </w:tcPr>
          <w:p w:rsidR="00EB4177" w:rsidRPr="00C50D82" w:rsidRDefault="00EB4177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26" w:type="dxa"/>
            <w:vMerge/>
            <w:shd w:val="clear" w:color="auto" w:fill="auto"/>
          </w:tcPr>
          <w:p w:rsidR="00EB4177" w:rsidRPr="00241494" w:rsidRDefault="00EB4177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single" w:sz="4" w:space="0" w:color="948A54" w:themeColor="background2" w:themeShade="80"/>
            </w:tcBorders>
            <w:shd w:val="clear" w:color="auto" w:fill="auto"/>
          </w:tcPr>
          <w:p w:rsidR="00EB4177" w:rsidRPr="00E07D99" w:rsidRDefault="00EB4177" w:rsidP="00EB41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Учебник </w:t>
            </w:r>
            <w:r w:rsidRPr="007004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66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– 123.</w:t>
            </w:r>
          </w:p>
        </w:tc>
        <w:tc>
          <w:tcPr>
            <w:tcW w:w="571" w:type="dxa"/>
            <w:vMerge/>
            <w:shd w:val="clear" w:color="auto" w:fill="auto"/>
          </w:tcPr>
          <w:p w:rsidR="00EB4177" w:rsidRPr="006F5795" w:rsidRDefault="00EB4177" w:rsidP="00241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EB4177" w:rsidRPr="000B2F00" w:rsidRDefault="00EB4177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EB4177" w:rsidRPr="0097488F" w:rsidRDefault="00EB4177" w:rsidP="00175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265" w:type="dxa"/>
            <w:vMerge/>
            <w:shd w:val="clear" w:color="auto" w:fill="auto"/>
          </w:tcPr>
          <w:p w:rsidR="00EB4177" w:rsidRPr="006F5795" w:rsidRDefault="00EB4177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EB4177" w:rsidRPr="006F5795" w:rsidRDefault="00EB4177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3068" w:type="dxa"/>
            <w:vMerge/>
            <w:shd w:val="clear" w:color="auto" w:fill="auto"/>
          </w:tcPr>
          <w:p w:rsidR="00EB4177" w:rsidRPr="007004FC" w:rsidRDefault="00EB4177" w:rsidP="006F579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EB4177" w:rsidRPr="00241494" w:rsidTr="001E46B0">
        <w:trPr>
          <w:trHeight w:val="666"/>
        </w:trPr>
        <w:tc>
          <w:tcPr>
            <w:tcW w:w="618" w:type="dxa"/>
            <w:vMerge w:val="restart"/>
            <w:shd w:val="clear" w:color="auto" w:fill="auto"/>
          </w:tcPr>
          <w:p w:rsidR="00EB4177" w:rsidRPr="00C50D82" w:rsidRDefault="00EB4177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26" w:type="dxa"/>
            <w:vMerge w:val="restart"/>
            <w:shd w:val="clear" w:color="auto" w:fill="auto"/>
          </w:tcPr>
          <w:p w:rsidR="00EB4177" w:rsidRPr="00241494" w:rsidRDefault="00EB4177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bottom w:val="single" w:sz="4" w:space="0" w:color="948A54" w:themeColor="background2" w:themeShade="80"/>
            </w:tcBorders>
            <w:shd w:val="clear" w:color="auto" w:fill="auto"/>
          </w:tcPr>
          <w:p w:rsidR="00EB4177" w:rsidRDefault="00EB4177" w:rsidP="004272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Тетрадь</w:t>
            </w:r>
            <w:r w:rsidR="00266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стр. 78 – 80.</w:t>
            </w:r>
          </w:p>
          <w:p w:rsidR="00EB4177" w:rsidRDefault="00EB4177" w:rsidP="00EB41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60C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ест 26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стр. 100.</w:t>
            </w:r>
          </w:p>
        </w:tc>
        <w:tc>
          <w:tcPr>
            <w:tcW w:w="571" w:type="dxa"/>
            <w:vMerge w:val="restart"/>
            <w:shd w:val="clear" w:color="auto" w:fill="auto"/>
          </w:tcPr>
          <w:p w:rsidR="00EB4177" w:rsidRPr="006F5795" w:rsidRDefault="00EB4177" w:rsidP="00241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554" w:type="dxa"/>
            <w:vMerge w:val="restart"/>
            <w:shd w:val="clear" w:color="auto" w:fill="auto"/>
          </w:tcPr>
          <w:p w:rsidR="00EB4177" w:rsidRPr="006F5795" w:rsidRDefault="00EB4177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B2F00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примеры учреждений </w:t>
            </w:r>
          </w:p>
          <w:p w:rsidR="00EB4177" w:rsidRPr="000B2F00" w:rsidRDefault="00EB4177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B2F00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культуры и </w:t>
            </w:r>
            <w:r w:rsidRPr="000B2F00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 xml:space="preserve">образования, в том числе в 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своём регионе.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EB4177" w:rsidRPr="006F5795" w:rsidRDefault="00EB4177" w:rsidP="00175CE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 xml:space="preserve">Образовательные </w:t>
            </w:r>
            <w:r w:rsidRPr="006F579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учреждения,</w:t>
            </w:r>
          </w:p>
          <w:p w:rsidR="00EB4177" w:rsidRPr="0097488F" w:rsidRDefault="00EB4177" w:rsidP="00175CE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учреждения культуры.</w:t>
            </w:r>
          </w:p>
        </w:tc>
        <w:tc>
          <w:tcPr>
            <w:tcW w:w="2265" w:type="dxa"/>
            <w:vMerge w:val="restart"/>
            <w:shd w:val="clear" w:color="auto" w:fill="auto"/>
          </w:tcPr>
          <w:p w:rsidR="00EB4177" w:rsidRPr="006F5795" w:rsidRDefault="00EB4177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6F579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 xml:space="preserve">образования; усвоят </w:t>
            </w:r>
          </w:p>
          <w:p w:rsidR="00EB4177" w:rsidRDefault="00EB4177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6F579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роль образования в </w:t>
            </w:r>
            <w:r w:rsidRPr="006F579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получении профессии.</w:t>
            </w:r>
          </w:p>
          <w:p w:rsidR="00EB4177" w:rsidRPr="006F5795" w:rsidRDefault="00EB4177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AC57B4">
              <w:rPr>
                <w:rFonts w:ascii="Times New Roman" w:hAnsi="Times New Roman"/>
                <w:i/>
                <w:sz w:val="20"/>
                <w:szCs w:val="20"/>
              </w:rPr>
              <w:t>Получат возможность осознавать необходимость посещения культурных учреждений, извлекать из текста нужную информацию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.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EB4177" w:rsidRPr="006F5795" w:rsidRDefault="00EB4177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3068" w:type="dxa"/>
            <w:vMerge w:val="restart"/>
            <w:shd w:val="clear" w:color="auto" w:fill="auto"/>
          </w:tcPr>
          <w:p w:rsidR="00EB4177" w:rsidRPr="004E3955" w:rsidRDefault="00EB4177" w:rsidP="006F57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39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формации из рисунков и текста, </w:t>
            </w:r>
            <w:r w:rsidRPr="004E39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строить рассуждения в </w:t>
            </w:r>
            <w:r w:rsidRPr="004E39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форме связи простых суждений об объекте, формулировать выводы из изученного материала.</w:t>
            </w:r>
          </w:p>
          <w:p w:rsidR="00EB4177" w:rsidRDefault="00EB4177" w:rsidP="004E395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7004FC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Коммуникативные:</w:t>
            </w:r>
          </w:p>
          <w:p w:rsidR="00EB4177" w:rsidRPr="007004FC" w:rsidRDefault="00EB4177" w:rsidP="006F579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4E39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формулировать собственное мнение.</w:t>
            </w:r>
          </w:p>
        </w:tc>
      </w:tr>
      <w:tr w:rsidR="00EB4177" w:rsidRPr="00241494" w:rsidTr="001E46B0">
        <w:trPr>
          <w:trHeight w:val="2129"/>
        </w:trPr>
        <w:tc>
          <w:tcPr>
            <w:tcW w:w="61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B4177" w:rsidRPr="00C50D82" w:rsidRDefault="00EB4177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2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B4177" w:rsidRPr="00241494" w:rsidRDefault="00EB4177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single" w:sz="4" w:space="0" w:color="948A54" w:themeColor="background2" w:themeShade="80"/>
              <w:bottom w:val="single" w:sz="4" w:space="0" w:color="auto"/>
            </w:tcBorders>
            <w:shd w:val="clear" w:color="auto" w:fill="auto"/>
          </w:tcPr>
          <w:p w:rsidR="00EB4177" w:rsidRDefault="00EB4177" w:rsidP="00EB41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Д/З</w:t>
            </w:r>
          </w:p>
          <w:p w:rsidR="00EB4177" w:rsidRDefault="00EB4177" w:rsidP="00EB41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Уч. </w:t>
            </w:r>
            <w:r w:rsidRPr="007004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12</w:t>
            </w:r>
            <w:r w:rsidR="000953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1</w:t>
            </w:r>
            <w:r w:rsidR="000953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  <w:r w:rsidR="000034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EB4177" w:rsidRDefault="00EB4177" w:rsidP="000953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Тетр. стр. 7</w:t>
            </w:r>
            <w:r w:rsidR="000953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№ </w:t>
            </w:r>
            <w:r w:rsidR="000953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0953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7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B4177" w:rsidRPr="006F5795" w:rsidRDefault="00EB4177" w:rsidP="00241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55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B4177" w:rsidRPr="000B2F00" w:rsidRDefault="00EB4177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B4177" w:rsidRPr="0097488F" w:rsidRDefault="00EB4177" w:rsidP="00175CE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26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B4177" w:rsidRPr="006F5795" w:rsidRDefault="00EB4177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B4177" w:rsidRPr="006F5795" w:rsidRDefault="00EB4177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306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B4177" w:rsidRPr="007004FC" w:rsidRDefault="00EB4177" w:rsidP="006F579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55192F" w:rsidRPr="00241494" w:rsidTr="0055192F">
        <w:trPr>
          <w:trHeight w:val="532"/>
        </w:trPr>
        <w:tc>
          <w:tcPr>
            <w:tcW w:w="618" w:type="dxa"/>
            <w:vMerge w:val="restart"/>
            <w:shd w:val="clear" w:color="auto" w:fill="auto"/>
          </w:tcPr>
          <w:p w:rsidR="0055192F" w:rsidRDefault="0055192F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0D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30</w:t>
            </w:r>
          </w:p>
          <w:p w:rsidR="00E64F7A" w:rsidRPr="00C50D82" w:rsidRDefault="00E64F7A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(6)</w:t>
            </w:r>
          </w:p>
        </w:tc>
        <w:tc>
          <w:tcPr>
            <w:tcW w:w="526" w:type="dxa"/>
            <w:vMerge w:val="restart"/>
            <w:shd w:val="clear" w:color="auto" w:fill="auto"/>
          </w:tcPr>
          <w:p w:rsidR="0055192F" w:rsidRPr="00241494" w:rsidRDefault="0055192F" w:rsidP="00397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bottom w:val="single" w:sz="4" w:space="0" w:color="948A54" w:themeColor="background2" w:themeShade="80"/>
            </w:tcBorders>
            <w:shd w:val="clear" w:color="auto" w:fill="auto"/>
          </w:tcPr>
          <w:p w:rsidR="0055192F" w:rsidRPr="0010388F" w:rsidRDefault="0055192F" w:rsidP="00E07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ru-RU"/>
              </w:rPr>
            </w:pPr>
            <w:r w:rsidRPr="00304A6C"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  <w:lang w:eastAsia="ru-RU"/>
              </w:rPr>
              <w:t xml:space="preserve">Все профессии </w:t>
            </w:r>
            <w:r w:rsidRPr="0010388F"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  <w:lang w:eastAsia="ru-RU"/>
              </w:rPr>
              <w:t xml:space="preserve">важны. </w:t>
            </w:r>
            <w:r w:rsidRPr="0010388F">
              <w:rPr>
                <w:rFonts w:ascii="Times New Roman" w:eastAsia="Times New Roman" w:hAnsi="Times New Roman" w:cs="Times New Roman"/>
                <w:b/>
                <w:i/>
                <w:color w:val="0070C0"/>
                <w:sz w:val="24"/>
                <w:szCs w:val="24"/>
                <w:lang w:eastAsia="ru-RU"/>
              </w:rPr>
              <w:t>Проект «Профессии».</w:t>
            </w:r>
          </w:p>
        </w:tc>
        <w:tc>
          <w:tcPr>
            <w:tcW w:w="571" w:type="dxa"/>
            <w:vMerge w:val="restart"/>
            <w:shd w:val="clear" w:color="auto" w:fill="auto"/>
          </w:tcPr>
          <w:p w:rsidR="0055192F" w:rsidRPr="004E3955" w:rsidRDefault="0055192F" w:rsidP="00241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4E395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УП</w:t>
            </w:r>
          </w:p>
        </w:tc>
        <w:tc>
          <w:tcPr>
            <w:tcW w:w="2554" w:type="dxa"/>
            <w:vMerge w:val="restart"/>
            <w:shd w:val="clear" w:color="auto" w:fill="auto"/>
          </w:tcPr>
          <w:p w:rsidR="0055192F" w:rsidRPr="00D8637B" w:rsidRDefault="0055192F" w:rsidP="00D8637B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D8637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Рассказывать о труде людей известных детям профессий, о профессиях своих ро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дителей и старших членов семьи; </w:t>
            </w:r>
            <w:r w:rsidRPr="00D8637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определять названия проф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ессий по характеру деятельности. </w:t>
            </w:r>
            <w:r w:rsidRPr="004E395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Какая роль в нашей жизни у людей разных профессий?</w:t>
            </w:r>
          </w:p>
          <w:p w:rsidR="0055192F" w:rsidRPr="00D8637B" w:rsidRDefault="0055192F" w:rsidP="00D8637B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D8637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Обсуждать роль людей различных профессий в нашей жизни;</w:t>
            </w:r>
          </w:p>
          <w:p w:rsidR="0055192F" w:rsidRPr="00D8637B" w:rsidRDefault="0055192F" w:rsidP="00D8637B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формулировать выводы.</w:t>
            </w:r>
          </w:p>
          <w:p w:rsidR="0055192F" w:rsidRPr="00D8637B" w:rsidRDefault="0055192F" w:rsidP="00D8637B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4E395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Как готовить проект? </w:t>
            </w:r>
            <w:r w:rsidRPr="00D8637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Распределять обязанности по подготовке проекта;</w:t>
            </w:r>
          </w:p>
          <w:p w:rsidR="0055192F" w:rsidRPr="004E3955" w:rsidRDefault="0055192F" w:rsidP="00581C41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D8637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интервьюировать респондентов об особенностях их 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55192F" w:rsidRPr="0097488F" w:rsidRDefault="0055192F" w:rsidP="00175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97488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Вопросы.</w:t>
            </w:r>
          </w:p>
          <w:p w:rsidR="0055192F" w:rsidRPr="004E3955" w:rsidRDefault="0055192F" w:rsidP="00175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97488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Подготовка проекта.</w:t>
            </w:r>
          </w:p>
        </w:tc>
        <w:tc>
          <w:tcPr>
            <w:tcW w:w="2265" w:type="dxa"/>
            <w:vMerge w:val="restart"/>
            <w:shd w:val="clear" w:color="auto" w:fill="auto"/>
          </w:tcPr>
          <w:p w:rsidR="0055192F" w:rsidRDefault="0055192F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4E395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Научатся соотносить отрасли экономики и характерные профессии; приводить примеры; уважать профессиональный труд в любой сфере жизни.</w:t>
            </w:r>
          </w:p>
          <w:p w:rsidR="0055192F" w:rsidRPr="004E3955" w:rsidRDefault="0055192F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AC57B4">
              <w:rPr>
                <w:rFonts w:ascii="Times New Roman" w:hAnsi="Times New Roman"/>
                <w:i/>
                <w:sz w:val="20"/>
                <w:szCs w:val="20"/>
              </w:rPr>
              <w:t>Получат возможность научиться обсуждать прочитанное.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55192F" w:rsidRPr="007C2ED0" w:rsidRDefault="0055192F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4E395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Социальная компетентность как готовность к решению моральных дилемм, устойчивое следование в поведении социальным нормам.</w:t>
            </w:r>
          </w:p>
        </w:tc>
        <w:tc>
          <w:tcPr>
            <w:tcW w:w="3068" w:type="dxa"/>
            <w:vMerge w:val="restart"/>
            <w:shd w:val="clear" w:color="auto" w:fill="auto"/>
          </w:tcPr>
          <w:p w:rsidR="0055192F" w:rsidRDefault="0055192F" w:rsidP="0037506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7004FC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Регулятивные:</w:t>
            </w:r>
          </w:p>
          <w:p w:rsidR="0055192F" w:rsidRPr="0037506D" w:rsidRDefault="0055192F" w:rsidP="007C2E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50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понимать учебную задачу урока и стремиться её выполнить. Распределять обязанности по подготовке проекта, собирать необходимую информацию, презентовать работу.</w:t>
            </w:r>
          </w:p>
          <w:p w:rsidR="0055192F" w:rsidRDefault="0055192F" w:rsidP="0037506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7004FC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Познавательные:</w:t>
            </w:r>
          </w:p>
          <w:p w:rsidR="0055192F" w:rsidRPr="0037506D" w:rsidRDefault="0055192F" w:rsidP="007C2E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50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поиск и выделение необходимой ин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формации из рисунков и текста, </w:t>
            </w:r>
            <w:r w:rsidRPr="003750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строить рассуждения в форме связи простых суждений об объекте.</w:t>
            </w:r>
          </w:p>
          <w:p w:rsidR="0055192F" w:rsidRDefault="0055192F" w:rsidP="0037506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7004FC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Коммуникативные:</w:t>
            </w:r>
          </w:p>
          <w:p w:rsidR="0055192F" w:rsidRPr="004E3955" w:rsidRDefault="0055192F" w:rsidP="007C2ED0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750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договариваться и приходить к общему решению; допускать возможность существования других точек зрения.</w:t>
            </w:r>
          </w:p>
        </w:tc>
      </w:tr>
      <w:tr w:rsidR="0055192F" w:rsidRPr="00241494" w:rsidTr="0010388F">
        <w:trPr>
          <w:trHeight w:val="1064"/>
        </w:trPr>
        <w:tc>
          <w:tcPr>
            <w:tcW w:w="618" w:type="dxa"/>
            <w:vMerge/>
            <w:shd w:val="clear" w:color="auto" w:fill="auto"/>
          </w:tcPr>
          <w:p w:rsidR="0055192F" w:rsidRPr="00C50D82" w:rsidRDefault="0055192F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26" w:type="dxa"/>
            <w:vMerge/>
            <w:shd w:val="clear" w:color="auto" w:fill="auto"/>
          </w:tcPr>
          <w:p w:rsidR="0055192F" w:rsidRPr="00241494" w:rsidRDefault="0055192F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single" w:sz="4" w:space="0" w:color="948A54" w:themeColor="background2" w:themeShade="80"/>
              <w:bottom w:val="single" w:sz="4" w:space="0" w:color="948A54" w:themeColor="background2" w:themeShade="80"/>
            </w:tcBorders>
            <w:shd w:val="clear" w:color="auto" w:fill="auto"/>
          </w:tcPr>
          <w:p w:rsidR="0055192F" w:rsidRDefault="0055192F" w:rsidP="00581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Учебник </w:t>
            </w:r>
            <w:r w:rsidRPr="007004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</w:t>
            </w:r>
            <w:r w:rsidR="00FB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124 – 127.</w:t>
            </w:r>
          </w:p>
          <w:p w:rsidR="0055192F" w:rsidRDefault="0055192F" w:rsidP="00581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Тетрадь</w:t>
            </w:r>
            <w:r w:rsidR="00FB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стр. 80 – 81.</w:t>
            </w:r>
          </w:p>
          <w:p w:rsidR="0055192F" w:rsidRPr="00E07D99" w:rsidRDefault="0055192F" w:rsidP="00581C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60C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ест 27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стр. 103.</w:t>
            </w:r>
          </w:p>
        </w:tc>
        <w:tc>
          <w:tcPr>
            <w:tcW w:w="571" w:type="dxa"/>
            <w:vMerge/>
            <w:shd w:val="clear" w:color="auto" w:fill="auto"/>
          </w:tcPr>
          <w:p w:rsidR="0055192F" w:rsidRPr="004E3955" w:rsidRDefault="0055192F" w:rsidP="00241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55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55192F" w:rsidRPr="00D8637B" w:rsidRDefault="0055192F" w:rsidP="00D8637B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5192F" w:rsidRPr="004E3955" w:rsidRDefault="0055192F" w:rsidP="00581C41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4E395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Отрасли экономики.</w:t>
            </w:r>
          </w:p>
          <w:p w:rsidR="0055192F" w:rsidRPr="0097488F" w:rsidRDefault="0055192F" w:rsidP="00581C41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4E395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Взаимосвязь профессий.</w:t>
            </w:r>
          </w:p>
        </w:tc>
        <w:tc>
          <w:tcPr>
            <w:tcW w:w="226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55192F" w:rsidRPr="004E3955" w:rsidRDefault="0055192F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55192F" w:rsidRPr="004E3955" w:rsidRDefault="0055192F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306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55192F" w:rsidRPr="007004FC" w:rsidRDefault="0055192F" w:rsidP="0037506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55192F" w:rsidRPr="00241494" w:rsidTr="0010388F">
        <w:trPr>
          <w:trHeight w:val="981"/>
        </w:trPr>
        <w:tc>
          <w:tcPr>
            <w:tcW w:w="618" w:type="dxa"/>
            <w:vMerge/>
            <w:shd w:val="clear" w:color="auto" w:fill="auto"/>
          </w:tcPr>
          <w:p w:rsidR="0055192F" w:rsidRPr="00C50D82" w:rsidRDefault="0055192F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26" w:type="dxa"/>
            <w:vMerge/>
            <w:shd w:val="clear" w:color="auto" w:fill="auto"/>
          </w:tcPr>
          <w:p w:rsidR="0055192F" w:rsidRPr="00241494" w:rsidRDefault="0055192F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single" w:sz="4" w:space="0" w:color="948A54" w:themeColor="background2" w:themeShade="80"/>
              <w:bottom w:val="single" w:sz="4" w:space="0" w:color="auto"/>
            </w:tcBorders>
            <w:shd w:val="clear" w:color="auto" w:fill="auto"/>
          </w:tcPr>
          <w:p w:rsidR="0055192F" w:rsidRDefault="0055192F" w:rsidP="00581C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Д/З</w:t>
            </w:r>
          </w:p>
          <w:p w:rsidR="0055192F" w:rsidRDefault="0055192F" w:rsidP="00581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Уч. </w:t>
            </w:r>
            <w:r w:rsidRPr="007004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124 – 129.</w:t>
            </w:r>
          </w:p>
          <w:p w:rsidR="0055192F" w:rsidRDefault="0055192F" w:rsidP="00581C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Тетр. стр. 82 – 83.</w:t>
            </w:r>
          </w:p>
        </w:tc>
        <w:tc>
          <w:tcPr>
            <w:tcW w:w="571" w:type="dxa"/>
            <w:vMerge/>
            <w:shd w:val="clear" w:color="auto" w:fill="auto"/>
          </w:tcPr>
          <w:p w:rsidR="0055192F" w:rsidRPr="004E3955" w:rsidRDefault="0055192F" w:rsidP="00241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55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55192F" w:rsidRPr="00D8637B" w:rsidRDefault="0055192F" w:rsidP="00D8637B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5192F" w:rsidRPr="004E3955" w:rsidRDefault="0055192F" w:rsidP="00581C41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26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55192F" w:rsidRPr="004E3955" w:rsidRDefault="0055192F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55192F" w:rsidRPr="004E3955" w:rsidRDefault="0055192F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306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55192F" w:rsidRPr="007004FC" w:rsidRDefault="0055192F" w:rsidP="0037506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55192F" w:rsidRPr="00241494" w:rsidTr="0010388F">
        <w:trPr>
          <w:trHeight w:val="3018"/>
        </w:trPr>
        <w:tc>
          <w:tcPr>
            <w:tcW w:w="618" w:type="dxa"/>
            <w:vMerge/>
            <w:shd w:val="clear" w:color="auto" w:fill="auto"/>
          </w:tcPr>
          <w:p w:rsidR="0055192F" w:rsidRPr="00C50D82" w:rsidRDefault="0055192F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26" w:type="dxa"/>
            <w:vMerge/>
            <w:shd w:val="clear" w:color="auto" w:fill="auto"/>
          </w:tcPr>
          <w:p w:rsidR="0055192F" w:rsidRPr="00241494" w:rsidRDefault="0055192F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5192F" w:rsidRDefault="0055192F" w:rsidP="00581C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37396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Проект.</w:t>
            </w:r>
          </w:p>
          <w:p w:rsidR="0055192F" w:rsidRPr="00373967" w:rsidRDefault="0055192F" w:rsidP="00581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Учебник</w:t>
            </w:r>
            <w:r w:rsidRPr="003739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стр. 128 – 129.</w:t>
            </w:r>
          </w:p>
          <w:p w:rsidR="0055192F" w:rsidRPr="00373967" w:rsidRDefault="0055192F" w:rsidP="00581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396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Тетрадь</w:t>
            </w:r>
            <w:r w:rsidRPr="003739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стр. 82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83.</w:t>
            </w:r>
          </w:p>
        </w:tc>
        <w:tc>
          <w:tcPr>
            <w:tcW w:w="57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55192F" w:rsidRPr="004E3955" w:rsidRDefault="0055192F" w:rsidP="00241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55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55192F" w:rsidRPr="00D8637B" w:rsidRDefault="0055192F" w:rsidP="00D8637B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5192F" w:rsidRPr="004E3955" w:rsidRDefault="0055192F" w:rsidP="00581C41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26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55192F" w:rsidRPr="004E3955" w:rsidRDefault="0055192F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55192F" w:rsidRPr="004E3955" w:rsidRDefault="0055192F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306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55192F" w:rsidRPr="007004FC" w:rsidRDefault="0055192F" w:rsidP="0037506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55192F" w:rsidRPr="00241494" w:rsidTr="0010388F">
        <w:tc>
          <w:tcPr>
            <w:tcW w:w="61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55192F" w:rsidRPr="00C50D82" w:rsidRDefault="0055192F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2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55192F" w:rsidRPr="00241494" w:rsidRDefault="0055192F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5192F" w:rsidRPr="00373967" w:rsidRDefault="0055192F" w:rsidP="00581C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571" w:type="dxa"/>
            <w:tcBorders>
              <w:bottom w:val="single" w:sz="4" w:space="0" w:color="auto"/>
            </w:tcBorders>
            <w:shd w:val="clear" w:color="auto" w:fill="auto"/>
          </w:tcPr>
          <w:p w:rsidR="0055192F" w:rsidRPr="004E3955" w:rsidRDefault="0055192F" w:rsidP="00241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554" w:type="dxa"/>
            <w:tcBorders>
              <w:bottom w:val="single" w:sz="4" w:space="0" w:color="auto"/>
            </w:tcBorders>
            <w:shd w:val="clear" w:color="auto" w:fill="auto"/>
          </w:tcPr>
          <w:p w:rsidR="0055192F" w:rsidRPr="00D8637B" w:rsidRDefault="0055192F" w:rsidP="00581C41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D8637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профессий.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5192F" w:rsidRPr="004E3955" w:rsidRDefault="0055192F" w:rsidP="00581C41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265" w:type="dxa"/>
            <w:tcBorders>
              <w:bottom w:val="single" w:sz="4" w:space="0" w:color="auto"/>
            </w:tcBorders>
            <w:shd w:val="clear" w:color="auto" w:fill="auto"/>
          </w:tcPr>
          <w:p w:rsidR="0055192F" w:rsidRPr="004E3955" w:rsidRDefault="0055192F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</w:tcPr>
          <w:p w:rsidR="0055192F" w:rsidRPr="004E3955" w:rsidRDefault="0055192F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3068" w:type="dxa"/>
            <w:tcBorders>
              <w:bottom w:val="single" w:sz="4" w:space="0" w:color="auto"/>
            </w:tcBorders>
            <w:shd w:val="clear" w:color="auto" w:fill="auto"/>
          </w:tcPr>
          <w:p w:rsidR="0055192F" w:rsidRPr="007004FC" w:rsidRDefault="0055192F" w:rsidP="007C2ED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1F6CBC" w:rsidRPr="00241494" w:rsidTr="001E46B0">
        <w:trPr>
          <w:trHeight w:val="532"/>
        </w:trPr>
        <w:tc>
          <w:tcPr>
            <w:tcW w:w="618" w:type="dxa"/>
            <w:vMerge w:val="restart"/>
            <w:shd w:val="clear" w:color="auto" w:fill="auto"/>
          </w:tcPr>
          <w:p w:rsidR="001F6CBC" w:rsidRDefault="001F6CBC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0D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31</w:t>
            </w:r>
          </w:p>
          <w:p w:rsidR="00E64F7A" w:rsidRPr="00C50D82" w:rsidRDefault="00E64F7A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(7)</w:t>
            </w:r>
          </w:p>
        </w:tc>
        <w:tc>
          <w:tcPr>
            <w:tcW w:w="526" w:type="dxa"/>
            <w:vMerge w:val="restart"/>
            <w:shd w:val="clear" w:color="auto" w:fill="auto"/>
          </w:tcPr>
          <w:p w:rsidR="007F6238" w:rsidRPr="00241494" w:rsidRDefault="007F6238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1F6CBC" w:rsidRPr="00304A6C" w:rsidRDefault="001F6CBC" w:rsidP="00E07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  <w:lang w:eastAsia="ru-RU"/>
              </w:rPr>
            </w:pPr>
            <w:r w:rsidRPr="00304A6C"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  <w:lang w:eastAsia="ru-RU"/>
              </w:rPr>
              <w:t>В гости к зиме.</w:t>
            </w:r>
          </w:p>
          <w:p w:rsidR="001F6CBC" w:rsidRPr="00D8637B" w:rsidRDefault="001F6CBC" w:rsidP="00581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304A6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(Экскурсия).</w:t>
            </w:r>
          </w:p>
        </w:tc>
        <w:tc>
          <w:tcPr>
            <w:tcW w:w="571" w:type="dxa"/>
            <w:vMerge w:val="restart"/>
            <w:shd w:val="clear" w:color="auto" w:fill="auto"/>
          </w:tcPr>
          <w:p w:rsidR="001F6CBC" w:rsidRPr="004E3955" w:rsidRDefault="001F6CBC" w:rsidP="00241494">
            <w:pPr>
              <w:spacing w:after="0" w:line="240" w:lineRule="auto"/>
              <w:ind w:right="-81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4E395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УЭ</w:t>
            </w:r>
          </w:p>
        </w:tc>
        <w:tc>
          <w:tcPr>
            <w:tcW w:w="2554" w:type="dxa"/>
            <w:vMerge w:val="restart"/>
            <w:shd w:val="clear" w:color="auto" w:fill="auto"/>
          </w:tcPr>
          <w:p w:rsidR="001F6CBC" w:rsidRPr="00D8637B" w:rsidRDefault="001F6CBC" w:rsidP="00D8637B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D8637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Наблюдать над зимними погодными явлениями;</w:t>
            </w:r>
          </w:p>
          <w:p w:rsidR="001F6CBC" w:rsidRPr="00D8637B" w:rsidRDefault="001F6CBC" w:rsidP="00D8637B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D8637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исследовать пласт снега, </w:t>
            </w:r>
            <w:r w:rsidRPr="00D8637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чтобы пронаблюдать его состояние в зависимости от чередования оттепелей, снегопадов и морозов;</w:t>
            </w:r>
          </w:p>
          <w:p w:rsidR="001F6CBC" w:rsidRPr="004E3955" w:rsidRDefault="001F6CBC" w:rsidP="00D8637B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D8637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распознавать осыпавшиеся на снег плоды и се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мена растений и следы животных; </w:t>
            </w:r>
            <w:r w:rsidRPr="00D8637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наблюдать за поведением зимующих птиц.</w:t>
            </w:r>
          </w:p>
        </w:tc>
        <w:tc>
          <w:tcPr>
            <w:tcW w:w="1701" w:type="dxa"/>
            <w:tcBorders>
              <w:bottom w:val="single" w:sz="4" w:space="0" w:color="948A54" w:themeColor="background2" w:themeShade="80"/>
            </w:tcBorders>
            <w:shd w:val="clear" w:color="auto" w:fill="auto"/>
          </w:tcPr>
          <w:p w:rsidR="001F6CBC" w:rsidRPr="004E3955" w:rsidRDefault="001F6CBC" w:rsidP="00175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97488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Вопросы.</w:t>
            </w:r>
          </w:p>
        </w:tc>
        <w:tc>
          <w:tcPr>
            <w:tcW w:w="2265" w:type="dxa"/>
            <w:vMerge w:val="restart"/>
            <w:shd w:val="clear" w:color="auto" w:fill="auto"/>
          </w:tcPr>
          <w:p w:rsidR="001F6CBC" w:rsidRDefault="001F6CBC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4E395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Научатся по своим наблюдениям приводить примеры </w:t>
            </w:r>
            <w:r w:rsidRPr="004E395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зимних явлений в природе, узнавать изученные природные объекты, обосновывать изменения в природном окружении.</w:t>
            </w:r>
          </w:p>
          <w:p w:rsidR="001F6CBC" w:rsidRPr="004E3955" w:rsidRDefault="001F6CBC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AC57B4">
              <w:rPr>
                <w:rFonts w:ascii="Times New Roman" w:hAnsi="Times New Roman"/>
                <w:i/>
                <w:sz w:val="20"/>
                <w:szCs w:val="20"/>
              </w:rPr>
              <w:t>Получат возможность научиться проводить исследования.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1F6CBC" w:rsidRPr="007C2ED0" w:rsidRDefault="001F6CBC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4E395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 xml:space="preserve">Чувство прекрасного и эстетические </w:t>
            </w:r>
            <w:r w:rsidRPr="004E395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чувства н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а основе знакомства с природой. </w:t>
            </w:r>
            <w:r w:rsidRPr="004E395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Экологическая культура: ценностное отношение к природе, следование нормам </w:t>
            </w:r>
            <w:r w:rsidRPr="007C2ED0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природоохранного, </w:t>
            </w:r>
            <w:r w:rsidRPr="004E395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поведения.</w:t>
            </w:r>
          </w:p>
        </w:tc>
        <w:tc>
          <w:tcPr>
            <w:tcW w:w="3068" w:type="dxa"/>
            <w:vMerge w:val="restart"/>
            <w:shd w:val="clear" w:color="auto" w:fill="auto"/>
          </w:tcPr>
          <w:p w:rsidR="001F6CBC" w:rsidRDefault="001F6CBC" w:rsidP="007C2ED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7004FC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lastRenderedPageBreak/>
              <w:t>Регулятивные:</w:t>
            </w:r>
          </w:p>
          <w:p w:rsidR="001F6CBC" w:rsidRPr="0037506D" w:rsidRDefault="001F6CBC" w:rsidP="007C2E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50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принимать и удерживать учебную задачу. Выделять и </w:t>
            </w:r>
            <w:r w:rsidRPr="003750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формулировать то, что изучено, что нужно уточнить на экскурсии.</w:t>
            </w:r>
          </w:p>
          <w:p w:rsidR="001F6CBC" w:rsidRDefault="001F6CBC" w:rsidP="0037506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7004FC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Познавательные:</w:t>
            </w:r>
          </w:p>
          <w:p w:rsidR="001F6CBC" w:rsidRPr="0037506D" w:rsidRDefault="001F6CBC" w:rsidP="007C2E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50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применять правила и пользоваться инструкциями, осуществлять рефлексию способов действий. Осознанно и произвольно строить сообщения исследовательского характера в устной форме.</w:t>
            </w:r>
          </w:p>
          <w:p w:rsidR="001F6CBC" w:rsidRPr="0037506D" w:rsidRDefault="001F6CBC" w:rsidP="007C2E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50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Узнавать и называть объекты и явления окружающей природы. Формулировать выводы из изученного.</w:t>
            </w:r>
          </w:p>
          <w:p w:rsidR="001F6CBC" w:rsidRDefault="001F6CBC" w:rsidP="0037506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7004FC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Коммуникативные:</w:t>
            </w:r>
          </w:p>
          <w:p w:rsidR="001F6CBC" w:rsidRPr="004E3955" w:rsidRDefault="001F6CBC" w:rsidP="007C2ED0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750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проявлять активность во взаимодействии для решения познавательных задач. Договариваться о распределении функций в совместной деятельности, определять общую цель.</w:t>
            </w:r>
          </w:p>
        </w:tc>
      </w:tr>
      <w:tr w:rsidR="001F6CBC" w:rsidRPr="00241494" w:rsidTr="001E46B0">
        <w:trPr>
          <w:trHeight w:val="276"/>
        </w:trPr>
        <w:tc>
          <w:tcPr>
            <w:tcW w:w="618" w:type="dxa"/>
            <w:vMerge/>
            <w:shd w:val="clear" w:color="auto" w:fill="auto"/>
          </w:tcPr>
          <w:p w:rsidR="001F6CBC" w:rsidRPr="00241494" w:rsidRDefault="001F6CBC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6" w:type="dxa"/>
            <w:vMerge/>
            <w:shd w:val="clear" w:color="auto" w:fill="auto"/>
          </w:tcPr>
          <w:p w:rsidR="001F6CBC" w:rsidRPr="00241494" w:rsidRDefault="001F6CBC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vMerge/>
            <w:tcBorders>
              <w:bottom w:val="single" w:sz="4" w:space="0" w:color="948A54" w:themeColor="background2" w:themeShade="80"/>
            </w:tcBorders>
            <w:shd w:val="clear" w:color="auto" w:fill="auto"/>
          </w:tcPr>
          <w:p w:rsidR="001F6CBC" w:rsidRPr="00E07D99" w:rsidRDefault="001F6CBC" w:rsidP="00E07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71" w:type="dxa"/>
            <w:vMerge/>
            <w:shd w:val="clear" w:color="auto" w:fill="auto"/>
          </w:tcPr>
          <w:p w:rsidR="001F6CBC" w:rsidRPr="004E3955" w:rsidRDefault="001F6CBC" w:rsidP="00241494">
            <w:pPr>
              <w:spacing w:after="0" w:line="240" w:lineRule="auto"/>
              <w:ind w:right="-81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1F6CBC" w:rsidRPr="00D8637B" w:rsidRDefault="001F6CBC" w:rsidP="00D8637B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948A54" w:themeColor="background2" w:themeShade="80"/>
            </w:tcBorders>
            <w:shd w:val="clear" w:color="auto" w:fill="auto"/>
          </w:tcPr>
          <w:p w:rsidR="001F6CBC" w:rsidRPr="004E3955" w:rsidRDefault="001F6CBC" w:rsidP="00175CE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4E395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Низкая </w:t>
            </w:r>
            <w:r w:rsidRPr="004E395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темп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ература, короткий световой день. </w:t>
            </w:r>
            <w:r w:rsidRPr="004E395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Снегопад, оттепель гололёд, метель, сугробы, изморозь.</w:t>
            </w:r>
          </w:p>
        </w:tc>
        <w:tc>
          <w:tcPr>
            <w:tcW w:w="2265" w:type="dxa"/>
            <w:vMerge/>
            <w:shd w:val="clear" w:color="auto" w:fill="auto"/>
          </w:tcPr>
          <w:p w:rsidR="001F6CBC" w:rsidRPr="004E3955" w:rsidRDefault="001F6CBC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1F6CBC" w:rsidRPr="004E3955" w:rsidRDefault="001F6CBC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3068" w:type="dxa"/>
            <w:vMerge/>
            <w:shd w:val="clear" w:color="auto" w:fill="auto"/>
          </w:tcPr>
          <w:p w:rsidR="001F6CBC" w:rsidRPr="007004FC" w:rsidRDefault="001F6CBC" w:rsidP="007C2ED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1F6CBC" w:rsidRPr="00241494" w:rsidTr="001E46B0">
        <w:trPr>
          <w:trHeight w:val="5461"/>
        </w:trPr>
        <w:tc>
          <w:tcPr>
            <w:tcW w:w="618" w:type="dxa"/>
            <w:vMerge/>
            <w:shd w:val="clear" w:color="auto" w:fill="auto"/>
          </w:tcPr>
          <w:p w:rsidR="001F6CBC" w:rsidRPr="00241494" w:rsidRDefault="001F6CBC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6" w:type="dxa"/>
            <w:vMerge/>
            <w:shd w:val="clear" w:color="auto" w:fill="auto"/>
          </w:tcPr>
          <w:p w:rsidR="001F6CBC" w:rsidRPr="00241494" w:rsidRDefault="001F6CBC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single" w:sz="4" w:space="0" w:color="948A54" w:themeColor="background2" w:themeShade="80"/>
            </w:tcBorders>
            <w:shd w:val="clear" w:color="auto" w:fill="auto"/>
          </w:tcPr>
          <w:p w:rsidR="001F6CBC" w:rsidRDefault="001F6CBC" w:rsidP="001F6C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Учебник </w:t>
            </w:r>
            <w:r w:rsidRPr="007004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130 – 131</w:t>
            </w:r>
            <w:r w:rsidR="00266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1F6CBC" w:rsidRPr="001F6CBC" w:rsidRDefault="001F6CBC" w:rsidP="001F6C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Тетрадь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стр. 84 – 85.</w:t>
            </w:r>
          </w:p>
        </w:tc>
        <w:tc>
          <w:tcPr>
            <w:tcW w:w="571" w:type="dxa"/>
            <w:vMerge/>
            <w:shd w:val="clear" w:color="auto" w:fill="auto"/>
          </w:tcPr>
          <w:p w:rsidR="001F6CBC" w:rsidRPr="004E3955" w:rsidRDefault="001F6CBC" w:rsidP="00241494">
            <w:pPr>
              <w:spacing w:after="0" w:line="240" w:lineRule="auto"/>
              <w:ind w:right="-81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1F6CBC" w:rsidRPr="00D8637B" w:rsidRDefault="001F6CBC" w:rsidP="00D8637B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1F6CBC" w:rsidRPr="004E3955" w:rsidRDefault="001F6CBC" w:rsidP="00175CE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265" w:type="dxa"/>
            <w:vMerge/>
            <w:shd w:val="clear" w:color="auto" w:fill="auto"/>
          </w:tcPr>
          <w:p w:rsidR="001F6CBC" w:rsidRPr="004E3955" w:rsidRDefault="001F6CBC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1F6CBC" w:rsidRPr="004E3955" w:rsidRDefault="001F6CBC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3068" w:type="dxa"/>
            <w:vMerge/>
            <w:shd w:val="clear" w:color="auto" w:fill="auto"/>
          </w:tcPr>
          <w:p w:rsidR="001F6CBC" w:rsidRPr="007004FC" w:rsidRDefault="001F6CBC" w:rsidP="007C2ED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1E46B0" w:rsidRPr="00241494" w:rsidTr="001E46B0">
        <w:trPr>
          <w:trHeight w:val="390"/>
        </w:trPr>
        <w:tc>
          <w:tcPr>
            <w:tcW w:w="618" w:type="dxa"/>
            <w:vMerge w:val="restart"/>
            <w:shd w:val="clear" w:color="auto" w:fill="auto"/>
          </w:tcPr>
          <w:p w:rsidR="001E46B0" w:rsidRDefault="001E46B0" w:rsidP="001F6C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0D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32</w:t>
            </w:r>
          </w:p>
          <w:p w:rsidR="00E64F7A" w:rsidRPr="00C50D82" w:rsidRDefault="00E64F7A" w:rsidP="001F6C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(8)</w:t>
            </w:r>
          </w:p>
        </w:tc>
        <w:tc>
          <w:tcPr>
            <w:tcW w:w="526" w:type="dxa"/>
            <w:vMerge w:val="restart"/>
            <w:shd w:val="clear" w:color="auto" w:fill="auto"/>
          </w:tcPr>
          <w:p w:rsidR="007F6238" w:rsidRPr="00241494" w:rsidRDefault="007F6238" w:rsidP="001F6C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vMerge w:val="restart"/>
            <w:shd w:val="clear" w:color="auto" w:fill="auto"/>
          </w:tcPr>
          <w:p w:rsidR="001E46B0" w:rsidRPr="00304A6C" w:rsidRDefault="001E46B0" w:rsidP="001F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  <w:lang w:eastAsia="ru-RU"/>
              </w:rPr>
            </w:pPr>
            <w:r w:rsidRPr="00304A6C"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  <w:lang w:eastAsia="ru-RU"/>
              </w:rPr>
              <w:t>В гости к зиме.</w:t>
            </w:r>
          </w:p>
          <w:p w:rsidR="001E46B0" w:rsidRPr="00D8637B" w:rsidRDefault="001E46B0" w:rsidP="001F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D8637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(Урок).</w:t>
            </w:r>
          </w:p>
        </w:tc>
        <w:tc>
          <w:tcPr>
            <w:tcW w:w="571" w:type="dxa"/>
            <w:vMerge w:val="restart"/>
            <w:shd w:val="clear" w:color="auto" w:fill="auto"/>
          </w:tcPr>
          <w:p w:rsidR="001E46B0" w:rsidRPr="004E3955" w:rsidRDefault="001E46B0" w:rsidP="001F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4E395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К</w:t>
            </w:r>
          </w:p>
        </w:tc>
        <w:tc>
          <w:tcPr>
            <w:tcW w:w="2554" w:type="dxa"/>
            <w:vMerge w:val="restart"/>
            <w:shd w:val="clear" w:color="auto" w:fill="auto"/>
          </w:tcPr>
          <w:p w:rsidR="001E46B0" w:rsidRDefault="001E46B0" w:rsidP="00F92AFD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D8637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Обобщать наблюдения над зимними природными явлениями, п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роведёнными во время экскурсий;</w:t>
            </w:r>
          </w:p>
          <w:p w:rsidR="001E46B0" w:rsidRPr="00D8637B" w:rsidRDefault="001E46B0" w:rsidP="00F92AFD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D8637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формулировать правила безопа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сного поведения 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948A54" w:themeColor="background2" w:themeShade="80"/>
            </w:tcBorders>
            <w:shd w:val="clear" w:color="auto" w:fill="auto"/>
          </w:tcPr>
          <w:p w:rsidR="001E46B0" w:rsidRPr="004E3955" w:rsidRDefault="001E46B0" w:rsidP="00F92A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97488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Тест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.</w:t>
            </w:r>
          </w:p>
        </w:tc>
        <w:tc>
          <w:tcPr>
            <w:tcW w:w="2265" w:type="dxa"/>
            <w:vMerge w:val="restart"/>
            <w:shd w:val="clear" w:color="auto" w:fill="auto"/>
          </w:tcPr>
          <w:p w:rsidR="001E46B0" w:rsidRDefault="001E46B0" w:rsidP="00F92AFD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4E395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Нау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чатся приводить примеры зимних </w:t>
            </w:r>
            <w:r w:rsidRPr="004E395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явлений в неживой и живой природе и связей между этими явлениями.</w:t>
            </w:r>
          </w:p>
          <w:p w:rsidR="001E46B0" w:rsidRPr="004E3955" w:rsidRDefault="001E46B0" w:rsidP="00175CE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AC57B4">
              <w:rPr>
                <w:rFonts w:ascii="Times New Roman" w:hAnsi="Times New Roman"/>
                <w:i/>
                <w:sz w:val="20"/>
                <w:szCs w:val="20"/>
              </w:rPr>
              <w:t>Получат возможност</w:t>
            </w:r>
            <w:r w:rsidR="007B652F">
              <w:rPr>
                <w:rFonts w:ascii="Times New Roman" w:hAnsi="Times New Roman"/>
                <w:i/>
                <w:sz w:val="20"/>
                <w:szCs w:val="20"/>
              </w:rPr>
              <w:t>ь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1E46B0" w:rsidRPr="004E3955" w:rsidRDefault="001E46B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4E395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Чувство прекрасного и эстетические чувства на основе знакомства с природой.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  <w:r w:rsidRPr="004E395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Экологическая </w:t>
            </w:r>
          </w:p>
        </w:tc>
        <w:tc>
          <w:tcPr>
            <w:tcW w:w="3068" w:type="dxa"/>
            <w:vMerge w:val="restart"/>
            <w:shd w:val="clear" w:color="auto" w:fill="auto"/>
          </w:tcPr>
          <w:p w:rsidR="001E46B0" w:rsidRDefault="001E46B0" w:rsidP="001F6CB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7004FC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Регулятивные:</w:t>
            </w:r>
          </w:p>
          <w:p w:rsidR="001E46B0" w:rsidRPr="0037506D" w:rsidRDefault="001E46B0" w:rsidP="00F92A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50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планировать своё действие в соответствии с поставленной задачей и условиями её реализации.</w:t>
            </w:r>
          </w:p>
          <w:p w:rsidR="001E46B0" w:rsidRDefault="001E46B0" w:rsidP="00F92AF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7004FC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Познавательные:</w:t>
            </w:r>
          </w:p>
          <w:p w:rsidR="001E46B0" w:rsidRPr="0037506D" w:rsidRDefault="001E46B0" w:rsidP="00F92A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50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осуществлять поиск </w:t>
            </w:r>
          </w:p>
        </w:tc>
      </w:tr>
      <w:tr w:rsidR="001E46B0" w:rsidRPr="00241494" w:rsidTr="001E46B0">
        <w:trPr>
          <w:trHeight w:val="276"/>
        </w:trPr>
        <w:tc>
          <w:tcPr>
            <w:tcW w:w="618" w:type="dxa"/>
            <w:vMerge/>
            <w:shd w:val="clear" w:color="auto" w:fill="auto"/>
          </w:tcPr>
          <w:p w:rsidR="001E46B0" w:rsidRPr="00C50D82" w:rsidRDefault="001E46B0" w:rsidP="001F6C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26" w:type="dxa"/>
            <w:vMerge/>
            <w:shd w:val="clear" w:color="auto" w:fill="auto"/>
          </w:tcPr>
          <w:p w:rsidR="001E46B0" w:rsidRPr="00241494" w:rsidRDefault="001E46B0" w:rsidP="001F6C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vMerge/>
            <w:tcBorders>
              <w:bottom w:val="single" w:sz="4" w:space="0" w:color="948A54" w:themeColor="background2" w:themeShade="80"/>
            </w:tcBorders>
            <w:shd w:val="clear" w:color="auto" w:fill="auto"/>
          </w:tcPr>
          <w:p w:rsidR="001E46B0" w:rsidRDefault="001E46B0" w:rsidP="001F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71" w:type="dxa"/>
            <w:vMerge/>
            <w:shd w:val="clear" w:color="auto" w:fill="auto"/>
          </w:tcPr>
          <w:p w:rsidR="001E46B0" w:rsidRPr="004E3955" w:rsidRDefault="001E46B0" w:rsidP="001F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1E46B0" w:rsidRPr="00D8637B" w:rsidRDefault="001E46B0" w:rsidP="00D8637B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948A54" w:themeColor="background2" w:themeShade="80"/>
            </w:tcBorders>
            <w:shd w:val="clear" w:color="auto" w:fill="auto"/>
          </w:tcPr>
          <w:p w:rsidR="001E46B0" w:rsidRPr="0097488F" w:rsidRDefault="001E46B0" w:rsidP="00F92AFD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4E395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Низкая температура, короткий световой день,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  <w:r w:rsidRPr="004E395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снегопад, </w:t>
            </w:r>
          </w:p>
        </w:tc>
        <w:tc>
          <w:tcPr>
            <w:tcW w:w="2265" w:type="dxa"/>
            <w:vMerge/>
            <w:shd w:val="clear" w:color="auto" w:fill="auto"/>
          </w:tcPr>
          <w:p w:rsidR="001E46B0" w:rsidRPr="004E3955" w:rsidRDefault="001E46B0" w:rsidP="00175CE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1E46B0" w:rsidRPr="004E3955" w:rsidRDefault="001E46B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3068" w:type="dxa"/>
            <w:vMerge/>
            <w:shd w:val="clear" w:color="auto" w:fill="auto"/>
          </w:tcPr>
          <w:p w:rsidR="001E46B0" w:rsidRPr="007004FC" w:rsidRDefault="001E46B0" w:rsidP="001F6CB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1E46B0" w:rsidRPr="00241494" w:rsidTr="001E46B0">
        <w:trPr>
          <w:trHeight w:val="1097"/>
        </w:trPr>
        <w:tc>
          <w:tcPr>
            <w:tcW w:w="61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1E46B0" w:rsidRPr="00C50D82" w:rsidRDefault="001E46B0" w:rsidP="001F6C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2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1E46B0" w:rsidRPr="00241494" w:rsidRDefault="001E46B0" w:rsidP="001F6C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single" w:sz="4" w:space="0" w:color="948A54" w:themeColor="background2" w:themeShade="80"/>
              <w:bottom w:val="single" w:sz="4" w:space="0" w:color="auto"/>
            </w:tcBorders>
            <w:shd w:val="clear" w:color="auto" w:fill="auto"/>
          </w:tcPr>
          <w:p w:rsidR="001E46B0" w:rsidRDefault="001E46B0" w:rsidP="001F6C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Учебник </w:t>
            </w:r>
            <w:r w:rsidRPr="007004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132 – 133</w:t>
            </w:r>
            <w:r w:rsidR="00266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1E46B0" w:rsidRDefault="001E46B0" w:rsidP="001F6C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Тетрадь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стр. 86 – 87</w:t>
            </w:r>
            <w:r w:rsidR="00266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1E46B0" w:rsidRDefault="001E46B0" w:rsidP="001F6C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60C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ест 28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стр. 106.</w:t>
            </w:r>
          </w:p>
        </w:tc>
        <w:tc>
          <w:tcPr>
            <w:tcW w:w="57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1E46B0" w:rsidRPr="004E3955" w:rsidRDefault="001E46B0" w:rsidP="001F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55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1E46B0" w:rsidRPr="00D8637B" w:rsidRDefault="001E46B0" w:rsidP="00D8637B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1E46B0" w:rsidRPr="004E3955" w:rsidRDefault="001E46B0" w:rsidP="00F92AFD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26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1E46B0" w:rsidRPr="004E3955" w:rsidRDefault="001E46B0" w:rsidP="00175CE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1E46B0" w:rsidRPr="004E3955" w:rsidRDefault="001E46B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306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1E46B0" w:rsidRPr="007004FC" w:rsidRDefault="001E46B0" w:rsidP="001F6CB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1F6CBC" w:rsidRPr="00241494" w:rsidTr="001E46B0">
        <w:trPr>
          <w:trHeight w:val="2233"/>
        </w:trPr>
        <w:tc>
          <w:tcPr>
            <w:tcW w:w="618" w:type="dxa"/>
            <w:tcBorders>
              <w:bottom w:val="single" w:sz="4" w:space="0" w:color="auto"/>
            </w:tcBorders>
            <w:shd w:val="clear" w:color="auto" w:fill="auto"/>
          </w:tcPr>
          <w:p w:rsidR="001F6CBC" w:rsidRPr="00C50D82" w:rsidRDefault="001F6CBC" w:rsidP="001F6C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26" w:type="dxa"/>
            <w:tcBorders>
              <w:bottom w:val="single" w:sz="4" w:space="0" w:color="auto"/>
            </w:tcBorders>
            <w:shd w:val="clear" w:color="auto" w:fill="auto"/>
          </w:tcPr>
          <w:p w:rsidR="001F6CBC" w:rsidRPr="00241494" w:rsidRDefault="001F6CBC" w:rsidP="001F6C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F6CBC" w:rsidRDefault="001F6CBC" w:rsidP="001F6C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Д/З</w:t>
            </w:r>
          </w:p>
          <w:p w:rsidR="001F6CBC" w:rsidRDefault="001F6CBC" w:rsidP="001F6C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Уч. </w:t>
            </w:r>
            <w:r w:rsidRPr="007004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132 – 133</w:t>
            </w:r>
            <w:r w:rsidR="00266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1F6CBC" w:rsidRDefault="001F6CBC" w:rsidP="001F6C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Тетр. стр. 87, № 5.</w:t>
            </w:r>
          </w:p>
        </w:tc>
        <w:tc>
          <w:tcPr>
            <w:tcW w:w="571" w:type="dxa"/>
            <w:tcBorders>
              <w:bottom w:val="single" w:sz="4" w:space="0" w:color="auto"/>
            </w:tcBorders>
            <w:shd w:val="clear" w:color="auto" w:fill="auto"/>
          </w:tcPr>
          <w:p w:rsidR="001F6CBC" w:rsidRPr="004E3955" w:rsidRDefault="001F6CBC" w:rsidP="001F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554" w:type="dxa"/>
            <w:tcBorders>
              <w:bottom w:val="single" w:sz="4" w:space="0" w:color="auto"/>
            </w:tcBorders>
            <w:shd w:val="clear" w:color="auto" w:fill="auto"/>
          </w:tcPr>
          <w:p w:rsidR="001E46B0" w:rsidRPr="00D8637B" w:rsidRDefault="001E46B0" w:rsidP="00F92AFD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на улице зимой; </w:t>
            </w:r>
            <w:r w:rsidRPr="00D8637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вести наблюдения в природе и фиксировать их в</w:t>
            </w:r>
          </w:p>
          <w:p w:rsidR="001F6CBC" w:rsidRPr="00D8637B" w:rsidRDefault="001E46B0" w:rsidP="00D8637B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D8637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«Научном дневнике».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1E46B0" w:rsidRDefault="001E46B0" w:rsidP="00F92AFD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4E395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оттепель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,</w:t>
            </w:r>
          </w:p>
          <w:p w:rsidR="001E46B0" w:rsidRPr="0097488F" w:rsidRDefault="001E46B0" w:rsidP="00F92AFD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4E395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гололёд, метель,</w:t>
            </w:r>
          </w:p>
          <w:p w:rsidR="001F6CBC" w:rsidRPr="004E3955" w:rsidRDefault="001E46B0" w:rsidP="00175CE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4E395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сугробы, изморозь.</w:t>
            </w:r>
          </w:p>
        </w:tc>
        <w:tc>
          <w:tcPr>
            <w:tcW w:w="2265" w:type="dxa"/>
            <w:tcBorders>
              <w:bottom w:val="single" w:sz="4" w:space="0" w:color="auto"/>
            </w:tcBorders>
            <w:shd w:val="clear" w:color="auto" w:fill="auto"/>
          </w:tcPr>
          <w:p w:rsidR="001E46B0" w:rsidRPr="004E3955" w:rsidRDefault="001E46B0" w:rsidP="00175CE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AC57B4">
              <w:rPr>
                <w:rFonts w:ascii="Times New Roman" w:hAnsi="Times New Roman"/>
                <w:i/>
                <w:sz w:val="20"/>
                <w:szCs w:val="20"/>
              </w:rPr>
              <w:t>научиться осознавать</w:t>
            </w:r>
          </w:p>
          <w:p w:rsidR="001F6CBC" w:rsidRPr="004E3955" w:rsidRDefault="001E46B0" w:rsidP="00175CE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AC57B4">
              <w:rPr>
                <w:rFonts w:ascii="Times New Roman" w:hAnsi="Times New Roman"/>
                <w:i/>
                <w:sz w:val="20"/>
                <w:szCs w:val="20"/>
              </w:rPr>
              <w:t>необходимость охранять природу.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</w:tcPr>
          <w:p w:rsidR="001E46B0" w:rsidRPr="004E3955" w:rsidRDefault="001E46B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4E395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культура: ценностное отношение </w:t>
            </w:r>
            <w:proofErr w:type="gramStart"/>
            <w:r w:rsidRPr="004E395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к</w:t>
            </w:r>
            <w:proofErr w:type="gramEnd"/>
          </w:p>
          <w:p w:rsidR="001F6CBC" w:rsidRPr="004E3955" w:rsidRDefault="001E46B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4E395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природе, следование нормам </w:t>
            </w:r>
            <w:r w:rsidRPr="007C2ED0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природоохранного, </w:t>
            </w:r>
            <w:r w:rsidRPr="004E395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поведения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.</w:t>
            </w:r>
          </w:p>
        </w:tc>
        <w:tc>
          <w:tcPr>
            <w:tcW w:w="3068" w:type="dxa"/>
            <w:tcBorders>
              <w:bottom w:val="single" w:sz="4" w:space="0" w:color="auto"/>
            </w:tcBorders>
            <w:shd w:val="clear" w:color="auto" w:fill="auto"/>
          </w:tcPr>
          <w:p w:rsidR="001E46B0" w:rsidRPr="0037506D" w:rsidRDefault="001E46B0" w:rsidP="00F92A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50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необходимой информации с исп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ользованием учебной литературы.</w:t>
            </w:r>
          </w:p>
          <w:p w:rsidR="001E46B0" w:rsidRDefault="001E46B0" w:rsidP="001F6CB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7004FC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Коммуникативные:</w:t>
            </w:r>
          </w:p>
          <w:p w:rsidR="001F6CBC" w:rsidRPr="007004FC" w:rsidRDefault="001E46B0" w:rsidP="001F6CB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3750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учитывать разные мнения и стремиться к координации различных позиций в сотрудничестве.</w:t>
            </w:r>
          </w:p>
        </w:tc>
      </w:tr>
      <w:tr w:rsidR="001F6CBC" w:rsidRPr="00241494" w:rsidTr="001E46B0">
        <w:trPr>
          <w:trHeight w:val="1187"/>
        </w:trPr>
        <w:tc>
          <w:tcPr>
            <w:tcW w:w="618" w:type="dxa"/>
            <w:vMerge w:val="restart"/>
            <w:shd w:val="clear" w:color="auto" w:fill="auto"/>
          </w:tcPr>
          <w:p w:rsidR="001F6CBC" w:rsidRDefault="001F6CBC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0D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33</w:t>
            </w:r>
          </w:p>
          <w:p w:rsidR="00E64F7A" w:rsidRPr="00C50D82" w:rsidRDefault="00E64F7A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(9)</w:t>
            </w:r>
          </w:p>
        </w:tc>
        <w:tc>
          <w:tcPr>
            <w:tcW w:w="526" w:type="dxa"/>
            <w:vMerge w:val="restart"/>
            <w:shd w:val="clear" w:color="auto" w:fill="auto"/>
          </w:tcPr>
          <w:p w:rsidR="007F6238" w:rsidRPr="00241494" w:rsidRDefault="007F6238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bottom w:val="single" w:sz="4" w:space="0" w:color="948A54" w:themeColor="background2" w:themeShade="80"/>
            </w:tcBorders>
            <w:shd w:val="clear" w:color="auto" w:fill="auto"/>
          </w:tcPr>
          <w:p w:rsidR="001F6CBC" w:rsidRPr="0010388F" w:rsidRDefault="001F6CBC" w:rsidP="00D86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  <w:lang w:eastAsia="ru-RU"/>
              </w:rPr>
            </w:pPr>
            <w:r w:rsidRPr="00304A6C"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  <w:lang w:eastAsia="ru-RU"/>
              </w:rPr>
              <w:t>Проверим себя и оценим свои достижения по разделу «Жизнь города и села».</w:t>
            </w:r>
          </w:p>
        </w:tc>
        <w:tc>
          <w:tcPr>
            <w:tcW w:w="571" w:type="dxa"/>
            <w:vMerge w:val="restart"/>
            <w:shd w:val="clear" w:color="auto" w:fill="auto"/>
          </w:tcPr>
          <w:p w:rsidR="001F6CBC" w:rsidRPr="004E3955" w:rsidRDefault="001F6CBC" w:rsidP="00241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4E395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КО</w:t>
            </w:r>
          </w:p>
        </w:tc>
        <w:tc>
          <w:tcPr>
            <w:tcW w:w="2554" w:type="dxa"/>
            <w:vMerge w:val="restart"/>
            <w:shd w:val="clear" w:color="auto" w:fill="auto"/>
          </w:tcPr>
          <w:p w:rsidR="001F6CBC" w:rsidRPr="00D8637B" w:rsidRDefault="001F6CBC" w:rsidP="00D8637B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D8637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Выполнять тестовые задания учебника;</w:t>
            </w:r>
          </w:p>
          <w:p w:rsidR="001F6CBC" w:rsidRPr="00D8637B" w:rsidRDefault="001F6CBC" w:rsidP="00D8637B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оценивать правильность</w:t>
            </w:r>
            <w:r w:rsidRPr="00D8637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/ неправильность предложенных ответов;</w:t>
            </w:r>
          </w:p>
          <w:p w:rsidR="001F6CBC" w:rsidRPr="004E3955" w:rsidRDefault="001F6CBC" w:rsidP="00D8637B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D8637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оценивать бережное или потребительское отношение к природе;</w:t>
            </w:r>
          </w:p>
          <w:p w:rsidR="001F6CBC" w:rsidRPr="004E3955" w:rsidRDefault="001F6CBC" w:rsidP="00D8637B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D8637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формировать адекватную самооценку в соответствии с набранными баллами.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1F6CBC" w:rsidRDefault="001F6CBC" w:rsidP="00F92A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97488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Проверочная работа.</w:t>
            </w:r>
          </w:p>
          <w:p w:rsidR="001F6CBC" w:rsidRPr="004E3955" w:rsidRDefault="001F6CBC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4E395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Тесты, оценка достижений.</w:t>
            </w:r>
          </w:p>
        </w:tc>
        <w:tc>
          <w:tcPr>
            <w:tcW w:w="2265" w:type="dxa"/>
            <w:vMerge w:val="restart"/>
            <w:shd w:val="clear" w:color="auto" w:fill="auto"/>
          </w:tcPr>
          <w:p w:rsidR="001F6CBC" w:rsidRPr="004E3955" w:rsidRDefault="001F6CBC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4E395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Научатся отмечать ответы на тесты, сверять их с ответами в учебнике, оценивать результаты, подсчитывая количество правильных ответов.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1F6CBC" w:rsidRPr="007C2ED0" w:rsidRDefault="001F6CBC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4E395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Формирование адекватной оценки своих достижений.</w:t>
            </w:r>
          </w:p>
        </w:tc>
        <w:tc>
          <w:tcPr>
            <w:tcW w:w="3068" w:type="dxa"/>
            <w:vMerge w:val="restart"/>
            <w:shd w:val="clear" w:color="auto" w:fill="auto"/>
          </w:tcPr>
          <w:p w:rsidR="001F6CBC" w:rsidRDefault="001F6CBC" w:rsidP="0037506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7004FC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Регулятивные:</w:t>
            </w:r>
          </w:p>
          <w:p w:rsidR="001F6CBC" w:rsidRPr="0037506D" w:rsidRDefault="001F6CBC" w:rsidP="007C2E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50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принимать и удерживать учебную задачу. Осуществлять пошаговый и итоговый контроль, оценивать правильность</w:t>
            </w:r>
            <w:r w:rsidRPr="002414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750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выполнения действия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1F6CBC" w:rsidRDefault="001F6CBC" w:rsidP="0037506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7004FC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Познавательные:</w:t>
            </w:r>
          </w:p>
          <w:p w:rsidR="001F6CBC" w:rsidRPr="004E3955" w:rsidRDefault="001F6CBC" w:rsidP="007C2ED0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750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проводить сравнение, </w:t>
            </w:r>
          </w:p>
          <w:p w:rsidR="001F6CBC" w:rsidRPr="0037506D" w:rsidRDefault="001F6CBC" w:rsidP="007C2E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50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ориентироваться в способах решения задачи, использовать знако-символические средства.</w:t>
            </w:r>
          </w:p>
          <w:p w:rsidR="001F6CBC" w:rsidRDefault="001F6CBC" w:rsidP="0037506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7004FC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Коммуникативные:</w:t>
            </w:r>
          </w:p>
          <w:p w:rsidR="001F6CBC" w:rsidRPr="004E3955" w:rsidRDefault="001F6CBC" w:rsidP="007C2ED0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750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строить понятные для партнёра высказывания, контролировать его действия, допускать возможность существования у людей различных точек зрения.</w:t>
            </w:r>
          </w:p>
        </w:tc>
      </w:tr>
      <w:tr w:rsidR="001F6CBC" w:rsidRPr="00241494" w:rsidTr="001E46B0">
        <w:trPr>
          <w:trHeight w:val="3016"/>
        </w:trPr>
        <w:tc>
          <w:tcPr>
            <w:tcW w:w="618" w:type="dxa"/>
            <w:vMerge/>
            <w:shd w:val="clear" w:color="auto" w:fill="auto"/>
          </w:tcPr>
          <w:p w:rsidR="001F6CBC" w:rsidRPr="00C50D82" w:rsidRDefault="001F6CBC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26" w:type="dxa"/>
            <w:vMerge/>
            <w:shd w:val="clear" w:color="auto" w:fill="auto"/>
          </w:tcPr>
          <w:p w:rsidR="001F6CBC" w:rsidRPr="00241494" w:rsidRDefault="001F6CBC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single" w:sz="4" w:space="0" w:color="948A54" w:themeColor="background2" w:themeShade="80"/>
            </w:tcBorders>
            <w:shd w:val="clear" w:color="auto" w:fill="auto"/>
          </w:tcPr>
          <w:p w:rsidR="001F6CBC" w:rsidRDefault="001F6CBC" w:rsidP="001F6C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Учебник </w:t>
            </w:r>
            <w:r w:rsidRPr="007004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134 – 139</w:t>
            </w:r>
            <w:r w:rsidR="00266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1F6CBC" w:rsidRPr="001F6CBC" w:rsidRDefault="001F6CBC" w:rsidP="001F6C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Тетрадь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стр. 88.</w:t>
            </w:r>
          </w:p>
        </w:tc>
        <w:tc>
          <w:tcPr>
            <w:tcW w:w="571" w:type="dxa"/>
            <w:vMerge/>
            <w:shd w:val="clear" w:color="auto" w:fill="auto"/>
          </w:tcPr>
          <w:p w:rsidR="001F6CBC" w:rsidRPr="004E3955" w:rsidRDefault="001F6CBC" w:rsidP="00241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1F6CBC" w:rsidRPr="00D8637B" w:rsidRDefault="001F6CBC" w:rsidP="00D8637B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1F6CBC" w:rsidRPr="0097488F" w:rsidRDefault="001F6CBC" w:rsidP="00F92A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265" w:type="dxa"/>
            <w:vMerge/>
            <w:shd w:val="clear" w:color="auto" w:fill="auto"/>
          </w:tcPr>
          <w:p w:rsidR="001F6CBC" w:rsidRPr="004E3955" w:rsidRDefault="001F6CBC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1F6CBC" w:rsidRPr="004E3955" w:rsidRDefault="001F6CBC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3068" w:type="dxa"/>
            <w:vMerge/>
            <w:shd w:val="clear" w:color="auto" w:fill="auto"/>
          </w:tcPr>
          <w:p w:rsidR="001F6CBC" w:rsidRPr="007004FC" w:rsidRDefault="001F6CBC" w:rsidP="0037506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</w:p>
        </w:tc>
      </w:tr>
    </w:tbl>
    <w:p w:rsidR="001E46B0" w:rsidRDefault="001E46B0">
      <w:r>
        <w:br w:type="page"/>
      </w:r>
    </w:p>
    <w:tbl>
      <w:tblPr>
        <w:tblW w:w="16265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18"/>
        <w:gridCol w:w="526"/>
        <w:gridCol w:w="2978"/>
        <w:gridCol w:w="571"/>
        <w:gridCol w:w="2554"/>
        <w:gridCol w:w="1701"/>
        <w:gridCol w:w="2265"/>
        <w:gridCol w:w="1984"/>
        <w:gridCol w:w="3068"/>
      </w:tblGrid>
      <w:tr w:rsidR="001F6CBC" w:rsidRPr="00241494" w:rsidTr="003A665C">
        <w:trPr>
          <w:trHeight w:val="4926"/>
        </w:trPr>
        <w:tc>
          <w:tcPr>
            <w:tcW w:w="618" w:type="dxa"/>
            <w:shd w:val="clear" w:color="auto" w:fill="auto"/>
          </w:tcPr>
          <w:p w:rsidR="001F6CBC" w:rsidRDefault="001F6CBC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0D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34</w:t>
            </w:r>
          </w:p>
          <w:p w:rsidR="00E64F7A" w:rsidRPr="00C50D82" w:rsidRDefault="00E64F7A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(10)</w:t>
            </w:r>
          </w:p>
        </w:tc>
        <w:tc>
          <w:tcPr>
            <w:tcW w:w="526" w:type="dxa"/>
            <w:shd w:val="clear" w:color="auto" w:fill="auto"/>
          </w:tcPr>
          <w:p w:rsidR="007F6238" w:rsidRPr="00241494" w:rsidRDefault="007F6238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shd w:val="clear" w:color="auto" w:fill="auto"/>
          </w:tcPr>
          <w:p w:rsidR="001F6CBC" w:rsidRPr="005E15C7" w:rsidRDefault="001F6CBC" w:rsidP="00E07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70C0"/>
                <w:sz w:val="24"/>
                <w:szCs w:val="24"/>
                <w:lang w:eastAsia="ru-RU"/>
              </w:rPr>
            </w:pPr>
            <w:r w:rsidRPr="005E15C7">
              <w:rPr>
                <w:rFonts w:ascii="Times New Roman" w:eastAsia="Times New Roman" w:hAnsi="Times New Roman" w:cs="Times New Roman"/>
                <w:b/>
                <w:i/>
                <w:color w:val="0070C0"/>
                <w:sz w:val="24"/>
                <w:szCs w:val="24"/>
                <w:lang w:eastAsia="ru-RU"/>
              </w:rPr>
              <w:t>Презентация проектов.</w:t>
            </w:r>
          </w:p>
          <w:p w:rsidR="001F6CBC" w:rsidRPr="001B0A6A" w:rsidRDefault="001F6CBC" w:rsidP="00E07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1B0A6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«Родное село», «Красная книга, или Возьмём под защиту», «Профессии»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71" w:type="dxa"/>
            <w:shd w:val="clear" w:color="auto" w:fill="auto"/>
          </w:tcPr>
          <w:p w:rsidR="001F6CBC" w:rsidRPr="004E3955" w:rsidRDefault="001F6CBC" w:rsidP="00241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4E395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УП</w:t>
            </w:r>
          </w:p>
        </w:tc>
        <w:tc>
          <w:tcPr>
            <w:tcW w:w="2554" w:type="dxa"/>
            <w:shd w:val="clear" w:color="auto" w:fill="auto"/>
          </w:tcPr>
          <w:p w:rsidR="001F6CBC" w:rsidRPr="004E3955" w:rsidRDefault="001F6CBC" w:rsidP="00D8637B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D8637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Выступать с подготовленными сообщениями, иллюстриро</w:t>
            </w:r>
            <w:r w:rsidR="00FB3F0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вать их наглядными</w:t>
            </w:r>
          </w:p>
          <w:p w:rsidR="001F6CBC" w:rsidRPr="00D8637B" w:rsidRDefault="001F6CBC" w:rsidP="00D8637B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материалами; </w:t>
            </w:r>
            <w:r w:rsidRPr="00D8637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обсуждать выступления учащихся;</w:t>
            </w:r>
          </w:p>
          <w:p w:rsidR="001F6CBC" w:rsidRPr="004E3955" w:rsidRDefault="001F6CBC" w:rsidP="00D8637B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D8637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оценивать свои достижения и достижения других учащихся.</w:t>
            </w:r>
          </w:p>
        </w:tc>
        <w:tc>
          <w:tcPr>
            <w:tcW w:w="1701" w:type="dxa"/>
            <w:shd w:val="clear" w:color="auto" w:fill="auto"/>
          </w:tcPr>
          <w:p w:rsidR="001F6CBC" w:rsidRPr="004E3955" w:rsidRDefault="001F6CBC" w:rsidP="001F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4E395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Проект. Презентация.</w:t>
            </w:r>
          </w:p>
        </w:tc>
        <w:tc>
          <w:tcPr>
            <w:tcW w:w="2265" w:type="dxa"/>
            <w:shd w:val="clear" w:color="auto" w:fill="auto"/>
          </w:tcPr>
          <w:p w:rsidR="001F6CBC" w:rsidRPr="004E3955" w:rsidRDefault="001F6CBC" w:rsidP="00ED479F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4E395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Научатся выступать с подготовленными сообщениями, иллюстрир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овать их наглядными </w:t>
            </w:r>
          </w:p>
          <w:p w:rsidR="001F6CBC" w:rsidRPr="004E3955" w:rsidRDefault="001F6CBC" w:rsidP="00ED479F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материалами, расширят, </w:t>
            </w:r>
            <w:r w:rsidRPr="00ED479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углубят знания по выбранной теме.</w:t>
            </w:r>
          </w:p>
        </w:tc>
        <w:tc>
          <w:tcPr>
            <w:tcW w:w="1984" w:type="dxa"/>
            <w:shd w:val="clear" w:color="auto" w:fill="auto"/>
          </w:tcPr>
          <w:p w:rsidR="001F6CBC" w:rsidRPr="007C2ED0" w:rsidRDefault="001F6CBC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4E395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Адекватная мотивация учебной деятельности 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(познавательные </w:t>
            </w:r>
          </w:p>
          <w:p w:rsidR="001F6CBC" w:rsidRPr="007C2ED0" w:rsidRDefault="001F6CBC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мотивы).</w:t>
            </w:r>
          </w:p>
        </w:tc>
        <w:tc>
          <w:tcPr>
            <w:tcW w:w="3068" w:type="dxa"/>
            <w:shd w:val="clear" w:color="auto" w:fill="auto"/>
          </w:tcPr>
          <w:p w:rsidR="001F6CBC" w:rsidRDefault="001F6CBC" w:rsidP="0037506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7004FC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Регулятивные:</w:t>
            </w:r>
          </w:p>
          <w:p w:rsidR="001F6CBC" w:rsidRPr="004E3955" w:rsidRDefault="001F6CBC" w:rsidP="007C2ED0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750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преобразовывать практическую задачу в познавательную, применять установленные правила, п</w:t>
            </w:r>
            <w:r w:rsidR="00FB3F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редвидеть возможность получения</w:t>
            </w:r>
          </w:p>
          <w:p w:rsidR="001F6CBC" w:rsidRPr="0037506D" w:rsidRDefault="001F6CBC" w:rsidP="007C2E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50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конкретного результата.</w:t>
            </w:r>
          </w:p>
          <w:p w:rsidR="001F6CBC" w:rsidRDefault="001F6CBC" w:rsidP="0037506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7004FC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Познавательные:</w:t>
            </w:r>
          </w:p>
          <w:p w:rsidR="001F6CBC" w:rsidRPr="0037506D" w:rsidRDefault="001F6CBC" w:rsidP="007C2E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50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самостоятельно выделять и формулировать познавательную цель, применять правила и пользоваться инструкциями, осознанно строить сообщения исследовательского характера в устной и письменной форме.</w:t>
            </w:r>
          </w:p>
          <w:p w:rsidR="001F6CBC" w:rsidRDefault="001F6CBC" w:rsidP="0037506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7004FC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Коммуникативные:</w:t>
            </w:r>
          </w:p>
          <w:p w:rsidR="001F6CBC" w:rsidRPr="004E3955" w:rsidRDefault="001F6CBC" w:rsidP="007C2ED0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750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задавать вопросы, необходимые для организации собственной деятельности. Строить понятные для партнёра высказывания.</w:t>
            </w:r>
          </w:p>
        </w:tc>
      </w:tr>
      <w:tr w:rsidR="00175CE6" w:rsidRPr="00241494" w:rsidTr="003A665C">
        <w:tc>
          <w:tcPr>
            <w:tcW w:w="16265" w:type="dxa"/>
            <w:gridSpan w:val="9"/>
            <w:shd w:val="clear" w:color="auto" w:fill="auto"/>
          </w:tcPr>
          <w:p w:rsidR="001F6CBC" w:rsidRPr="007B652F" w:rsidRDefault="001F6CBC" w:rsidP="00E07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B050"/>
                <w:sz w:val="28"/>
                <w:szCs w:val="28"/>
                <w:lang w:eastAsia="ru-RU"/>
              </w:rPr>
            </w:pPr>
            <w:r w:rsidRPr="001F6CBC">
              <w:rPr>
                <w:rFonts w:ascii="Times New Roman" w:eastAsia="Times New Roman" w:hAnsi="Times New Roman" w:cs="Times New Roman"/>
                <w:b/>
                <w:color w:val="00B050"/>
                <w:sz w:val="28"/>
                <w:szCs w:val="28"/>
                <w:lang w:eastAsia="ru-RU"/>
              </w:rPr>
              <w:t xml:space="preserve">Часть </w:t>
            </w:r>
            <w:r w:rsidRPr="001F6CBC">
              <w:rPr>
                <w:rFonts w:ascii="Times New Roman" w:eastAsia="Times New Roman" w:hAnsi="Times New Roman" w:cs="Times New Roman"/>
                <w:b/>
                <w:color w:val="00B050"/>
                <w:sz w:val="28"/>
                <w:szCs w:val="28"/>
                <w:lang w:val="en-US" w:eastAsia="ru-RU"/>
              </w:rPr>
              <w:t>II</w:t>
            </w:r>
          </w:p>
          <w:p w:rsidR="00175CE6" w:rsidRPr="00BF5290" w:rsidRDefault="0055192F" w:rsidP="00E07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eastAsia="ru-RU"/>
              </w:rPr>
              <w:t>ЗДОРОВЬЕ И БЕЗОПАСНОСТЬ</w:t>
            </w:r>
            <w:r w:rsidR="00175CE6"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eastAsia="ru-RU"/>
              </w:rPr>
              <w:t xml:space="preserve"> </w:t>
            </w:r>
            <w:r w:rsidR="00175CE6" w:rsidRPr="006F5795"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eastAsia="ru-RU"/>
              </w:rPr>
              <w:t>(9 Ч)</w:t>
            </w:r>
          </w:p>
        </w:tc>
      </w:tr>
      <w:tr w:rsidR="00C049A6" w:rsidRPr="00241494" w:rsidTr="003A665C">
        <w:trPr>
          <w:cantSplit/>
          <w:trHeight w:val="434"/>
        </w:trPr>
        <w:tc>
          <w:tcPr>
            <w:tcW w:w="618" w:type="dxa"/>
            <w:vMerge w:val="restart"/>
            <w:shd w:val="clear" w:color="auto" w:fill="auto"/>
          </w:tcPr>
          <w:p w:rsidR="00C049A6" w:rsidRDefault="00C049A6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35</w:t>
            </w:r>
          </w:p>
          <w:p w:rsidR="00E64F7A" w:rsidRPr="001E46B0" w:rsidRDefault="00E64F7A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(1)</w:t>
            </w:r>
          </w:p>
        </w:tc>
        <w:tc>
          <w:tcPr>
            <w:tcW w:w="526" w:type="dxa"/>
            <w:vMerge w:val="restart"/>
            <w:shd w:val="clear" w:color="auto" w:fill="auto"/>
          </w:tcPr>
          <w:p w:rsidR="007F6238" w:rsidRPr="00241494" w:rsidRDefault="007F6238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bottom w:val="single" w:sz="4" w:space="0" w:color="948A54" w:themeColor="background2" w:themeShade="80"/>
            </w:tcBorders>
            <w:shd w:val="clear" w:color="auto" w:fill="auto"/>
          </w:tcPr>
          <w:p w:rsidR="00C049A6" w:rsidRPr="00BF5290" w:rsidRDefault="00C049A6" w:rsidP="001E4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val="en-US" w:eastAsia="ru-RU"/>
              </w:rPr>
            </w:pPr>
            <w:r w:rsidRPr="00304A6C"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  <w:lang w:eastAsia="ru-RU"/>
              </w:rPr>
              <w:t>Строение тела человека.</w:t>
            </w:r>
          </w:p>
        </w:tc>
        <w:tc>
          <w:tcPr>
            <w:tcW w:w="571" w:type="dxa"/>
            <w:vMerge w:val="restart"/>
            <w:shd w:val="clear" w:color="auto" w:fill="auto"/>
            <w:textDirection w:val="btLr"/>
          </w:tcPr>
          <w:p w:rsidR="00C049A6" w:rsidRPr="00331309" w:rsidRDefault="00C049A6" w:rsidP="001E46B0">
            <w:pPr>
              <w:spacing w:after="0" w:line="240" w:lineRule="auto"/>
              <w:ind w:left="167" w:right="113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313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УИНЗ</w:t>
            </w:r>
          </w:p>
        </w:tc>
        <w:tc>
          <w:tcPr>
            <w:tcW w:w="2554" w:type="dxa"/>
            <w:vMerge w:val="restart"/>
            <w:shd w:val="clear" w:color="auto" w:fill="auto"/>
          </w:tcPr>
          <w:p w:rsidR="00C049A6" w:rsidRPr="00331309" w:rsidRDefault="00C049A6" w:rsidP="001B0A6A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1B0A6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Называть и показыва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ть внешние части тела человека; </w:t>
            </w:r>
            <w:r w:rsidRPr="001B0A6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определять на муляже положен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ие внутренних органов человека; </w:t>
            </w:r>
            <w:r w:rsidRPr="001B0A6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моделировать внутреннее строение тела человека.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C049A6" w:rsidRPr="00331309" w:rsidRDefault="00C049A6" w:rsidP="001E4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97488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Фронтальный опрос.</w:t>
            </w:r>
          </w:p>
        </w:tc>
        <w:tc>
          <w:tcPr>
            <w:tcW w:w="2265" w:type="dxa"/>
            <w:vMerge w:val="restart"/>
            <w:shd w:val="clear" w:color="auto" w:fill="auto"/>
          </w:tcPr>
          <w:p w:rsidR="00C049A6" w:rsidRPr="00331309" w:rsidRDefault="00C049A6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313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Усвоят, какие части тела человека относятся к внешнему строению, а какие – к внутреннему; </w:t>
            </w:r>
            <w:r w:rsidR="005E40F3" w:rsidRPr="003313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научатся определять на своём теле места расположения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C049A6" w:rsidRPr="00331309" w:rsidRDefault="00C049A6" w:rsidP="004E3955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4E395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Учебно-познавательный интерес к новому учебному материалу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.</w:t>
            </w:r>
          </w:p>
        </w:tc>
        <w:tc>
          <w:tcPr>
            <w:tcW w:w="3068" w:type="dxa"/>
            <w:vMerge w:val="restart"/>
            <w:shd w:val="clear" w:color="auto" w:fill="auto"/>
          </w:tcPr>
          <w:p w:rsidR="00C049A6" w:rsidRDefault="00C049A6" w:rsidP="0037506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7004FC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Регулятивные:</w:t>
            </w:r>
          </w:p>
          <w:p w:rsidR="00C049A6" w:rsidRPr="00241494" w:rsidRDefault="00C049A6" w:rsidP="00331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0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планировать своё действие в соответствии с поставленной задачей и условиями её реализации.</w:t>
            </w:r>
          </w:p>
          <w:p w:rsidR="005E40F3" w:rsidRPr="005E40F3" w:rsidRDefault="00C049A6" w:rsidP="003750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04FC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Познавательные:</w:t>
            </w:r>
          </w:p>
          <w:p w:rsidR="00C049A6" w:rsidRPr="004E3955" w:rsidRDefault="005E40F3" w:rsidP="0037506D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750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осуществлять поиск необходимой информации с использованием учебной литературы; строить модель</w:t>
            </w:r>
          </w:p>
        </w:tc>
      </w:tr>
      <w:tr w:rsidR="00C049A6" w:rsidRPr="00241494" w:rsidTr="003A665C">
        <w:trPr>
          <w:cantSplit/>
          <w:trHeight w:val="276"/>
        </w:trPr>
        <w:tc>
          <w:tcPr>
            <w:tcW w:w="618" w:type="dxa"/>
            <w:vMerge/>
            <w:shd w:val="clear" w:color="auto" w:fill="auto"/>
          </w:tcPr>
          <w:p w:rsidR="00C049A6" w:rsidRDefault="00C049A6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26" w:type="dxa"/>
            <w:vMerge/>
            <w:shd w:val="clear" w:color="auto" w:fill="auto"/>
          </w:tcPr>
          <w:p w:rsidR="00C049A6" w:rsidRPr="00241494" w:rsidRDefault="00C049A6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vMerge w:val="restart"/>
            <w:tcBorders>
              <w:top w:val="single" w:sz="4" w:space="0" w:color="948A54" w:themeColor="background2" w:themeShade="80"/>
            </w:tcBorders>
            <w:shd w:val="clear" w:color="auto" w:fill="auto"/>
          </w:tcPr>
          <w:p w:rsidR="00C049A6" w:rsidRDefault="00C049A6" w:rsidP="001E46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Учебник </w:t>
            </w:r>
            <w:r w:rsidRPr="007004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E40F3" w:rsidRPr="005E40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  <w:r w:rsidR="005E40F3" w:rsidRPr="005E40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266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049A6" w:rsidRDefault="00C049A6" w:rsidP="001E46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Тетрадь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стр. </w:t>
            </w:r>
            <w:r w:rsidR="005E40F3" w:rsidRPr="005E40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  <w:r w:rsidR="005E40F3" w:rsidRPr="005E40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266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049A6" w:rsidRPr="00E07D99" w:rsidRDefault="00C049A6" w:rsidP="00C049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60C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ест 2</w:t>
            </w:r>
            <w:r w:rsidRPr="00C049A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стр. </w:t>
            </w:r>
            <w:r w:rsidRPr="005E40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71" w:type="dxa"/>
            <w:vMerge/>
            <w:shd w:val="clear" w:color="auto" w:fill="auto"/>
            <w:textDirection w:val="btLr"/>
          </w:tcPr>
          <w:p w:rsidR="00C049A6" w:rsidRPr="00331309" w:rsidRDefault="00C049A6" w:rsidP="001E46B0">
            <w:pPr>
              <w:spacing w:after="0" w:line="240" w:lineRule="auto"/>
              <w:ind w:left="167" w:right="113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C049A6" w:rsidRPr="001B0A6A" w:rsidRDefault="00C049A6" w:rsidP="001B0A6A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bottom w:val="single" w:sz="4" w:space="0" w:color="948A54" w:themeColor="background2" w:themeShade="80"/>
            </w:tcBorders>
            <w:shd w:val="clear" w:color="auto" w:fill="auto"/>
          </w:tcPr>
          <w:p w:rsidR="00C049A6" w:rsidRPr="0097488F" w:rsidRDefault="00C049A6" w:rsidP="001E4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265" w:type="dxa"/>
            <w:vMerge/>
            <w:shd w:val="clear" w:color="auto" w:fill="auto"/>
          </w:tcPr>
          <w:p w:rsidR="00C049A6" w:rsidRPr="00331309" w:rsidRDefault="00C049A6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C049A6" w:rsidRPr="004E3955" w:rsidRDefault="00C049A6" w:rsidP="004E3955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3068" w:type="dxa"/>
            <w:vMerge/>
            <w:shd w:val="clear" w:color="auto" w:fill="auto"/>
          </w:tcPr>
          <w:p w:rsidR="00C049A6" w:rsidRPr="007004FC" w:rsidRDefault="00C049A6" w:rsidP="0037506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C049A6" w:rsidRPr="00241494" w:rsidTr="003A665C">
        <w:trPr>
          <w:cantSplit/>
          <w:trHeight w:val="584"/>
        </w:trPr>
        <w:tc>
          <w:tcPr>
            <w:tcW w:w="618" w:type="dxa"/>
            <w:vMerge/>
            <w:shd w:val="clear" w:color="auto" w:fill="auto"/>
          </w:tcPr>
          <w:p w:rsidR="00C049A6" w:rsidRPr="00C50D82" w:rsidRDefault="00C049A6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26" w:type="dxa"/>
            <w:vMerge/>
            <w:shd w:val="clear" w:color="auto" w:fill="auto"/>
          </w:tcPr>
          <w:p w:rsidR="00C049A6" w:rsidRPr="00241494" w:rsidRDefault="00C049A6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vMerge/>
            <w:tcBorders>
              <w:bottom w:val="single" w:sz="4" w:space="0" w:color="948A54" w:themeColor="background2" w:themeShade="80"/>
            </w:tcBorders>
            <w:shd w:val="clear" w:color="auto" w:fill="auto"/>
          </w:tcPr>
          <w:p w:rsidR="00C049A6" w:rsidRPr="00E07D99" w:rsidRDefault="00C049A6" w:rsidP="00E07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71" w:type="dxa"/>
            <w:vMerge/>
            <w:shd w:val="clear" w:color="auto" w:fill="auto"/>
            <w:textDirection w:val="btLr"/>
          </w:tcPr>
          <w:p w:rsidR="00C049A6" w:rsidRPr="00331309" w:rsidRDefault="00C049A6" w:rsidP="00331309">
            <w:pPr>
              <w:spacing w:after="0" w:line="240" w:lineRule="auto"/>
              <w:ind w:left="113" w:right="113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C049A6" w:rsidRPr="001B0A6A" w:rsidRDefault="00C049A6" w:rsidP="001B0A6A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948A54" w:themeColor="background2" w:themeShade="80"/>
            </w:tcBorders>
            <w:shd w:val="clear" w:color="auto" w:fill="auto"/>
          </w:tcPr>
          <w:p w:rsidR="00C049A6" w:rsidRPr="00331309" w:rsidRDefault="00C049A6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313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Внешнее и внутреннее строение человека. Внутренние органы.</w:t>
            </w:r>
          </w:p>
        </w:tc>
        <w:tc>
          <w:tcPr>
            <w:tcW w:w="2265" w:type="dxa"/>
            <w:vMerge/>
            <w:shd w:val="clear" w:color="auto" w:fill="auto"/>
          </w:tcPr>
          <w:p w:rsidR="00C049A6" w:rsidRPr="00331309" w:rsidRDefault="00C049A6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C049A6" w:rsidRPr="004E3955" w:rsidRDefault="00C049A6" w:rsidP="004E3955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3068" w:type="dxa"/>
            <w:vMerge/>
            <w:shd w:val="clear" w:color="auto" w:fill="auto"/>
          </w:tcPr>
          <w:p w:rsidR="00C049A6" w:rsidRPr="007004FC" w:rsidRDefault="00C049A6" w:rsidP="0037506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C049A6" w:rsidRPr="00241494" w:rsidTr="003A665C">
        <w:trPr>
          <w:cantSplit/>
          <w:trHeight w:val="937"/>
        </w:trPr>
        <w:tc>
          <w:tcPr>
            <w:tcW w:w="61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C049A6" w:rsidRPr="00C50D82" w:rsidRDefault="00C049A6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2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C049A6" w:rsidRPr="00241494" w:rsidRDefault="00C049A6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single" w:sz="4" w:space="0" w:color="948A54" w:themeColor="background2" w:themeShade="80"/>
              <w:bottom w:val="single" w:sz="4" w:space="0" w:color="auto"/>
            </w:tcBorders>
            <w:shd w:val="clear" w:color="auto" w:fill="auto"/>
          </w:tcPr>
          <w:p w:rsidR="00C049A6" w:rsidRDefault="00C049A6" w:rsidP="00C049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Д/З</w:t>
            </w:r>
          </w:p>
          <w:p w:rsidR="00C049A6" w:rsidRDefault="00C049A6" w:rsidP="00C049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Уч. </w:t>
            </w:r>
            <w:r w:rsidRPr="007004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E40F3" w:rsidRPr="005E40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  <w:r w:rsidR="005E40F3" w:rsidRPr="007B6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266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049A6" w:rsidRPr="00E07D99" w:rsidRDefault="00C049A6" w:rsidP="005E40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Тетр. стр. </w:t>
            </w:r>
            <w:r w:rsidR="005E40F3" w:rsidRPr="007B6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№ </w:t>
            </w:r>
            <w:r w:rsidR="005E40F3" w:rsidRPr="007B6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71" w:type="dxa"/>
            <w:vMerge/>
            <w:tcBorders>
              <w:bottom w:val="single" w:sz="4" w:space="0" w:color="auto"/>
            </w:tcBorders>
            <w:shd w:val="clear" w:color="auto" w:fill="auto"/>
            <w:textDirection w:val="btLr"/>
          </w:tcPr>
          <w:p w:rsidR="00C049A6" w:rsidRPr="00331309" w:rsidRDefault="00C049A6" w:rsidP="00331309">
            <w:pPr>
              <w:spacing w:after="0" w:line="240" w:lineRule="auto"/>
              <w:ind w:left="113" w:right="113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55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C049A6" w:rsidRPr="001B0A6A" w:rsidRDefault="00C049A6" w:rsidP="001B0A6A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C049A6" w:rsidRPr="00331309" w:rsidRDefault="00C049A6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26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C049A6" w:rsidRPr="00331309" w:rsidRDefault="00C049A6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C049A6" w:rsidRPr="004E3955" w:rsidRDefault="00C049A6" w:rsidP="004E3955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306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C049A6" w:rsidRPr="007004FC" w:rsidRDefault="00C049A6" w:rsidP="0037506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F92AFD" w:rsidRPr="00241494" w:rsidTr="003A665C">
        <w:trPr>
          <w:cantSplit/>
          <w:trHeight w:val="1382"/>
        </w:trPr>
        <w:tc>
          <w:tcPr>
            <w:tcW w:w="618" w:type="dxa"/>
            <w:shd w:val="clear" w:color="auto" w:fill="auto"/>
          </w:tcPr>
          <w:p w:rsidR="00F92AFD" w:rsidRPr="00241494" w:rsidRDefault="00F92AFD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6" w:type="dxa"/>
            <w:shd w:val="clear" w:color="auto" w:fill="auto"/>
          </w:tcPr>
          <w:p w:rsidR="00F92AFD" w:rsidRPr="00241494" w:rsidRDefault="00F92AFD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shd w:val="clear" w:color="auto" w:fill="auto"/>
          </w:tcPr>
          <w:p w:rsidR="00F92AFD" w:rsidRPr="00E07D99" w:rsidRDefault="00F92AFD" w:rsidP="00E07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71" w:type="dxa"/>
            <w:shd w:val="clear" w:color="auto" w:fill="auto"/>
            <w:textDirection w:val="btLr"/>
          </w:tcPr>
          <w:p w:rsidR="00F92AFD" w:rsidRPr="00331309" w:rsidRDefault="00F92AFD" w:rsidP="001E46B0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554" w:type="dxa"/>
            <w:shd w:val="clear" w:color="auto" w:fill="auto"/>
          </w:tcPr>
          <w:p w:rsidR="00F92AFD" w:rsidRPr="001B0A6A" w:rsidRDefault="00F92AFD" w:rsidP="001B0A6A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</w:tcPr>
          <w:p w:rsidR="00F92AFD" w:rsidRPr="00331309" w:rsidRDefault="00F92AFD" w:rsidP="009748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265" w:type="dxa"/>
            <w:shd w:val="clear" w:color="auto" w:fill="auto"/>
          </w:tcPr>
          <w:p w:rsidR="001E46B0" w:rsidRDefault="001E46B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313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внутренних органов.</w:t>
            </w:r>
          </w:p>
          <w:p w:rsidR="00F92AFD" w:rsidRPr="00331309" w:rsidRDefault="001E46B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AC57B4">
              <w:rPr>
                <w:rFonts w:ascii="Times New Roman" w:hAnsi="Times New Roman"/>
                <w:i/>
                <w:sz w:val="20"/>
                <w:szCs w:val="20"/>
              </w:rPr>
              <w:t>Получат возможность научиться извлекать из текста нужную информацию.</w:t>
            </w:r>
          </w:p>
        </w:tc>
        <w:tc>
          <w:tcPr>
            <w:tcW w:w="1984" w:type="dxa"/>
            <w:shd w:val="clear" w:color="auto" w:fill="auto"/>
          </w:tcPr>
          <w:p w:rsidR="00F92AFD" w:rsidRPr="004E3955" w:rsidRDefault="00F92AFD" w:rsidP="004E3955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3068" w:type="dxa"/>
            <w:shd w:val="clear" w:color="auto" w:fill="auto"/>
          </w:tcPr>
          <w:p w:rsidR="001E46B0" w:rsidRPr="0037506D" w:rsidRDefault="001E46B0" w:rsidP="00331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50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внутреннего строения тела.</w:t>
            </w:r>
          </w:p>
          <w:p w:rsidR="001E46B0" w:rsidRDefault="001E46B0" w:rsidP="0037506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7004FC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Коммуникативные:</w:t>
            </w:r>
          </w:p>
          <w:p w:rsidR="00F92AFD" w:rsidRPr="007004FC" w:rsidRDefault="001E46B0" w:rsidP="0033130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3750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предлагать вопросы и оценивать ответы партнёров.</w:t>
            </w:r>
          </w:p>
        </w:tc>
      </w:tr>
      <w:tr w:rsidR="005E40F3" w:rsidRPr="00241494" w:rsidTr="003A665C">
        <w:trPr>
          <w:trHeight w:val="707"/>
        </w:trPr>
        <w:tc>
          <w:tcPr>
            <w:tcW w:w="618" w:type="dxa"/>
            <w:vMerge w:val="restart"/>
            <w:shd w:val="clear" w:color="auto" w:fill="auto"/>
          </w:tcPr>
          <w:p w:rsidR="005E40F3" w:rsidRDefault="005E40F3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0D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36</w:t>
            </w:r>
          </w:p>
          <w:p w:rsidR="00E64F7A" w:rsidRPr="00C50D82" w:rsidRDefault="00E64F7A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(2)</w:t>
            </w:r>
          </w:p>
        </w:tc>
        <w:tc>
          <w:tcPr>
            <w:tcW w:w="526" w:type="dxa"/>
            <w:vMerge w:val="restart"/>
            <w:shd w:val="clear" w:color="auto" w:fill="auto"/>
          </w:tcPr>
          <w:p w:rsidR="007F6238" w:rsidRPr="00241494" w:rsidRDefault="007F6238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bottom w:val="single" w:sz="4" w:space="0" w:color="948A54" w:themeColor="background2" w:themeShade="80"/>
            </w:tcBorders>
            <w:shd w:val="clear" w:color="auto" w:fill="auto"/>
          </w:tcPr>
          <w:p w:rsidR="005E40F3" w:rsidRPr="0010388F" w:rsidRDefault="005E40F3" w:rsidP="00E07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  <w:lang w:eastAsia="ru-RU"/>
              </w:rPr>
            </w:pPr>
            <w:r w:rsidRPr="00304A6C"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  <w:lang w:eastAsia="ru-RU"/>
              </w:rPr>
              <w:t xml:space="preserve">Если хочешь быть </w:t>
            </w:r>
            <w:proofErr w:type="gramStart"/>
            <w:r w:rsidRPr="00304A6C"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  <w:lang w:eastAsia="ru-RU"/>
              </w:rPr>
              <w:t>здоров</w:t>
            </w:r>
            <w:proofErr w:type="gramEnd"/>
            <w:r w:rsidRPr="00304A6C"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71" w:type="dxa"/>
            <w:vMerge w:val="restart"/>
            <w:shd w:val="clear" w:color="auto" w:fill="auto"/>
          </w:tcPr>
          <w:p w:rsidR="005E40F3" w:rsidRPr="00331309" w:rsidRDefault="005E40F3" w:rsidP="00241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313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К</w:t>
            </w:r>
          </w:p>
        </w:tc>
        <w:tc>
          <w:tcPr>
            <w:tcW w:w="2554" w:type="dxa"/>
            <w:vMerge w:val="restart"/>
            <w:shd w:val="clear" w:color="auto" w:fill="auto"/>
          </w:tcPr>
          <w:p w:rsidR="005E40F3" w:rsidRDefault="005E40F3" w:rsidP="001B0A6A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1B0A6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Рассказывать о св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оём режиме дня; </w:t>
            </w:r>
            <w:r w:rsidRPr="001B0A6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составлять ра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циональный режим дня школьника;</w:t>
            </w:r>
          </w:p>
          <w:p w:rsidR="005E40F3" w:rsidRPr="001B0A6A" w:rsidRDefault="005E40F3" w:rsidP="001B0A6A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1B0A6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обсуждать сбалансированное питание школьника;</w:t>
            </w:r>
          </w:p>
          <w:p w:rsidR="005E40F3" w:rsidRPr="001B0A6A" w:rsidRDefault="005E40F3" w:rsidP="001B0A6A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1B0A6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различать продукты растительного и животного происхождения;</w:t>
            </w:r>
          </w:p>
          <w:p w:rsidR="005E40F3" w:rsidRPr="00331309" w:rsidRDefault="005E40F3" w:rsidP="001B0A6A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1B0A6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формулировать правила личной гигиены и соблюдать их.</w:t>
            </w:r>
          </w:p>
        </w:tc>
        <w:tc>
          <w:tcPr>
            <w:tcW w:w="1701" w:type="dxa"/>
            <w:tcBorders>
              <w:bottom w:val="single" w:sz="4" w:space="0" w:color="948A54" w:themeColor="background2" w:themeShade="80"/>
            </w:tcBorders>
            <w:shd w:val="clear" w:color="auto" w:fill="auto"/>
          </w:tcPr>
          <w:p w:rsidR="005E40F3" w:rsidRPr="00331309" w:rsidRDefault="005E40F3" w:rsidP="005E40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97488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Фронтальный опрос.</w:t>
            </w:r>
          </w:p>
        </w:tc>
        <w:tc>
          <w:tcPr>
            <w:tcW w:w="2265" w:type="dxa"/>
            <w:vMerge w:val="restart"/>
            <w:shd w:val="clear" w:color="auto" w:fill="auto"/>
          </w:tcPr>
          <w:p w:rsidR="005E40F3" w:rsidRDefault="005E40F3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313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Усвоят, какие правила нужно соблюдать, чтобы сохранить здоровье; научатся правильно строить свой режим дня, правильно чистить зубы.</w:t>
            </w:r>
          </w:p>
          <w:p w:rsidR="005E40F3" w:rsidRPr="00331309" w:rsidRDefault="005E40F3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AC57B4">
              <w:rPr>
                <w:rFonts w:ascii="Times New Roman" w:hAnsi="Times New Roman"/>
                <w:i/>
                <w:sz w:val="20"/>
                <w:szCs w:val="20"/>
              </w:rPr>
              <w:t>Получат возможность научиться формулировать правила личной гигиены.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5E40F3" w:rsidRPr="00331309" w:rsidRDefault="005E40F3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3130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Самостоятельность </w:t>
            </w:r>
            <w:r w:rsidRPr="004E395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 личная ответственность за свои поступки, установка на здоровый образ жизни.</w:t>
            </w:r>
          </w:p>
        </w:tc>
        <w:tc>
          <w:tcPr>
            <w:tcW w:w="3068" w:type="dxa"/>
            <w:vMerge w:val="restart"/>
            <w:shd w:val="clear" w:color="auto" w:fill="auto"/>
          </w:tcPr>
          <w:p w:rsidR="005E40F3" w:rsidRDefault="005E40F3" w:rsidP="0037506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7004FC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Регулятивные:</w:t>
            </w:r>
          </w:p>
          <w:p w:rsidR="005E40F3" w:rsidRPr="0037506D" w:rsidRDefault="005E40F3" w:rsidP="00331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50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планировать своё действие в соответствии с поставленной задачей и условиями её реализации.</w:t>
            </w:r>
          </w:p>
          <w:p w:rsidR="005E40F3" w:rsidRDefault="005E40F3" w:rsidP="0037506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7004FC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Познавательные:</w:t>
            </w:r>
          </w:p>
          <w:p w:rsidR="005E40F3" w:rsidRPr="0037506D" w:rsidRDefault="005E40F3" w:rsidP="00331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50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осуществлять поиск необходимой информации с использованием учебной литературы; использовать речь для регуляции своего действия, передача информации устным способом.</w:t>
            </w:r>
          </w:p>
          <w:p w:rsidR="005E40F3" w:rsidRDefault="005E40F3" w:rsidP="0037506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7004FC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Коммуникативные:</w:t>
            </w:r>
          </w:p>
          <w:p w:rsidR="005E40F3" w:rsidRPr="004E3955" w:rsidRDefault="005E40F3" w:rsidP="00331309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750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предлагать помощь и сотрудничество, формулировать собственное мнение.</w:t>
            </w:r>
          </w:p>
        </w:tc>
      </w:tr>
      <w:tr w:rsidR="005E40F3" w:rsidRPr="00241494" w:rsidTr="003A665C">
        <w:trPr>
          <w:trHeight w:val="923"/>
        </w:trPr>
        <w:tc>
          <w:tcPr>
            <w:tcW w:w="618" w:type="dxa"/>
            <w:vMerge/>
            <w:shd w:val="clear" w:color="auto" w:fill="auto"/>
          </w:tcPr>
          <w:p w:rsidR="005E40F3" w:rsidRPr="00C50D82" w:rsidRDefault="005E40F3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26" w:type="dxa"/>
            <w:vMerge/>
            <w:shd w:val="clear" w:color="auto" w:fill="auto"/>
          </w:tcPr>
          <w:p w:rsidR="005E40F3" w:rsidRPr="00241494" w:rsidRDefault="005E40F3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single" w:sz="4" w:space="0" w:color="948A54" w:themeColor="background2" w:themeShade="80"/>
              <w:bottom w:val="single" w:sz="4" w:space="0" w:color="948A54" w:themeColor="background2" w:themeShade="80"/>
            </w:tcBorders>
            <w:shd w:val="clear" w:color="auto" w:fill="auto"/>
          </w:tcPr>
          <w:p w:rsidR="005E40F3" w:rsidRDefault="005E40F3" w:rsidP="005E40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Учебник </w:t>
            </w:r>
            <w:r w:rsidRPr="007004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E40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  <w:r w:rsidRPr="005E40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="00266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5E40F3" w:rsidRDefault="005E40F3" w:rsidP="005E40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Тетрадь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стр. </w:t>
            </w:r>
            <w:r w:rsidRPr="005E40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  <w:r w:rsidRPr="005E40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266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5E40F3" w:rsidRPr="00E07D99" w:rsidRDefault="005E40F3" w:rsidP="005E40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60C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ест </w:t>
            </w:r>
            <w:r w:rsidRPr="005E40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стр. </w:t>
            </w:r>
            <w:r w:rsidRPr="005E40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71" w:type="dxa"/>
            <w:vMerge/>
            <w:shd w:val="clear" w:color="auto" w:fill="auto"/>
          </w:tcPr>
          <w:p w:rsidR="005E40F3" w:rsidRPr="00331309" w:rsidRDefault="005E40F3" w:rsidP="00241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5E40F3" w:rsidRPr="001B0A6A" w:rsidRDefault="005E40F3" w:rsidP="001B0A6A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948A54" w:themeColor="background2" w:themeShade="80"/>
            </w:tcBorders>
            <w:shd w:val="clear" w:color="auto" w:fill="auto"/>
          </w:tcPr>
          <w:p w:rsidR="005E40F3" w:rsidRPr="00331309" w:rsidRDefault="005E40F3" w:rsidP="005E40F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313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Режим дня, правильное питание, правила личной гигиены, уход за зубами.</w:t>
            </w:r>
          </w:p>
        </w:tc>
        <w:tc>
          <w:tcPr>
            <w:tcW w:w="2265" w:type="dxa"/>
            <w:vMerge/>
            <w:shd w:val="clear" w:color="auto" w:fill="auto"/>
          </w:tcPr>
          <w:p w:rsidR="005E40F3" w:rsidRPr="00331309" w:rsidRDefault="005E40F3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5E40F3" w:rsidRPr="00331309" w:rsidRDefault="005E40F3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3068" w:type="dxa"/>
            <w:vMerge/>
            <w:shd w:val="clear" w:color="auto" w:fill="auto"/>
          </w:tcPr>
          <w:p w:rsidR="005E40F3" w:rsidRPr="007004FC" w:rsidRDefault="005E40F3" w:rsidP="0037506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5E40F3" w:rsidRPr="00241494" w:rsidTr="003A665C">
        <w:trPr>
          <w:trHeight w:val="2255"/>
        </w:trPr>
        <w:tc>
          <w:tcPr>
            <w:tcW w:w="618" w:type="dxa"/>
            <w:vMerge/>
            <w:shd w:val="clear" w:color="auto" w:fill="auto"/>
          </w:tcPr>
          <w:p w:rsidR="005E40F3" w:rsidRPr="00C50D82" w:rsidRDefault="005E40F3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26" w:type="dxa"/>
            <w:vMerge/>
            <w:shd w:val="clear" w:color="auto" w:fill="auto"/>
          </w:tcPr>
          <w:p w:rsidR="005E40F3" w:rsidRPr="00241494" w:rsidRDefault="005E40F3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single" w:sz="4" w:space="0" w:color="948A54" w:themeColor="background2" w:themeShade="80"/>
            </w:tcBorders>
            <w:shd w:val="clear" w:color="auto" w:fill="auto"/>
          </w:tcPr>
          <w:p w:rsidR="0018646D" w:rsidRDefault="0018646D" w:rsidP="001864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Д/З</w:t>
            </w:r>
          </w:p>
          <w:p w:rsidR="0018646D" w:rsidRDefault="0018646D" w:rsidP="001864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Уч. </w:t>
            </w:r>
            <w:r w:rsidRPr="007004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864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  <w:r w:rsidRPr="007B6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="00266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5E40F3" w:rsidRDefault="0018646D" w:rsidP="001864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Тетр. стр. </w:t>
            </w:r>
            <w:r w:rsidRPr="001864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№ </w:t>
            </w:r>
            <w:r w:rsidRPr="007B6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71" w:type="dxa"/>
            <w:vMerge/>
            <w:shd w:val="clear" w:color="auto" w:fill="auto"/>
          </w:tcPr>
          <w:p w:rsidR="005E40F3" w:rsidRPr="00331309" w:rsidRDefault="005E40F3" w:rsidP="00241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5E40F3" w:rsidRPr="001B0A6A" w:rsidRDefault="005E40F3" w:rsidP="001B0A6A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5E40F3" w:rsidRPr="00331309" w:rsidRDefault="005E40F3" w:rsidP="005E40F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265" w:type="dxa"/>
            <w:vMerge/>
            <w:shd w:val="clear" w:color="auto" w:fill="auto"/>
          </w:tcPr>
          <w:p w:rsidR="005E40F3" w:rsidRPr="00331309" w:rsidRDefault="005E40F3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5E40F3" w:rsidRPr="00331309" w:rsidRDefault="005E40F3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3068" w:type="dxa"/>
            <w:vMerge/>
            <w:shd w:val="clear" w:color="auto" w:fill="auto"/>
          </w:tcPr>
          <w:p w:rsidR="005E40F3" w:rsidRPr="007004FC" w:rsidRDefault="005E40F3" w:rsidP="0037506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3A665C" w:rsidRPr="00241494" w:rsidTr="003A665C">
        <w:trPr>
          <w:trHeight w:val="353"/>
        </w:trPr>
        <w:tc>
          <w:tcPr>
            <w:tcW w:w="618" w:type="dxa"/>
            <w:vMerge w:val="restart"/>
            <w:shd w:val="clear" w:color="auto" w:fill="auto"/>
          </w:tcPr>
          <w:p w:rsidR="003A665C" w:rsidRDefault="003A665C" w:rsidP="007B65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0D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37</w:t>
            </w:r>
          </w:p>
          <w:p w:rsidR="00E64F7A" w:rsidRPr="00C50D82" w:rsidRDefault="00E64F7A" w:rsidP="007B65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(3)</w:t>
            </w:r>
          </w:p>
        </w:tc>
        <w:tc>
          <w:tcPr>
            <w:tcW w:w="526" w:type="dxa"/>
            <w:vMerge w:val="restart"/>
            <w:shd w:val="clear" w:color="auto" w:fill="auto"/>
          </w:tcPr>
          <w:p w:rsidR="007F6238" w:rsidRPr="00241494" w:rsidRDefault="007F6238" w:rsidP="00397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single" w:sz="4" w:space="0" w:color="948A54" w:themeColor="background2" w:themeShade="80"/>
              <w:bottom w:val="single" w:sz="4" w:space="0" w:color="948A54" w:themeColor="background2" w:themeShade="80"/>
            </w:tcBorders>
            <w:shd w:val="clear" w:color="auto" w:fill="auto"/>
          </w:tcPr>
          <w:p w:rsidR="003A665C" w:rsidRPr="00BF5290" w:rsidRDefault="003A665C" w:rsidP="003A6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ru-RU"/>
              </w:rPr>
            </w:pPr>
            <w:r w:rsidRPr="00304A6C"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  <w:lang w:eastAsia="ru-RU"/>
              </w:rPr>
              <w:t>Берегись автомобиля!</w:t>
            </w:r>
          </w:p>
        </w:tc>
        <w:tc>
          <w:tcPr>
            <w:tcW w:w="571" w:type="dxa"/>
            <w:vMerge w:val="restart"/>
            <w:shd w:val="clear" w:color="auto" w:fill="auto"/>
          </w:tcPr>
          <w:p w:rsidR="003A665C" w:rsidRPr="00331309" w:rsidRDefault="003A665C" w:rsidP="007B6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313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К</w:t>
            </w:r>
          </w:p>
        </w:tc>
        <w:tc>
          <w:tcPr>
            <w:tcW w:w="2554" w:type="dxa"/>
            <w:vMerge w:val="restart"/>
            <w:shd w:val="clear" w:color="auto" w:fill="auto"/>
          </w:tcPr>
          <w:p w:rsidR="003A665C" w:rsidRDefault="003A665C" w:rsidP="003A665C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1B0A6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Моделировать сигналы светофор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ов;</w:t>
            </w:r>
          </w:p>
          <w:p w:rsidR="003A665C" w:rsidRPr="001B0A6A" w:rsidRDefault="003A665C" w:rsidP="003A665C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1B0A6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характеризовать свои действия как п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ешехода при различных сигналах; </w:t>
            </w:r>
            <w:r w:rsidRPr="001B0A6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различать дорожные знаки и;</w:t>
            </w:r>
          </w:p>
          <w:p w:rsidR="003A665C" w:rsidRPr="001B0A6A" w:rsidRDefault="003A665C" w:rsidP="003A665C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1B0A6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формулировать правила движения по загородной дороге.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3A665C" w:rsidRPr="00331309" w:rsidRDefault="003A665C" w:rsidP="003A6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97488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Практическая работа.</w:t>
            </w:r>
          </w:p>
        </w:tc>
        <w:tc>
          <w:tcPr>
            <w:tcW w:w="2265" w:type="dxa"/>
            <w:vMerge w:val="restart"/>
            <w:shd w:val="clear" w:color="auto" w:fill="auto"/>
          </w:tcPr>
          <w:p w:rsidR="003A665C" w:rsidRDefault="003A665C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313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Закрепят и расширят знания о безопасном поведении на улицах и дорогах, отработают соответствующие практические умения.</w:t>
            </w:r>
          </w:p>
          <w:p w:rsidR="003A665C" w:rsidRPr="00331309" w:rsidRDefault="003A665C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AC57B4">
              <w:rPr>
                <w:rFonts w:ascii="Times New Roman" w:hAnsi="Times New Roman"/>
                <w:i/>
                <w:sz w:val="20"/>
                <w:szCs w:val="20"/>
              </w:rPr>
              <w:t>Получат возможность научиться применять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3A665C" w:rsidRPr="00331309" w:rsidRDefault="003A665C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33130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Самостоятельность</w:t>
            </w:r>
            <w:r w:rsidRPr="004E395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и личная ответственность за свои поступки, установка на 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здоровье</w:t>
            </w:r>
            <w:r w:rsidRPr="004E395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сберегающий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образ жизни.</w:t>
            </w:r>
          </w:p>
        </w:tc>
        <w:tc>
          <w:tcPr>
            <w:tcW w:w="3068" w:type="dxa"/>
            <w:vMerge w:val="restart"/>
            <w:shd w:val="clear" w:color="auto" w:fill="auto"/>
          </w:tcPr>
          <w:p w:rsidR="003A665C" w:rsidRDefault="003A665C" w:rsidP="003A665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7004FC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Регулятивные:</w:t>
            </w:r>
          </w:p>
          <w:p w:rsidR="003A665C" w:rsidRPr="0037506D" w:rsidRDefault="003A665C" w:rsidP="003A6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50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планировать своё действие в соответствии с поставленной задачей и условиями её реализации.</w:t>
            </w:r>
          </w:p>
          <w:p w:rsidR="003A665C" w:rsidRDefault="003A665C" w:rsidP="003A665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7004FC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Познавательные:</w:t>
            </w:r>
          </w:p>
          <w:p w:rsidR="003A665C" w:rsidRPr="007004FC" w:rsidRDefault="003A665C" w:rsidP="003A665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3750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строить рассуждения в форме связи простых суждений об объекте, его строении, свойствах и связях. Осуществлять поиск необходимой информации с ис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пользованием учебной</w:t>
            </w:r>
          </w:p>
        </w:tc>
      </w:tr>
      <w:tr w:rsidR="003A665C" w:rsidRPr="00241494" w:rsidTr="007B652F">
        <w:trPr>
          <w:trHeight w:val="312"/>
        </w:trPr>
        <w:tc>
          <w:tcPr>
            <w:tcW w:w="618" w:type="dxa"/>
            <w:vMerge/>
            <w:shd w:val="clear" w:color="auto" w:fill="auto"/>
          </w:tcPr>
          <w:p w:rsidR="003A665C" w:rsidRPr="00C50D82" w:rsidRDefault="003A665C" w:rsidP="007B65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26" w:type="dxa"/>
            <w:vMerge/>
            <w:shd w:val="clear" w:color="auto" w:fill="auto"/>
          </w:tcPr>
          <w:p w:rsidR="003A665C" w:rsidRPr="00241494" w:rsidRDefault="003A665C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vMerge w:val="restart"/>
            <w:tcBorders>
              <w:top w:val="single" w:sz="4" w:space="0" w:color="948A54" w:themeColor="background2" w:themeShade="80"/>
            </w:tcBorders>
            <w:shd w:val="clear" w:color="auto" w:fill="auto"/>
          </w:tcPr>
          <w:p w:rsidR="003A665C" w:rsidRDefault="003A665C" w:rsidP="003A6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Учебник </w:t>
            </w:r>
            <w:r w:rsidRPr="007004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864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  <w:r w:rsidRPr="001864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C649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266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3A665C" w:rsidRDefault="003A665C" w:rsidP="003A6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Тетрадь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стр. </w:t>
            </w:r>
            <w:r w:rsidRPr="003A6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  <w:r w:rsidR="00C649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266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3A665C" w:rsidRPr="003A665C" w:rsidRDefault="003A665C" w:rsidP="003A6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C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ест </w:t>
            </w:r>
            <w:r w:rsidRPr="003A66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стр. </w:t>
            </w:r>
            <w:r w:rsidRPr="003A6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71" w:type="dxa"/>
            <w:vMerge/>
            <w:shd w:val="clear" w:color="auto" w:fill="auto"/>
          </w:tcPr>
          <w:p w:rsidR="003A665C" w:rsidRPr="00331309" w:rsidRDefault="003A665C" w:rsidP="007B6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3A665C" w:rsidRPr="001B0A6A" w:rsidRDefault="003A665C" w:rsidP="001B0A6A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bottom w:val="single" w:sz="4" w:space="0" w:color="948A54" w:themeColor="background2" w:themeShade="80"/>
            </w:tcBorders>
            <w:shd w:val="clear" w:color="auto" w:fill="auto"/>
          </w:tcPr>
          <w:p w:rsidR="003A665C" w:rsidRPr="0097488F" w:rsidRDefault="003A665C" w:rsidP="003A6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265" w:type="dxa"/>
            <w:vMerge/>
            <w:shd w:val="clear" w:color="auto" w:fill="auto"/>
          </w:tcPr>
          <w:p w:rsidR="003A665C" w:rsidRPr="00331309" w:rsidRDefault="003A665C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3A665C" w:rsidRPr="00331309" w:rsidRDefault="003A665C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3068" w:type="dxa"/>
            <w:vMerge/>
            <w:shd w:val="clear" w:color="auto" w:fill="auto"/>
          </w:tcPr>
          <w:p w:rsidR="003A665C" w:rsidRPr="007004FC" w:rsidRDefault="003A665C" w:rsidP="0037506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3A665C" w:rsidRPr="00241494" w:rsidTr="007B652F">
        <w:trPr>
          <w:trHeight w:val="624"/>
        </w:trPr>
        <w:tc>
          <w:tcPr>
            <w:tcW w:w="618" w:type="dxa"/>
            <w:vMerge/>
            <w:shd w:val="clear" w:color="auto" w:fill="auto"/>
          </w:tcPr>
          <w:p w:rsidR="003A665C" w:rsidRPr="00C50D82" w:rsidRDefault="003A665C" w:rsidP="007B65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26" w:type="dxa"/>
            <w:vMerge/>
            <w:shd w:val="clear" w:color="auto" w:fill="auto"/>
          </w:tcPr>
          <w:p w:rsidR="003A665C" w:rsidRPr="00241494" w:rsidRDefault="003A665C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vMerge/>
            <w:tcBorders>
              <w:bottom w:val="single" w:sz="4" w:space="0" w:color="948A54" w:themeColor="background2" w:themeShade="80"/>
            </w:tcBorders>
            <w:shd w:val="clear" w:color="auto" w:fill="auto"/>
          </w:tcPr>
          <w:p w:rsidR="003A665C" w:rsidRPr="00E07D99" w:rsidRDefault="003A665C" w:rsidP="003A6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71" w:type="dxa"/>
            <w:vMerge/>
            <w:shd w:val="clear" w:color="auto" w:fill="auto"/>
          </w:tcPr>
          <w:p w:rsidR="003A665C" w:rsidRPr="00331309" w:rsidRDefault="003A665C" w:rsidP="007B6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3A665C" w:rsidRPr="001B0A6A" w:rsidRDefault="003A665C" w:rsidP="001B0A6A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948A54" w:themeColor="background2" w:themeShade="80"/>
            </w:tcBorders>
            <w:shd w:val="clear" w:color="auto" w:fill="auto"/>
          </w:tcPr>
          <w:p w:rsidR="003A665C" w:rsidRPr="0097488F" w:rsidRDefault="003A665C" w:rsidP="003A665C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313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Сигналы светофора, дорожные знаки. Пешеходный переход «зебра».</w:t>
            </w:r>
          </w:p>
        </w:tc>
        <w:tc>
          <w:tcPr>
            <w:tcW w:w="2265" w:type="dxa"/>
            <w:vMerge/>
            <w:shd w:val="clear" w:color="auto" w:fill="auto"/>
          </w:tcPr>
          <w:p w:rsidR="003A665C" w:rsidRPr="00331309" w:rsidRDefault="003A665C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3A665C" w:rsidRPr="00331309" w:rsidRDefault="003A665C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3068" w:type="dxa"/>
            <w:vMerge/>
            <w:shd w:val="clear" w:color="auto" w:fill="auto"/>
          </w:tcPr>
          <w:p w:rsidR="003A665C" w:rsidRPr="007004FC" w:rsidRDefault="003A665C" w:rsidP="0037506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3A665C" w:rsidRPr="00241494" w:rsidTr="007B652F">
        <w:trPr>
          <w:trHeight w:val="1440"/>
        </w:trPr>
        <w:tc>
          <w:tcPr>
            <w:tcW w:w="618" w:type="dxa"/>
            <w:vMerge/>
            <w:shd w:val="clear" w:color="auto" w:fill="auto"/>
          </w:tcPr>
          <w:p w:rsidR="003A665C" w:rsidRPr="00C50D82" w:rsidRDefault="003A665C" w:rsidP="007B65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26" w:type="dxa"/>
            <w:vMerge/>
            <w:shd w:val="clear" w:color="auto" w:fill="auto"/>
          </w:tcPr>
          <w:p w:rsidR="003A665C" w:rsidRPr="00241494" w:rsidRDefault="003A665C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single" w:sz="4" w:space="0" w:color="948A54" w:themeColor="background2" w:themeShade="80"/>
            </w:tcBorders>
            <w:shd w:val="clear" w:color="auto" w:fill="auto"/>
          </w:tcPr>
          <w:p w:rsidR="003A665C" w:rsidRDefault="003A665C" w:rsidP="003A66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Д/З</w:t>
            </w:r>
          </w:p>
          <w:p w:rsidR="003A665C" w:rsidRDefault="003A665C" w:rsidP="003A6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Уч. </w:t>
            </w:r>
            <w:r w:rsidRPr="007004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864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  <w:r w:rsidRPr="001864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C649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266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3A665C" w:rsidRPr="00E07D99" w:rsidRDefault="003A665C" w:rsidP="00C649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Тетр. стр.11, № 5.</w:t>
            </w:r>
          </w:p>
        </w:tc>
        <w:tc>
          <w:tcPr>
            <w:tcW w:w="571" w:type="dxa"/>
            <w:vMerge/>
            <w:shd w:val="clear" w:color="auto" w:fill="auto"/>
          </w:tcPr>
          <w:p w:rsidR="003A665C" w:rsidRPr="00331309" w:rsidRDefault="003A665C" w:rsidP="007B6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3A665C" w:rsidRPr="001B0A6A" w:rsidRDefault="003A665C" w:rsidP="001B0A6A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3A665C" w:rsidRPr="00331309" w:rsidRDefault="003A665C" w:rsidP="003A665C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265" w:type="dxa"/>
            <w:vMerge/>
            <w:shd w:val="clear" w:color="auto" w:fill="auto"/>
          </w:tcPr>
          <w:p w:rsidR="003A665C" w:rsidRPr="00331309" w:rsidRDefault="003A665C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3A665C" w:rsidRPr="00331309" w:rsidRDefault="003A665C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3068" w:type="dxa"/>
            <w:vMerge/>
            <w:shd w:val="clear" w:color="auto" w:fill="auto"/>
          </w:tcPr>
          <w:p w:rsidR="003A665C" w:rsidRPr="007004FC" w:rsidRDefault="003A665C" w:rsidP="0037506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</w:p>
        </w:tc>
      </w:tr>
    </w:tbl>
    <w:p w:rsidR="003A665C" w:rsidRDefault="003A665C">
      <w:r>
        <w:br w:type="page"/>
      </w:r>
    </w:p>
    <w:tbl>
      <w:tblPr>
        <w:tblW w:w="16265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18"/>
        <w:gridCol w:w="526"/>
        <w:gridCol w:w="2978"/>
        <w:gridCol w:w="571"/>
        <w:gridCol w:w="2554"/>
        <w:gridCol w:w="1701"/>
        <w:gridCol w:w="2265"/>
        <w:gridCol w:w="1984"/>
        <w:gridCol w:w="3068"/>
      </w:tblGrid>
      <w:tr w:rsidR="003A665C" w:rsidRPr="00241494" w:rsidTr="00CD0B6B">
        <w:trPr>
          <w:trHeight w:val="1099"/>
        </w:trPr>
        <w:tc>
          <w:tcPr>
            <w:tcW w:w="618" w:type="dxa"/>
            <w:shd w:val="clear" w:color="auto" w:fill="auto"/>
          </w:tcPr>
          <w:p w:rsidR="003A665C" w:rsidRPr="00C50D82" w:rsidRDefault="003A665C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26" w:type="dxa"/>
            <w:shd w:val="clear" w:color="auto" w:fill="auto"/>
          </w:tcPr>
          <w:p w:rsidR="003A665C" w:rsidRPr="00241494" w:rsidRDefault="003A665C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shd w:val="clear" w:color="auto" w:fill="auto"/>
          </w:tcPr>
          <w:p w:rsidR="003A665C" w:rsidRPr="00241494" w:rsidRDefault="003A665C" w:rsidP="001864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1" w:type="dxa"/>
            <w:shd w:val="clear" w:color="auto" w:fill="auto"/>
          </w:tcPr>
          <w:p w:rsidR="003A665C" w:rsidRPr="00331309" w:rsidRDefault="003A665C" w:rsidP="00241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554" w:type="dxa"/>
            <w:shd w:val="clear" w:color="auto" w:fill="auto"/>
          </w:tcPr>
          <w:p w:rsidR="003A665C" w:rsidRPr="00331309" w:rsidRDefault="003A665C" w:rsidP="001B0A6A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3A665C" w:rsidRPr="00331309" w:rsidRDefault="003A665C" w:rsidP="00F4238D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313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Правила движения по загородной трассе.</w:t>
            </w:r>
          </w:p>
        </w:tc>
        <w:tc>
          <w:tcPr>
            <w:tcW w:w="2265" w:type="dxa"/>
            <w:shd w:val="clear" w:color="auto" w:fill="auto"/>
          </w:tcPr>
          <w:p w:rsidR="003A665C" w:rsidRPr="00331309" w:rsidRDefault="003A665C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AC57B4">
              <w:rPr>
                <w:rFonts w:ascii="Times New Roman" w:hAnsi="Times New Roman"/>
                <w:i/>
                <w:sz w:val="20"/>
                <w:szCs w:val="20"/>
              </w:rPr>
              <w:t>изученные правила дорожного движения.</w:t>
            </w:r>
          </w:p>
        </w:tc>
        <w:tc>
          <w:tcPr>
            <w:tcW w:w="1984" w:type="dxa"/>
            <w:shd w:val="clear" w:color="auto" w:fill="auto"/>
          </w:tcPr>
          <w:p w:rsidR="003A665C" w:rsidRPr="00331309" w:rsidRDefault="003A665C" w:rsidP="00331309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3068" w:type="dxa"/>
            <w:shd w:val="clear" w:color="auto" w:fill="auto"/>
          </w:tcPr>
          <w:p w:rsidR="003A665C" w:rsidRDefault="003A665C" w:rsidP="003750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литературы.</w:t>
            </w:r>
          </w:p>
          <w:p w:rsidR="003A665C" w:rsidRPr="005E40F3" w:rsidRDefault="003A665C" w:rsidP="0037506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7004FC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Коммуникативные:</w:t>
            </w:r>
            <w:r w:rsidRPr="003750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формулировать собственное мнение, вести устный диалог.</w:t>
            </w:r>
          </w:p>
        </w:tc>
      </w:tr>
      <w:tr w:rsidR="00CD0B6B" w:rsidRPr="00241494" w:rsidTr="007B652F">
        <w:trPr>
          <w:trHeight w:val="718"/>
        </w:trPr>
        <w:tc>
          <w:tcPr>
            <w:tcW w:w="618" w:type="dxa"/>
            <w:vMerge w:val="restart"/>
            <w:shd w:val="clear" w:color="auto" w:fill="auto"/>
          </w:tcPr>
          <w:p w:rsidR="00CD0B6B" w:rsidRPr="001B3475" w:rsidRDefault="00CD0B6B" w:rsidP="006040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  <w:r w:rsidRPr="001B3475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38</w:t>
            </w:r>
          </w:p>
          <w:p w:rsidR="00E64F7A" w:rsidRPr="00C50D82" w:rsidRDefault="00E64F7A" w:rsidP="006040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B3475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(4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526" w:type="dxa"/>
            <w:vMerge w:val="restart"/>
            <w:shd w:val="clear" w:color="auto" w:fill="auto"/>
          </w:tcPr>
          <w:p w:rsidR="007F6238" w:rsidRPr="00241494" w:rsidRDefault="007F6238" w:rsidP="005934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CD0B6B" w:rsidRPr="00304A6C" w:rsidRDefault="00CD0B6B" w:rsidP="006040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  <w:lang w:eastAsia="ru-RU"/>
              </w:rPr>
            </w:pPr>
            <w:r w:rsidRPr="00304A6C"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  <w:lang w:eastAsia="ru-RU"/>
              </w:rPr>
              <w:t>Школа пешехода.</w:t>
            </w:r>
          </w:p>
          <w:p w:rsidR="00CD0B6B" w:rsidRPr="001B0A6A" w:rsidRDefault="00CD0B6B" w:rsidP="006040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1B0A6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Практическая работа. Правила безопасности на дороге.</w:t>
            </w:r>
          </w:p>
        </w:tc>
        <w:tc>
          <w:tcPr>
            <w:tcW w:w="571" w:type="dxa"/>
            <w:vMerge w:val="restart"/>
            <w:shd w:val="clear" w:color="auto" w:fill="auto"/>
          </w:tcPr>
          <w:p w:rsidR="00CD0B6B" w:rsidRPr="00331309" w:rsidRDefault="00CD0B6B" w:rsidP="006040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УИ</w:t>
            </w:r>
          </w:p>
        </w:tc>
        <w:tc>
          <w:tcPr>
            <w:tcW w:w="2554" w:type="dxa"/>
            <w:vMerge w:val="restart"/>
            <w:shd w:val="clear" w:color="auto" w:fill="auto"/>
          </w:tcPr>
          <w:p w:rsidR="00CD0B6B" w:rsidRPr="001B0A6A" w:rsidRDefault="00CD0B6B" w:rsidP="0060403E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1B0A6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Формулировать правила безопасности на основе прочитанных рассказов;</w:t>
            </w:r>
          </w:p>
          <w:p w:rsidR="00CD0B6B" w:rsidRPr="00331309" w:rsidRDefault="00CD0B6B" w:rsidP="0060403E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1B0A6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учиться соблюдать изученные правила безопасности под руководством учителя или инструктора ДПС.</w:t>
            </w:r>
          </w:p>
        </w:tc>
        <w:tc>
          <w:tcPr>
            <w:tcW w:w="1701" w:type="dxa"/>
            <w:tcBorders>
              <w:bottom w:val="single" w:sz="4" w:space="0" w:color="948A54" w:themeColor="background2" w:themeShade="80"/>
            </w:tcBorders>
            <w:shd w:val="clear" w:color="auto" w:fill="auto"/>
          </w:tcPr>
          <w:p w:rsidR="00CD0B6B" w:rsidRPr="00331309" w:rsidRDefault="00CD0B6B" w:rsidP="003A6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97488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Практическая работа.</w:t>
            </w:r>
          </w:p>
        </w:tc>
        <w:tc>
          <w:tcPr>
            <w:tcW w:w="2265" w:type="dxa"/>
            <w:vMerge w:val="restart"/>
            <w:shd w:val="clear" w:color="auto" w:fill="auto"/>
          </w:tcPr>
          <w:p w:rsidR="00CD0B6B" w:rsidRDefault="00CD0B6B" w:rsidP="0060403E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313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Закрепят и расширят знания о безопасном поведении на улицах и дорогах, отработают соответствующие практические умения.</w:t>
            </w:r>
          </w:p>
          <w:p w:rsidR="00CD0B6B" w:rsidRPr="00331309" w:rsidRDefault="00CD0B6B" w:rsidP="0060403E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AC57B4">
              <w:rPr>
                <w:rFonts w:ascii="Times New Roman" w:hAnsi="Times New Roman"/>
                <w:i/>
                <w:sz w:val="20"/>
                <w:szCs w:val="20"/>
              </w:rPr>
              <w:t>Получат возможность научиться применять изученные правила дорожного движения.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CD0B6B" w:rsidRPr="0037506D" w:rsidRDefault="00CD0B6B" w:rsidP="0060403E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3130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Самостоятельность</w:t>
            </w:r>
            <w:r w:rsidRPr="00327F2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и личная ответственность за свои поступки, установка на здоровьесберегающий образ жизни. Устойчивое следование в поведении социальным нормам.</w:t>
            </w:r>
          </w:p>
        </w:tc>
        <w:tc>
          <w:tcPr>
            <w:tcW w:w="3068" w:type="dxa"/>
            <w:vMerge w:val="restart"/>
            <w:shd w:val="clear" w:color="auto" w:fill="auto"/>
          </w:tcPr>
          <w:p w:rsidR="00CD0B6B" w:rsidRDefault="00CD0B6B" w:rsidP="0060403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7004FC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Регулятивные:</w:t>
            </w:r>
          </w:p>
          <w:p w:rsidR="00CD0B6B" w:rsidRPr="0037506D" w:rsidRDefault="00CD0B6B" w:rsidP="006040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50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принимать и удерживать учебную задачу. Осуществлять пошаговый и итоговый контроль, оценивать правильность выполнения действия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CD0B6B" w:rsidRDefault="00CD0B6B" w:rsidP="0060403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7004FC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Познавательные:</w:t>
            </w:r>
          </w:p>
          <w:p w:rsidR="00CD0B6B" w:rsidRPr="0037506D" w:rsidRDefault="00CD0B6B" w:rsidP="006040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50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применять правила и пользоваться инструкциями, осуществлять рефлексию способов действий.</w:t>
            </w:r>
          </w:p>
          <w:p w:rsidR="00CD0B6B" w:rsidRDefault="00CD0B6B" w:rsidP="0060403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7004FC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Коммуникативные:</w:t>
            </w:r>
          </w:p>
          <w:p w:rsidR="00CD0B6B" w:rsidRPr="00327F2F" w:rsidRDefault="00CD0B6B" w:rsidP="0060403E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750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контролировать высказывания партнёра, контролировать его действия, оценивать свои достижения на уроке.</w:t>
            </w:r>
          </w:p>
        </w:tc>
      </w:tr>
      <w:tr w:rsidR="00CD0B6B" w:rsidRPr="00241494" w:rsidTr="007B652F">
        <w:trPr>
          <w:trHeight w:val="543"/>
        </w:trPr>
        <w:tc>
          <w:tcPr>
            <w:tcW w:w="618" w:type="dxa"/>
            <w:vMerge/>
            <w:shd w:val="clear" w:color="auto" w:fill="auto"/>
          </w:tcPr>
          <w:p w:rsidR="00CD0B6B" w:rsidRPr="00C50D82" w:rsidRDefault="00CD0B6B" w:rsidP="006040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26" w:type="dxa"/>
            <w:vMerge/>
            <w:shd w:val="clear" w:color="auto" w:fill="auto"/>
          </w:tcPr>
          <w:p w:rsidR="00CD0B6B" w:rsidRPr="00241494" w:rsidRDefault="00CD0B6B" w:rsidP="006040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vMerge/>
            <w:tcBorders>
              <w:bottom w:val="single" w:sz="4" w:space="0" w:color="948A54" w:themeColor="background2" w:themeShade="80"/>
            </w:tcBorders>
            <w:shd w:val="clear" w:color="auto" w:fill="auto"/>
          </w:tcPr>
          <w:p w:rsidR="00CD0B6B" w:rsidRPr="00E07D99" w:rsidRDefault="00CD0B6B" w:rsidP="006040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71" w:type="dxa"/>
            <w:vMerge/>
            <w:shd w:val="clear" w:color="auto" w:fill="auto"/>
          </w:tcPr>
          <w:p w:rsidR="00CD0B6B" w:rsidRDefault="00CD0B6B" w:rsidP="006040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CD0B6B" w:rsidRPr="001B0A6A" w:rsidRDefault="00CD0B6B" w:rsidP="0060403E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948A54" w:themeColor="background2" w:themeShade="80"/>
            </w:tcBorders>
            <w:shd w:val="clear" w:color="auto" w:fill="auto"/>
          </w:tcPr>
          <w:p w:rsidR="00CD0B6B" w:rsidRPr="00331309" w:rsidRDefault="00CD0B6B" w:rsidP="00F4238D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313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Сигналы светофора, дорожные знаки. Пешеходный переход «зебра». Правила движения по загородной трассе.</w:t>
            </w:r>
          </w:p>
          <w:p w:rsidR="00CD0B6B" w:rsidRPr="00331309" w:rsidRDefault="00CD0B6B" w:rsidP="003A665C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313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Островок безопасности.</w:t>
            </w:r>
          </w:p>
        </w:tc>
        <w:tc>
          <w:tcPr>
            <w:tcW w:w="2265" w:type="dxa"/>
            <w:vMerge/>
            <w:shd w:val="clear" w:color="auto" w:fill="auto"/>
          </w:tcPr>
          <w:p w:rsidR="00CD0B6B" w:rsidRPr="00331309" w:rsidRDefault="00CD0B6B" w:rsidP="0060403E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CD0B6B" w:rsidRPr="00331309" w:rsidRDefault="00CD0B6B" w:rsidP="006040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3068" w:type="dxa"/>
            <w:vMerge/>
            <w:shd w:val="clear" w:color="auto" w:fill="auto"/>
          </w:tcPr>
          <w:p w:rsidR="00CD0B6B" w:rsidRPr="007004FC" w:rsidRDefault="00CD0B6B" w:rsidP="0060403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CD0B6B" w:rsidRPr="00241494" w:rsidTr="007B652F">
        <w:trPr>
          <w:trHeight w:val="2960"/>
        </w:trPr>
        <w:tc>
          <w:tcPr>
            <w:tcW w:w="618" w:type="dxa"/>
            <w:vMerge/>
            <w:shd w:val="clear" w:color="auto" w:fill="auto"/>
          </w:tcPr>
          <w:p w:rsidR="00CD0B6B" w:rsidRPr="00C50D82" w:rsidRDefault="00CD0B6B" w:rsidP="006040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26" w:type="dxa"/>
            <w:vMerge/>
            <w:shd w:val="clear" w:color="auto" w:fill="auto"/>
          </w:tcPr>
          <w:p w:rsidR="00CD0B6B" w:rsidRPr="00241494" w:rsidRDefault="00CD0B6B" w:rsidP="006040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single" w:sz="4" w:space="0" w:color="948A54" w:themeColor="background2" w:themeShade="80"/>
            </w:tcBorders>
            <w:shd w:val="clear" w:color="auto" w:fill="auto"/>
          </w:tcPr>
          <w:p w:rsidR="00CD0B6B" w:rsidRDefault="00CD0B6B" w:rsidP="00CD0B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Учебник </w:t>
            </w:r>
            <w:r w:rsidRPr="007004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864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C649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  <w:r w:rsidRPr="001864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5E40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266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D0B6B" w:rsidRPr="00C64918" w:rsidRDefault="00CD0B6B" w:rsidP="00C649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Тетрадь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стр. </w:t>
            </w:r>
            <w:r w:rsidR="00C649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  <w:r w:rsidRPr="003A6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C649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</w:t>
            </w:r>
          </w:p>
        </w:tc>
        <w:tc>
          <w:tcPr>
            <w:tcW w:w="571" w:type="dxa"/>
            <w:vMerge/>
            <w:shd w:val="clear" w:color="auto" w:fill="auto"/>
          </w:tcPr>
          <w:p w:rsidR="00CD0B6B" w:rsidRDefault="00CD0B6B" w:rsidP="006040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CD0B6B" w:rsidRPr="001B0A6A" w:rsidRDefault="00CD0B6B" w:rsidP="0060403E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CD0B6B" w:rsidRPr="00331309" w:rsidRDefault="00CD0B6B" w:rsidP="00F4238D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265" w:type="dxa"/>
            <w:vMerge/>
            <w:shd w:val="clear" w:color="auto" w:fill="auto"/>
          </w:tcPr>
          <w:p w:rsidR="00CD0B6B" w:rsidRPr="00331309" w:rsidRDefault="00CD0B6B" w:rsidP="0060403E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CD0B6B" w:rsidRPr="00331309" w:rsidRDefault="00CD0B6B" w:rsidP="006040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3068" w:type="dxa"/>
            <w:vMerge/>
            <w:shd w:val="clear" w:color="auto" w:fill="auto"/>
          </w:tcPr>
          <w:p w:rsidR="00CD0B6B" w:rsidRPr="007004FC" w:rsidRDefault="00CD0B6B" w:rsidP="0060403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411630" w:rsidRPr="00241494" w:rsidTr="007B652F">
        <w:trPr>
          <w:trHeight w:val="565"/>
        </w:trPr>
        <w:tc>
          <w:tcPr>
            <w:tcW w:w="618" w:type="dxa"/>
            <w:vMerge w:val="restart"/>
            <w:shd w:val="clear" w:color="auto" w:fill="auto"/>
          </w:tcPr>
          <w:p w:rsidR="00411630" w:rsidRDefault="00411630" w:rsidP="006040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0D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39</w:t>
            </w:r>
          </w:p>
          <w:p w:rsidR="00E64F7A" w:rsidRPr="00C50D82" w:rsidRDefault="00E64F7A" w:rsidP="006040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(5)</w:t>
            </w:r>
          </w:p>
        </w:tc>
        <w:tc>
          <w:tcPr>
            <w:tcW w:w="526" w:type="dxa"/>
            <w:vMerge w:val="restart"/>
            <w:shd w:val="clear" w:color="auto" w:fill="auto"/>
          </w:tcPr>
          <w:p w:rsidR="007F6238" w:rsidRPr="00241494" w:rsidRDefault="007F6238" w:rsidP="006040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bottom w:val="single" w:sz="4" w:space="0" w:color="948A54" w:themeColor="background2" w:themeShade="80"/>
            </w:tcBorders>
            <w:shd w:val="clear" w:color="auto" w:fill="auto"/>
          </w:tcPr>
          <w:p w:rsidR="00411630" w:rsidRPr="00BF5290" w:rsidRDefault="00411630" w:rsidP="006040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ru-RU"/>
              </w:rPr>
            </w:pPr>
            <w:r w:rsidRPr="00304A6C"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  <w:lang w:eastAsia="ru-RU"/>
              </w:rPr>
              <w:t>Домашние опасности.</w:t>
            </w:r>
          </w:p>
        </w:tc>
        <w:tc>
          <w:tcPr>
            <w:tcW w:w="571" w:type="dxa"/>
            <w:vMerge w:val="restart"/>
            <w:shd w:val="clear" w:color="auto" w:fill="auto"/>
          </w:tcPr>
          <w:p w:rsidR="00411630" w:rsidRPr="00331309" w:rsidRDefault="00411630" w:rsidP="006040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313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К</w:t>
            </w:r>
          </w:p>
        </w:tc>
        <w:tc>
          <w:tcPr>
            <w:tcW w:w="2554" w:type="dxa"/>
            <w:vMerge w:val="restart"/>
            <w:shd w:val="clear" w:color="auto" w:fill="auto"/>
          </w:tcPr>
          <w:p w:rsidR="00411630" w:rsidRDefault="00411630" w:rsidP="001B0A6A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1B0A6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Объяснять потенциальную </w:t>
            </w:r>
          </w:p>
          <w:p w:rsidR="00411630" w:rsidRPr="001B0A6A" w:rsidRDefault="00411630" w:rsidP="001B0A6A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1B0A6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опасность бытовых предметов и ситуаций;</w:t>
            </w:r>
          </w:p>
          <w:p w:rsidR="00411630" w:rsidRPr="00331309" w:rsidRDefault="00411630" w:rsidP="001B0A6A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1B0A6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формулировать правил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а безопасного поведения в быту; </w:t>
            </w:r>
            <w:r w:rsidRPr="001B0A6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узнавать правила по предложенным в учебнике знакам; сравнивать свои знаки с представленными в учебнике.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411630" w:rsidRPr="00331309" w:rsidRDefault="00411630" w:rsidP="0060403E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313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Бытовые травмы: ожоги, поражение током, отравление.</w:t>
            </w:r>
          </w:p>
        </w:tc>
        <w:tc>
          <w:tcPr>
            <w:tcW w:w="2265" w:type="dxa"/>
            <w:vMerge w:val="restart"/>
            <w:shd w:val="clear" w:color="auto" w:fill="auto"/>
          </w:tcPr>
          <w:p w:rsidR="00411630" w:rsidRDefault="00411630" w:rsidP="0060403E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313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Усвоят правила безопасного поведения в домашних условиях, научатся предвидеть опасную ситуацию и не допускать её.</w:t>
            </w:r>
          </w:p>
          <w:p w:rsidR="00411630" w:rsidRPr="00FB3143" w:rsidRDefault="00411630" w:rsidP="004116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43">
              <w:rPr>
                <w:rFonts w:ascii="Times New Roman" w:hAnsi="Times New Roman"/>
                <w:i/>
                <w:sz w:val="20"/>
                <w:szCs w:val="20"/>
              </w:rPr>
              <w:t>Получат возможность научиться применять изученные правила безопасного поведения в быту.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411630" w:rsidRPr="00331309" w:rsidRDefault="00411630" w:rsidP="0060403E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313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Адекватная мотивация учебной деятельности (познавательные мотивы).</w:t>
            </w:r>
          </w:p>
          <w:p w:rsidR="00411630" w:rsidRPr="00331309" w:rsidRDefault="00411630" w:rsidP="0060403E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3130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Самостоятельность</w:t>
            </w:r>
            <w:r w:rsidRPr="003313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и личная ответственность за свои поступки, установка на здоровьесберега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-</w:t>
            </w:r>
            <w:r w:rsidRPr="003313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ющий образ жизни.</w:t>
            </w:r>
          </w:p>
        </w:tc>
        <w:tc>
          <w:tcPr>
            <w:tcW w:w="3068" w:type="dxa"/>
            <w:vMerge w:val="restart"/>
            <w:shd w:val="clear" w:color="auto" w:fill="auto"/>
          </w:tcPr>
          <w:p w:rsidR="00411630" w:rsidRDefault="00411630" w:rsidP="0060403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7004FC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Регулятивные:</w:t>
            </w:r>
          </w:p>
          <w:p w:rsidR="00411630" w:rsidRPr="00EB3E26" w:rsidRDefault="00411630" w:rsidP="006040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понимать учебную задачу урока и стремиться её выполнить. Осуществлять поиск необходимой информации с использованием учебной литературы.</w:t>
            </w:r>
          </w:p>
          <w:p w:rsidR="00411630" w:rsidRDefault="00411630" w:rsidP="0060403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7004FC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Познавательные:</w:t>
            </w:r>
          </w:p>
          <w:p w:rsidR="00411630" w:rsidRPr="00EB3E26" w:rsidRDefault="00411630" w:rsidP="00C649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использовать знаково - символические средства, создавать схемы. Строить рассуждения в форме связи простых суждений об объекте, его строении, свойствах и связях.</w:t>
            </w:r>
          </w:p>
          <w:p w:rsidR="00411630" w:rsidRDefault="00411630" w:rsidP="0041163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7004FC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Коммуникативные:</w:t>
            </w:r>
          </w:p>
          <w:p w:rsidR="00411630" w:rsidRPr="00331309" w:rsidRDefault="00411630" w:rsidP="00411630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EB3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формулировать собственное </w:t>
            </w:r>
            <w:r w:rsidRPr="00EB3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мнение, вести устный диалог. Оценивать свои достижения на уроке.</w:t>
            </w:r>
          </w:p>
        </w:tc>
      </w:tr>
      <w:tr w:rsidR="00411630" w:rsidRPr="00241494" w:rsidTr="00411630">
        <w:trPr>
          <w:trHeight w:val="951"/>
        </w:trPr>
        <w:tc>
          <w:tcPr>
            <w:tcW w:w="618" w:type="dxa"/>
            <w:vMerge/>
            <w:shd w:val="clear" w:color="auto" w:fill="auto"/>
          </w:tcPr>
          <w:p w:rsidR="00411630" w:rsidRPr="00C50D82" w:rsidRDefault="00411630" w:rsidP="006040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26" w:type="dxa"/>
            <w:vMerge/>
            <w:shd w:val="clear" w:color="auto" w:fill="auto"/>
          </w:tcPr>
          <w:p w:rsidR="00411630" w:rsidRPr="00241494" w:rsidRDefault="00411630" w:rsidP="006040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single" w:sz="4" w:space="0" w:color="948A54" w:themeColor="background2" w:themeShade="80"/>
              <w:bottom w:val="single" w:sz="4" w:space="0" w:color="948A54" w:themeColor="background2" w:themeShade="80"/>
            </w:tcBorders>
            <w:shd w:val="clear" w:color="auto" w:fill="auto"/>
          </w:tcPr>
          <w:p w:rsidR="00411630" w:rsidRDefault="00411630" w:rsidP="00CD0B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Учебник </w:t>
            </w:r>
            <w:r w:rsidRPr="007004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864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– 21</w:t>
            </w:r>
            <w:r w:rsidR="00266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411630" w:rsidRDefault="00411630" w:rsidP="00CD0B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Тетрадь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стр. 12 – </w:t>
            </w:r>
            <w:r w:rsidRPr="003A6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266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411630" w:rsidRPr="00E07D99" w:rsidRDefault="00411630" w:rsidP="00C649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60C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ест </w:t>
            </w:r>
            <w:r w:rsidRPr="003A66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стр. 17.</w:t>
            </w:r>
          </w:p>
        </w:tc>
        <w:tc>
          <w:tcPr>
            <w:tcW w:w="571" w:type="dxa"/>
            <w:vMerge/>
            <w:shd w:val="clear" w:color="auto" w:fill="auto"/>
          </w:tcPr>
          <w:p w:rsidR="00411630" w:rsidRPr="00331309" w:rsidRDefault="00411630" w:rsidP="006040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411630" w:rsidRPr="001B0A6A" w:rsidRDefault="00411630" w:rsidP="001B0A6A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411630" w:rsidRPr="00331309" w:rsidRDefault="00411630" w:rsidP="0060403E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265" w:type="dxa"/>
            <w:vMerge/>
            <w:shd w:val="clear" w:color="auto" w:fill="auto"/>
          </w:tcPr>
          <w:p w:rsidR="00411630" w:rsidRPr="00331309" w:rsidRDefault="00411630" w:rsidP="0060403E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411630" w:rsidRPr="00331309" w:rsidRDefault="00411630" w:rsidP="0060403E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3068" w:type="dxa"/>
            <w:vMerge/>
            <w:shd w:val="clear" w:color="auto" w:fill="auto"/>
          </w:tcPr>
          <w:p w:rsidR="00411630" w:rsidRPr="007004FC" w:rsidRDefault="00411630" w:rsidP="0060403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411630" w:rsidRPr="00241494" w:rsidTr="00411630">
        <w:trPr>
          <w:trHeight w:val="802"/>
        </w:trPr>
        <w:tc>
          <w:tcPr>
            <w:tcW w:w="618" w:type="dxa"/>
            <w:vMerge/>
            <w:shd w:val="clear" w:color="auto" w:fill="auto"/>
          </w:tcPr>
          <w:p w:rsidR="00411630" w:rsidRPr="00C50D82" w:rsidRDefault="00411630" w:rsidP="006040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26" w:type="dxa"/>
            <w:vMerge/>
            <w:shd w:val="clear" w:color="auto" w:fill="auto"/>
          </w:tcPr>
          <w:p w:rsidR="00411630" w:rsidRPr="00241494" w:rsidRDefault="00411630" w:rsidP="006040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single" w:sz="4" w:space="0" w:color="948A54" w:themeColor="background2" w:themeShade="80"/>
            </w:tcBorders>
            <w:shd w:val="clear" w:color="auto" w:fill="auto"/>
          </w:tcPr>
          <w:p w:rsidR="00411630" w:rsidRDefault="00411630" w:rsidP="004116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Д/З</w:t>
            </w:r>
          </w:p>
          <w:p w:rsidR="00411630" w:rsidRDefault="00411630" w:rsidP="004116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Уч. </w:t>
            </w:r>
            <w:r w:rsidRPr="007004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864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– 21</w:t>
            </w:r>
            <w:r w:rsidR="00266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411630" w:rsidRDefault="00411630" w:rsidP="004116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Тетр. стр.13, № 3 (1), стр. 14, № 4.</w:t>
            </w:r>
          </w:p>
        </w:tc>
        <w:tc>
          <w:tcPr>
            <w:tcW w:w="571" w:type="dxa"/>
            <w:vMerge/>
            <w:shd w:val="clear" w:color="auto" w:fill="auto"/>
          </w:tcPr>
          <w:p w:rsidR="00411630" w:rsidRPr="00331309" w:rsidRDefault="00411630" w:rsidP="006040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411630" w:rsidRPr="001B0A6A" w:rsidRDefault="00411630" w:rsidP="001B0A6A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411630" w:rsidRPr="00331309" w:rsidRDefault="00411630" w:rsidP="0060403E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265" w:type="dxa"/>
            <w:vMerge/>
            <w:shd w:val="clear" w:color="auto" w:fill="auto"/>
          </w:tcPr>
          <w:p w:rsidR="00411630" w:rsidRPr="00331309" w:rsidRDefault="00411630" w:rsidP="0060403E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411630" w:rsidRPr="00331309" w:rsidRDefault="00411630" w:rsidP="0060403E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3068" w:type="dxa"/>
            <w:vMerge/>
            <w:shd w:val="clear" w:color="auto" w:fill="auto"/>
          </w:tcPr>
          <w:p w:rsidR="00411630" w:rsidRPr="007004FC" w:rsidRDefault="00411630" w:rsidP="0060403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411630" w:rsidRPr="00241494" w:rsidTr="007B652F">
        <w:trPr>
          <w:trHeight w:val="845"/>
        </w:trPr>
        <w:tc>
          <w:tcPr>
            <w:tcW w:w="618" w:type="dxa"/>
            <w:vMerge/>
            <w:shd w:val="clear" w:color="auto" w:fill="auto"/>
          </w:tcPr>
          <w:p w:rsidR="00411630" w:rsidRPr="00C50D82" w:rsidRDefault="00411630" w:rsidP="006040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26" w:type="dxa"/>
            <w:vMerge/>
            <w:shd w:val="clear" w:color="auto" w:fill="auto"/>
          </w:tcPr>
          <w:p w:rsidR="00411630" w:rsidRPr="00241494" w:rsidRDefault="00411630" w:rsidP="006040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single" w:sz="4" w:space="0" w:color="auto"/>
            </w:tcBorders>
            <w:shd w:val="clear" w:color="auto" w:fill="auto"/>
          </w:tcPr>
          <w:p w:rsidR="00411630" w:rsidRDefault="00411630" w:rsidP="00C649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71" w:type="dxa"/>
            <w:vMerge/>
            <w:shd w:val="clear" w:color="auto" w:fill="auto"/>
          </w:tcPr>
          <w:p w:rsidR="00411630" w:rsidRPr="00331309" w:rsidRDefault="00411630" w:rsidP="006040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411630" w:rsidRPr="001B0A6A" w:rsidRDefault="00411630" w:rsidP="001B0A6A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411630" w:rsidRPr="00331309" w:rsidRDefault="00411630" w:rsidP="0060403E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265" w:type="dxa"/>
            <w:vMerge/>
            <w:shd w:val="clear" w:color="auto" w:fill="auto"/>
          </w:tcPr>
          <w:p w:rsidR="00411630" w:rsidRPr="00331309" w:rsidRDefault="00411630" w:rsidP="0060403E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411630" w:rsidRPr="00331309" w:rsidRDefault="00411630" w:rsidP="0060403E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3068" w:type="dxa"/>
            <w:vMerge/>
            <w:shd w:val="clear" w:color="auto" w:fill="auto"/>
          </w:tcPr>
          <w:p w:rsidR="00411630" w:rsidRPr="007004FC" w:rsidRDefault="00411630" w:rsidP="007B652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411630" w:rsidRPr="00241494" w:rsidTr="007B652F">
        <w:trPr>
          <w:trHeight w:val="407"/>
        </w:trPr>
        <w:tc>
          <w:tcPr>
            <w:tcW w:w="618" w:type="dxa"/>
            <w:vMerge w:val="restart"/>
            <w:shd w:val="clear" w:color="auto" w:fill="auto"/>
          </w:tcPr>
          <w:p w:rsidR="00411630" w:rsidRDefault="0041163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D26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40</w:t>
            </w:r>
          </w:p>
          <w:p w:rsidR="00E64F7A" w:rsidRPr="008D2674" w:rsidRDefault="00E64F7A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(6)</w:t>
            </w:r>
          </w:p>
        </w:tc>
        <w:tc>
          <w:tcPr>
            <w:tcW w:w="526" w:type="dxa"/>
            <w:vMerge w:val="restart"/>
            <w:shd w:val="clear" w:color="auto" w:fill="auto"/>
          </w:tcPr>
          <w:p w:rsidR="007F6238" w:rsidRPr="00241494" w:rsidRDefault="007F6238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bottom w:val="single" w:sz="4" w:space="0" w:color="948A54" w:themeColor="background2" w:themeShade="80"/>
            </w:tcBorders>
            <w:shd w:val="clear" w:color="auto" w:fill="auto"/>
          </w:tcPr>
          <w:p w:rsidR="00411630" w:rsidRPr="00BF5290" w:rsidRDefault="00411630" w:rsidP="00E07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ru-RU"/>
              </w:rPr>
            </w:pPr>
            <w:r w:rsidRPr="00304A6C"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  <w:lang w:eastAsia="ru-RU"/>
              </w:rPr>
              <w:t>Пожар.</w:t>
            </w:r>
          </w:p>
        </w:tc>
        <w:tc>
          <w:tcPr>
            <w:tcW w:w="571" w:type="dxa"/>
            <w:vMerge w:val="restart"/>
            <w:shd w:val="clear" w:color="auto" w:fill="auto"/>
          </w:tcPr>
          <w:p w:rsidR="00411630" w:rsidRPr="00331309" w:rsidRDefault="00411630" w:rsidP="00241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313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К</w:t>
            </w:r>
          </w:p>
        </w:tc>
        <w:tc>
          <w:tcPr>
            <w:tcW w:w="2554" w:type="dxa"/>
            <w:vMerge w:val="restart"/>
            <w:shd w:val="clear" w:color="auto" w:fill="auto"/>
          </w:tcPr>
          <w:p w:rsidR="00411630" w:rsidRPr="001B0A6A" w:rsidRDefault="00411630" w:rsidP="001B0A6A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1B0A6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Характеризовать пожароопасны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е предметы; </w:t>
            </w:r>
            <w:r w:rsidRPr="001B0A6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запомнить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правила предупреждения пожара; </w:t>
            </w:r>
            <w:r w:rsidRPr="001B0A6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моделировать вызов пожарной охраны по обычному и мобильному телефону;</w:t>
            </w:r>
          </w:p>
          <w:p w:rsidR="00411630" w:rsidRPr="001B0A6A" w:rsidRDefault="00411630" w:rsidP="001B0A6A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1B0A6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рассказывать о назначении предметов противопожарной безопасности;</w:t>
            </w:r>
          </w:p>
          <w:p w:rsidR="00411630" w:rsidRPr="00331309" w:rsidRDefault="00411630" w:rsidP="001B0A6A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1B0A6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находить в Интернете информацию о работе пожарных, готовить сообщение.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411630" w:rsidRPr="00331309" w:rsidRDefault="00411630" w:rsidP="003A6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97488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Вопросы учебника.</w:t>
            </w:r>
          </w:p>
        </w:tc>
        <w:tc>
          <w:tcPr>
            <w:tcW w:w="2265" w:type="dxa"/>
            <w:vMerge w:val="restart"/>
            <w:shd w:val="clear" w:color="auto" w:fill="auto"/>
          </w:tcPr>
          <w:p w:rsidR="00411630" w:rsidRDefault="0041163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313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Усвоят основные правила противопожарной безопасности, научатся вызывать пожарных по телефону.</w:t>
            </w:r>
          </w:p>
          <w:p w:rsidR="00411630" w:rsidRPr="00FB3143" w:rsidRDefault="00411630" w:rsidP="00FB314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FB3143">
              <w:rPr>
                <w:rFonts w:ascii="Times New Roman" w:hAnsi="Times New Roman"/>
                <w:i/>
                <w:sz w:val="20"/>
                <w:szCs w:val="20"/>
              </w:rPr>
              <w:t>Получат возможность научиться обсуждать рассказ и делать выводы.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411630" w:rsidRPr="00331309" w:rsidRDefault="0041163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3130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Самостоятельность </w:t>
            </w:r>
            <w:r w:rsidRPr="003313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 личная ответственность за свои поступки, установка на здоровьесберегающий образ жизни.</w:t>
            </w:r>
          </w:p>
        </w:tc>
        <w:tc>
          <w:tcPr>
            <w:tcW w:w="3068" w:type="dxa"/>
            <w:vMerge w:val="restart"/>
            <w:shd w:val="clear" w:color="auto" w:fill="auto"/>
          </w:tcPr>
          <w:p w:rsidR="00411630" w:rsidRDefault="00411630" w:rsidP="00EB3E2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7004FC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Регулятивные:</w:t>
            </w:r>
          </w:p>
          <w:p w:rsidR="00411630" w:rsidRPr="00EB3E26" w:rsidRDefault="00411630" w:rsidP="00331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принимать и удерживать учебную задачу.</w:t>
            </w:r>
          </w:p>
          <w:p w:rsidR="00411630" w:rsidRDefault="00411630" w:rsidP="00EB3E2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7004FC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Познавательные:</w:t>
            </w:r>
          </w:p>
          <w:p w:rsidR="00411630" w:rsidRPr="00EB3E26" w:rsidRDefault="00411630" w:rsidP="00331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строить рассуждения в форме связи простых суждений об объекте, формулировать правила безопасности. Применять правила и пользоваться инструкциями, осуществлять рефлексию способов действий.</w:t>
            </w:r>
          </w:p>
          <w:p w:rsidR="00411630" w:rsidRDefault="00411630" w:rsidP="00EB3E2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7004FC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Коммуникативные:</w:t>
            </w:r>
          </w:p>
          <w:p w:rsidR="00411630" w:rsidRPr="00331309" w:rsidRDefault="00411630" w:rsidP="00331309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EB3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строить понятные для партнёра высказывания. Контролировать высказывания партнёра.</w:t>
            </w:r>
          </w:p>
        </w:tc>
      </w:tr>
      <w:tr w:rsidR="00411630" w:rsidRPr="00241494" w:rsidTr="00411630">
        <w:trPr>
          <w:trHeight w:val="276"/>
        </w:trPr>
        <w:tc>
          <w:tcPr>
            <w:tcW w:w="618" w:type="dxa"/>
            <w:vMerge/>
            <w:shd w:val="clear" w:color="auto" w:fill="auto"/>
          </w:tcPr>
          <w:p w:rsidR="00411630" w:rsidRPr="008D2674" w:rsidRDefault="0041163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26" w:type="dxa"/>
            <w:vMerge/>
            <w:shd w:val="clear" w:color="auto" w:fill="auto"/>
          </w:tcPr>
          <w:p w:rsidR="00411630" w:rsidRPr="00241494" w:rsidRDefault="0041163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vMerge w:val="restart"/>
            <w:tcBorders>
              <w:top w:val="single" w:sz="4" w:space="0" w:color="948A54" w:themeColor="background2" w:themeShade="80"/>
            </w:tcBorders>
            <w:shd w:val="clear" w:color="auto" w:fill="auto"/>
          </w:tcPr>
          <w:p w:rsidR="00411630" w:rsidRDefault="00411630" w:rsidP="004116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Учебник </w:t>
            </w:r>
            <w:r w:rsidRPr="007004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22 – 25</w:t>
            </w:r>
            <w:r w:rsidR="00266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411630" w:rsidRDefault="00411630" w:rsidP="004116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Тетрадь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стр. 15 – </w:t>
            </w:r>
            <w:r w:rsidRPr="003A6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266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411630" w:rsidRPr="00E07D99" w:rsidRDefault="00411630" w:rsidP="004116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60C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ест </w:t>
            </w:r>
            <w:r w:rsidRPr="003A66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стр. 20.</w:t>
            </w:r>
          </w:p>
        </w:tc>
        <w:tc>
          <w:tcPr>
            <w:tcW w:w="571" w:type="dxa"/>
            <w:vMerge/>
            <w:shd w:val="clear" w:color="auto" w:fill="auto"/>
          </w:tcPr>
          <w:p w:rsidR="00411630" w:rsidRPr="00331309" w:rsidRDefault="00411630" w:rsidP="00241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411630" w:rsidRPr="001B0A6A" w:rsidRDefault="00411630" w:rsidP="001B0A6A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bottom w:val="single" w:sz="4" w:space="0" w:color="948A54" w:themeColor="background2" w:themeShade="80"/>
            </w:tcBorders>
            <w:shd w:val="clear" w:color="auto" w:fill="auto"/>
          </w:tcPr>
          <w:p w:rsidR="00411630" w:rsidRPr="0097488F" w:rsidRDefault="00411630" w:rsidP="003A6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265" w:type="dxa"/>
            <w:vMerge/>
            <w:shd w:val="clear" w:color="auto" w:fill="auto"/>
          </w:tcPr>
          <w:p w:rsidR="00411630" w:rsidRPr="00331309" w:rsidRDefault="0041163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411630" w:rsidRPr="00331309" w:rsidRDefault="0041163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3068" w:type="dxa"/>
            <w:vMerge/>
            <w:shd w:val="clear" w:color="auto" w:fill="auto"/>
          </w:tcPr>
          <w:p w:rsidR="00411630" w:rsidRPr="007004FC" w:rsidRDefault="00411630" w:rsidP="00EB3E2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411630" w:rsidRPr="00241494" w:rsidTr="007B652F">
        <w:trPr>
          <w:trHeight w:val="679"/>
        </w:trPr>
        <w:tc>
          <w:tcPr>
            <w:tcW w:w="618" w:type="dxa"/>
            <w:vMerge/>
            <w:shd w:val="clear" w:color="auto" w:fill="auto"/>
          </w:tcPr>
          <w:p w:rsidR="00411630" w:rsidRPr="00241494" w:rsidRDefault="0041163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6" w:type="dxa"/>
            <w:vMerge/>
            <w:shd w:val="clear" w:color="auto" w:fill="auto"/>
          </w:tcPr>
          <w:p w:rsidR="00411630" w:rsidRPr="00241494" w:rsidRDefault="0041163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vMerge/>
            <w:tcBorders>
              <w:bottom w:val="single" w:sz="4" w:space="0" w:color="948A54" w:themeColor="background2" w:themeShade="80"/>
            </w:tcBorders>
            <w:shd w:val="clear" w:color="auto" w:fill="auto"/>
          </w:tcPr>
          <w:p w:rsidR="00411630" w:rsidRPr="00E07D99" w:rsidRDefault="00411630" w:rsidP="00E07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71" w:type="dxa"/>
            <w:vMerge/>
            <w:shd w:val="clear" w:color="auto" w:fill="auto"/>
          </w:tcPr>
          <w:p w:rsidR="00411630" w:rsidRPr="00331309" w:rsidRDefault="00411630" w:rsidP="00241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411630" w:rsidRPr="001B0A6A" w:rsidRDefault="00411630" w:rsidP="001B0A6A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948A54" w:themeColor="background2" w:themeShade="80"/>
            </w:tcBorders>
            <w:shd w:val="clear" w:color="auto" w:fill="auto"/>
          </w:tcPr>
          <w:p w:rsidR="00411630" w:rsidRPr="00331309" w:rsidRDefault="00411630" w:rsidP="003A665C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313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Противопожар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-</w:t>
            </w:r>
            <w:r w:rsidRPr="003313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ная безопасность.</w:t>
            </w:r>
          </w:p>
          <w:p w:rsidR="00411630" w:rsidRPr="00331309" w:rsidRDefault="00411630" w:rsidP="003A665C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313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Телефон пожарной службы – 01.</w:t>
            </w:r>
          </w:p>
        </w:tc>
        <w:tc>
          <w:tcPr>
            <w:tcW w:w="2265" w:type="dxa"/>
            <w:vMerge/>
            <w:shd w:val="clear" w:color="auto" w:fill="auto"/>
          </w:tcPr>
          <w:p w:rsidR="00411630" w:rsidRPr="00331309" w:rsidRDefault="0041163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411630" w:rsidRPr="00331309" w:rsidRDefault="0041163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3068" w:type="dxa"/>
            <w:vMerge/>
            <w:shd w:val="clear" w:color="auto" w:fill="auto"/>
          </w:tcPr>
          <w:p w:rsidR="00411630" w:rsidRPr="007004FC" w:rsidRDefault="00411630" w:rsidP="00EB3E2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411630" w:rsidRPr="00241494" w:rsidTr="00411630">
        <w:trPr>
          <w:trHeight w:val="3161"/>
        </w:trPr>
        <w:tc>
          <w:tcPr>
            <w:tcW w:w="61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411630" w:rsidRPr="00241494" w:rsidRDefault="0041163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411630" w:rsidRPr="00241494" w:rsidRDefault="0041163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single" w:sz="4" w:space="0" w:color="948A54" w:themeColor="background2" w:themeShade="80"/>
              <w:bottom w:val="single" w:sz="4" w:space="0" w:color="auto"/>
            </w:tcBorders>
            <w:shd w:val="clear" w:color="auto" w:fill="auto"/>
          </w:tcPr>
          <w:p w:rsidR="00411630" w:rsidRDefault="00411630" w:rsidP="004116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Д/З</w:t>
            </w:r>
          </w:p>
          <w:p w:rsidR="00411630" w:rsidRDefault="00411630" w:rsidP="004116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Уч. </w:t>
            </w:r>
            <w:r w:rsidRPr="007004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22 – 25</w:t>
            </w:r>
            <w:r w:rsidR="00266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411630" w:rsidRPr="00E07D99" w:rsidRDefault="00411630" w:rsidP="004116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Тетр. стр.16, № 3, 4, 5.</w:t>
            </w:r>
          </w:p>
        </w:tc>
        <w:tc>
          <w:tcPr>
            <w:tcW w:w="57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411630" w:rsidRPr="00331309" w:rsidRDefault="00411630" w:rsidP="00241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55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411630" w:rsidRPr="001B0A6A" w:rsidRDefault="00411630" w:rsidP="001B0A6A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411630" w:rsidRPr="00331309" w:rsidRDefault="00411630" w:rsidP="003A665C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26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411630" w:rsidRPr="00331309" w:rsidRDefault="0041163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411630" w:rsidRPr="00331309" w:rsidRDefault="0041163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306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411630" w:rsidRPr="007004FC" w:rsidRDefault="00411630" w:rsidP="00EB3E2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</w:p>
        </w:tc>
      </w:tr>
    </w:tbl>
    <w:p w:rsidR="00CD0B6B" w:rsidRDefault="00CD0B6B">
      <w:r>
        <w:br w:type="page"/>
      </w:r>
    </w:p>
    <w:tbl>
      <w:tblPr>
        <w:tblW w:w="16265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18"/>
        <w:gridCol w:w="526"/>
        <w:gridCol w:w="2978"/>
        <w:gridCol w:w="571"/>
        <w:gridCol w:w="2554"/>
        <w:gridCol w:w="1701"/>
        <w:gridCol w:w="2265"/>
        <w:gridCol w:w="1984"/>
        <w:gridCol w:w="3068"/>
      </w:tblGrid>
      <w:tr w:rsidR="00411630" w:rsidRPr="00241494" w:rsidTr="00F637F3">
        <w:trPr>
          <w:trHeight w:val="390"/>
        </w:trPr>
        <w:tc>
          <w:tcPr>
            <w:tcW w:w="618" w:type="dxa"/>
            <w:vMerge w:val="restart"/>
            <w:shd w:val="clear" w:color="auto" w:fill="auto"/>
          </w:tcPr>
          <w:p w:rsidR="00411630" w:rsidRDefault="0041163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D26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41</w:t>
            </w:r>
          </w:p>
          <w:p w:rsidR="00E64F7A" w:rsidRPr="008D2674" w:rsidRDefault="00E64F7A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(7)</w:t>
            </w:r>
          </w:p>
        </w:tc>
        <w:tc>
          <w:tcPr>
            <w:tcW w:w="526" w:type="dxa"/>
            <w:vMerge w:val="restart"/>
            <w:shd w:val="clear" w:color="auto" w:fill="auto"/>
          </w:tcPr>
          <w:p w:rsidR="007F6238" w:rsidRPr="00241494" w:rsidRDefault="007F6238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bottom w:val="single" w:sz="4" w:space="0" w:color="948A54" w:themeColor="background2" w:themeShade="80"/>
            </w:tcBorders>
            <w:shd w:val="clear" w:color="auto" w:fill="auto"/>
          </w:tcPr>
          <w:p w:rsidR="00411630" w:rsidRPr="00BF5290" w:rsidRDefault="00411630" w:rsidP="00E07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ru-RU"/>
              </w:rPr>
            </w:pPr>
            <w:r w:rsidRPr="00304A6C"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  <w:lang w:eastAsia="ru-RU"/>
              </w:rPr>
              <w:t>На воде и в лесу.</w:t>
            </w:r>
          </w:p>
        </w:tc>
        <w:tc>
          <w:tcPr>
            <w:tcW w:w="571" w:type="dxa"/>
            <w:vMerge w:val="restart"/>
            <w:shd w:val="clear" w:color="auto" w:fill="auto"/>
          </w:tcPr>
          <w:p w:rsidR="00411630" w:rsidRPr="00331309" w:rsidRDefault="00411630" w:rsidP="00241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313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К</w:t>
            </w:r>
          </w:p>
        </w:tc>
        <w:tc>
          <w:tcPr>
            <w:tcW w:w="2554" w:type="dxa"/>
            <w:vMerge w:val="restart"/>
            <w:shd w:val="clear" w:color="auto" w:fill="auto"/>
          </w:tcPr>
          <w:p w:rsidR="00411630" w:rsidRDefault="00411630" w:rsidP="00AC416B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AC416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Характеризовать потенциальные опасно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сти пребывания у воды и в лесу;</w:t>
            </w:r>
          </w:p>
          <w:p w:rsidR="00411630" w:rsidRPr="00AC416B" w:rsidRDefault="00411630" w:rsidP="00AC416B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AC416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запомнить прав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ила поведения во время купания; </w:t>
            </w:r>
            <w:r w:rsidRPr="00AC416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различ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ать съедобные и ядовитые грибы; </w:t>
            </w:r>
            <w:r w:rsidRPr="00AC416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находить нужную информацию в книге «Зелёные страницы»;</w:t>
            </w:r>
          </w:p>
          <w:p w:rsidR="00411630" w:rsidRPr="00331309" w:rsidRDefault="00411630" w:rsidP="00AC416B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AC416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определять с помощью атласа-определителя жалящих насекомых.</w:t>
            </w:r>
          </w:p>
        </w:tc>
        <w:tc>
          <w:tcPr>
            <w:tcW w:w="1701" w:type="dxa"/>
            <w:tcBorders>
              <w:bottom w:val="single" w:sz="4" w:space="0" w:color="948A54" w:themeColor="background2" w:themeShade="80"/>
            </w:tcBorders>
            <w:shd w:val="clear" w:color="auto" w:fill="auto"/>
          </w:tcPr>
          <w:p w:rsidR="00411630" w:rsidRPr="00331309" w:rsidRDefault="00411630" w:rsidP="00CD0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97488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Тест.</w:t>
            </w:r>
          </w:p>
        </w:tc>
        <w:tc>
          <w:tcPr>
            <w:tcW w:w="2265" w:type="dxa"/>
            <w:vMerge w:val="restart"/>
            <w:shd w:val="clear" w:color="auto" w:fill="auto"/>
          </w:tcPr>
          <w:p w:rsidR="00411630" w:rsidRDefault="0041163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313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Усвоят основные правила безопасного поведения при купании в природных водоёмах и в 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бассейне</w:t>
            </w:r>
            <w:r w:rsidRPr="003313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; научатся приводить примеры ядовитых ягод и грибов</w:t>
            </w:r>
            <w:proofErr w:type="gramStart"/>
            <w:r w:rsidRPr="003313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,</w:t>
            </w:r>
            <w:proofErr w:type="gramEnd"/>
            <w:r w:rsidRPr="003313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узнавать их; познакомятся с ядовитыми насекомыми и правилами безопасного поведения с ними.</w:t>
            </w:r>
          </w:p>
          <w:p w:rsidR="00411630" w:rsidRPr="00FB3143" w:rsidRDefault="0041163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43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Получат возможность  научиться применять изученные правила безопасного поведения в лесу и на воде.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411630" w:rsidRPr="00331309" w:rsidRDefault="0041163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3130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Самостоятельность</w:t>
            </w:r>
            <w:r w:rsidRPr="003313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и личная ответственность за свои поступки, установка на здоровьесберегающий образ жизни.</w:t>
            </w:r>
          </w:p>
        </w:tc>
        <w:tc>
          <w:tcPr>
            <w:tcW w:w="3068" w:type="dxa"/>
            <w:vMerge w:val="restart"/>
            <w:shd w:val="clear" w:color="auto" w:fill="auto"/>
          </w:tcPr>
          <w:p w:rsidR="00411630" w:rsidRDefault="00411630" w:rsidP="00EB3E2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7004FC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Регулятивные:</w:t>
            </w:r>
          </w:p>
          <w:p w:rsidR="00411630" w:rsidRPr="00EB3E26" w:rsidRDefault="00411630" w:rsidP="00331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понимать учебную задачу урока и стремиться её выполнить.</w:t>
            </w:r>
          </w:p>
          <w:p w:rsidR="00411630" w:rsidRDefault="00411630" w:rsidP="00EB3E2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7004FC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Познавательные:</w:t>
            </w:r>
          </w:p>
          <w:p w:rsidR="00411630" w:rsidRPr="00EB3E26" w:rsidRDefault="00411630" w:rsidP="00331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осуществлять поиск необходимой информации с использованием</w:t>
            </w:r>
          </w:p>
          <w:p w:rsidR="00411630" w:rsidRPr="00EB3E26" w:rsidRDefault="00411630" w:rsidP="00331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«Атласа – определителя».</w:t>
            </w:r>
          </w:p>
          <w:p w:rsidR="00411630" w:rsidRPr="00EB3E26" w:rsidRDefault="00411630" w:rsidP="00331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Строить рассуждения в форме связи простых суждений об объекте, его строении, свойствах и связях. Применять правила и пользоваться инструкциями, осуществлять рефлексию способов действий.</w:t>
            </w:r>
          </w:p>
          <w:p w:rsidR="00411630" w:rsidRDefault="00411630" w:rsidP="00EB3E2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7004FC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Коммуникативные:</w:t>
            </w:r>
          </w:p>
          <w:p w:rsidR="00411630" w:rsidRPr="00241494" w:rsidRDefault="00411630" w:rsidP="00331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формулировать собственное мнение, вести устный диалог. Оценивать свои достижения на уроке.</w:t>
            </w:r>
          </w:p>
        </w:tc>
      </w:tr>
      <w:tr w:rsidR="00411630" w:rsidRPr="00241494" w:rsidTr="00F637F3">
        <w:trPr>
          <w:trHeight w:val="978"/>
        </w:trPr>
        <w:tc>
          <w:tcPr>
            <w:tcW w:w="618" w:type="dxa"/>
            <w:vMerge/>
            <w:shd w:val="clear" w:color="auto" w:fill="auto"/>
          </w:tcPr>
          <w:p w:rsidR="00411630" w:rsidRPr="00241494" w:rsidRDefault="0041163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6" w:type="dxa"/>
            <w:vMerge/>
            <w:shd w:val="clear" w:color="auto" w:fill="auto"/>
          </w:tcPr>
          <w:p w:rsidR="00411630" w:rsidRPr="00241494" w:rsidRDefault="0041163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single" w:sz="4" w:space="0" w:color="948A54" w:themeColor="background2" w:themeShade="80"/>
              <w:bottom w:val="single" w:sz="4" w:space="0" w:color="948A54" w:themeColor="background2" w:themeShade="80"/>
            </w:tcBorders>
            <w:shd w:val="clear" w:color="auto" w:fill="auto"/>
          </w:tcPr>
          <w:p w:rsidR="00411630" w:rsidRDefault="00411630" w:rsidP="004116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Учебник </w:t>
            </w:r>
            <w:r w:rsidRPr="007004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26 – 29</w:t>
            </w:r>
            <w:r w:rsidR="00266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411630" w:rsidRDefault="00411630" w:rsidP="004116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Тетрадь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стр. 17 – 20</w:t>
            </w:r>
            <w:r w:rsidR="00266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411630" w:rsidRPr="00E07D99" w:rsidRDefault="00411630" w:rsidP="004116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60C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ест </w:t>
            </w:r>
            <w:r w:rsidRPr="003A66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стр. 24.</w:t>
            </w:r>
          </w:p>
        </w:tc>
        <w:tc>
          <w:tcPr>
            <w:tcW w:w="571" w:type="dxa"/>
            <w:vMerge/>
            <w:shd w:val="clear" w:color="auto" w:fill="auto"/>
          </w:tcPr>
          <w:p w:rsidR="00411630" w:rsidRPr="00331309" w:rsidRDefault="00411630" w:rsidP="00241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411630" w:rsidRPr="00AC416B" w:rsidRDefault="00411630" w:rsidP="00AC416B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948A54" w:themeColor="background2" w:themeShade="80"/>
            </w:tcBorders>
            <w:shd w:val="clear" w:color="auto" w:fill="auto"/>
          </w:tcPr>
          <w:p w:rsidR="00411630" w:rsidRPr="00331309" w:rsidRDefault="00411630" w:rsidP="00CD0B6B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313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Правила купания, подводные течения, буйки, шторм, судороги. Ядовитые растения, жалящие насекомые.</w:t>
            </w:r>
          </w:p>
        </w:tc>
        <w:tc>
          <w:tcPr>
            <w:tcW w:w="2265" w:type="dxa"/>
            <w:vMerge/>
            <w:shd w:val="clear" w:color="auto" w:fill="auto"/>
          </w:tcPr>
          <w:p w:rsidR="00411630" w:rsidRPr="00331309" w:rsidRDefault="0041163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411630" w:rsidRPr="00331309" w:rsidRDefault="0041163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3068" w:type="dxa"/>
            <w:vMerge/>
            <w:shd w:val="clear" w:color="auto" w:fill="auto"/>
          </w:tcPr>
          <w:p w:rsidR="00411630" w:rsidRPr="007004FC" w:rsidRDefault="00411630" w:rsidP="00EB3E2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411630" w:rsidRPr="00241494" w:rsidTr="00F637F3">
        <w:trPr>
          <w:trHeight w:val="3817"/>
        </w:trPr>
        <w:tc>
          <w:tcPr>
            <w:tcW w:w="618" w:type="dxa"/>
            <w:vMerge/>
            <w:shd w:val="clear" w:color="auto" w:fill="auto"/>
          </w:tcPr>
          <w:p w:rsidR="00411630" w:rsidRPr="00241494" w:rsidRDefault="0041163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6" w:type="dxa"/>
            <w:vMerge/>
            <w:shd w:val="clear" w:color="auto" w:fill="auto"/>
          </w:tcPr>
          <w:p w:rsidR="00411630" w:rsidRPr="00241494" w:rsidRDefault="0041163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single" w:sz="4" w:space="0" w:color="948A54" w:themeColor="background2" w:themeShade="80"/>
            </w:tcBorders>
            <w:shd w:val="clear" w:color="auto" w:fill="auto"/>
          </w:tcPr>
          <w:p w:rsidR="00411630" w:rsidRDefault="00411630" w:rsidP="004116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Д/З</w:t>
            </w:r>
          </w:p>
          <w:p w:rsidR="00411630" w:rsidRDefault="00411630" w:rsidP="004116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Уч. </w:t>
            </w:r>
            <w:r w:rsidRPr="007004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26 – 29</w:t>
            </w:r>
            <w:r w:rsidR="00266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411630" w:rsidRDefault="00411630" w:rsidP="00830E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Тетр. стр.1</w:t>
            </w:r>
            <w:r w:rsidR="00830E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4, 5</w:t>
            </w:r>
            <w:r w:rsidR="00830E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стр. 20, № 6,7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71" w:type="dxa"/>
            <w:vMerge/>
            <w:shd w:val="clear" w:color="auto" w:fill="auto"/>
          </w:tcPr>
          <w:p w:rsidR="00411630" w:rsidRPr="00331309" w:rsidRDefault="00411630" w:rsidP="00241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411630" w:rsidRPr="00AC416B" w:rsidRDefault="00411630" w:rsidP="00AC416B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411630" w:rsidRPr="00331309" w:rsidRDefault="00411630" w:rsidP="00CD0B6B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265" w:type="dxa"/>
            <w:vMerge/>
            <w:shd w:val="clear" w:color="auto" w:fill="auto"/>
          </w:tcPr>
          <w:p w:rsidR="00411630" w:rsidRPr="00331309" w:rsidRDefault="0041163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411630" w:rsidRPr="00331309" w:rsidRDefault="0041163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3068" w:type="dxa"/>
            <w:vMerge/>
            <w:shd w:val="clear" w:color="auto" w:fill="auto"/>
          </w:tcPr>
          <w:p w:rsidR="00411630" w:rsidRPr="007004FC" w:rsidRDefault="00411630" w:rsidP="00EB3E2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830E13" w:rsidRPr="00241494" w:rsidTr="00F637F3">
        <w:trPr>
          <w:trHeight w:val="475"/>
        </w:trPr>
        <w:tc>
          <w:tcPr>
            <w:tcW w:w="618" w:type="dxa"/>
            <w:vMerge w:val="restart"/>
            <w:shd w:val="clear" w:color="auto" w:fill="auto"/>
          </w:tcPr>
          <w:p w:rsidR="00830E13" w:rsidRDefault="00830E13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D26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42</w:t>
            </w:r>
          </w:p>
          <w:p w:rsidR="00E64F7A" w:rsidRPr="008D2674" w:rsidRDefault="00E64F7A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(8)</w:t>
            </w:r>
          </w:p>
        </w:tc>
        <w:tc>
          <w:tcPr>
            <w:tcW w:w="526" w:type="dxa"/>
            <w:vMerge w:val="restart"/>
            <w:shd w:val="clear" w:color="auto" w:fill="auto"/>
          </w:tcPr>
          <w:p w:rsidR="007F6238" w:rsidRPr="00241494" w:rsidRDefault="007F6238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bottom w:val="single" w:sz="4" w:space="0" w:color="948A54" w:themeColor="background2" w:themeShade="80"/>
            </w:tcBorders>
            <w:shd w:val="clear" w:color="auto" w:fill="auto"/>
          </w:tcPr>
          <w:p w:rsidR="00830E13" w:rsidRPr="00BF5290" w:rsidRDefault="00830E13" w:rsidP="00E07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ru-RU"/>
              </w:rPr>
            </w:pPr>
            <w:r w:rsidRPr="00304A6C"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  <w:lang w:eastAsia="ru-RU"/>
              </w:rPr>
              <w:t>Опасные незнакомцы.</w:t>
            </w:r>
          </w:p>
        </w:tc>
        <w:tc>
          <w:tcPr>
            <w:tcW w:w="571" w:type="dxa"/>
            <w:vMerge w:val="restart"/>
            <w:shd w:val="clear" w:color="auto" w:fill="auto"/>
          </w:tcPr>
          <w:p w:rsidR="00830E13" w:rsidRPr="00331309" w:rsidRDefault="00830E13" w:rsidP="00241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313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К</w:t>
            </w:r>
          </w:p>
        </w:tc>
        <w:tc>
          <w:tcPr>
            <w:tcW w:w="2554" w:type="dxa"/>
            <w:vMerge w:val="restart"/>
            <w:shd w:val="clear" w:color="auto" w:fill="auto"/>
          </w:tcPr>
          <w:p w:rsidR="00830E13" w:rsidRPr="00AC416B" w:rsidRDefault="00830E13" w:rsidP="00AC416B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AC416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Характеризовать потенциальные опасности при контактах с незнакомыми людьми;</w:t>
            </w:r>
          </w:p>
          <w:p w:rsidR="00830E13" w:rsidRPr="00AC416B" w:rsidRDefault="00830E13" w:rsidP="00830E1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AC416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предлагать и обсуждать варианты поведения в подобных ситуациях;</w:t>
            </w:r>
          </w:p>
          <w:p w:rsidR="00830E13" w:rsidRPr="00331309" w:rsidRDefault="00830E13" w:rsidP="00AC416B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AC416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моделировать звон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ок по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830E13" w:rsidRPr="00331309" w:rsidRDefault="00830E13" w:rsidP="00830E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97488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Фронтальный опрос.</w:t>
            </w:r>
          </w:p>
        </w:tc>
        <w:tc>
          <w:tcPr>
            <w:tcW w:w="2265" w:type="dxa"/>
            <w:vMerge w:val="restart"/>
            <w:shd w:val="clear" w:color="auto" w:fill="auto"/>
          </w:tcPr>
          <w:p w:rsidR="00830E13" w:rsidRPr="00331309" w:rsidRDefault="00830E13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313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Научатся правильному поведению при контактах с незнакомцами, анализировать конкретные ситуации на улице и дома.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830E13" w:rsidRPr="00331309" w:rsidRDefault="00830E13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3130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Самостоятельность</w:t>
            </w:r>
            <w:r w:rsidRPr="003313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и личная ответственность за свои поступки, установка на здоровьесберегающий образ жизни.</w:t>
            </w:r>
          </w:p>
        </w:tc>
        <w:tc>
          <w:tcPr>
            <w:tcW w:w="3068" w:type="dxa"/>
            <w:vMerge w:val="restart"/>
            <w:shd w:val="clear" w:color="auto" w:fill="auto"/>
          </w:tcPr>
          <w:p w:rsidR="00830E13" w:rsidRDefault="00830E13" w:rsidP="00EB3E2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7004FC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Регулятивные:</w:t>
            </w:r>
          </w:p>
          <w:p w:rsidR="00830E13" w:rsidRDefault="00830E13" w:rsidP="00331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понимать учебную задачу урока и стремиться её выполнить.</w:t>
            </w:r>
          </w:p>
          <w:p w:rsidR="00830E13" w:rsidRDefault="00830E13" w:rsidP="00EB3E2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7004FC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Познавательные:</w:t>
            </w:r>
          </w:p>
          <w:p w:rsidR="00830E13" w:rsidRPr="00241494" w:rsidRDefault="00830E13" w:rsidP="00331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осуществлять поиск необходимой информации с использованием учебной литературы. Строить рассуждения в форме связи простых суждений об объекте.</w:t>
            </w:r>
          </w:p>
        </w:tc>
      </w:tr>
      <w:tr w:rsidR="00830E13" w:rsidRPr="00241494" w:rsidTr="00F637F3">
        <w:trPr>
          <w:trHeight w:val="276"/>
        </w:trPr>
        <w:tc>
          <w:tcPr>
            <w:tcW w:w="618" w:type="dxa"/>
            <w:vMerge/>
            <w:shd w:val="clear" w:color="auto" w:fill="auto"/>
          </w:tcPr>
          <w:p w:rsidR="00830E13" w:rsidRPr="00241494" w:rsidRDefault="00830E13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6" w:type="dxa"/>
            <w:vMerge/>
            <w:shd w:val="clear" w:color="auto" w:fill="auto"/>
          </w:tcPr>
          <w:p w:rsidR="00830E13" w:rsidRPr="00241494" w:rsidRDefault="00830E13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vMerge w:val="restart"/>
            <w:tcBorders>
              <w:top w:val="single" w:sz="4" w:space="0" w:color="948A54" w:themeColor="background2" w:themeShade="80"/>
            </w:tcBorders>
            <w:shd w:val="clear" w:color="auto" w:fill="auto"/>
          </w:tcPr>
          <w:p w:rsidR="00830E13" w:rsidRDefault="00830E13" w:rsidP="004116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Учебник </w:t>
            </w:r>
            <w:r w:rsidRPr="007004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30 – 35</w:t>
            </w:r>
            <w:r w:rsidR="00266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830E13" w:rsidRPr="00830E13" w:rsidRDefault="00830E13" w:rsidP="004116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Тетрадь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стр. 21.</w:t>
            </w:r>
          </w:p>
        </w:tc>
        <w:tc>
          <w:tcPr>
            <w:tcW w:w="571" w:type="dxa"/>
            <w:vMerge/>
            <w:shd w:val="clear" w:color="auto" w:fill="auto"/>
          </w:tcPr>
          <w:p w:rsidR="00830E13" w:rsidRPr="00331309" w:rsidRDefault="00830E13" w:rsidP="00241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830E13" w:rsidRPr="00AC416B" w:rsidRDefault="00830E13" w:rsidP="00AC416B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bottom w:val="single" w:sz="4" w:space="0" w:color="948A54" w:themeColor="background2" w:themeShade="80"/>
            </w:tcBorders>
            <w:shd w:val="clear" w:color="auto" w:fill="auto"/>
          </w:tcPr>
          <w:p w:rsidR="00830E13" w:rsidRPr="00331309" w:rsidRDefault="00830E13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265" w:type="dxa"/>
            <w:vMerge/>
            <w:shd w:val="clear" w:color="auto" w:fill="auto"/>
          </w:tcPr>
          <w:p w:rsidR="00830E13" w:rsidRPr="00331309" w:rsidRDefault="00830E13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830E13" w:rsidRPr="00331309" w:rsidRDefault="00830E13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3068" w:type="dxa"/>
            <w:vMerge/>
            <w:shd w:val="clear" w:color="auto" w:fill="auto"/>
          </w:tcPr>
          <w:p w:rsidR="00830E13" w:rsidRPr="007004FC" w:rsidRDefault="00830E13" w:rsidP="00EB3E2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830E13" w:rsidRPr="00241494" w:rsidTr="00F637F3">
        <w:trPr>
          <w:trHeight w:val="375"/>
        </w:trPr>
        <w:tc>
          <w:tcPr>
            <w:tcW w:w="618" w:type="dxa"/>
            <w:vMerge/>
            <w:shd w:val="clear" w:color="auto" w:fill="auto"/>
          </w:tcPr>
          <w:p w:rsidR="00830E13" w:rsidRPr="00241494" w:rsidRDefault="00830E13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6" w:type="dxa"/>
            <w:vMerge/>
            <w:shd w:val="clear" w:color="auto" w:fill="auto"/>
          </w:tcPr>
          <w:p w:rsidR="00830E13" w:rsidRPr="00241494" w:rsidRDefault="00830E13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vMerge/>
            <w:tcBorders>
              <w:bottom w:val="single" w:sz="4" w:space="0" w:color="948A54" w:themeColor="background2" w:themeShade="80"/>
            </w:tcBorders>
            <w:shd w:val="clear" w:color="auto" w:fill="auto"/>
          </w:tcPr>
          <w:p w:rsidR="00830E13" w:rsidRDefault="00830E13" w:rsidP="004116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71" w:type="dxa"/>
            <w:vMerge/>
            <w:shd w:val="clear" w:color="auto" w:fill="auto"/>
          </w:tcPr>
          <w:p w:rsidR="00830E13" w:rsidRPr="00331309" w:rsidRDefault="00830E13" w:rsidP="00241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830E13" w:rsidRPr="00AC416B" w:rsidRDefault="00830E13" w:rsidP="00AC416B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948A54" w:themeColor="background2" w:themeShade="80"/>
            </w:tcBorders>
            <w:shd w:val="clear" w:color="auto" w:fill="auto"/>
          </w:tcPr>
          <w:p w:rsidR="00830E13" w:rsidRPr="00331309" w:rsidRDefault="00830E13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313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Осторожность при общении с незнакомыми людьми. Телефон полиции – 02.</w:t>
            </w:r>
          </w:p>
        </w:tc>
        <w:tc>
          <w:tcPr>
            <w:tcW w:w="2265" w:type="dxa"/>
            <w:vMerge/>
            <w:shd w:val="clear" w:color="auto" w:fill="auto"/>
          </w:tcPr>
          <w:p w:rsidR="00830E13" w:rsidRPr="00331309" w:rsidRDefault="00830E13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830E13" w:rsidRPr="00331309" w:rsidRDefault="00830E13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3068" w:type="dxa"/>
            <w:vMerge/>
            <w:shd w:val="clear" w:color="auto" w:fill="auto"/>
          </w:tcPr>
          <w:p w:rsidR="00830E13" w:rsidRPr="007004FC" w:rsidRDefault="00830E13" w:rsidP="00EB3E2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830E13" w:rsidRPr="00241494" w:rsidTr="00F637F3">
        <w:trPr>
          <w:trHeight w:val="937"/>
        </w:trPr>
        <w:tc>
          <w:tcPr>
            <w:tcW w:w="61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830E13" w:rsidRPr="00241494" w:rsidRDefault="00830E13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830E13" w:rsidRPr="00241494" w:rsidRDefault="00830E13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single" w:sz="4" w:space="0" w:color="948A54" w:themeColor="background2" w:themeShade="80"/>
              <w:bottom w:val="single" w:sz="4" w:space="0" w:color="auto"/>
            </w:tcBorders>
            <w:shd w:val="clear" w:color="auto" w:fill="auto"/>
          </w:tcPr>
          <w:p w:rsidR="00830E13" w:rsidRDefault="00830E13" w:rsidP="00830E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Д/З</w:t>
            </w:r>
          </w:p>
          <w:p w:rsidR="00830E13" w:rsidRDefault="00830E13" w:rsidP="00830E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Уч. </w:t>
            </w:r>
            <w:r w:rsidRPr="007004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30 – 35</w:t>
            </w:r>
            <w:r w:rsidR="00266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830E13" w:rsidRDefault="00830E13" w:rsidP="00830E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Тетр. стр.21, № 2 (2).</w:t>
            </w:r>
          </w:p>
        </w:tc>
        <w:tc>
          <w:tcPr>
            <w:tcW w:w="57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830E13" w:rsidRPr="00331309" w:rsidRDefault="00830E13" w:rsidP="00241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55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830E13" w:rsidRPr="00AC416B" w:rsidRDefault="00830E13" w:rsidP="00AC416B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830E13" w:rsidRPr="00331309" w:rsidRDefault="00830E13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26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830E13" w:rsidRPr="00331309" w:rsidRDefault="00830E13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830E13" w:rsidRPr="00331309" w:rsidRDefault="00830E13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306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830E13" w:rsidRPr="007004FC" w:rsidRDefault="00830E13" w:rsidP="00EB3E2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830E13" w:rsidRPr="00241494" w:rsidTr="00F637F3">
        <w:trPr>
          <w:trHeight w:val="2233"/>
        </w:trPr>
        <w:tc>
          <w:tcPr>
            <w:tcW w:w="618" w:type="dxa"/>
            <w:shd w:val="clear" w:color="auto" w:fill="auto"/>
          </w:tcPr>
          <w:p w:rsidR="00830E13" w:rsidRPr="00241494" w:rsidRDefault="00830E13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6" w:type="dxa"/>
            <w:shd w:val="clear" w:color="auto" w:fill="auto"/>
          </w:tcPr>
          <w:p w:rsidR="00830E13" w:rsidRPr="00241494" w:rsidRDefault="00830E13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shd w:val="clear" w:color="auto" w:fill="auto"/>
          </w:tcPr>
          <w:p w:rsidR="00830E13" w:rsidRDefault="00830E13" w:rsidP="004116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71" w:type="dxa"/>
            <w:shd w:val="clear" w:color="auto" w:fill="auto"/>
          </w:tcPr>
          <w:p w:rsidR="00830E13" w:rsidRPr="00331309" w:rsidRDefault="00830E13" w:rsidP="00241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554" w:type="dxa"/>
            <w:shd w:val="clear" w:color="auto" w:fill="auto"/>
          </w:tcPr>
          <w:p w:rsidR="00830E13" w:rsidRPr="00AC416B" w:rsidRDefault="00830E13" w:rsidP="00AC416B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телефону в полицию и МЧС; </w:t>
            </w:r>
            <w:r w:rsidRPr="00AC416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моделировать правила поведения в ходе ролевых игр.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</w:tcPr>
          <w:p w:rsidR="00830E13" w:rsidRPr="00331309" w:rsidRDefault="00830E13" w:rsidP="009748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265" w:type="dxa"/>
            <w:shd w:val="clear" w:color="auto" w:fill="auto"/>
          </w:tcPr>
          <w:p w:rsidR="00830E13" w:rsidRPr="00331309" w:rsidRDefault="00830E13" w:rsidP="00830E1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AC57B4">
              <w:rPr>
                <w:rFonts w:ascii="Times New Roman" w:hAnsi="Times New Roman"/>
                <w:i/>
                <w:sz w:val="20"/>
                <w:szCs w:val="20"/>
              </w:rPr>
              <w:t>Получат возможность научиться пользоваться правилами безопасного поведения с незнакомыми людьми.</w:t>
            </w:r>
          </w:p>
        </w:tc>
        <w:tc>
          <w:tcPr>
            <w:tcW w:w="1984" w:type="dxa"/>
            <w:shd w:val="clear" w:color="auto" w:fill="auto"/>
          </w:tcPr>
          <w:p w:rsidR="00830E13" w:rsidRPr="00331309" w:rsidRDefault="00830E13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3068" w:type="dxa"/>
            <w:shd w:val="clear" w:color="auto" w:fill="auto"/>
          </w:tcPr>
          <w:p w:rsidR="00830E13" w:rsidRPr="007004FC" w:rsidRDefault="00830E13" w:rsidP="0033130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EB3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Применять правила и пользоваться инструкциями, осуществлять рефлексию способов действий.</w:t>
            </w:r>
          </w:p>
          <w:p w:rsidR="00830E13" w:rsidRDefault="00830E13" w:rsidP="00EB3E2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7004FC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Коммуникативные:</w:t>
            </w:r>
          </w:p>
          <w:p w:rsidR="00830E13" w:rsidRPr="007004FC" w:rsidRDefault="00830E13" w:rsidP="0033130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EB3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формулировать собственное мнение, вести устный диалог. Обыгрывать предложенные ситуации на уроке.</w:t>
            </w:r>
          </w:p>
        </w:tc>
      </w:tr>
      <w:tr w:rsidR="00830E13" w:rsidRPr="00241494" w:rsidTr="00F637F3">
        <w:trPr>
          <w:trHeight w:val="584"/>
        </w:trPr>
        <w:tc>
          <w:tcPr>
            <w:tcW w:w="618" w:type="dxa"/>
            <w:vMerge w:val="restart"/>
            <w:shd w:val="clear" w:color="auto" w:fill="auto"/>
          </w:tcPr>
          <w:p w:rsidR="00830E13" w:rsidRDefault="00830E13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D26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43</w:t>
            </w:r>
          </w:p>
          <w:p w:rsidR="00E64F7A" w:rsidRPr="008D2674" w:rsidRDefault="00E64F7A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(9)</w:t>
            </w:r>
          </w:p>
        </w:tc>
        <w:tc>
          <w:tcPr>
            <w:tcW w:w="526" w:type="dxa"/>
            <w:vMerge w:val="restart"/>
            <w:shd w:val="clear" w:color="auto" w:fill="auto"/>
          </w:tcPr>
          <w:p w:rsidR="007F6238" w:rsidRPr="00241494" w:rsidRDefault="007F6238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vMerge w:val="restart"/>
            <w:shd w:val="clear" w:color="auto" w:fill="auto"/>
          </w:tcPr>
          <w:p w:rsidR="00830E13" w:rsidRPr="00BF5290" w:rsidRDefault="00830E13" w:rsidP="00AC4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  <w:lang w:eastAsia="ru-RU"/>
              </w:rPr>
            </w:pPr>
            <w:r w:rsidRPr="00304A6C"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  <w:lang w:eastAsia="ru-RU"/>
              </w:rPr>
              <w:t>Проверим себя и оценим свои достижения по разделу «Здоровье и безопасность».</w:t>
            </w:r>
          </w:p>
        </w:tc>
        <w:tc>
          <w:tcPr>
            <w:tcW w:w="571" w:type="dxa"/>
            <w:vMerge w:val="restart"/>
            <w:shd w:val="clear" w:color="auto" w:fill="auto"/>
          </w:tcPr>
          <w:p w:rsidR="00830E13" w:rsidRPr="00331309" w:rsidRDefault="00830E13" w:rsidP="00241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313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КО</w:t>
            </w:r>
          </w:p>
        </w:tc>
        <w:tc>
          <w:tcPr>
            <w:tcW w:w="2554" w:type="dxa"/>
            <w:vMerge w:val="restart"/>
            <w:shd w:val="clear" w:color="auto" w:fill="auto"/>
          </w:tcPr>
          <w:p w:rsidR="00830E13" w:rsidRPr="00AC416B" w:rsidRDefault="00830E13" w:rsidP="00AC416B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AC416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Выполнять тестовые задания учебника;</w:t>
            </w:r>
          </w:p>
          <w:p w:rsidR="00830E13" w:rsidRPr="00AC416B" w:rsidRDefault="00830E13" w:rsidP="00AC416B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оценивать правильность</w:t>
            </w:r>
            <w:r w:rsidRPr="00AC416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/ неправильность предложенных ответов;</w:t>
            </w:r>
          </w:p>
          <w:p w:rsidR="00830E13" w:rsidRPr="00AC416B" w:rsidRDefault="00830E13" w:rsidP="00AC416B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AC416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оценивать бережное или потребительское отношение к природе;</w:t>
            </w:r>
          </w:p>
          <w:p w:rsidR="00830E13" w:rsidRPr="00331309" w:rsidRDefault="00830E13" w:rsidP="00AC416B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AC416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формировать адекватную самооценку в соответствии с набранными баллами.</w:t>
            </w:r>
          </w:p>
        </w:tc>
        <w:tc>
          <w:tcPr>
            <w:tcW w:w="1701" w:type="dxa"/>
            <w:tcBorders>
              <w:bottom w:val="single" w:sz="4" w:space="0" w:color="948A54" w:themeColor="background2" w:themeShade="80"/>
            </w:tcBorders>
            <w:shd w:val="clear" w:color="auto" w:fill="auto"/>
          </w:tcPr>
          <w:p w:rsidR="00830E13" w:rsidRPr="00331309" w:rsidRDefault="00830E13" w:rsidP="00830E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97488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Проверочная работа.</w:t>
            </w:r>
          </w:p>
        </w:tc>
        <w:tc>
          <w:tcPr>
            <w:tcW w:w="2265" w:type="dxa"/>
            <w:vMerge w:val="restart"/>
            <w:shd w:val="clear" w:color="auto" w:fill="auto"/>
          </w:tcPr>
          <w:p w:rsidR="00830E13" w:rsidRPr="00331309" w:rsidRDefault="00830E13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313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Научатся отмечать ответы на тесты, сверять их с ответами в учебнике, оценивать результаты, подсчитывая количество правильных ответов.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830E13" w:rsidRPr="00331309" w:rsidRDefault="00830E13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313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Формирование адекватной оценки своих достижений. </w:t>
            </w:r>
            <w:r w:rsidRPr="0033130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Самостоятельность</w:t>
            </w:r>
            <w:r w:rsidRPr="003313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и личная ответственность за свои поступки, установка на здоров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ьесберегающий образ жизни.</w:t>
            </w:r>
          </w:p>
        </w:tc>
        <w:tc>
          <w:tcPr>
            <w:tcW w:w="3068" w:type="dxa"/>
            <w:vMerge w:val="restart"/>
            <w:shd w:val="clear" w:color="auto" w:fill="auto"/>
          </w:tcPr>
          <w:p w:rsidR="00830E13" w:rsidRDefault="00830E13" w:rsidP="00EB3E2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7004FC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Регулятивные:</w:t>
            </w:r>
          </w:p>
          <w:p w:rsidR="00830E13" w:rsidRPr="00EB3E26" w:rsidRDefault="00830E13" w:rsidP="00331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принимать и удерживать учебную задачу. Осуществлять пошаговый и итоговый контроль, оценивать правильность выполнения действия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830E13" w:rsidRDefault="00830E13" w:rsidP="00EB3E2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7004FC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Познавательные:</w:t>
            </w:r>
          </w:p>
          <w:p w:rsidR="00830E13" w:rsidRPr="00EB3E26" w:rsidRDefault="00830E13" w:rsidP="00331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проводить сравнение, ориентироваться в способах решения задачи, использовать знако-символические средства.</w:t>
            </w:r>
          </w:p>
          <w:p w:rsidR="00830E13" w:rsidRDefault="00830E13" w:rsidP="00EB3E2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7004FC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Коммуникативные:</w:t>
            </w:r>
          </w:p>
          <w:p w:rsidR="00830E13" w:rsidRPr="00241494" w:rsidRDefault="00830E13" w:rsidP="00331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строить понятные для партнёра высказывания, контролировать его действия, допускать возможность существования у людей различных точек зрения.</w:t>
            </w:r>
          </w:p>
        </w:tc>
      </w:tr>
      <w:tr w:rsidR="00830E13" w:rsidRPr="00241494" w:rsidTr="00F637F3">
        <w:trPr>
          <w:trHeight w:val="611"/>
        </w:trPr>
        <w:tc>
          <w:tcPr>
            <w:tcW w:w="618" w:type="dxa"/>
            <w:vMerge/>
            <w:shd w:val="clear" w:color="auto" w:fill="auto"/>
          </w:tcPr>
          <w:p w:rsidR="00830E13" w:rsidRPr="00241494" w:rsidRDefault="00830E13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6" w:type="dxa"/>
            <w:vMerge/>
            <w:shd w:val="clear" w:color="auto" w:fill="auto"/>
          </w:tcPr>
          <w:p w:rsidR="00830E13" w:rsidRPr="00241494" w:rsidRDefault="00830E13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vMerge/>
            <w:tcBorders>
              <w:bottom w:val="single" w:sz="4" w:space="0" w:color="948A54" w:themeColor="background2" w:themeShade="80"/>
            </w:tcBorders>
            <w:shd w:val="clear" w:color="auto" w:fill="auto"/>
          </w:tcPr>
          <w:p w:rsidR="00830E13" w:rsidRPr="00241494" w:rsidRDefault="00830E13" w:rsidP="00AC4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71" w:type="dxa"/>
            <w:vMerge/>
            <w:shd w:val="clear" w:color="auto" w:fill="auto"/>
          </w:tcPr>
          <w:p w:rsidR="00830E13" w:rsidRPr="00331309" w:rsidRDefault="00830E13" w:rsidP="00241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830E13" w:rsidRPr="00AC416B" w:rsidRDefault="00830E13" w:rsidP="00AC416B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948A54" w:themeColor="background2" w:themeShade="80"/>
            </w:tcBorders>
            <w:shd w:val="clear" w:color="auto" w:fill="auto"/>
          </w:tcPr>
          <w:p w:rsidR="00830E13" w:rsidRPr="00331309" w:rsidRDefault="00830E13" w:rsidP="00830E1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313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Тесты, оценка достижений.</w:t>
            </w:r>
          </w:p>
        </w:tc>
        <w:tc>
          <w:tcPr>
            <w:tcW w:w="2265" w:type="dxa"/>
            <w:vMerge/>
            <w:shd w:val="clear" w:color="auto" w:fill="auto"/>
          </w:tcPr>
          <w:p w:rsidR="00830E13" w:rsidRPr="00331309" w:rsidRDefault="00830E13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830E13" w:rsidRPr="00331309" w:rsidRDefault="00830E13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3068" w:type="dxa"/>
            <w:vMerge/>
            <w:shd w:val="clear" w:color="auto" w:fill="auto"/>
          </w:tcPr>
          <w:p w:rsidR="00830E13" w:rsidRPr="007004FC" w:rsidRDefault="00830E13" w:rsidP="00EB3E2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830E13" w:rsidRPr="00241494" w:rsidTr="00F637F3">
        <w:trPr>
          <w:trHeight w:val="3189"/>
        </w:trPr>
        <w:tc>
          <w:tcPr>
            <w:tcW w:w="618" w:type="dxa"/>
            <w:vMerge/>
            <w:shd w:val="clear" w:color="auto" w:fill="auto"/>
          </w:tcPr>
          <w:p w:rsidR="00830E13" w:rsidRPr="00241494" w:rsidRDefault="00830E13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6" w:type="dxa"/>
            <w:vMerge/>
            <w:shd w:val="clear" w:color="auto" w:fill="auto"/>
          </w:tcPr>
          <w:p w:rsidR="00830E13" w:rsidRPr="00241494" w:rsidRDefault="00830E13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single" w:sz="4" w:space="0" w:color="948A54" w:themeColor="background2" w:themeShade="80"/>
            </w:tcBorders>
            <w:shd w:val="clear" w:color="auto" w:fill="auto"/>
          </w:tcPr>
          <w:p w:rsidR="00830E13" w:rsidRDefault="00830E13" w:rsidP="00830E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Учебник </w:t>
            </w:r>
            <w:r w:rsidRPr="007004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</w:t>
            </w:r>
            <w:r w:rsidR="002C0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  <w:r w:rsidR="002C0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  <w:r w:rsidR="00266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830E13" w:rsidRPr="00241494" w:rsidRDefault="00830E13" w:rsidP="002C09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Тетрадь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стр. </w:t>
            </w:r>
            <w:r w:rsidR="002C0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71" w:type="dxa"/>
            <w:vMerge/>
            <w:shd w:val="clear" w:color="auto" w:fill="auto"/>
          </w:tcPr>
          <w:p w:rsidR="00830E13" w:rsidRPr="00331309" w:rsidRDefault="00830E13" w:rsidP="00241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830E13" w:rsidRPr="00AC416B" w:rsidRDefault="00830E13" w:rsidP="00AC416B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830E13" w:rsidRPr="00331309" w:rsidRDefault="00830E13" w:rsidP="00830E1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265" w:type="dxa"/>
            <w:vMerge/>
            <w:shd w:val="clear" w:color="auto" w:fill="auto"/>
          </w:tcPr>
          <w:p w:rsidR="00830E13" w:rsidRPr="00331309" w:rsidRDefault="00830E13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830E13" w:rsidRPr="00331309" w:rsidRDefault="00830E13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3068" w:type="dxa"/>
            <w:vMerge/>
            <w:shd w:val="clear" w:color="auto" w:fill="auto"/>
          </w:tcPr>
          <w:p w:rsidR="00830E13" w:rsidRPr="007004FC" w:rsidRDefault="00830E13" w:rsidP="00EB3E2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3A665C" w:rsidRPr="00241494" w:rsidTr="00F637F3">
        <w:trPr>
          <w:trHeight w:val="542"/>
        </w:trPr>
        <w:tc>
          <w:tcPr>
            <w:tcW w:w="16265" w:type="dxa"/>
            <w:gridSpan w:val="9"/>
            <w:shd w:val="clear" w:color="auto" w:fill="auto"/>
          </w:tcPr>
          <w:p w:rsidR="003A665C" w:rsidRPr="00BF5290" w:rsidRDefault="00E64F7A" w:rsidP="00E07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eastAsia="ru-RU"/>
              </w:rPr>
              <w:t>ОБЩЕНИЕ</w:t>
            </w:r>
            <w:r w:rsidR="003A665C" w:rsidRPr="006F5795"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eastAsia="ru-RU"/>
              </w:rPr>
              <w:t xml:space="preserve"> (7 Ч)</w:t>
            </w:r>
          </w:p>
        </w:tc>
      </w:tr>
      <w:tr w:rsidR="00EB7611" w:rsidRPr="00241494" w:rsidTr="00F637F3">
        <w:trPr>
          <w:trHeight w:val="856"/>
        </w:trPr>
        <w:tc>
          <w:tcPr>
            <w:tcW w:w="618" w:type="dxa"/>
            <w:shd w:val="clear" w:color="auto" w:fill="auto"/>
          </w:tcPr>
          <w:p w:rsidR="00EB7611" w:rsidRDefault="00EB7611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D26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44</w:t>
            </w:r>
          </w:p>
          <w:p w:rsidR="00E64F7A" w:rsidRPr="008D2674" w:rsidRDefault="00E64F7A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(1)</w:t>
            </w:r>
          </w:p>
        </w:tc>
        <w:tc>
          <w:tcPr>
            <w:tcW w:w="526" w:type="dxa"/>
            <w:shd w:val="clear" w:color="auto" w:fill="auto"/>
          </w:tcPr>
          <w:p w:rsidR="007F6238" w:rsidRPr="00241494" w:rsidRDefault="007F6238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shd w:val="clear" w:color="auto" w:fill="auto"/>
          </w:tcPr>
          <w:p w:rsidR="00EB7611" w:rsidRPr="00304A6C" w:rsidRDefault="00EB7611" w:rsidP="00E07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  <w:lang w:eastAsia="ru-RU"/>
              </w:rPr>
            </w:pPr>
            <w:r w:rsidRPr="00304A6C"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  <w:lang w:eastAsia="ru-RU"/>
              </w:rPr>
              <w:t>Наша дружная семья.</w:t>
            </w:r>
          </w:p>
        </w:tc>
        <w:tc>
          <w:tcPr>
            <w:tcW w:w="571" w:type="dxa"/>
            <w:shd w:val="clear" w:color="auto" w:fill="auto"/>
          </w:tcPr>
          <w:p w:rsidR="00EB7611" w:rsidRPr="00EB3E26" w:rsidRDefault="00EB7611" w:rsidP="00241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EB3E26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К</w:t>
            </w:r>
          </w:p>
        </w:tc>
        <w:tc>
          <w:tcPr>
            <w:tcW w:w="2554" w:type="dxa"/>
            <w:shd w:val="clear" w:color="auto" w:fill="auto"/>
          </w:tcPr>
          <w:p w:rsidR="00EB7611" w:rsidRPr="00EB3E26" w:rsidRDefault="00EB7611" w:rsidP="00EB7611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AC416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Рассказывать по рисункам и фотографиям учебника </w:t>
            </w:r>
          </w:p>
        </w:tc>
        <w:tc>
          <w:tcPr>
            <w:tcW w:w="1701" w:type="dxa"/>
            <w:shd w:val="clear" w:color="auto" w:fill="auto"/>
          </w:tcPr>
          <w:p w:rsidR="00EB7611" w:rsidRPr="00EB3E26" w:rsidRDefault="00EB7611" w:rsidP="00B51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97488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Тест.</w:t>
            </w:r>
          </w:p>
        </w:tc>
        <w:tc>
          <w:tcPr>
            <w:tcW w:w="2265" w:type="dxa"/>
            <w:shd w:val="clear" w:color="auto" w:fill="auto"/>
          </w:tcPr>
          <w:p w:rsidR="00EB7611" w:rsidRPr="00EB3E26" w:rsidRDefault="00EB7611" w:rsidP="00EB7611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EB3E26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Запомнят, что семья – это близкие родственники, </w:t>
            </w:r>
          </w:p>
        </w:tc>
        <w:tc>
          <w:tcPr>
            <w:tcW w:w="1984" w:type="dxa"/>
            <w:shd w:val="clear" w:color="auto" w:fill="auto"/>
          </w:tcPr>
          <w:p w:rsidR="00EB7611" w:rsidRPr="00EB3E26" w:rsidRDefault="00EB7611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EB3E26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Эмпатия как понимание чувств других людей и </w:t>
            </w:r>
          </w:p>
        </w:tc>
        <w:tc>
          <w:tcPr>
            <w:tcW w:w="3068" w:type="dxa"/>
            <w:shd w:val="clear" w:color="auto" w:fill="auto"/>
          </w:tcPr>
          <w:p w:rsidR="00EB7611" w:rsidRDefault="00EB7611" w:rsidP="00BF7C9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7004FC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Регулятивные:</w:t>
            </w:r>
          </w:p>
          <w:p w:rsidR="00EB7611" w:rsidRPr="00241494" w:rsidRDefault="00EB7611" w:rsidP="00EB3E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C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понимать учебную задачу урока и стремиться её выполнить.</w:t>
            </w:r>
          </w:p>
        </w:tc>
      </w:tr>
      <w:tr w:rsidR="00EB7611" w:rsidRPr="00241494" w:rsidTr="00F637F3">
        <w:trPr>
          <w:trHeight w:val="994"/>
        </w:trPr>
        <w:tc>
          <w:tcPr>
            <w:tcW w:w="618" w:type="dxa"/>
            <w:vMerge w:val="restart"/>
            <w:shd w:val="clear" w:color="auto" w:fill="auto"/>
          </w:tcPr>
          <w:p w:rsidR="00EB7611" w:rsidRPr="008D2674" w:rsidRDefault="00EB7611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26" w:type="dxa"/>
            <w:vMerge w:val="restart"/>
            <w:shd w:val="clear" w:color="auto" w:fill="auto"/>
          </w:tcPr>
          <w:p w:rsidR="00EB7611" w:rsidRPr="00241494" w:rsidRDefault="00EB7611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single" w:sz="4" w:space="0" w:color="auto"/>
              <w:bottom w:val="single" w:sz="4" w:space="0" w:color="948A54" w:themeColor="background2" w:themeShade="80"/>
            </w:tcBorders>
            <w:shd w:val="clear" w:color="auto" w:fill="auto"/>
          </w:tcPr>
          <w:p w:rsidR="00EB7611" w:rsidRDefault="00EB7611" w:rsidP="00EB7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Учебник </w:t>
            </w:r>
            <w:r w:rsidRPr="007004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42 – 45</w:t>
            </w:r>
            <w:r w:rsidR="00266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EB7611" w:rsidRDefault="00EB7611" w:rsidP="00EB7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Тетрадь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стр. 23 – 25</w:t>
            </w:r>
            <w:r w:rsidR="00266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EB7611" w:rsidRPr="00E07D99" w:rsidRDefault="00EB7611" w:rsidP="00EB76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60C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ест </w:t>
            </w:r>
            <w:r w:rsidRPr="003A66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стр. 28.</w:t>
            </w:r>
          </w:p>
        </w:tc>
        <w:tc>
          <w:tcPr>
            <w:tcW w:w="571" w:type="dxa"/>
            <w:vMerge w:val="restart"/>
            <w:shd w:val="clear" w:color="auto" w:fill="auto"/>
          </w:tcPr>
          <w:p w:rsidR="00EB7611" w:rsidRPr="00EB3E26" w:rsidRDefault="00EB7611" w:rsidP="00241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554" w:type="dxa"/>
            <w:vMerge w:val="restart"/>
            <w:shd w:val="clear" w:color="auto" w:fill="auto"/>
          </w:tcPr>
          <w:p w:rsidR="00EB7611" w:rsidRDefault="00EB7611" w:rsidP="00EB7611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AC416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 семейных взаимоотношениях, о семе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йной атмосфере, 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общих занятиях;</w:t>
            </w:r>
          </w:p>
          <w:p w:rsidR="00EB7611" w:rsidRPr="00AC416B" w:rsidRDefault="00EB7611" w:rsidP="00EB7611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AC416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формулировать понятие «культура общения»;</w:t>
            </w:r>
          </w:p>
          <w:p w:rsidR="00EB7611" w:rsidRPr="00AC416B" w:rsidRDefault="00EB7611" w:rsidP="00EB7611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AC416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обсуждать роль семейных традиций для укрепления семьи;</w:t>
            </w:r>
          </w:p>
          <w:p w:rsidR="00EB7611" w:rsidRPr="00AC416B" w:rsidRDefault="00EB7611" w:rsidP="00EB7611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AC416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моделировать ситуации семейного чтения, семейных обедов.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EB7611" w:rsidRPr="0097488F" w:rsidRDefault="00EB7611" w:rsidP="007B652F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EB3E26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 xml:space="preserve">Семья, семейные традиции, </w:t>
            </w:r>
            <w:r w:rsidRPr="00EB3E26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культура общения.</w:t>
            </w:r>
          </w:p>
        </w:tc>
        <w:tc>
          <w:tcPr>
            <w:tcW w:w="2265" w:type="dxa"/>
            <w:vMerge w:val="restart"/>
            <w:shd w:val="clear" w:color="auto" w:fill="auto"/>
          </w:tcPr>
          <w:p w:rsidR="00EB7611" w:rsidRDefault="00EB7611" w:rsidP="00EB7611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EB3E26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 xml:space="preserve">живущие вместе, усвоят, что такое культура общения в </w:t>
            </w:r>
            <w:r w:rsidRPr="00EB3E26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семье.</w:t>
            </w:r>
          </w:p>
          <w:p w:rsidR="00EB7611" w:rsidRPr="00EB3E26" w:rsidRDefault="00EB7611" w:rsidP="007B652F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AC57B4">
              <w:rPr>
                <w:rFonts w:ascii="Times New Roman" w:hAnsi="Times New Roman"/>
                <w:i/>
                <w:sz w:val="20"/>
                <w:szCs w:val="20"/>
              </w:rPr>
              <w:t>Получат возможность научиться осознавать ценность традиций своей семьи.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EB7611" w:rsidRPr="00EB3E26" w:rsidRDefault="00EB7611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EB3E26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 xml:space="preserve">сопереживание им. </w:t>
            </w:r>
            <w:r w:rsidRPr="00F91ADA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Доброжелательность</w:t>
            </w:r>
          </w:p>
          <w:p w:rsidR="00EB7611" w:rsidRPr="00EB3E26" w:rsidRDefault="00EB7611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EB3E26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и эмоционально – </w:t>
            </w:r>
            <w:r w:rsidRPr="00EB3E26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нравственная отзывчивость.</w:t>
            </w:r>
          </w:p>
        </w:tc>
        <w:tc>
          <w:tcPr>
            <w:tcW w:w="3068" w:type="dxa"/>
            <w:vMerge w:val="restart"/>
            <w:shd w:val="clear" w:color="auto" w:fill="auto"/>
          </w:tcPr>
          <w:p w:rsidR="00EB7611" w:rsidRDefault="00EB7611" w:rsidP="00BF7C9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7004FC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lastRenderedPageBreak/>
              <w:t>Познавательные:</w:t>
            </w:r>
          </w:p>
          <w:p w:rsidR="00EB7611" w:rsidRPr="00BF7C9C" w:rsidRDefault="00EB7611" w:rsidP="00EB7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7C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осуществлять поиск необходимой информации с использованием иллюстраций </w:t>
            </w:r>
            <w:r w:rsidRPr="00BF7C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учебника, озвучивать её. Формулировать понятие, обсуждать семейные традиции.</w:t>
            </w:r>
          </w:p>
          <w:p w:rsidR="00EB7611" w:rsidRDefault="00EB7611" w:rsidP="00EB761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7004FC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Коммуникативные:</w:t>
            </w:r>
          </w:p>
          <w:p w:rsidR="00EB7611" w:rsidRPr="007004FC" w:rsidRDefault="00EB7611" w:rsidP="00EB761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BF7C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формулировать выводы, отвечать на итоговые вопросы, оценивать свои достижения.</w:t>
            </w:r>
          </w:p>
        </w:tc>
      </w:tr>
      <w:tr w:rsidR="00EB7611" w:rsidRPr="00241494" w:rsidTr="00F637F3">
        <w:trPr>
          <w:trHeight w:val="2391"/>
        </w:trPr>
        <w:tc>
          <w:tcPr>
            <w:tcW w:w="618" w:type="dxa"/>
            <w:vMerge/>
            <w:shd w:val="clear" w:color="auto" w:fill="auto"/>
          </w:tcPr>
          <w:p w:rsidR="00EB7611" w:rsidRPr="008D2674" w:rsidRDefault="00EB7611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26" w:type="dxa"/>
            <w:vMerge/>
            <w:shd w:val="clear" w:color="auto" w:fill="auto"/>
          </w:tcPr>
          <w:p w:rsidR="00EB7611" w:rsidRPr="00241494" w:rsidRDefault="00EB7611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single" w:sz="4" w:space="0" w:color="948A54" w:themeColor="background2" w:themeShade="80"/>
            </w:tcBorders>
            <w:shd w:val="clear" w:color="auto" w:fill="auto"/>
          </w:tcPr>
          <w:p w:rsidR="00EB7611" w:rsidRDefault="00EB7611" w:rsidP="00EB76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Д/З</w:t>
            </w:r>
          </w:p>
          <w:p w:rsidR="00EB7611" w:rsidRDefault="00EB7611" w:rsidP="00EB7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Уч. </w:t>
            </w:r>
            <w:r w:rsidRPr="007004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42 – 45</w:t>
            </w:r>
            <w:r w:rsidR="00266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EB7611" w:rsidRDefault="00EB7611" w:rsidP="00EB76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Тетр. стр.23, № 1, стр. 25, № 4,5.</w:t>
            </w:r>
          </w:p>
        </w:tc>
        <w:tc>
          <w:tcPr>
            <w:tcW w:w="571" w:type="dxa"/>
            <w:vMerge/>
            <w:shd w:val="clear" w:color="auto" w:fill="auto"/>
          </w:tcPr>
          <w:p w:rsidR="00EB7611" w:rsidRPr="00EB3E26" w:rsidRDefault="00EB7611" w:rsidP="00241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EB7611" w:rsidRPr="00AC416B" w:rsidRDefault="00EB7611" w:rsidP="00EB7611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EB7611" w:rsidRPr="00EB3E26" w:rsidRDefault="00EB7611" w:rsidP="007B652F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265" w:type="dxa"/>
            <w:vMerge/>
            <w:shd w:val="clear" w:color="auto" w:fill="auto"/>
          </w:tcPr>
          <w:p w:rsidR="00EB7611" w:rsidRPr="00EB3E26" w:rsidRDefault="00EB7611" w:rsidP="00EB7611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EB7611" w:rsidRPr="00EB3E26" w:rsidRDefault="00EB7611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3068" w:type="dxa"/>
            <w:vMerge/>
            <w:shd w:val="clear" w:color="auto" w:fill="auto"/>
          </w:tcPr>
          <w:p w:rsidR="00EB7611" w:rsidRPr="007004FC" w:rsidRDefault="00EB7611" w:rsidP="00BF7C9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B5168C" w:rsidRPr="00241494" w:rsidTr="00F637F3">
        <w:trPr>
          <w:trHeight w:val="483"/>
        </w:trPr>
        <w:tc>
          <w:tcPr>
            <w:tcW w:w="618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E64F7A" w:rsidRDefault="00B5168C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D26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45</w:t>
            </w:r>
          </w:p>
          <w:p w:rsidR="00E64F7A" w:rsidRPr="008D2674" w:rsidRDefault="00E64F7A" w:rsidP="00D97A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(2)</w:t>
            </w:r>
          </w:p>
        </w:tc>
        <w:tc>
          <w:tcPr>
            <w:tcW w:w="526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7F6238" w:rsidRPr="00241494" w:rsidRDefault="007F6238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bottom w:val="single" w:sz="4" w:space="0" w:color="948A54" w:themeColor="background2" w:themeShade="80"/>
            </w:tcBorders>
            <w:shd w:val="clear" w:color="auto" w:fill="auto"/>
          </w:tcPr>
          <w:p w:rsidR="00B5168C" w:rsidRPr="00BF5290" w:rsidRDefault="00B5168C" w:rsidP="00E07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70C0"/>
                <w:sz w:val="24"/>
                <w:szCs w:val="24"/>
                <w:lang w:eastAsia="ru-RU"/>
              </w:rPr>
            </w:pPr>
            <w:r w:rsidRPr="005E15C7">
              <w:rPr>
                <w:rFonts w:ascii="Times New Roman" w:eastAsia="Times New Roman" w:hAnsi="Times New Roman" w:cs="Times New Roman"/>
                <w:b/>
                <w:i/>
                <w:color w:val="0070C0"/>
                <w:sz w:val="24"/>
                <w:szCs w:val="24"/>
                <w:lang w:eastAsia="ru-RU"/>
              </w:rPr>
              <w:t>Проект «Родословная».</w:t>
            </w:r>
          </w:p>
        </w:tc>
        <w:tc>
          <w:tcPr>
            <w:tcW w:w="571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B5168C" w:rsidRPr="00F91ADA" w:rsidRDefault="00B5168C" w:rsidP="00241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F91AD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УП</w:t>
            </w:r>
          </w:p>
        </w:tc>
        <w:tc>
          <w:tcPr>
            <w:tcW w:w="2554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B5168C" w:rsidRPr="00AC416B" w:rsidRDefault="00B5168C" w:rsidP="00AC416B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AC416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Интервьюировать родителей о предста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вителях старшего поколения, их именах, отчествах, фамилиях; </w:t>
            </w:r>
            <w:r w:rsidRPr="00AC416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отбирать фотографии из семейного архива;</w:t>
            </w:r>
          </w:p>
          <w:p w:rsidR="00B5168C" w:rsidRPr="00AC416B" w:rsidRDefault="00B5168C" w:rsidP="00AC416B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AC416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составлять родословное древо семьи;</w:t>
            </w:r>
          </w:p>
          <w:p w:rsidR="00B5168C" w:rsidRPr="00F91ADA" w:rsidRDefault="00B5168C" w:rsidP="00AC416B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AC416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презентовать свой проект.</w:t>
            </w:r>
          </w:p>
        </w:tc>
        <w:tc>
          <w:tcPr>
            <w:tcW w:w="1701" w:type="dxa"/>
            <w:tcBorders>
              <w:bottom w:val="single" w:sz="4" w:space="0" w:color="948A54" w:themeColor="background2" w:themeShade="80"/>
            </w:tcBorders>
            <w:shd w:val="clear" w:color="auto" w:fill="auto"/>
          </w:tcPr>
          <w:p w:rsidR="00B5168C" w:rsidRPr="00F91ADA" w:rsidRDefault="00B5168C" w:rsidP="00B51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607C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Проект.</w:t>
            </w:r>
          </w:p>
        </w:tc>
        <w:tc>
          <w:tcPr>
            <w:tcW w:w="2265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B5168C" w:rsidRDefault="00B5168C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F91AD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Научатся называть родственников по именам, составлять генеалогическое дерево.</w:t>
            </w:r>
          </w:p>
          <w:p w:rsidR="00B5168C" w:rsidRPr="00F91ADA" w:rsidRDefault="00B5168C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AC57B4">
              <w:rPr>
                <w:rFonts w:ascii="Times New Roman" w:hAnsi="Times New Roman"/>
                <w:i/>
                <w:sz w:val="20"/>
                <w:szCs w:val="20"/>
              </w:rPr>
              <w:t>Получат возможность научиться собирать информацию.</w:t>
            </w:r>
          </w:p>
        </w:tc>
        <w:tc>
          <w:tcPr>
            <w:tcW w:w="1984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B5168C" w:rsidRPr="00F91ADA" w:rsidRDefault="00B5168C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F91AD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Социальная компетентность как готовность к решению моральных дилемм, устойчивое следование в поведении социальным нормам.</w:t>
            </w:r>
          </w:p>
        </w:tc>
        <w:tc>
          <w:tcPr>
            <w:tcW w:w="3068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B5168C" w:rsidRDefault="00B5168C" w:rsidP="00BF7C9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7004FC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Регулятивные:</w:t>
            </w:r>
          </w:p>
          <w:p w:rsidR="00B5168C" w:rsidRPr="00BF7C9C" w:rsidRDefault="00B5168C" w:rsidP="00F91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7C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понимать учебную задачу урока и стремиться её выполнить. Распределять обязанности по подготовке проекта, собирать необходимую информацию, презентовать работу.</w:t>
            </w:r>
          </w:p>
          <w:p w:rsidR="00B5168C" w:rsidRDefault="00B5168C" w:rsidP="00BF7C9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7004FC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Познавательные:</w:t>
            </w:r>
          </w:p>
          <w:p w:rsidR="00B5168C" w:rsidRPr="00BF7C9C" w:rsidRDefault="00B5168C" w:rsidP="00F91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7C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поиск и выделение необходимой информации из бесед </w:t>
            </w:r>
            <w:proofErr w:type="gramStart"/>
            <w:r w:rsidRPr="00BF7C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</w:t>
            </w:r>
            <w:proofErr w:type="gramEnd"/>
            <w:r w:rsidRPr="00BF7C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взрослыми и изучения фотографий; строить рассуждения в форме связи простых суждений об объекте.</w:t>
            </w:r>
          </w:p>
          <w:p w:rsidR="00B5168C" w:rsidRDefault="00B5168C" w:rsidP="00BF7C9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7004FC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Коммуникативные:</w:t>
            </w:r>
          </w:p>
          <w:p w:rsidR="00B5168C" w:rsidRPr="00241494" w:rsidRDefault="00B5168C" w:rsidP="00F91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C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договариваться и приходить к общему решению; допускать возможность существования других точек зрения.</w:t>
            </w:r>
          </w:p>
        </w:tc>
      </w:tr>
      <w:tr w:rsidR="00B5168C" w:rsidRPr="00241494" w:rsidTr="00F637F3">
        <w:trPr>
          <w:trHeight w:val="4004"/>
        </w:trPr>
        <w:tc>
          <w:tcPr>
            <w:tcW w:w="618" w:type="dxa"/>
            <w:vMerge/>
            <w:shd w:val="clear" w:color="auto" w:fill="auto"/>
          </w:tcPr>
          <w:p w:rsidR="00B5168C" w:rsidRPr="00241494" w:rsidRDefault="00B5168C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6" w:type="dxa"/>
            <w:vMerge/>
            <w:shd w:val="clear" w:color="auto" w:fill="auto"/>
          </w:tcPr>
          <w:p w:rsidR="00B5168C" w:rsidRPr="00241494" w:rsidRDefault="00B5168C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single" w:sz="4" w:space="0" w:color="948A54" w:themeColor="background2" w:themeShade="80"/>
            </w:tcBorders>
            <w:shd w:val="clear" w:color="auto" w:fill="auto"/>
          </w:tcPr>
          <w:p w:rsidR="00EB7611" w:rsidRDefault="00EB7611" w:rsidP="00EB7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Учебник </w:t>
            </w:r>
            <w:r w:rsidRPr="007004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46 – 47</w:t>
            </w:r>
            <w:r w:rsidR="00266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B5168C" w:rsidRPr="00AC416B" w:rsidRDefault="00EB7611" w:rsidP="00EB76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Тетрадь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стр. 26 – 27.</w:t>
            </w:r>
          </w:p>
        </w:tc>
        <w:tc>
          <w:tcPr>
            <w:tcW w:w="571" w:type="dxa"/>
            <w:vMerge/>
            <w:shd w:val="clear" w:color="auto" w:fill="auto"/>
          </w:tcPr>
          <w:p w:rsidR="00B5168C" w:rsidRPr="00F91ADA" w:rsidRDefault="00B5168C" w:rsidP="00241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B5168C" w:rsidRPr="00AC416B" w:rsidRDefault="00B5168C" w:rsidP="00AC416B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948A54" w:themeColor="background2" w:themeShade="80"/>
            </w:tcBorders>
            <w:shd w:val="clear" w:color="auto" w:fill="auto"/>
          </w:tcPr>
          <w:p w:rsidR="00B5168C" w:rsidRPr="00F91ADA" w:rsidRDefault="00D97A13" w:rsidP="00B5168C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Родственники, родня, </w:t>
            </w:r>
            <w:r w:rsidR="00B5168C" w:rsidRPr="00F91AD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родословная, поколения, семейный альбом, семейный архив.</w:t>
            </w:r>
          </w:p>
        </w:tc>
        <w:tc>
          <w:tcPr>
            <w:tcW w:w="2265" w:type="dxa"/>
            <w:vMerge/>
            <w:shd w:val="clear" w:color="auto" w:fill="auto"/>
          </w:tcPr>
          <w:p w:rsidR="00B5168C" w:rsidRPr="00F91ADA" w:rsidRDefault="00B5168C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B5168C" w:rsidRPr="00F91ADA" w:rsidRDefault="00B5168C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3068" w:type="dxa"/>
            <w:vMerge/>
            <w:shd w:val="clear" w:color="auto" w:fill="auto"/>
          </w:tcPr>
          <w:p w:rsidR="00B5168C" w:rsidRPr="007004FC" w:rsidRDefault="00B5168C" w:rsidP="00BF7C9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</w:p>
        </w:tc>
      </w:tr>
    </w:tbl>
    <w:p w:rsidR="00F637F3" w:rsidRDefault="00F637F3">
      <w:r>
        <w:br w:type="page"/>
      </w:r>
    </w:p>
    <w:tbl>
      <w:tblPr>
        <w:tblW w:w="16265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10"/>
        <w:gridCol w:w="8"/>
        <w:gridCol w:w="526"/>
        <w:gridCol w:w="2978"/>
        <w:gridCol w:w="571"/>
        <w:gridCol w:w="2554"/>
        <w:gridCol w:w="1701"/>
        <w:gridCol w:w="2252"/>
        <w:gridCol w:w="13"/>
        <w:gridCol w:w="1984"/>
        <w:gridCol w:w="3068"/>
      </w:tblGrid>
      <w:tr w:rsidR="00F637F3" w:rsidRPr="00241494" w:rsidTr="00063A19">
        <w:trPr>
          <w:trHeight w:val="461"/>
        </w:trPr>
        <w:tc>
          <w:tcPr>
            <w:tcW w:w="618" w:type="dxa"/>
            <w:gridSpan w:val="2"/>
            <w:vMerge w:val="restart"/>
            <w:shd w:val="clear" w:color="auto" w:fill="auto"/>
          </w:tcPr>
          <w:p w:rsidR="00F637F3" w:rsidRDefault="00F637F3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D26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46</w:t>
            </w:r>
          </w:p>
          <w:p w:rsidR="00E64F7A" w:rsidRPr="008D2674" w:rsidRDefault="00E64F7A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(3)</w:t>
            </w:r>
          </w:p>
        </w:tc>
        <w:tc>
          <w:tcPr>
            <w:tcW w:w="526" w:type="dxa"/>
            <w:vMerge w:val="restart"/>
            <w:shd w:val="clear" w:color="auto" w:fill="auto"/>
          </w:tcPr>
          <w:p w:rsidR="007F6238" w:rsidRPr="00241494" w:rsidRDefault="007F6238" w:rsidP="00397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bottom w:val="single" w:sz="4" w:space="0" w:color="948A54" w:themeColor="background2" w:themeShade="80"/>
            </w:tcBorders>
            <w:shd w:val="clear" w:color="auto" w:fill="auto"/>
          </w:tcPr>
          <w:p w:rsidR="00F637F3" w:rsidRPr="00BF5290" w:rsidRDefault="00F637F3" w:rsidP="00E07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ru-RU"/>
              </w:rPr>
            </w:pPr>
            <w:r w:rsidRPr="00304A6C"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  <w:lang w:eastAsia="ru-RU"/>
              </w:rPr>
              <w:t>В школе.</w:t>
            </w:r>
          </w:p>
        </w:tc>
        <w:tc>
          <w:tcPr>
            <w:tcW w:w="571" w:type="dxa"/>
            <w:vMerge w:val="restart"/>
            <w:shd w:val="clear" w:color="auto" w:fill="auto"/>
          </w:tcPr>
          <w:p w:rsidR="00F637F3" w:rsidRPr="00BF7C9C" w:rsidRDefault="00F637F3" w:rsidP="00241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BF7C9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К</w:t>
            </w:r>
          </w:p>
        </w:tc>
        <w:tc>
          <w:tcPr>
            <w:tcW w:w="2554" w:type="dxa"/>
            <w:vMerge w:val="restart"/>
            <w:shd w:val="clear" w:color="auto" w:fill="auto"/>
          </w:tcPr>
          <w:p w:rsidR="00F637F3" w:rsidRPr="00AC416B" w:rsidRDefault="00F637F3" w:rsidP="00F637F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AC416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Рассказывать о своём школьном коллективе, совместны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х мероприятиях в классе, школе; </w:t>
            </w:r>
            <w:r w:rsidRPr="00AC416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обсуждать вопрос о культуре общения в школе;</w:t>
            </w:r>
          </w:p>
          <w:p w:rsidR="00F637F3" w:rsidRPr="00AC416B" w:rsidRDefault="00F637F3" w:rsidP="00F637F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AC416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формулировать правила общения с одноклассниками и взрослыми в стенах школы и вне её;</w:t>
            </w:r>
          </w:p>
          <w:p w:rsidR="00F637F3" w:rsidRPr="00AC416B" w:rsidRDefault="00F637F3" w:rsidP="00F637F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AC416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оценивать с нравственных позиций формы поведения;</w:t>
            </w:r>
          </w:p>
          <w:p w:rsidR="00F637F3" w:rsidRPr="00BF7C9C" w:rsidRDefault="00F637F3" w:rsidP="00F637F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AC416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моделировать различные ситуации общения на уроке и переменах.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F637F3" w:rsidRPr="00BF7C9C" w:rsidRDefault="00F637F3" w:rsidP="00F63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607C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Игра «Доскажи словечко».</w:t>
            </w:r>
          </w:p>
        </w:tc>
        <w:tc>
          <w:tcPr>
            <w:tcW w:w="2265" w:type="dxa"/>
            <w:gridSpan w:val="2"/>
            <w:vMerge w:val="restart"/>
            <w:shd w:val="clear" w:color="auto" w:fill="auto"/>
          </w:tcPr>
          <w:p w:rsidR="00F637F3" w:rsidRDefault="00F637F3" w:rsidP="00F637F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BF7C9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Научатся рассказывать о своей школе, о жизни класса, усвоят, что такое культура общения в школе.</w:t>
            </w:r>
          </w:p>
          <w:p w:rsidR="00F637F3" w:rsidRPr="00BF7C9C" w:rsidRDefault="00F637F3" w:rsidP="00F637F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AC57B4">
              <w:rPr>
                <w:rFonts w:ascii="Times New Roman" w:hAnsi="Times New Roman"/>
                <w:i/>
                <w:sz w:val="20"/>
                <w:szCs w:val="20"/>
              </w:rPr>
              <w:t>Получат возможность научиться оценивать с нравственных позиций формы поведения, которые допустимы или недопустимы в школе.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F637F3" w:rsidRPr="00BF7C9C" w:rsidRDefault="00F637F3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BF7C9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Нравственно-этическая ориентация: навыки сотрудничества, умение не создавать конфликты и находить выходы из спорных ситуаций.</w:t>
            </w:r>
          </w:p>
        </w:tc>
        <w:tc>
          <w:tcPr>
            <w:tcW w:w="3068" w:type="dxa"/>
            <w:vMerge w:val="restart"/>
            <w:shd w:val="clear" w:color="auto" w:fill="auto"/>
          </w:tcPr>
          <w:p w:rsidR="00F637F3" w:rsidRDefault="00F637F3" w:rsidP="0081433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7004FC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Регулятивные:</w:t>
            </w:r>
          </w:p>
          <w:p w:rsidR="00F637F3" w:rsidRDefault="00F637F3" w:rsidP="00F637F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814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понимать учебную задачу урока и стремиться её выполнить.</w:t>
            </w:r>
            <w:r w:rsidRPr="007004FC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 Познавательные:</w:t>
            </w:r>
          </w:p>
          <w:p w:rsidR="00F637F3" w:rsidRPr="00814330" w:rsidRDefault="00F637F3" w:rsidP="00F637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обсуждение и передача информации устным путём, формулировать правила общения, построение рассуждений и обобщений.</w:t>
            </w:r>
          </w:p>
          <w:p w:rsidR="00F637F3" w:rsidRDefault="00F637F3" w:rsidP="00F637F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7004FC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Коммуникативные:</w:t>
            </w:r>
          </w:p>
          <w:p w:rsidR="00F637F3" w:rsidRPr="00241494" w:rsidRDefault="00F637F3" w:rsidP="00F637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определять общую цель и пути её достижения, адекватно оценивать своё поведение и поведение окружающих.</w:t>
            </w:r>
          </w:p>
        </w:tc>
      </w:tr>
      <w:tr w:rsidR="00F637F3" w:rsidRPr="00241494" w:rsidTr="00063A19">
        <w:trPr>
          <w:trHeight w:val="276"/>
        </w:trPr>
        <w:tc>
          <w:tcPr>
            <w:tcW w:w="618" w:type="dxa"/>
            <w:gridSpan w:val="2"/>
            <w:vMerge/>
            <w:shd w:val="clear" w:color="auto" w:fill="auto"/>
          </w:tcPr>
          <w:p w:rsidR="00F637F3" w:rsidRPr="008D2674" w:rsidRDefault="00F637F3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26" w:type="dxa"/>
            <w:vMerge/>
            <w:shd w:val="clear" w:color="auto" w:fill="auto"/>
          </w:tcPr>
          <w:p w:rsidR="00F637F3" w:rsidRPr="00241494" w:rsidRDefault="00F637F3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vMerge w:val="restart"/>
            <w:tcBorders>
              <w:top w:val="single" w:sz="4" w:space="0" w:color="948A54" w:themeColor="background2" w:themeShade="80"/>
            </w:tcBorders>
            <w:shd w:val="clear" w:color="auto" w:fill="auto"/>
          </w:tcPr>
          <w:p w:rsidR="00F637F3" w:rsidRDefault="00F637F3" w:rsidP="00F637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Учебник </w:t>
            </w:r>
            <w:r w:rsidRPr="007004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48 – 51</w:t>
            </w:r>
            <w:r w:rsidR="00266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F637F3" w:rsidRDefault="00F637F3" w:rsidP="00F637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Тетрадь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стр. 28 – 33</w:t>
            </w:r>
            <w:r w:rsidR="00266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F637F3" w:rsidRPr="00E07D99" w:rsidRDefault="00F637F3" w:rsidP="00D624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60C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ест </w:t>
            </w:r>
            <w:r w:rsidRPr="003A66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  <w:r w:rsidR="00D624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стр. </w:t>
            </w:r>
            <w:r w:rsidR="00D624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71" w:type="dxa"/>
            <w:vMerge/>
            <w:shd w:val="clear" w:color="auto" w:fill="auto"/>
          </w:tcPr>
          <w:p w:rsidR="00F637F3" w:rsidRPr="00BF7C9C" w:rsidRDefault="00F637F3" w:rsidP="00241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F637F3" w:rsidRPr="00AC416B" w:rsidRDefault="00F637F3" w:rsidP="00F637F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bottom w:val="single" w:sz="4" w:space="0" w:color="948A54" w:themeColor="background2" w:themeShade="80"/>
            </w:tcBorders>
            <w:shd w:val="clear" w:color="auto" w:fill="auto"/>
          </w:tcPr>
          <w:p w:rsidR="00F637F3" w:rsidRPr="008607C7" w:rsidRDefault="00F637F3" w:rsidP="00F63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265" w:type="dxa"/>
            <w:gridSpan w:val="2"/>
            <w:vMerge/>
            <w:shd w:val="clear" w:color="auto" w:fill="auto"/>
          </w:tcPr>
          <w:p w:rsidR="00F637F3" w:rsidRPr="00BF7C9C" w:rsidRDefault="00F637F3" w:rsidP="00F637F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F637F3" w:rsidRPr="00BF7C9C" w:rsidRDefault="00F637F3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3068" w:type="dxa"/>
            <w:vMerge/>
            <w:shd w:val="clear" w:color="auto" w:fill="auto"/>
          </w:tcPr>
          <w:p w:rsidR="00F637F3" w:rsidRPr="007004FC" w:rsidRDefault="00F637F3" w:rsidP="0081433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F637F3" w:rsidRPr="00241494" w:rsidTr="00063A19">
        <w:trPr>
          <w:trHeight w:val="801"/>
        </w:trPr>
        <w:tc>
          <w:tcPr>
            <w:tcW w:w="618" w:type="dxa"/>
            <w:gridSpan w:val="2"/>
            <w:vMerge/>
            <w:shd w:val="clear" w:color="auto" w:fill="auto"/>
          </w:tcPr>
          <w:p w:rsidR="00F637F3" w:rsidRPr="008D2674" w:rsidRDefault="00F637F3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26" w:type="dxa"/>
            <w:vMerge/>
            <w:shd w:val="clear" w:color="auto" w:fill="auto"/>
          </w:tcPr>
          <w:p w:rsidR="00F637F3" w:rsidRPr="00241494" w:rsidRDefault="00F637F3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vMerge/>
            <w:tcBorders>
              <w:bottom w:val="single" w:sz="4" w:space="0" w:color="948A54" w:themeColor="background2" w:themeShade="80"/>
            </w:tcBorders>
            <w:shd w:val="clear" w:color="auto" w:fill="auto"/>
          </w:tcPr>
          <w:p w:rsidR="00F637F3" w:rsidRPr="00E07D99" w:rsidRDefault="00F637F3" w:rsidP="00E07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71" w:type="dxa"/>
            <w:vMerge/>
            <w:shd w:val="clear" w:color="auto" w:fill="auto"/>
          </w:tcPr>
          <w:p w:rsidR="00F637F3" w:rsidRPr="00BF7C9C" w:rsidRDefault="00F637F3" w:rsidP="00241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F637F3" w:rsidRPr="00AC416B" w:rsidRDefault="00F637F3" w:rsidP="00F637F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948A54" w:themeColor="background2" w:themeShade="80"/>
            </w:tcBorders>
            <w:shd w:val="clear" w:color="auto" w:fill="auto"/>
          </w:tcPr>
          <w:p w:rsidR="00F637F3" w:rsidRPr="008607C7" w:rsidRDefault="00F637F3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BF7C9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Взаимоотношения, культура общения, совместная учёба игры, отдых, коллектив.</w:t>
            </w:r>
          </w:p>
        </w:tc>
        <w:tc>
          <w:tcPr>
            <w:tcW w:w="2265" w:type="dxa"/>
            <w:gridSpan w:val="2"/>
            <w:vMerge/>
            <w:shd w:val="clear" w:color="auto" w:fill="auto"/>
          </w:tcPr>
          <w:p w:rsidR="00F637F3" w:rsidRPr="00BF7C9C" w:rsidRDefault="00F637F3" w:rsidP="00F637F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F637F3" w:rsidRPr="00BF7C9C" w:rsidRDefault="00F637F3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3068" w:type="dxa"/>
            <w:vMerge/>
            <w:shd w:val="clear" w:color="auto" w:fill="auto"/>
          </w:tcPr>
          <w:p w:rsidR="00F637F3" w:rsidRPr="007004FC" w:rsidRDefault="00F637F3" w:rsidP="0081433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F637F3" w:rsidRPr="00241494" w:rsidTr="00063A19">
        <w:trPr>
          <w:trHeight w:val="3627"/>
        </w:trPr>
        <w:tc>
          <w:tcPr>
            <w:tcW w:w="618" w:type="dxa"/>
            <w:gridSpan w:val="2"/>
            <w:vMerge/>
            <w:shd w:val="clear" w:color="auto" w:fill="auto"/>
          </w:tcPr>
          <w:p w:rsidR="00F637F3" w:rsidRPr="008D2674" w:rsidRDefault="00F637F3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26" w:type="dxa"/>
            <w:vMerge/>
            <w:shd w:val="clear" w:color="auto" w:fill="auto"/>
          </w:tcPr>
          <w:p w:rsidR="00F637F3" w:rsidRPr="00241494" w:rsidRDefault="00F637F3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single" w:sz="4" w:space="0" w:color="948A54" w:themeColor="background2" w:themeShade="80"/>
            </w:tcBorders>
            <w:shd w:val="clear" w:color="auto" w:fill="auto"/>
          </w:tcPr>
          <w:p w:rsidR="00F637F3" w:rsidRDefault="00F637F3" w:rsidP="00F637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Д/З</w:t>
            </w:r>
          </w:p>
          <w:p w:rsidR="00F637F3" w:rsidRDefault="00F637F3" w:rsidP="00F637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Уч. </w:t>
            </w:r>
            <w:r w:rsidRPr="007004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48 – 51</w:t>
            </w:r>
            <w:r w:rsidR="00266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F637F3" w:rsidRPr="00E07D99" w:rsidRDefault="00F637F3" w:rsidP="00D624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Тетр. стр.</w:t>
            </w:r>
            <w:r w:rsidR="00D624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– 31.</w:t>
            </w:r>
          </w:p>
        </w:tc>
        <w:tc>
          <w:tcPr>
            <w:tcW w:w="571" w:type="dxa"/>
            <w:vMerge/>
            <w:shd w:val="clear" w:color="auto" w:fill="auto"/>
          </w:tcPr>
          <w:p w:rsidR="00F637F3" w:rsidRPr="00BF7C9C" w:rsidRDefault="00F637F3" w:rsidP="00241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F637F3" w:rsidRPr="00AC416B" w:rsidRDefault="00F637F3" w:rsidP="00F637F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F637F3" w:rsidRPr="00BF7C9C" w:rsidRDefault="00F637F3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265" w:type="dxa"/>
            <w:gridSpan w:val="2"/>
            <w:vMerge/>
            <w:shd w:val="clear" w:color="auto" w:fill="auto"/>
          </w:tcPr>
          <w:p w:rsidR="00F637F3" w:rsidRPr="00BF7C9C" w:rsidRDefault="00F637F3" w:rsidP="00F637F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F637F3" w:rsidRPr="00BF7C9C" w:rsidRDefault="00F637F3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3068" w:type="dxa"/>
            <w:vMerge/>
            <w:shd w:val="clear" w:color="auto" w:fill="auto"/>
          </w:tcPr>
          <w:p w:rsidR="00F637F3" w:rsidRPr="007004FC" w:rsidRDefault="00F637F3" w:rsidP="0081433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D62434" w:rsidRPr="00241494" w:rsidTr="00063A19">
        <w:trPr>
          <w:trHeight w:val="366"/>
        </w:trPr>
        <w:tc>
          <w:tcPr>
            <w:tcW w:w="618" w:type="dxa"/>
            <w:gridSpan w:val="2"/>
            <w:vMerge w:val="restart"/>
            <w:shd w:val="clear" w:color="auto" w:fill="auto"/>
          </w:tcPr>
          <w:p w:rsidR="00D62434" w:rsidRDefault="00D62434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D26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47</w:t>
            </w:r>
          </w:p>
          <w:p w:rsidR="00E64F7A" w:rsidRPr="008D2674" w:rsidRDefault="00E64F7A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(4)</w:t>
            </w:r>
          </w:p>
        </w:tc>
        <w:tc>
          <w:tcPr>
            <w:tcW w:w="526" w:type="dxa"/>
            <w:vMerge w:val="restart"/>
            <w:shd w:val="clear" w:color="auto" w:fill="auto"/>
          </w:tcPr>
          <w:p w:rsidR="007F6238" w:rsidRPr="00241494" w:rsidRDefault="007F6238" w:rsidP="005934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bottom w:val="single" w:sz="4" w:space="0" w:color="948A54" w:themeColor="background2" w:themeShade="80"/>
            </w:tcBorders>
            <w:shd w:val="clear" w:color="auto" w:fill="auto"/>
          </w:tcPr>
          <w:p w:rsidR="00D62434" w:rsidRPr="00BF5290" w:rsidRDefault="00D62434" w:rsidP="00E07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ru-RU"/>
              </w:rPr>
            </w:pPr>
            <w:r w:rsidRPr="00304A6C"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  <w:lang w:eastAsia="ru-RU"/>
              </w:rPr>
              <w:t>Правила вежливости.</w:t>
            </w:r>
          </w:p>
        </w:tc>
        <w:tc>
          <w:tcPr>
            <w:tcW w:w="571" w:type="dxa"/>
            <w:vMerge w:val="restart"/>
            <w:shd w:val="clear" w:color="auto" w:fill="auto"/>
          </w:tcPr>
          <w:p w:rsidR="00D62434" w:rsidRPr="00814330" w:rsidRDefault="00D62434" w:rsidP="00241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14330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К</w:t>
            </w:r>
          </w:p>
        </w:tc>
        <w:tc>
          <w:tcPr>
            <w:tcW w:w="2554" w:type="dxa"/>
            <w:vMerge w:val="restart"/>
            <w:shd w:val="clear" w:color="auto" w:fill="auto"/>
          </w:tcPr>
          <w:p w:rsidR="00D62434" w:rsidRPr="00814330" w:rsidRDefault="00D62434" w:rsidP="00AC416B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AC416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Обсуждать, какие формулы вежливости имеются в русском языке и как они применяются в различных ситуациях общения;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D62434" w:rsidRPr="00814330" w:rsidRDefault="00D62434" w:rsidP="00D62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607C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Экзамен на вежливость.</w:t>
            </w:r>
          </w:p>
        </w:tc>
        <w:tc>
          <w:tcPr>
            <w:tcW w:w="2265" w:type="dxa"/>
            <w:gridSpan w:val="2"/>
            <w:vMerge w:val="restart"/>
            <w:shd w:val="clear" w:color="auto" w:fill="auto"/>
          </w:tcPr>
          <w:p w:rsidR="00D62434" w:rsidRPr="00814330" w:rsidRDefault="00D62434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14330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Усвоят, что культура поведения – это «вежливые слова» и «вежливые поступки», научатся пользоваться правилами 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D62434" w:rsidRPr="00814330" w:rsidRDefault="00D62434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14330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Нравственно-этическая ориентация: навыки сотрудничества, умение не создавать </w:t>
            </w:r>
          </w:p>
        </w:tc>
        <w:tc>
          <w:tcPr>
            <w:tcW w:w="3068" w:type="dxa"/>
            <w:vMerge w:val="restart"/>
            <w:shd w:val="clear" w:color="auto" w:fill="auto"/>
          </w:tcPr>
          <w:p w:rsidR="00D62434" w:rsidRDefault="00D62434" w:rsidP="0081433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7004FC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Регулятивные:</w:t>
            </w:r>
          </w:p>
          <w:p w:rsidR="00D62434" w:rsidRPr="00814330" w:rsidRDefault="00D62434" w:rsidP="00814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понимать учебную задачу урока и стремиться её выполнить.</w:t>
            </w:r>
          </w:p>
          <w:p w:rsidR="00D62434" w:rsidRDefault="00D62434" w:rsidP="0081433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7004FC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Познавательные:</w:t>
            </w:r>
          </w:p>
          <w:p w:rsidR="00D62434" w:rsidRPr="00814330" w:rsidRDefault="00D62434" w:rsidP="00814330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14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обсуждение и передача информации устным путём, формулировать правила </w:t>
            </w:r>
          </w:p>
        </w:tc>
      </w:tr>
      <w:tr w:rsidR="00D62434" w:rsidRPr="00241494" w:rsidTr="00063A19">
        <w:trPr>
          <w:trHeight w:val="276"/>
        </w:trPr>
        <w:tc>
          <w:tcPr>
            <w:tcW w:w="618" w:type="dxa"/>
            <w:gridSpan w:val="2"/>
            <w:vMerge/>
            <w:shd w:val="clear" w:color="auto" w:fill="auto"/>
          </w:tcPr>
          <w:p w:rsidR="00D62434" w:rsidRPr="008D2674" w:rsidRDefault="00D62434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26" w:type="dxa"/>
            <w:vMerge/>
            <w:shd w:val="clear" w:color="auto" w:fill="auto"/>
          </w:tcPr>
          <w:p w:rsidR="00D62434" w:rsidRPr="00241494" w:rsidRDefault="00D62434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vMerge w:val="restart"/>
            <w:tcBorders>
              <w:top w:val="single" w:sz="4" w:space="0" w:color="948A54" w:themeColor="background2" w:themeShade="80"/>
            </w:tcBorders>
            <w:shd w:val="clear" w:color="auto" w:fill="auto"/>
          </w:tcPr>
          <w:p w:rsidR="00D62434" w:rsidRDefault="00D62434" w:rsidP="00D624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Учебник </w:t>
            </w:r>
            <w:r w:rsidRPr="007004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52 – 55</w:t>
            </w:r>
            <w:r w:rsidR="00266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D62434" w:rsidRPr="00D62434" w:rsidRDefault="00D62434" w:rsidP="00D624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Тетрадь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стр. 34 – 35.</w:t>
            </w:r>
          </w:p>
        </w:tc>
        <w:tc>
          <w:tcPr>
            <w:tcW w:w="571" w:type="dxa"/>
            <w:vMerge/>
            <w:shd w:val="clear" w:color="auto" w:fill="auto"/>
          </w:tcPr>
          <w:p w:rsidR="00D62434" w:rsidRPr="00814330" w:rsidRDefault="00D62434" w:rsidP="00241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D62434" w:rsidRPr="00AC416B" w:rsidRDefault="00D62434" w:rsidP="00AC416B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bottom w:val="single" w:sz="4" w:space="0" w:color="948A54" w:themeColor="background2" w:themeShade="80"/>
            </w:tcBorders>
            <w:shd w:val="clear" w:color="auto" w:fill="auto"/>
          </w:tcPr>
          <w:p w:rsidR="00D62434" w:rsidRPr="008607C7" w:rsidRDefault="00D62434" w:rsidP="00D62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265" w:type="dxa"/>
            <w:gridSpan w:val="2"/>
            <w:vMerge/>
            <w:shd w:val="clear" w:color="auto" w:fill="auto"/>
          </w:tcPr>
          <w:p w:rsidR="00D62434" w:rsidRPr="00814330" w:rsidRDefault="00D62434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D62434" w:rsidRPr="00814330" w:rsidRDefault="00D62434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3068" w:type="dxa"/>
            <w:vMerge/>
            <w:shd w:val="clear" w:color="auto" w:fill="auto"/>
          </w:tcPr>
          <w:p w:rsidR="00D62434" w:rsidRPr="007004FC" w:rsidRDefault="00D62434" w:rsidP="0081433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D62434" w:rsidRPr="00241494" w:rsidTr="00063A19">
        <w:trPr>
          <w:trHeight w:val="380"/>
        </w:trPr>
        <w:tc>
          <w:tcPr>
            <w:tcW w:w="618" w:type="dxa"/>
            <w:gridSpan w:val="2"/>
            <w:vMerge/>
            <w:shd w:val="clear" w:color="auto" w:fill="auto"/>
          </w:tcPr>
          <w:p w:rsidR="00D62434" w:rsidRPr="008D2674" w:rsidRDefault="00D62434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26" w:type="dxa"/>
            <w:vMerge/>
            <w:shd w:val="clear" w:color="auto" w:fill="auto"/>
          </w:tcPr>
          <w:p w:rsidR="00D62434" w:rsidRPr="00241494" w:rsidRDefault="00D62434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vMerge/>
            <w:tcBorders>
              <w:bottom w:val="single" w:sz="4" w:space="0" w:color="948A54" w:themeColor="background2" w:themeShade="80"/>
            </w:tcBorders>
            <w:shd w:val="clear" w:color="auto" w:fill="auto"/>
          </w:tcPr>
          <w:p w:rsidR="00D62434" w:rsidRPr="00E07D99" w:rsidRDefault="00D62434" w:rsidP="00E07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71" w:type="dxa"/>
            <w:vMerge/>
            <w:shd w:val="clear" w:color="auto" w:fill="auto"/>
          </w:tcPr>
          <w:p w:rsidR="00D62434" w:rsidRPr="00814330" w:rsidRDefault="00D62434" w:rsidP="00241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D62434" w:rsidRPr="00AC416B" w:rsidRDefault="00D62434" w:rsidP="00AC416B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948A54" w:themeColor="background2" w:themeShade="80"/>
            </w:tcBorders>
            <w:shd w:val="clear" w:color="auto" w:fill="auto"/>
          </w:tcPr>
          <w:p w:rsidR="00D62434" w:rsidRPr="00814330" w:rsidRDefault="00D62434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14330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Культура поведения, правила вежливости, телефонный диалог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.</w:t>
            </w:r>
          </w:p>
        </w:tc>
        <w:tc>
          <w:tcPr>
            <w:tcW w:w="2265" w:type="dxa"/>
            <w:gridSpan w:val="2"/>
            <w:vMerge/>
            <w:shd w:val="clear" w:color="auto" w:fill="auto"/>
          </w:tcPr>
          <w:p w:rsidR="00D62434" w:rsidRPr="00814330" w:rsidRDefault="00D62434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D62434" w:rsidRPr="00814330" w:rsidRDefault="00D62434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3068" w:type="dxa"/>
            <w:vMerge/>
            <w:shd w:val="clear" w:color="auto" w:fill="auto"/>
          </w:tcPr>
          <w:p w:rsidR="00D62434" w:rsidRPr="007004FC" w:rsidRDefault="00D62434" w:rsidP="0081433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D62434" w:rsidRPr="00241494" w:rsidTr="00063A19">
        <w:trPr>
          <w:trHeight w:val="1141"/>
        </w:trPr>
        <w:tc>
          <w:tcPr>
            <w:tcW w:w="618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D62434" w:rsidRPr="008D2674" w:rsidRDefault="00D62434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2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D62434" w:rsidRPr="00241494" w:rsidRDefault="00D62434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single" w:sz="4" w:space="0" w:color="948A54" w:themeColor="background2" w:themeShade="80"/>
              <w:bottom w:val="single" w:sz="4" w:space="0" w:color="auto"/>
            </w:tcBorders>
            <w:shd w:val="clear" w:color="auto" w:fill="auto"/>
          </w:tcPr>
          <w:p w:rsidR="00D62434" w:rsidRDefault="00D62434" w:rsidP="00D624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Д/З</w:t>
            </w:r>
          </w:p>
          <w:p w:rsidR="00D62434" w:rsidRDefault="00D62434" w:rsidP="00D624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Уч. </w:t>
            </w:r>
            <w:r w:rsidRPr="007004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52 – 55</w:t>
            </w:r>
            <w:r w:rsidR="00266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D62434" w:rsidRPr="00E07D99" w:rsidRDefault="00D62434" w:rsidP="00D624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Тетр. стр.35, № </w:t>
            </w:r>
            <w:r w:rsidR="00304A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4,5.</w:t>
            </w:r>
          </w:p>
        </w:tc>
        <w:tc>
          <w:tcPr>
            <w:tcW w:w="57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D62434" w:rsidRPr="00814330" w:rsidRDefault="00D62434" w:rsidP="00241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55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D62434" w:rsidRPr="00AC416B" w:rsidRDefault="00D62434" w:rsidP="00AC416B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D62434" w:rsidRPr="00814330" w:rsidRDefault="00D62434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265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D62434" w:rsidRPr="00814330" w:rsidRDefault="00D62434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D62434" w:rsidRPr="00814330" w:rsidRDefault="00D62434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306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D62434" w:rsidRPr="007004FC" w:rsidRDefault="00D62434" w:rsidP="0081433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B5168C" w:rsidRPr="00241494" w:rsidTr="00063A19">
        <w:trPr>
          <w:trHeight w:val="2432"/>
        </w:trPr>
        <w:tc>
          <w:tcPr>
            <w:tcW w:w="618" w:type="dxa"/>
            <w:gridSpan w:val="2"/>
            <w:shd w:val="clear" w:color="auto" w:fill="auto"/>
          </w:tcPr>
          <w:p w:rsidR="00B5168C" w:rsidRPr="008D2674" w:rsidRDefault="00B5168C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26" w:type="dxa"/>
            <w:shd w:val="clear" w:color="auto" w:fill="auto"/>
          </w:tcPr>
          <w:p w:rsidR="00B5168C" w:rsidRPr="00241494" w:rsidRDefault="00B5168C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shd w:val="clear" w:color="auto" w:fill="auto"/>
          </w:tcPr>
          <w:p w:rsidR="00B5168C" w:rsidRPr="00E07D99" w:rsidRDefault="00B5168C" w:rsidP="00E07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71" w:type="dxa"/>
            <w:shd w:val="clear" w:color="auto" w:fill="auto"/>
          </w:tcPr>
          <w:p w:rsidR="00B5168C" w:rsidRPr="00814330" w:rsidRDefault="00B5168C" w:rsidP="00241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554" w:type="dxa"/>
            <w:shd w:val="clear" w:color="auto" w:fill="auto"/>
          </w:tcPr>
          <w:p w:rsidR="00D62434" w:rsidRPr="00AC416B" w:rsidRDefault="00D62434" w:rsidP="00AC416B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AC416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формулировать привила поведения в общественном транспорте и в общении мальчика с девочкой, мужчины с женщиной;</w:t>
            </w:r>
          </w:p>
          <w:p w:rsidR="00B5168C" w:rsidRPr="00AC416B" w:rsidRDefault="00D62434" w:rsidP="00AC416B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AC416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моделировать ситуации общения в различных ситуациях.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</w:tcPr>
          <w:p w:rsidR="00B5168C" w:rsidRPr="00814330" w:rsidRDefault="00B5168C" w:rsidP="00860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265" w:type="dxa"/>
            <w:gridSpan w:val="2"/>
            <w:shd w:val="clear" w:color="auto" w:fill="auto"/>
          </w:tcPr>
          <w:p w:rsidR="00D62434" w:rsidRDefault="00D62434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14330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вежливости при общении с детьми и взрослыми.</w:t>
            </w:r>
          </w:p>
          <w:p w:rsidR="00B5168C" w:rsidRPr="00814330" w:rsidRDefault="00D62434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AC57B4">
              <w:rPr>
                <w:rFonts w:ascii="Times New Roman" w:hAnsi="Times New Roman"/>
                <w:i/>
                <w:sz w:val="20"/>
                <w:szCs w:val="20"/>
              </w:rPr>
              <w:t>Получат возможность применять правила вежливости на практике.</w:t>
            </w:r>
          </w:p>
        </w:tc>
        <w:tc>
          <w:tcPr>
            <w:tcW w:w="1984" w:type="dxa"/>
            <w:shd w:val="clear" w:color="auto" w:fill="auto"/>
          </w:tcPr>
          <w:p w:rsidR="00B5168C" w:rsidRPr="00814330" w:rsidRDefault="00D62434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14330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конфликты и находить выходы из спорных ситуаций.</w:t>
            </w:r>
          </w:p>
        </w:tc>
        <w:tc>
          <w:tcPr>
            <w:tcW w:w="3068" w:type="dxa"/>
            <w:shd w:val="clear" w:color="auto" w:fill="auto"/>
          </w:tcPr>
          <w:p w:rsidR="00D62434" w:rsidRPr="00814330" w:rsidRDefault="00D62434" w:rsidP="00814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вежливости, моделировать ситуации общения; делать выводы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D62434" w:rsidRDefault="00D62434" w:rsidP="0081433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7004FC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Коммуникативные:</w:t>
            </w:r>
          </w:p>
          <w:p w:rsidR="00B5168C" w:rsidRPr="007004FC" w:rsidRDefault="00D62434" w:rsidP="0081433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814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адекватно оценивать своё поведение и поведение окружающих. Прогнозировать возникновение конфликтов и разрешать их на основе учёта интересов всех участников.</w:t>
            </w:r>
          </w:p>
        </w:tc>
      </w:tr>
      <w:tr w:rsidR="00304A6C" w:rsidRPr="00241494" w:rsidTr="00063A19">
        <w:trPr>
          <w:trHeight w:val="368"/>
        </w:trPr>
        <w:tc>
          <w:tcPr>
            <w:tcW w:w="618" w:type="dxa"/>
            <w:gridSpan w:val="2"/>
            <w:vMerge w:val="restart"/>
            <w:shd w:val="clear" w:color="auto" w:fill="auto"/>
          </w:tcPr>
          <w:p w:rsidR="00304A6C" w:rsidRDefault="00304A6C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D26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48</w:t>
            </w:r>
          </w:p>
          <w:p w:rsidR="00E64F7A" w:rsidRPr="008D2674" w:rsidRDefault="00E64F7A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(5)</w:t>
            </w:r>
          </w:p>
        </w:tc>
        <w:tc>
          <w:tcPr>
            <w:tcW w:w="526" w:type="dxa"/>
            <w:vMerge w:val="restart"/>
            <w:shd w:val="clear" w:color="auto" w:fill="auto"/>
          </w:tcPr>
          <w:p w:rsidR="007F6238" w:rsidRPr="00241494" w:rsidRDefault="007F6238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304A6C" w:rsidRPr="00BF5290" w:rsidRDefault="00304A6C" w:rsidP="00E07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ru-RU"/>
              </w:rPr>
            </w:pPr>
            <w:r w:rsidRPr="00304A6C"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  <w:lang w:eastAsia="ru-RU"/>
              </w:rPr>
              <w:t>Ты и твои друзья.</w:t>
            </w:r>
          </w:p>
        </w:tc>
        <w:tc>
          <w:tcPr>
            <w:tcW w:w="571" w:type="dxa"/>
            <w:vMerge w:val="restart"/>
            <w:shd w:val="clear" w:color="auto" w:fill="auto"/>
          </w:tcPr>
          <w:p w:rsidR="00304A6C" w:rsidRPr="00814330" w:rsidRDefault="00304A6C" w:rsidP="00241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14330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К</w:t>
            </w:r>
          </w:p>
        </w:tc>
        <w:tc>
          <w:tcPr>
            <w:tcW w:w="2554" w:type="dxa"/>
            <w:vMerge w:val="restart"/>
            <w:shd w:val="clear" w:color="auto" w:fill="auto"/>
          </w:tcPr>
          <w:p w:rsidR="00304A6C" w:rsidRPr="00AC416B" w:rsidRDefault="00304A6C" w:rsidP="00AC416B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AC416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Обсуждать морально-этические аспекты дружбы на п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римере пословиц народов России; </w:t>
            </w:r>
            <w:r w:rsidRPr="00AC416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обсуждать проблему подарка в день рождения друга;</w:t>
            </w:r>
          </w:p>
          <w:p w:rsidR="00304A6C" w:rsidRPr="00AC416B" w:rsidRDefault="00304A6C" w:rsidP="00AC416B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AC416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обсуждать правила поведения за столом;</w:t>
            </w:r>
          </w:p>
          <w:p w:rsidR="00304A6C" w:rsidRPr="00814330" w:rsidRDefault="00304A6C" w:rsidP="00AC416B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AC416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формулировать правила этикета в гостях.</w:t>
            </w:r>
          </w:p>
        </w:tc>
        <w:tc>
          <w:tcPr>
            <w:tcW w:w="1701" w:type="dxa"/>
            <w:tcBorders>
              <w:bottom w:val="single" w:sz="4" w:space="0" w:color="948A54" w:themeColor="background2" w:themeShade="80"/>
            </w:tcBorders>
            <w:shd w:val="clear" w:color="auto" w:fill="auto"/>
          </w:tcPr>
          <w:p w:rsidR="00304A6C" w:rsidRPr="00814330" w:rsidRDefault="00304A6C" w:rsidP="00D62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607C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Тест.</w:t>
            </w:r>
          </w:p>
        </w:tc>
        <w:tc>
          <w:tcPr>
            <w:tcW w:w="2265" w:type="dxa"/>
            <w:gridSpan w:val="2"/>
            <w:vMerge w:val="restart"/>
            <w:shd w:val="clear" w:color="auto" w:fill="auto"/>
          </w:tcPr>
          <w:p w:rsidR="00304A6C" w:rsidRDefault="00304A6C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14330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Научатся принимать гостей и правильно вести себя в гостях, познакомятся с пословицами о дружбе.</w:t>
            </w:r>
          </w:p>
          <w:p w:rsidR="00304A6C" w:rsidRPr="00814330" w:rsidRDefault="00304A6C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AC57B4">
              <w:rPr>
                <w:rFonts w:ascii="Times New Roman" w:hAnsi="Times New Roman"/>
                <w:i/>
                <w:sz w:val="20"/>
                <w:szCs w:val="20"/>
              </w:rPr>
              <w:t>Получат возможность научиться осознавать необходимость культурного поведения в гостях, за столом.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304A6C" w:rsidRPr="00814330" w:rsidRDefault="00304A6C" w:rsidP="00814330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14330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Эмпатия как понимание чу</w:t>
            </w:r>
            <w:proofErr w:type="gramStart"/>
            <w:r w:rsidRPr="00814330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вств др</w:t>
            </w:r>
            <w:proofErr w:type="gramEnd"/>
            <w:r w:rsidRPr="00814330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угих людей и сопереживание им. Доброжелательность и эмоционально – нравственная отзывчивость; умение не создавать конфликты и находить выходы из спорных ситуаций.</w:t>
            </w:r>
          </w:p>
        </w:tc>
        <w:tc>
          <w:tcPr>
            <w:tcW w:w="3068" w:type="dxa"/>
            <w:vMerge w:val="restart"/>
            <w:shd w:val="clear" w:color="auto" w:fill="auto"/>
          </w:tcPr>
          <w:p w:rsidR="00304A6C" w:rsidRDefault="00304A6C" w:rsidP="0081433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7004FC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Регулятивные:</w:t>
            </w:r>
          </w:p>
          <w:p w:rsidR="00304A6C" w:rsidRPr="00814330" w:rsidRDefault="00304A6C" w:rsidP="00814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понимать учебную задачу урока и стремиться её выполнить.</w:t>
            </w:r>
          </w:p>
          <w:p w:rsidR="00304A6C" w:rsidRDefault="00304A6C" w:rsidP="0081433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7004FC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Познавательные:</w:t>
            </w:r>
          </w:p>
          <w:p w:rsidR="00304A6C" w:rsidRPr="00814330" w:rsidRDefault="00304A6C" w:rsidP="00814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осуществлять</w:t>
            </w:r>
          </w:p>
          <w:p w:rsidR="00304A6C" w:rsidRPr="00814330" w:rsidRDefault="00304A6C" w:rsidP="00814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поиск необходимой информации с использованием иллюстраций учебника, озвучивать ее, Формулировать понятие хороший друг, обсуждать традиции.</w:t>
            </w:r>
          </w:p>
          <w:p w:rsidR="00304A6C" w:rsidRDefault="00304A6C" w:rsidP="0081433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7004FC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Коммуникативные:</w:t>
            </w:r>
          </w:p>
          <w:p w:rsidR="00304A6C" w:rsidRPr="00241494" w:rsidRDefault="00304A6C" w:rsidP="00814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формулировать выводы, отвечать на итоговые вопросы, оценивать свои достижения. Адекватно оценивать своё поведение и поведение окружающих.</w:t>
            </w:r>
          </w:p>
        </w:tc>
      </w:tr>
      <w:tr w:rsidR="00304A6C" w:rsidRPr="00241494" w:rsidTr="00063A19">
        <w:trPr>
          <w:trHeight w:val="276"/>
        </w:trPr>
        <w:tc>
          <w:tcPr>
            <w:tcW w:w="618" w:type="dxa"/>
            <w:gridSpan w:val="2"/>
            <w:vMerge/>
            <w:shd w:val="clear" w:color="auto" w:fill="auto"/>
          </w:tcPr>
          <w:p w:rsidR="00304A6C" w:rsidRPr="00241494" w:rsidRDefault="00304A6C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6" w:type="dxa"/>
            <w:vMerge/>
            <w:shd w:val="clear" w:color="auto" w:fill="auto"/>
          </w:tcPr>
          <w:p w:rsidR="00304A6C" w:rsidRPr="00241494" w:rsidRDefault="00304A6C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vMerge/>
            <w:tcBorders>
              <w:bottom w:val="single" w:sz="4" w:space="0" w:color="948A54" w:themeColor="background2" w:themeShade="80"/>
            </w:tcBorders>
            <w:shd w:val="clear" w:color="auto" w:fill="auto"/>
          </w:tcPr>
          <w:p w:rsidR="00304A6C" w:rsidRPr="00E07D99" w:rsidRDefault="00304A6C" w:rsidP="00E07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71" w:type="dxa"/>
            <w:vMerge/>
            <w:shd w:val="clear" w:color="auto" w:fill="auto"/>
          </w:tcPr>
          <w:p w:rsidR="00304A6C" w:rsidRPr="00814330" w:rsidRDefault="00304A6C" w:rsidP="00241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304A6C" w:rsidRPr="00AC416B" w:rsidRDefault="00304A6C" w:rsidP="00AC416B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948A54" w:themeColor="background2" w:themeShade="80"/>
            </w:tcBorders>
            <w:shd w:val="clear" w:color="auto" w:fill="auto"/>
          </w:tcPr>
          <w:p w:rsidR="00304A6C" w:rsidRPr="00814330" w:rsidRDefault="00304A6C" w:rsidP="00D6243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14330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Любовь, уважение, согласие, взаимная помощь.</w:t>
            </w:r>
          </w:p>
        </w:tc>
        <w:tc>
          <w:tcPr>
            <w:tcW w:w="2265" w:type="dxa"/>
            <w:gridSpan w:val="2"/>
            <w:vMerge/>
            <w:shd w:val="clear" w:color="auto" w:fill="auto"/>
          </w:tcPr>
          <w:p w:rsidR="00304A6C" w:rsidRPr="00814330" w:rsidRDefault="00304A6C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304A6C" w:rsidRPr="00814330" w:rsidRDefault="00304A6C" w:rsidP="00814330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3068" w:type="dxa"/>
            <w:vMerge/>
            <w:shd w:val="clear" w:color="auto" w:fill="auto"/>
          </w:tcPr>
          <w:p w:rsidR="00304A6C" w:rsidRPr="007004FC" w:rsidRDefault="00304A6C" w:rsidP="0081433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304A6C" w:rsidRPr="00241494" w:rsidTr="00063A19">
        <w:trPr>
          <w:trHeight w:val="923"/>
        </w:trPr>
        <w:tc>
          <w:tcPr>
            <w:tcW w:w="618" w:type="dxa"/>
            <w:gridSpan w:val="2"/>
            <w:vMerge/>
            <w:shd w:val="clear" w:color="auto" w:fill="auto"/>
          </w:tcPr>
          <w:p w:rsidR="00304A6C" w:rsidRPr="00241494" w:rsidRDefault="00304A6C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6" w:type="dxa"/>
            <w:vMerge/>
            <w:shd w:val="clear" w:color="auto" w:fill="auto"/>
          </w:tcPr>
          <w:p w:rsidR="00304A6C" w:rsidRPr="00241494" w:rsidRDefault="00304A6C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single" w:sz="4" w:space="0" w:color="948A54" w:themeColor="background2" w:themeShade="80"/>
              <w:bottom w:val="single" w:sz="4" w:space="0" w:color="948A54" w:themeColor="background2" w:themeShade="80"/>
            </w:tcBorders>
            <w:shd w:val="clear" w:color="auto" w:fill="auto"/>
          </w:tcPr>
          <w:p w:rsidR="00304A6C" w:rsidRDefault="00304A6C" w:rsidP="00D624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Учебник </w:t>
            </w:r>
            <w:r w:rsidRPr="007004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55 – 59</w:t>
            </w:r>
            <w:r w:rsidR="00266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304A6C" w:rsidRDefault="00304A6C" w:rsidP="00D624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Тетрадь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стр. 36 – 40</w:t>
            </w:r>
            <w:r w:rsidR="00266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304A6C" w:rsidRPr="00E07D99" w:rsidRDefault="00304A6C" w:rsidP="00D624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60C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ест </w:t>
            </w:r>
            <w:r w:rsidRPr="003A66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стр. 35.</w:t>
            </w:r>
          </w:p>
        </w:tc>
        <w:tc>
          <w:tcPr>
            <w:tcW w:w="571" w:type="dxa"/>
            <w:vMerge/>
            <w:shd w:val="clear" w:color="auto" w:fill="auto"/>
          </w:tcPr>
          <w:p w:rsidR="00304A6C" w:rsidRPr="00814330" w:rsidRDefault="00304A6C" w:rsidP="00241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304A6C" w:rsidRPr="00AC416B" w:rsidRDefault="00304A6C" w:rsidP="00AC416B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304A6C" w:rsidRPr="00814330" w:rsidRDefault="00304A6C" w:rsidP="00D6243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265" w:type="dxa"/>
            <w:gridSpan w:val="2"/>
            <w:vMerge/>
            <w:shd w:val="clear" w:color="auto" w:fill="auto"/>
          </w:tcPr>
          <w:p w:rsidR="00304A6C" w:rsidRPr="00814330" w:rsidRDefault="00304A6C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304A6C" w:rsidRPr="00814330" w:rsidRDefault="00304A6C" w:rsidP="00814330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3068" w:type="dxa"/>
            <w:vMerge/>
            <w:shd w:val="clear" w:color="auto" w:fill="auto"/>
          </w:tcPr>
          <w:p w:rsidR="00304A6C" w:rsidRPr="007004FC" w:rsidRDefault="00304A6C" w:rsidP="0081433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304A6C" w:rsidRPr="00241494" w:rsidTr="00063A19">
        <w:trPr>
          <w:trHeight w:val="2731"/>
        </w:trPr>
        <w:tc>
          <w:tcPr>
            <w:tcW w:w="618" w:type="dxa"/>
            <w:gridSpan w:val="2"/>
            <w:vMerge/>
            <w:shd w:val="clear" w:color="auto" w:fill="auto"/>
          </w:tcPr>
          <w:p w:rsidR="00304A6C" w:rsidRPr="00241494" w:rsidRDefault="00304A6C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6" w:type="dxa"/>
            <w:vMerge/>
            <w:shd w:val="clear" w:color="auto" w:fill="auto"/>
          </w:tcPr>
          <w:p w:rsidR="00304A6C" w:rsidRPr="00241494" w:rsidRDefault="00304A6C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single" w:sz="4" w:space="0" w:color="948A54" w:themeColor="background2" w:themeShade="80"/>
            </w:tcBorders>
            <w:shd w:val="clear" w:color="auto" w:fill="auto"/>
          </w:tcPr>
          <w:p w:rsidR="005E15C7" w:rsidRDefault="005E15C7" w:rsidP="005E15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Д/З</w:t>
            </w:r>
          </w:p>
          <w:p w:rsidR="005E15C7" w:rsidRDefault="005E15C7" w:rsidP="005E15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Уч. </w:t>
            </w:r>
            <w:r w:rsidRPr="007004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55 – 59</w:t>
            </w:r>
            <w:r w:rsidR="00266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304A6C" w:rsidRDefault="005E15C7" w:rsidP="005E15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Тетр. стр.36 – 38,стр. 40, № 5.</w:t>
            </w:r>
          </w:p>
        </w:tc>
        <w:tc>
          <w:tcPr>
            <w:tcW w:w="571" w:type="dxa"/>
            <w:vMerge/>
            <w:shd w:val="clear" w:color="auto" w:fill="auto"/>
          </w:tcPr>
          <w:p w:rsidR="00304A6C" w:rsidRPr="00814330" w:rsidRDefault="00304A6C" w:rsidP="00241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304A6C" w:rsidRPr="00AC416B" w:rsidRDefault="00304A6C" w:rsidP="00AC416B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304A6C" w:rsidRPr="00814330" w:rsidRDefault="00304A6C" w:rsidP="00D6243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265" w:type="dxa"/>
            <w:gridSpan w:val="2"/>
            <w:vMerge/>
            <w:shd w:val="clear" w:color="auto" w:fill="auto"/>
          </w:tcPr>
          <w:p w:rsidR="00304A6C" w:rsidRPr="00814330" w:rsidRDefault="00304A6C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304A6C" w:rsidRPr="00814330" w:rsidRDefault="00304A6C" w:rsidP="00814330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3068" w:type="dxa"/>
            <w:vMerge/>
            <w:shd w:val="clear" w:color="auto" w:fill="auto"/>
          </w:tcPr>
          <w:p w:rsidR="00304A6C" w:rsidRPr="007004FC" w:rsidRDefault="00304A6C" w:rsidP="0081433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5E15C7" w:rsidRPr="00241494" w:rsidTr="00063A19">
        <w:trPr>
          <w:trHeight w:val="285"/>
        </w:trPr>
        <w:tc>
          <w:tcPr>
            <w:tcW w:w="618" w:type="dxa"/>
            <w:gridSpan w:val="2"/>
            <w:vMerge w:val="restart"/>
            <w:shd w:val="clear" w:color="auto" w:fill="auto"/>
          </w:tcPr>
          <w:p w:rsidR="005E15C7" w:rsidRDefault="005E15C7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D26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49</w:t>
            </w:r>
          </w:p>
          <w:p w:rsidR="00E64F7A" w:rsidRPr="008D2674" w:rsidRDefault="00E64F7A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(6)</w:t>
            </w:r>
          </w:p>
        </w:tc>
        <w:tc>
          <w:tcPr>
            <w:tcW w:w="526" w:type="dxa"/>
            <w:vMerge w:val="restart"/>
            <w:shd w:val="clear" w:color="auto" w:fill="auto"/>
          </w:tcPr>
          <w:p w:rsidR="007F6238" w:rsidRPr="00241494" w:rsidRDefault="007F6238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vMerge w:val="restart"/>
            <w:shd w:val="clear" w:color="auto" w:fill="auto"/>
          </w:tcPr>
          <w:p w:rsidR="005E15C7" w:rsidRPr="00BF5290" w:rsidRDefault="005E15C7" w:rsidP="00E07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ru-RU"/>
              </w:rPr>
            </w:pPr>
            <w:r w:rsidRPr="00304A6C"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  <w:lang w:eastAsia="ru-RU"/>
              </w:rPr>
              <w:t>Мы – зрители и пассажиры.</w:t>
            </w:r>
          </w:p>
        </w:tc>
        <w:tc>
          <w:tcPr>
            <w:tcW w:w="571" w:type="dxa"/>
            <w:vMerge w:val="restart"/>
            <w:shd w:val="clear" w:color="auto" w:fill="auto"/>
          </w:tcPr>
          <w:p w:rsidR="005E15C7" w:rsidRPr="00A42917" w:rsidRDefault="005E15C7" w:rsidP="00241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A4291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К</w:t>
            </w:r>
          </w:p>
        </w:tc>
        <w:tc>
          <w:tcPr>
            <w:tcW w:w="2554" w:type="dxa"/>
            <w:vMerge w:val="restart"/>
            <w:shd w:val="clear" w:color="auto" w:fill="auto"/>
          </w:tcPr>
          <w:p w:rsidR="005E15C7" w:rsidRPr="00AC416B" w:rsidRDefault="005E15C7" w:rsidP="00AC416B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AC416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Обсуждать правила поведения в театре (кинотеатре) и формулировать их;</w:t>
            </w:r>
          </w:p>
          <w:p w:rsidR="005E15C7" w:rsidRPr="00A42917" w:rsidRDefault="005E15C7" w:rsidP="00AC416B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AC416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обсуждать правила поведения в общественном </w:t>
            </w:r>
          </w:p>
        </w:tc>
        <w:tc>
          <w:tcPr>
            <w:tcW w:w="1701" w:type="dxa"/>
            <w:tcBorders>
              <w:bottom w:val="single" w:sz="4" w:space="0" w:color="948A54" w:themeColor="background2" w:themeShade="80"/>
            </w:tcBorders>
            <w:shd w:val="clear" w:color="auto" w:fill="auto"/>
          </w:tcPr>
          <w:p w:rsidR="005E15C7" w:rsidRPr="00A42917" w:rsidRDefault="005E15C7" w:rsidP="005E1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607C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Тест.</w:t>
            </w:r>
          </w:p>
        </w:tc>
        <w:tc>
          <w:tcPr>
            <w:tcW w:w="2265" w:type="dxa"/>
            <w:gridSpan w:val="2"/>
            <w:vMerge w:val="restart"/>
            <w:shd w:val="clear" w:color="auto" w:fill="auto"/>
          </w:tcPr>
          <w:p w:rsidR="005E15C7" w:rsidRDefault="005E15C7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A4291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Усвоят правила поведения в общественных местах.</w:t>
            </w:r>
          </w:p>
          <w:p w:rsidR="005E15C7" w:rsidRPr="00A42917" w:rsidRDefault="005E15C7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AC57B4">
              <w:rPr>
                <w:rFonts w:ascii="Times New Roman" w:hAnsi="Times New Roman"/>
                <w:i/>
                <w:sz w:val="20"/>
                <w:szCs w:val="20"/>
              </w:rPr>
              <w:t>Получат возможность научиться применять полученные знания на практике.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5E15C7" w:rsidRPr="00A42917" w:rsidRDefault="005E15C7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A4291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Эмпатия как понимание чу</w:t>
            </w:r>
            <w:proofErr w:type="gramStart"/>
            <w:r w:rsidRPr="00A4291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вств др</w:t>
            </w:r>
            <w:proofErr w:type="gramEnd"/>
            <w:r w:rsidRPr="00A4291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угих людей и сопереживание им. </w:t>
            </w:r>
            <w:r w:rsidRPr="00A42917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Доброжелательность</w:t>
            </w:r>
            <w:r w:rsidRPr="00A4291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и эмоционально – нравственная отзывчивость.</w:t>
            </w:r>
          </w:p>
        </w:tc>
        <w:tc>
          <w:tcPr>
            <w:tcW w:w="3068" w:type="dxa"/>
            <w:vMerge w:val="restart"/>
            <w:shd w:val="clear" w:color="auto" w:fill="auto"/>
          </w:tcPr>
          <w:p w:rsidR="005E15C7" w:rsidRDefault="005E15C7" w:rsidP="00145AC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7004FC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Регулятивные:</w:t>
            </w:r>
          </w:p>
          <w:p w:rsidR="005E15C7" w:rsidRPr="00145AC2" w:rsidRDefault="005E15C7" w:rsidP="00A429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5A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преобразовывать практическую задачу в познавательную.</w:t>
            </w:r>
          </w:p>
          <w:p w:rsidR="005E15C7" w:rsidRDefault="005E15C7" w:rsidP="00145AC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7004FC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Познавательные:</w:t>
            </w:r>
          </w:p>
          <w:p w:rsidR="005E15C7" w:rsidRPr="00145AC2" w:rsidRDefault="005E15C7" w:rsidP="005E15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5A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обсуждение и передача информации устным путём, формулировать правила поведения « от противного», моделировать ситуации общения; делать выводы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5E15C7" w:rsidRDefault="005E15C7" w:rsidP="005E15C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7004FC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Коммуникативные:</w:t>
            </w:r>
          </w:p>
          <w:p w:rsidR="005E15C7" w:rsidRPr="00241494" w:rsidRDefault="005E15C7" w:rsidP="005E15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5A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адекватно оценивать своё поведение и поведение окружающих. Прогнозировать возникновение конфликтов и разрешать их на основе учёта интересов всех участников.</w:t>
            </w:r>
          </w:p>
        </w:tc>
      </w:tr>
      <w:tr w:rsidR="005E15C7" w:rsidRPr="00241494" w:rsidTr="00063A19">
        <w:trPr>
          <w:trHeight w:val="461"/>
        </w:trPr>
        <w:tc>
          <w:tcPr>
            <w:tcW w:w="618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5E15C7" w:rsidRPr="008D2674" w:rsidRDefault="005E15C7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2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5E15C7" w:rsidRPr="00241494" w:rsidRDefault="005E15C7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vMerge/>
            <w:tcBorders>
              <w:bottom w:val="single" w:sz="4" w:space="0" w:color="948A54" w:themeColor="background2" w:themeShade="80"/>
            </w:tcBorders>
            <w:shd w:val="clear" w:color="auto" w:fill="auto"/>
          </w:tcPr>
          <w:p w:rsidR="005E15C7" w:rsidRPr="00304A6C" w:rsidRDefault="005E15C7" w:rsidP="00E07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  <w:lang w:eastAsia="ru-RU"/>
              </w:rPr>
            </w:pPr>
          </w:p>
        </w:tc>
        <w:tc>
          <w:tcPr>
            <w:tcW w:w="571" w:type="dxa"/>
            <w:vMerge/>
            <w:shd w:val="clear" w:color="auto" w:fill="auto"/>
          </w:tcPr>
          <w:p w:rsidR="005E15C7" w:rsidRPr="00A42917" w:rsidRDefault="005E15C7" w:rsidP="00241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5E15C7" w:rsidRPr="00AC416B" w:rsidRDefault="005E15C7" w:rsidP="00AC416B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948A54" w:themeColor="background2" w:themeShade="80"/>
            </w:tcBorders>
            <w:shd w:val="clear" w:color="auto" w:fill="auto"/>
          </w:tcPr>
          <w:p w:rsidR="005E15C7" w:rsidRPr="008607C7" w:rsidRDefault="005E15C7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A4291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Общественные места: зрительный зал, транспорт, зрители, пассажиры.</w:t>
            </w:r>
          </w:p>
        </w:tc>
        <w:tc>
          <w:tcPr>
            <w:tcW w:w="2265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5E15C7" w:rsidRPr="00A42917" w:rsidRDefault="005E15C7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5E15C7" w:rsidRPr="00A42917" w:rsidRDefault="005E15C7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306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5E15C7" w:rsidRPr="007004FC" w:rsidRDefault="005E15C7" w:rsidP="00145AC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5E15C7" w:rsidRPr="00241494" w:rsidTr="00063A19">
        <w:trPr>
          <w:trHeight w:val="1128"/>
        </w:trPr>
        <w:tc>
          <w:tcPr>
            <w:tcW w:w="618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5E15C7" w:rsidRPr="008D2674" w:rsidRDefault="005E15C7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2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5E15C7" w:rsidRPr="00241494" w:rsidRDefault="005E15C7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single" w:sz="4" w:space="0" w:color="948A54" w:themeColor="background2" w:themeShade="80"/>
              <w:bottom w:val="single" w:sz="4" w:space="0" w:color="auto"/>
            </w:tcBorders>
            <w:shd w:val="clear" w:color="auto" w:fill="auto"/>
          </w:tcPr>
          <w:p w:rsidR="005E15C7" w:rsidRDefault="005E15C7" w:rsidP="005E15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Учебник </w:t>
            </w:r>
            <w:r w:rsidRPr="007004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60 – 63</w:t>
            </w:r>
            <w:r w:rsidR="00266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5E15C7" w:rsidRDefault="005E15C7" w:rsidP="005E15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Тетрадь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стр. 41</w:t>
            </w:r>
            <w:r w:rsidR="00266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5E15C7" w:rsidRPr="0002724B" w:rsidRDefault="005E15C7" w:rsidP="005E15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60C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ест </w:t>
            </w:r>
            <w:r w:rsidRPr="003A66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стр. 39.</w:t>
            </w:r>
          </w:p>
        </w:tc>
        <w:tc>
          <w:tcPr>
            <w:tcW w:w="57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5E15C7" w:rsidRPr="00A42917" w:rsidRDefault="005E15C7" w:rsidP="00241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55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5E15C7" w:rsidRPr="00AC416B" w:rsidRDefault="005E15C7" w:rsidP="00AC416B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5E15C7" w:rsidRPr="00A42917" w:rsidRDefault="005E15C7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265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5E15C7" w:rsidRPr="00A42917" w:rsidRDefault="005E15C7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5E15C7" w:rsidRPr="00A42917" w:rsidRDefault="005E15C7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306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5E15C7" w:rsidRPr="007004FC" w:rsidRDefault="005E15C7" w:rsidP="00145AC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5E15C7" w:rsidRPr="00241494" w:rsidTr="00063A19">
        <w:trPr>
          <w:trHeight w:val="276"/>
        </w:trPr>
        <w:tc>
          <w:tcPr>
            <w:tcW w:w="618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5E15C7" w:rsidRPr="008D2674" w:rsidRDefault="005E15C7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2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5E15C7" w:rsidRPr="00241494" w:rsidRDefault="005E15C7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single" w:sz="4" w:space="0" w:color="auto"/>
            </w:tcBorders>
            <w:shd w:val="clear" w:color="auto" w:fill="auto"/>
          </w:tcPr>
          <w:p w:rsidR="005E15C7" w:rsidRDefault="005E15C7" w:rsidP="005E15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Д/З</w:t>
            </w:r>
          </w:p>
          <w:p w:rsidR="005E15C7" w:rsidRDefault="005E15C7" w:rsidP="005E15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Уч. </w:t>
            </w:r>
            <w:r w:rsidRPr="007004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60 – 63</w:t>
            </w:r>
            <w:r w:rsidR="00266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5E15C7" w:rsidRPr="005E15C7" w:rsidRDefault="0002724B" w:rsidP="000272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Тетр. </w:t>
            </w:r>
            <w:r w:rsidR="005E1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 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5E1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№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5E1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71" w:type="dxa"/>
            <w:shd w:val="clear" w:color="auto" w:fill="auto"/>
          </w:tcPr>
          <w:p w:rsidR="005E15C7" w:rsidRPr="00A42917" w:rsidRDefault="005E15C7" w:rsidP="00241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554" w:type="dxa"/>
            <w:shd w:val="clear" w:color="auto" w:fill="auto"/>
          </w:tcPr>
          <w:p w:rsidR="005E15C7" w:rsidRPr="00AC416B" w:rsidRDefault="005E15C7" w:rsidP="00AC416B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AC416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транспорте и формулировать их на </w:t>
            </w:r>
            <w:r w:rsidRPr="00AC416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основе иллюстраций учебника.</w:t>
            </w:r>
          </w:p>
        </w:tc>
        <w:tc>
          <w:tcPr>
            <w:tcW w:w="1701" w:type="dxa"/>
            <w:shd w:val="clear" w:color="auto" w:fill="auto"/>
          </w:tcPr>
          <w:p w:rsidR="005E15C7" w:rsidRPr="00A42917" w:rsidRDefault="005E15C7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265" w:type="dxa"/>
            <w:gridSpan w:val="2"/>
            <w:vMerge/>
            <w:shd w:val="clear" w:color="auto" w:fill="auto"/>
          </w:tcPr>
          <w:p w:rsidR="005E15C7" w:rsidRPr="00A42917" w:rsidRDefault="005E15C7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5E15C7" w:rsidRPr="00A42917" w:rsidRDefault="005E15C7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306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5E15C7" w:rsidRPr="007004FC" w:rsidRDefault="005E15C7" w:rsidP="00145AC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02724B" w:rsidRPr="00241494" w:rsidTr="00063A19">
        <w:trPr>
          <w:trHeight w:val="557"/>
        </w:trPr>
        <w:tc>
          <w:tcPr>
            <w:tcW w:w="618" w:type="dxa"/>
            <w:gridSpan w:val="2"/>
            <w:vMerge w:val="restart"/>
            <w:shd w:val="clear" w:color="auto" w:fill="auto"/>
          </w:tcPr>
          <w:p w:rsidR="0002724B" w:rsidRDefault="0002724B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D26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50</w:t>
            </w:r>
          </w:p>
          <w:p w:rsidR="00E64F7A" w:rsidRPr="008D2674" w:rsidRDefault="00E64F7A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(7)</w:t>
            </w:r>
          </w:p>
        </w:tc>
        <w:tc>
          <w:tcPr>
            <w:tcW w:w="526" w:type="dxa"/>
            <w:vMerge w:val="restart"/>
            <w:shd w:val="clear" w:color="auto" w:fill="auto"/>
          </w:tcPr>
          <w:p w:rsidR="007F6238" w:rsidRPr="00241494" w:rsidRDefault="007F6238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vMerge w:val="restart"/>
            <w:shd w:val="clear" w:color="auto" w:fill="auto"/>
          </w:tcPr>
          <w:p w:rsidR="0002724B" w:rsidRPr="00BF5290" w:rsidRDefault="0002724B" w:rsidP="00AC4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  <w:lang w:eastAsia="ru-RU"/>
              </w:rPr>
            </w:pPr>
            <w:r w:rsidRPr="00304A6C"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  <w:lang w:eastAsia="ru-RU"/>
              </w:rPr>
              <w:t>Проверим себя и оценим свои достижения по разделу «Общение».</w:t>
            </w:r>
          </w:p>
        </w:tc>
        <w:tc>
          <w:tcPr>
            <w:tcW w:w="571" w:type="dxa"/>
            <w:vMerge w:val="restart"/>
            <w:shd w:val="clear" w:color="auto" w:fill="auto"/>
          </w:tcPr>
          <w:p w:rsidR="0002724B" w:rsidRPr="00A42917" w:rsidRDefault="0002724B" w:rsidP="00241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A4291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КО</w:t>
            </w:r>
          </w:p>
        </w:tc>
        <w:tc>
          <w:tcPr>
            <w:tcW w:w="2554" w:type="dxa"/>
            <w:vMerge w:val="restart"/>
            <w:shd w:val="clear" w:color="auto" w:fill="auto"/>
          </w:tcPr>
          <w:p w:rsidR="0002724B" w:rsidRPr="00AC416B" w:rsidRDefault="0002724B" w:rsidP="00AC416B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AC416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Выполнять тестовые задания учебника;</w:t>
            </w:r>
          </w:p>
          <w:p w:rsidR="0002724B" w:rsidRPr="00AC416B" w:rsidRDefault="0002724B" w:rsidP="00AC416B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оценивать правильность</w:t>
            </w:r>
            <w:r w:rsidRPr="00AC416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/ неправильность предложенных ответов;</w:t>
            </w:r>
          </w:p>
          <w:p w:rsidR="0002724B" w:rsidRPr="00AC416B" w:rsidRDefault="0002724B" w:rsidP="00AC416B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AC416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оценивать бережное или потребительское отношение к природе;</w:t>
            </w:r>
          </w:p>
          <w:p w:rsidR="0002724B" w:rsidRPr="00A42917" w:rsidRDefault="0002724B" w:rsidP="00AC416B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AC416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формировать адекватную самооценку в соответствии с набранными баллами</w:t>
            </w:r>
          </w:p>
        </w:tc>
        <w:tc>
          <w:tcPr>
            <w:tcW w:w="1701" w:type="dxa"/>
            <w:tcBorders>
              <w:bottom w:val="single" w:sz="4" w:space="0" w:color="948A54" w:themeColor="background2" w:themeShade="80"/>
            </w:tcBorders>
            <w:shd w:val="clear" w:color="auto" w:fill="auto"/>
          </w:tcPr>
          <w:p w:rsidR="0002724B" w:rsidRPr="00A42917" w:rsidRDefault="0002724B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A4291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Тесты, оценка достижений.</w:t>
            </w:r>
          </w:p>
        </w:tc>
        <w:tc>
          <w:tcPr>
            <w:tcW w:w="2265" w:type="dxa"/>
            <w:gridSpan w:val="2"/>
            <w:vMerge w:val="restart"/>
            <w:shd w:val="clear" w:color="auto" w:fill="auto"/>
          </w:tcPr>
          <w:p w:rsidR="0002724B" w:rsidRPr="00A42917" w:rsidRDefault="0002724B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A4291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Научатся отмечать ответы на тесты, сверять их с ответами в учебнике, оценивать результаты, подсчитывая количество правильных ответов.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02724B" w:rsidRPr="00A42917" w:rsidRDefault="0002724B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A4291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Формирование адекватной оценки своих достижений. </w:t>
            </w:r>
            <w:r w:rsidRPr="00A4291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Самостоятельность</w:t>
            </w:r>
            <w:r w:rsidRPr="00A4291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и личная ответственность за свои поступки, установка на здоровьесберегающий образ жизни.</w:t>
            </w:r>
          </w:p>
        </w:tc>
        <w:tc>
          <w:tcPr>
            <w:tcW w:w="3068" w:type="dxa"/>
            <w:vMerge w:val="restart"/>
            <w:shd w:val="clear" w:color="auto" w:fill="auto"/>
          </w:tcPr>
          <w:p w:rsidR="0002724B" w:rsidRDefault="0002724B" w:rsidP="0060403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7004FC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Регулятивные:</w:t>
            </w:r>
          </w:p>
          <w:p w:rsidR="0002724B" w:rsidRPr="0060403E" w:rsidRDefault="0002724B" w:rsidP="00A429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40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принимать и удерживать учебную задачу. Осуществлять пошаговый и итоговый контроль, оценивать правильность выполнения действия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02724B" w:rsidRDefault="0002724B" w:rsidP="0060403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7004FC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Познавательные:</w:t>
            </w:r>
          </w:p>
          <w:p w:rsidR="0002724B" w:rsidRPr="0060403E" w:rsidRDefault="0002724B" w:rsidP="00A429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40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проводить сравнение, ориентироваться в способах решения задачи, использовать знако-символические средства.</w:t>
            </w:r>
          </w:p>
          <w:p w:rsidR="0002724B" w:rsidRDefault="0002724B" w:rsidP="0060403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7004FC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Коммуникативные:</w:t>
            </w:r>
          </w:p>
          <w:p w:rsidR="0002724B" w:rsidRPr="00241494" w:rsidRDefault="0002724B" w:rsidP="00A429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0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строить понятные для партнёра высказывания, контролировать его действия, допускать возможность существования у людей различных точек зрения.</w:t>
            </w:r>
          </w:p>
        </w:tc>
      </w:tr>
      <w:tr w:rsidR="0002724B" w:rsidRPr="00241494" w:rsidTr="00063A19">
        <w:trPr>
          <w:trHeight w:val="380"/>
        </w:trPr>
        <w:tc>
          <w:tcPr>
            <w:tcW w:w="618" w:type="dxa"/>
            <w:gridSpan w:val="2"/>
            <w:vMerge/>
            <w:shd w:val="clear" w:color="auto" w:fill="auto"/>
          </w:tcPr>
          <w:p w:rsidR="0002724B" w:rsidRPr="00241494" w:rsidRDefault="0002724B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6" w:type="dxa"/>
            <w:vMerge/>
            <w:shd w:val="clear" w:color="auto" w:fill="auto"/>
          </w:tcPr>
          <w:p w:rsidR="0002724B" w:rsidRPr="00241494" w:rsidRDefault="0002724B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vMerge/>
            <w:tcBorders>
              <w:bottom w:val="single" w:sz="4" w:space="0" w:color="948A54" w:themeColor="background2" w:themeShade="80"/>
            </w:tcBorders>
            <w:shd w:val="clear" w:color="auto" w:fill="auto"/>
          </w:tcPr>
          <w:p w:rsidR="0002724B" w:rsidRPr="00241494" w:rsidRDefault="0002724B" w:rsidP="00AC4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71" w:type="dxa"/>
            <w:vMerge/>
            <w:shd w:val="clear" w:color="auto" w:fill="auto"/>
          </w:tcPr>
          <w:p w:rsidR="0002724B" w:rsidRPr="00A42917" w:rsidRDefault="0002724B" w:rsidP="00241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02724B" w:rsidRPr="00AC416B" w:rsidRDefault="0002724B" w:rsidP="00AC416B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948A54" w:themeColor="background2" w:themeShade="80"/>
            </w:tcBorders>
            <w:shd w:val="clear" w:color="auto" w:fill="auto"/>
          </w:tcPr>
          <w:p w:rsidR="0002724B" w:rsidRPr="00A42917" w:rsidRDefault="0002724B" w:rsidP="00860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607C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Проверочная работа.</w:t>
            </w:r>
          </w:p>
        </w:tc>
        <w:tc>
          <w:tcPr>
            <w:tcW w:w="2265" w:type="dxa"/>
            <w:gridSpan w:val="2"/>
            <w:vMerge/>
            <w:shd w:val="clear" w:color="auto" w:fill="auto"/>
          </w:tcPr>
          <w:p w:rsidR="0002724B" w:rsidRPr="00A42917" w:rsidRDefault="0002724B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02724B" w:rsidRPr="00A42917" w:rsidRDefault="0002724B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3068" w:type="dxa"/>
            <w:vMerge/>
            <w:shd w:val="clear" w:color="auto" w:fill="auto"/>
          </w:tcPr>
          <w:p w:rsidR="0002724B" w:rsidRPr="007004FC" w:rsidRDefault="0002724B" w:rsidP="0060403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02724B" w:rsidRPr="00241494" w:rsidTr="00063A19">
        <w:trPr>
          <w:trHeight w:val="3192"/>
        </w:trPr>
        <w:tc>
          <w:tcPr>
            <w:tcW w:w="618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02724B" w:rsidRPr="00241494" w:rsidRDefault="0002724B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02724B" w:rsidRPr="00241494" w:rsidRDefault="0002724B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single" w:sz="4" w:space="0" w:color="948A54" w:themeColor="background2" w:themeShade="80"/>
              <w:bottom w:val="single" w:sz="4" w:space="0" w:color="auto"/>
            </w:tcBorders>
            <w:shd w:val="clear" w:color="auto" w:fill="auto"/>
          </w:tcPr>
          <w:p w:rsidR="0002724B" w:rsidRDefault="0002724B" w:rsidP="000272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Учебник </w:t>
            </w:r>
            <w:r w:rsidRPr="007004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64 – 68</w:t>
            </w:r>
            <w:r w:rsidR="00266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02724B" w:rsidRPr="00241494" w:rsidRDefault="0002724B" w:rsidP="000272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Тетрадь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стр. 42.</w:t>
            </w:r>
          </w:p>
        </w:tc>
        <w:tc>
          <w:tcPr>
            <w:tcW w:w="57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02724B" w:rsidRPr="00A42917" w:rsidRDefault="0002724B" w:rsidP="00241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55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02724B" w:rsidRPr="00AC416B" w:rsidRDefault="0002724B" w:rsidP="00AC416B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02724B" w:rsidRPr="008607C7" w:rsidRDefault="0002724B" w:rsidP="00860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265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02724B" w:rsidRPr="00A42917" w:rsidRDefault="0002724B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02724B" w:rsidRPr="00A42917" w:rsidRDefault="0002724B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306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02724B" w:rsidRPr="007004FC" w:rsidRDefault="0002724B" w:rsidP="0060403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3A665C" w:rsidRPr="00241494" w:rsidTr="00063A19">
        <w:trPr>
          <w:trHeight w:val="522"/>
        </w:trPr>
        <w:tc>
          <w:tcPr>
            <w:tcW w:w="16265" w:type="dxa"/>
            <w:gridSpan w:val="11"/>
            <w:shd w:val="clear" w:color="auto" w:fill="auto"/>
          </w:tcPr>
          <w:p w:rsidR="0002724B" w:rsidRPr="0002724B" w:rsidRDefault="00E64F7A" w:rsidP="000272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eastAsia="ru-RU"/>
              </w:rPr>
              <w:t>ПУТЕШЕСТВИЯ</w:t>
            </w:r>
            <w:r w:rsidR="003A665C" w:rsidRPr="006F5795"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eastAsia="ru-RU"/>
              </w:rPr>
              <w:t xml:space="preserve"> (18 Ч)</w:t>
            </w:r>
          </w:p>
        </w:tc>
      </w:tr>
      <w:tr w:rsidR="0002724B" w:rsidRPr="00241494" w:rsidTr="00063A19">
        <w:trPr>
          <w:trHeight w:val="276"/>
        </w:trPr>
        <w:tc>
          <w:tcPr>
            <w:tcW w:w="610" w:type="dxa"/>
            <w:vMerge w:val="restart"/>
            <w:shd w:val="clear" w:color="auto" w:fill="auto"/>
          </w:tcPr>
          <w:p w:rsidR="0002724B" w:rsidRDefault="0002724B" w:rsidP="006040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D26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51</w:t>
            </w:r>
          </w:p>
          <w:p w:rsidR="00485582" w:rsidRPr="008D2674" w:rsidRDefault="00485582" w:rsidP="006040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(1)</w:t>
            </w:r>
          </w:p>
        </w:tc>
        <w:tc>
          <w:tcPr>
            <w:tcW w:w="534" w:type="dxa"/>
            <w:gridSpan w:val="2"/>
            <w:vMerge w:val="restart"/>
            <w:shd w:val="clear" w:color="auto" w:fill="auto"/>
          </w:tcPr>
          <w:p w:rsidR="007F6238" w:rsidRPr="00241494" w:rsidRDefault="007F6238" w:rsidP="006040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02724B" w:rsidRPr="00BF5290" w:rsidRDefault="0002724B" w:rsidP="006040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  <w:lang w:eastAsia="ru-RU"/>
              </w:rPr>
            </w:pPr>
            <w:r w:rsidRPr="00304A6C"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  <w:lang w:eastAsia="ru-RU"/>
              </w:rPr>
              <w:t>Посмотри вокруг.</w:t>
            </w:r>
          </w:p>
        </w:tc>
        <w:tc>
          <w:tcPr>
            <w:tcW w:w="571" w:type="dxa"/>
            <w:vMerge w:val="restart"/>
            <w:shd w:val="clear" w:color="auto" w:fill="auto"/>
            <w:textDirection w:val="btLr"/>
          </w:tcPr>
          <w:p w:rsidR="0002724B" w:rsidRPr="00145AC2" w:rsidRDefault="0002724B" w:rsidP="0002724B">
            <w:pPr>
              <w:spacing w:after="0" w:line="240" w:lineRule="auto"/>
              <w:ind w:left="113" w:right="113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145AC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УИНЗ</w:t>
            </w:r>
          </w:p>
        </w:tc>
        <w:tc>
          <w:tcPr>
            <w:tcW w:w="2554" w:type="dxa"/>
            <w:vMerge w:val="restart"/>
            <w:shd w:val="clear" w:color="auto" w:fill="auto"/>
          </w:tcPr>
          <w:p w:rsidR="0002724B" w:rsidRPr="00AC416B" w:rsidRDefault="0002724B" w:rsidP="0060403E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AC416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Сравнивать фотографии в учебнике, находить линию горизонта;</w:t>
            </w:r>
          </w:p>
          <w:p w:rsidR="0002724B" w:rsidRPr="00145AC2" w:rsidRDefault="0002724B" w:rsidP="0060403E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AC416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различать стороны гор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изонта, обозначать их на схеме;</w:t>
            </w:r>
          </w:p>
        </w:tc>
        <w:tc>
          <w:tcPr>
            <w:tcW w:w="1701" w:type="dxa"/>
            <w:tcBorders>
              <w:bottom w:val="single" w:sz="4" w:space="0" w:color="948A54" w:themeColor="background2" w:themeShade="80"/>
            </w:tcBorders>
            <w:shd w:val="clear" w:color="auto" w:fill="auto"/>
          </w:tcPr>
          <w:p w:rsidR="0002724B" w:rsidRPr="00145AC2" w:rsidRDefault="0002724B" w:rsidP="000272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607C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Тест.</w:t>
            </w:r>
          </w:p>
        </w:tc>
        <w:tc>
          <w:tcPr>
            <w:tcW w:w="2252" w:type="dxa"/>
            <w:vMerge w:val="restart"/>
            <w:shd w:val="clear" w:color="auto" w:fill="auto"/>
          </w:tcPr>
          <w:p w:rsidR="0002724B" w:rsidRPr="00145AC2" w:rsidRDefault="0002724B" w:rsidP="0060403E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145AC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Усвоят, что такое горизонт, линия горизонта, научатся называть и обозначать на схеме основные стороны </w:t>
            </w:r>
          </w:p>
        </w:tc>
        <w:tc>
          <w:tcPr>
            <w:tcW w:w="1997" w:type="dxa"/>
            <w:gridSpan w:val="2"/>
            <w:vMerge w:val="restart"/>
            <w:shd w:val="clear" w:color="auto" w:fill="auto"/>
          </w:tcPr>
          <w:p w:rsidR="0002724B" w:rsidRPr="00145AC2" w:rsidRDefault="0002724B" w:rsidP="0060403E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145AC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Учебно-познавательный интерес к новому учебному материалу.</w:t>
            </w:r>
          </w:p>
        </w:tc>
        <w:tc>
          <w:tcPr>
            <w:tcW w:w="3068" w:type="dxa"/>
            <w:vMerge w:val="restart"/>
            <w:shd w:val="clear" w:color="auto" w:fill="auto"/>
          </w:tcPr>
          <w:p w:rsidR="0002724B" w:rsidRDefault="0002724B" w:rsidP="0060403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7004FC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Регулятивные:</w:t>
            </w:r>
          </w:p>
          <w:p w:rsidR="0002724B" w:rsidRPr="0060403E" w:rsidRDefault="0002724B" w:rsidP="006040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40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понимать учебную задачу урока и стремиться её выполнить.</w:t>
            </w:r>
          </w:p>
          <w:p w:rsidR="0002724B" w:rsidRDefault="0002724B" w:rsidP="0060403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7004FC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Познавательные:</w:t>
            </w:r>
          </w:p>
          <w:p w:rsidR="0002724B" w:rsidRPr="0060403E" w:rsidRDefault="0002724B" w:rsidP="006040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40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осуществлять</w:t>
            </w:r>
          </w:p>
          <w:p w:rsidR="0002724B" w:rsidRPr="00241494" w:rsidRDefault="0002724B" w:rsidP="006040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0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поиск необходимой информации с использованием иллюстраций </w:t>
            </w:r>
          </w:p>
        </w:tc>
      </w:tr>
      <w:tr w:rsidR="0002724B" w:rsidRPr="00241494" w:rsidTr="00063A19">
        <w:trPr>
          <w:trHeight w:val="276"/>
        </w:trPr>
        <w:tc>
          <w:tcPr>
            <w:tcW w:w="610" w:type="dxa"/>
            <w:vMerge/>
            <w:shd w:val="clear" w:color="auto" w:fill="auto"/>
          </w:tcPr>
          <w:p w:rsidR="0002724B" w:rsidRPr="008D2674" w:rsidRDefault="0002724B" w:rsidP="006040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34" w:type="dxa"/>
            <w:gridSpan w:val="2"/>
            <w:vMerge/>
            <w:shd w:val="clear" w:color="auto" w:fill="auto"/>
          </w:tcPr>
          <w:p w:rsidR="0002724B" w:rsidRPr="00241494" w:rsidRDefault="0002724B" w:rsidP="006040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vMerge/>
            <w:tcBorders>
              <w:bottom w:val="single" w:sz="4" w:space="0" w:color="948A54" w:themeColor="background2" w:themeShade="80"/>
            </w:tcBorders>
            <w:shd w:val="clear" w:color="auto" w:fill="auto"/>
          </w:tcPr>
          <w:p w:rsidR="0002724B" w:rsidRPr="00304A6C" w:rsidRDefault="0002724B" w:rsidP="006040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  <w:lang w:eastAsia="ru-RU"/>
              </w:rPr>
            </w:pPr>
          </w:p>
        </w:tc>
        <w:tc>
          <w:tcPr>
            <w:tcW w:w="571" w:type="dxa"/>
            <w:vMerge/>
            <w:shd w:val="clear" w:color="auto" w:fill="auto"/>
            <w:textDirection w:val="btLr"/>
          </w:tcPr>
          <w:p w:rsidR="0002724B" w:rsidRPr="00145AC2" w:rsidRDefault="0002724B" w:rsidP="0060403E">
            <w:pPr>
              <w:spacing w:after="0" w:line="240" w:lineRule="auto"/>
              <w:ind w:left="113" w:right="113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02724B" w:rsidRPr="00AC416B" w:rsidRDefault="0002724B" w:rsidP="0060403E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948A54" w:themeColor="background2" w:themeShade="80"/>
            </w:tcBorders>
            <w:shd w:val="clear" w:color="auto" w:fill="auto"/>
          </w:tcPr>
          <w:p w:rsidR="0002724B" w:rsidRPr="008607C7" w:rsidRDefault="0002724B" w:rsidP="0060403E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145AC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Горизонт. Линия горизонта, стороны горизонта, </w:t>
            </w:r>
          </w:p>
        </w:tc>
        <w:tc>
          <w:tcPr>
            <w:tcW w:w="2252" w:type="dxa"/>
            <w:vMerge/>
            <w:shd w:val="clear" w:color="auto" w:fill="auto"/>
          </w:tcPr>
          <w:p w:rsidR="0002724B" w:rsidRPr="00145AC2" w:rsidRDefault="0002724B" w:rsidP="0060403E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997" w:type="dxa"/>
            <w:gridSpan w:val="2"/>
            <w:vMerge/>
            <w:shd w:val="clear" w:color="auto" w:fill="auto"/>
          </w:tcPr>
          <w:p w:rsidR="0002724B" w:rsidRPr="00145AC2" w:rsidRDefault="0002724B" w:rsidP="0060403E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3068" w:type="dxa"/>
            <w:vMerge/>
            <w:shd w:val="clear" w:color="auto" w:fill="auto"/>
          </w:tcPr>
          <w:p w:rsidR="0002724B" w:rsidRPr="007004FC" w:rsidRDefault="0002724B" w:rsidP="0060403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02724B" w:rsidRPr="00241494" w:rsidTr="00063A19">
        <w:trPr>
          <w:trHeight w:val="1055"/>
        </w:trPr>
        <w:tc>
          <w:tcPr>
            <w:tcW w:w="61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02724B" w:rsidRPr="008D2674" w:rsidRDefault="0002724B" w:rsidP="006040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34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02724B" w:rsidRPr="00241494" w:rsidRDefault="0002724B" w:rsidP="006040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single" w:sz="4" w:space="0" w:color="948A54" w:themeColor="background2" w:themeShade="80"/>
              <w:bottom w:val="single" w:sz="4" w:space="0" w:color="auto"/>
            </w:tcBorders>
            <w:shd w:val="clear" w:color="auto" w:fill="auto"/>
          </w:tcPr>
          <w:p w:rsidR="0002724B" w:rsidRDefault="0002724B" w:rsidP="000272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Учебник </w:t>
            </w:r>
            <w:r w:rsidRPr="007004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70 – 73</w:t>
            </w:r>
            <w:r w:rsidR="00266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02724B" w:rsidRDefault="0002724B" w:rsidP="000272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Тетрадь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стр. 44 – 45</w:t>
            </w:r>
            <w:r w:rsidR="00266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02724B" w:rsidRPr="0002724B" w:rsidRDefault="0002724B" w:rsidP="000272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60C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ест </w:t>
            </w:r>
            <w:r w:rsidRPr="003A66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стр. 43.</w:t>
            </w:r>
          </w:p>
        </w:tc>
        <w:tc>
          <w:tcPr>
            <w:tcW w:w="571" w:type="dxa"/>
            <w:vMerge/>
            <w:tcBorders>
              <w:bottom w:val="single" w:sz="4" w:space="0" w:color="auto"/>
            </w:tcBorders>
            <w:shd w:val="clear" w:color="auto" w:fill="auto"/>
            <w:textDirection w:val="btLr"/>
          </w:tcPr>
          <w:p w:rsidR="0002724B" w:rsidRPr="00145AC2" w:rsidRDefault="0002724B" w:rsidP="0060403E">
            <w:pPr>
              <w:spacing w:after="0" w:line="240" w:lineRule="auto"/>
              <w:ind w:left="113" w:right="113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55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02724B" w:rsidRPr="00AC416B" w:rsidRDefault="0002724B" w:rsidP="0060403E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02724B" w:rsidRPr="00145AC2" w:rsidRDefault="0002724B" w:rsidP="0060403E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25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02724B" w:rsidRPr="00145AC2" w:rsidRDefault="0002724B" w:rsidP="0060403E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997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02724B" w:rsidRPr="00145AC2" w:rsidRDefault="0002724B" w:rsidP="0060403E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306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02724B" w:rsidRPr="007004FC" w:rsidRDefault="0002724B" w:rsidP="0060403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02724B" w:rsidRPr="00241494" w:rsidTr="00063A19">
        <w:trPr>
          <w:trHeight w:val="3029"/>
        </w:trPr>
        <w:tc>
          <w:tcPr>
            <w:tcW w:w="610" w:type="dxa"/>
            <w:tcBorders>
              <w:bottom w:val="single" w:sz="4" w:space="0" w:color="auto"/>
            </w:tcBorders>
            <w:shd w:val="clear" w:color="auto" w:fill="auto"/>
          </w:tcPr>
          <w:p w:rsidR="0002724B" w:rsidRPr="008D2674" w:rsidRDefault="0002724B" w:rsidP="006040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3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02724B" w:rsidRPr="00241494" w:rsidRDefault="0002724B" w:rsidP="006040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2724B" w:rsidRDefault="0002724B" w:rsidP="000272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Д/З</w:t>
            </w:r>
          </w:p>
          <w:p w:rsidR="0002724B" w:rsidRDefault="0002724B" w:rsidP="000272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Уч. </w:t>
            </w:r>
            <w:r w:rsidRPr="007004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70 – 73</w:t>
            </w:r>
            <w:r w:rsidR="00266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02724B" w:rsidRDefault="0002724B" w:rsidP="004A49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Тетр. стр. 4</w:t>
            </w:r>
            <w:r w:rsidR="004A4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№ </w:t>
            </w:r>
            <w:r w:rsidR="004A4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71" w:type="dxa"/>
            <w:tcBorders>
              <w:bottom w:val="single" w:sz="4" w:space="0" w:color="auto"/>
            </w:tcBorders>
            <w:shd w:val="clear" w:color="auto" w:fill="auto"/>
            <w:textDirection w:val="btLr"/>
          </w:tcPr>
          <w:p w:rsidR="0002724B" w:rsidRPr="00145AC2" w:rsidRDefault="0002724B" w:rsidP="0002724B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554" w:type="dxa"/>
            <w:tcBorders>
              <w:bottom w:val="single" w:sz="4" w:space="0" w:color="auto"/>
            </w:tcBorders>
            <w:shd w:val="clear" w:color="auto" w:fill="auto"/>
          </w:tcPr>
          <w:p w:rsidR="0002724B" w:rsidRPr="00AC416B" w:rsidRDefault="0002724B" w:rsidP="0060403E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AC416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анализировать текст учебника; формулировать вывод о форме Земли.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02724B" w:rsidRPr="00145AC2" w:rsidRDefault="0002724B" w:rsidP="0060403E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145AC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форма Земли.</w:t>
            </w:r>
          </w:p>
        </w:tc>
        <w:tc>
          <w:tcPr>
            <w:tcW w:w="2252" w:type="dxa"/>
            <w:tcBorders>
              <w:bottom w:val="single" w:sz="4" w:space="0" w:color="auto"/>
            </w:tcBorders>
            <w:shd w:val="clear" w:color="auto" w:fill="auto"/>
          </w:tcPr>
          <w:p w:rsidR="0002724B" w:rsidRDefault="0002724B" w:rsidP="0060403E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145AC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горизонта.</w:t>
            </w:r>
          </w:p>
          <w:p w:rsidR="0002724B" w:rsidRDefault="0002724B" w:rsidP="0060403E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Получат</w:t>
            </w:r>
          </w:p>
          <w:p w:rsidR="0002724B" w:rsidRPr="00145AC2" w:rsidRDefault="0002724B" w:rsidP="0060403E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AC57B4">
              <w:rPr>
                <w:rFonts w:ascii="Times New Roman" w:hAnsi="Times New Roman"/>
                <w:i/>
                <w:sz w:val="20"/>
                <w:szCs w:val="20"/>
              </w:rPr>
              <w:t>возможность научиться работать с текстом.</w:t>
            </w:r>
          </w:p>
        </w:tc>
        <w:tc>
          <w:tcPr>
            <w:tcW w:w="199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02724B" w:rsidRPr="00145AC2" w:rsidRDefault="0002724B" w:rsidP="0060403E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3068" w:type="dxa"/>
            <w:tcBorders>
              <w:bottom w:val="single" w:sz="4" w:space="0" w:color="auto"/>
            </w:tcBorders>
            <w:shd w:val="clear" w:color="auto" w:fill="auto"/>
          </w:tcPr>
          <w:p w:rsidR="0002724B" w:rsidRPr="0060403E" w:rsidRDefault="0002724B" w:rsidP="006040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40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учебника;</w:t>
            </w:r>
          </w:p>
          <w:p w:rsidR="0002724B" w:rsidRPr="0060403E" w:rsidRDefault="0002724B" w:rsidP="000272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40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Формулировать понятие «горизонт», различать стороны горизонта, обозначать их на схеме, сопоставлять фотографии.</w:t>
            </w:r>
          </w:p>
          <w:p w:rsidR="0002724B" w:rsidRDefault="0002724B" w:rsidP="0002724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7004FC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Коммуникативные:</w:t>
            </w:r>
          </w:p>
          <w:p w:rsidR="0002724B" w:rsidRPr="007004FC" w:rsidRDefault="0002724B" w:rsidP="0002724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D813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формулировать выводы, отвечать на итоговые вопросы, оценивать свои достижения. Адекватно оценивать своё поведение и поведение окружающих.</w:t>
            </w:r>
          </w:p>
        </w:tc>
      </w:tr>
      <w:tr w:rsidR="004A496B" w:rsidRPr="00241494" w:rsidTr="00063A19">
        <w:trPr>
          <w:trHeight w:val="679"/>
        </w:trPr>
        <w:tc>
          <w:tcPr>
            <w:tcW w:w="618" w:type="dxa"/>
            <w:gridSpan w:val="2"/>
            <w:vMerge w:val="restart"/>
            <w:shd w:val="clear" w:color="auto" w:fill="auto"/>
          </w:tcPr>
          <w:p w:rsidR="004A496B" w:rsidRDefault="004A496B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D26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52</w:t>
            </w:r>
          </w:p>
          <w:p w:rsidR="00485582" w:rsidRPr="008D2674" w:rsidRDefault="00485582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(2)</w:t>
            </w:r>
          </w:p>
        </w:tc>
        <w:tc>
          <w:tcPr>
            <w:tcW w:w="526" w:type="dxa"/>
            <w:vMerge w:val="restart"/>
            <w:shd w:val="clear" w:color="auto" w:fill="auto"/>
          </w:tcPr>
          <w:p w:rsidR="007F6238" w:rsidRPr="00241494" w:rsidRDefault="007F6238" w:rsidP="00397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bottom w:val="single" w:sz="4" w:space="0" w:color="948A54" w:themeColor="background2" w:themeShade="80"/>
            </w:tcBorders>
            <w:shd w:val="clear" w:color="auto" w:fill="auto"/>
          </w:tcPr>
          <w:p w:rsidR="004A496B" w:rsidRPr="00BF5290" w:rsidRDefault="004A496B" w:rsidP="00E07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  <w:lang w:eastAsia="ru-RU"/>
              </w:rPr>
            </w:pPr>
            <w:r w:rsidRPr="00304A6C"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  <w:lang w:eastAsia="ru-RU"/>
              </w:rPr>
              <w:t>Ориентирование на местности.</w:t>
            </w:r>
          </w:p>
        </w:tc>
        <w:tc>
          <w:tcPr>
            <w:tcW w:w="571" w:type="dxa"/>
            <w:vMerge w:val="restart"/>
            <w:shd w:val="clear" w:color="auto" w:fill="auto"/>
          </w:tcPr>
          <w:p w:rsidR="004A496B" w:rsidRPr="00145AC2" w:rsidRDefault="004A496B" w:rsidP="00241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145AC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К</w:t>
            </w:r>
          </w:p>
        </w:tc>
        <w:tc>
          <w:tcPr>
            <w:tcW w:w="2554" w:type="dxa"/>
            <w:vMerge w:val="restart"/>
            <w:shd w:val="clear" w:color="auto" w:fill="auto"/>
          </w:tcPr>
          <w:p w:rsidR="004A496B" w:rsidRPr="00ED57E1" w:rsidRDefault="004A496B" w:rsidP="00ED57E1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ED57E1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Находить ориентиры на рисунке учебника, по дороге от дома до школы, в своём селе;</w:t>
            </w:r>
          </w:p>
          <w:p w:rsidR="00063A19" w:rsidRPr="00145AC2" w:rsidRDefault="004A496B" w:rsidP="0019501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ED57E1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знакомиться с устройством ко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мпаса и правилами работы с ним; </w:t>
            </w:r>
            <w:r w:rsidRPr="00ED57E1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осваивать пр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иёмы ориентирования по компасу; </w:t>
            </w:r>
            <w:r w:rsidRPr="00ED57E1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знакомиться со способами ориентирования по солнцу, по местным природным признакам.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4A496B" w:rsidRPr="00145AC2" w:rsidRDefault="004A496B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145AC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Ориентиры, ориентирование по компасу, солнцу, природным признакам. Компас.</w:t>
            </w:r>
          </w:p>
        </w:tc>
        <w:tc>
          <w:tcPr>
            <w:tcW w:w="2265" w:type="dxa"/>
            <w:gridSpan w:val="2"/>
            <w:vMerge w:val="restart"/>
            <w:shd w:val="clear" w:color="auto" w:fill="auto"/>
          </w:tcPr>
          <w:p w:rsidR="004A496B" w:rsidRPr="00145AC2" w:rsidRDefault="004A496B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145AC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Усвоят, что такое горизонт, линия горизонта, научатся называть и обозначать на схеме основные стороны горизонта.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4A496B" w:rsidRPr="00145AC2" w:rsidRDefault="004A496B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145AC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Учебно-познавательный интерес к новому учебному материалу.</w:t>
            </w:r>
          </w:p>
        </w:tc>
        <w:tc>
          <w:tcPr>
            <w:tcW w:w="3068" w:type="dxa"/>
            <w:vMerge w:val="restart"/>
            <w:shd w:val="clear" w:color="auto" w:fill="auto"/>
          </w:tcPr>
          <w:p w:rsidR="004A496B" w:rsidRDefault="004A496B" w:rsidP="00D813C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7004FC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Регулятивные:</w:t>
            </w:r>
          </w:p>
          <w:p w:rsidR="004A496B" w:rsidRPr="00D813C1" w:rsidRDefault="004A496B" w:rsidP="001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13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учитывать выделенные учителем ориентиры действия в новом учебном материале.</w:t>
            </w:r>
          </w:p>
          <w:p w:rsidR="004A496B" w:rsidRDefault="004A496B" w:rsidP="00D813C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7004FC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Познавательные:</w:t>
            </w:r>
          </w:p>
          <w:p w:rsidR="004A496B" w:rsidRPr="00D813C1" w:rsidRDefault="004A496B" w:rsidP="001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13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выделение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 формулирование учебной цели, </w:t>
            </w:r>
            <w:r w:rsidRPr="00D813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поиск необходимой информации с использованием иллюстраций учебника.</w:t>
            </w:r>
          </w:p>
          <w:p w:rsidR="004A496B" w:rsidRDefault="004A496B" w:rsidP="00D813C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7004FC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Коммуникативные:</w:t>
            </w:r>
          </w:p>
          <w:p w:rsidR="004A496B" w:rsidRPr="00241494" w:rsidRDefault="004A496B" w:rsidP="001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13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контролировать действия партнёра, договариваться и приходить к общему решению.</w:t>
            </w:r>
          </w:p>
        </w:tc>
      </w:tr>
      <w:tr w:rsidR="004A496B" w:rsidRPr="00241494" w:rsidTr="00063A19">
        <w:trPr>
          <w:trHeight w:val="951"/>
        </w:trPr>
        <w:tc>
          <w:tcPr>
            <w:tcW w:w="618" w:type="dxa"/>
            <w:gridSpan w:val="2"/>
            <w:vMerge/>
            <w:shd w:val="clear" w:color="auto" w:fill="auto"/>
          </w:tcPr>
          <w:p w:rsidR="004A496B" w:rsidRPr="008D2674" w:rsidRDefault="004A496B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26" w:type="dxa"/>
            <w:vMerge/>
            <w:shd w:val="clear" w:color="auto" w:fill="auto"/>
          </w:tcPr>
          <w:p w:rsidR="004A496B" w:rsidRPr="00241494" w:rsidRDefault="004A496B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single" w:sz="4" w:space="0" w:color="948A54" w:themeColor="background2" w:themeShade="80"/>
              <w:bottom w:val="single" w:sz="4" w:space="0" w:color="948A54" w:themeColor="background2" w:themeShade="80"/>
            </w:tcBorders>
            <w:shd w:val="clear" w:color="auto" w:fill="auto"/>
          </w:tcPr>
          <w:p w:rsidR="004A496B" w:rsidRDefault="004A496B" w:rsidP="004A4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Учебник </w:t>
            </w:r>
            <w:r w:rsidRPr="007004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74 – 75</w:t>
            </w:r>
            <w:r w:rsidR="00266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4A496B" w:rsidRDefault="004A496B" w:rsidP="004A4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Тетрадь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стр. 45 – 48</w:t>
            </w:r>
            <w:r w:rsidR="00266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4A496B" w:rsidRPr="004A496B" w:rsidRDefault="004A496B" w:rsidP="004A49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60C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ест 40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стр. 46.</w:t>
            </w:r>
          </w:p>
        </w:tc>
        <w:tc>
          <w:tcPr>
            <w:tcW w:w="571" w:type="dxa"/>
            <w:vMerge/>
            <w:shd w:val="clear" w:color="auto" w:fill="auto"/>
          </w:tcPr>
          <w:p w:rsidR="004A496B" w:rsidRPr="00145AC2" w:rsidRDefault="004A496B" w:rsidP="00241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4A496B" w:rsidRPr="00ED57E1" w:rsidRDefault="004A496B" w:rsidP="00ED57E1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4A496B" w:rsidRPr="00145AC2" w:rsidRDefault="004A496B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265" w:type="dxa"/>
            <w:gridSpan w:val="2"/>
            <w:vMerge/>
            <w:shd w:val="clear" w:color="auto" w:fill="auto"/>
          </w:tcPr>
          <w:p w:rsidR="004A496B" w:rsidRPr="00145AC2" w:rsidRDefault="004A496B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4A496B" w:rsidRPr="00145AC2" w:rsidRDefault="004A496B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3068" w:type="dxa"/>
            <w:vMerge/>
            <w:shd w:val="clear" w:color="auto" w:fill="auto"/>
          </w:tcPr>
          <w:p w:rsidR="004A496B" w:rsidRPr="007004FC" w:rsidRDefault="004A496B" w:rsidP="00D813C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4A496B" w:rsidRPr="00241494" w:rsidTr="00063A19">
        <w:trPr>
          <w:trHeight w:val="276"/>
        </w:trPr>
        <w:tc>
          <w:tcPr>
            <w:tcW w:w="618" w:type="dxa"/>
            <w:gridSpan w:val="2"/>
            <w:vMerge/>
            <w:shd w:val="clear" w:color="auto" w:fill="auto"/>
          </w:tcPr>
          <w:p w:rsidR="004A496B" w:rsidRPr="008D2674" w:rsidRDefault="004A496B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26" w:type="dxa"/>
            <w:vMerge/>
            <w:shd w:val="clear" w:color="auto" w:fill="auto"/>
          </w:tcPr>
          <w:p w:rsidR="004A496B" w:rsidRPr="00241494" w:rsidRDefault="004A496B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vMerge w:val="restart"/>
            <w:tcBorders>
              <w:top w:val="single" w:sz="4" w:space="0" w:color="948A54" w:themeColor="background2" w:themeShade="80"/>
            </w:tcBorders>
            <w:shd w:val="clear" w:color="auto" w:fill="auto"/>
          </w:tcPr>
          <w:p w:rsidR="004A496B" w:rsidRDefault="004A496B" w:rsidP="004A49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Д/З</w:t>
            </w:r>
          </w:p>
          <w:p w:rsidR="004A496B" w:rsidRDefault="004A496B" w:rsidP="004A4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Уч. </w:t>
            </w:r>
            <w:r w:rsidRPr="007004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74 – 75</w:t>
            </w:r>
            <w:r w:rsidR="00266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4A496B" w:rsidRDefault="004A496B" w:rsidP="004A49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Тетр. стр. 45, № 2.</w:t>
            </w:r>
          </w:p>
        </w:tc>
        <w:tc>
          <w:tcPr>
            <w:tcW w:w="571" w:type="dxa"/>
            <w:vMerge/>
            <w:shd w:val="clear" w:color="auto" w:fill="auto"/>
          </w:tcPr>
          <w:p w:rsidR="004A496B" w:rsidRPr="00145AC2" w:rsidRDefault="004A496B" w:rsidP="00241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4A496B" w:rsidRPr="00ED57E1" w:rsidRDefault="004A496B" w:rsidP="00ED57E1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bottom w:val="single" w:sz="4" w:space="0" w:color="948A54" w:themeColor="background2" w:themeShade="80"/>
            </w:tcBorders>
            <w:shd w:val="clear" w:color="auto" w:fill="auto"/>
          </w:tcPr>
          <w:p w:rsidR="004A496B" w:rsidRPr="00145AC2" w:rsidRDefault="004A496B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265" w:type="dxa"/>
            <w:gridSpan w:val="2"/>
            <w:vMerge/>
            <w:shd w:val="clear" w:color="auto" w:fill="auto"/>
          </w:tcPr>
          <w:p w:rsidR="004A496B" w:rsidRPr="00145AC2" w:rsidRDefault="004A496B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4A496B" w:rsidRPr="00145AC2" w:rsidRDefault="004A496B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3068" w:type="dxa"/>
            <w:vMerge/>
            <w:shd w:val="clear" w:color="auto" w:fill="auto"/>
          </w:tcPr>
          <w:p w:rsidR="004A496B" w:rsidRPr="007004FC" w:rsidRDefault="004A496B" w:rsidP="00D813C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B5168C" w:rsidRPr="00241494" w:rsidTr="00063A19">
        <w:trPr>
          <w:trHeight w:val="1950"/>
        </w:trPr>
        <w:tc>
          <w:tcPr>
            <w:tcW w:w="618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B5168C" w:rsidRPr="00241494" w:rsidRDefault="00B5168C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B5168C" w:rsidRPr="00241494" w:rsidRDefault="00B5168C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B5168C" w:rsidRPr="00E07D99" w:rsidRDefault="00B5168C" w:rsidP="00E07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7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B5168C" w:rsidRPr="00145AC2" w:rsidRDefault="00B5168C" w:rsidP="00241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55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B5168C" w:rsidRPr="00ED57E1" w:rsidRDefault="00B5168C" w:rsidP="00ED57E1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948A54" w:themeColor="background2" w:themeShade="80"/>
              <w:bottom w:val="single" w:sz="4" w:space="0" w:color="auto"/>
            </w:tcBorders>
            <w:shd w:val="clear" w:color="auto" w:fill="auto"/>
          </w:tcPr>
          <w:p w:rsidR="00B5168C" w:rsidRPr="00145AC2" w:rsidRDefault="00B5168C" w:rsidP="00860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607C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Фронталь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ный опрос; работа по карточкам.</w:t>
            </w:r>
          </w:p>
        </w:tc>
        <w:tc>
          <w:tcPr>
            <w:tcW w:w="2265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B5168C" w:rsidRPr="00145AC2" w:rsidRDefault="00B5168C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B5168C" w:rsidRPr="00145AC2" w:rsidRDefault="00B5168C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306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B5168C" w:rsidRPr="007004FC" w:rsidRDefault="00B5168C" w:rsidP="00D813C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</w:p>
        </w:tc>
      </w:tr>
    </w:tbl>
    <w:p w:rsidR="00063A19" w:rsidRDefault="00063A19">
      <w:r>
        <w:br w:type="page"/>
      </w:r>
    </w:p>
    <w:tbl>
      <w:tblPr>
        <w:tblW w:w="16265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18"/>
        <w:gridCol w:w="526"/>
        <w:gridCol w:w="2978"/>
        <w:gridCol w:w="571"/>
        <w:gridCol w:w="2554"/>
        <w:gridCol w:w="1701"/>
        <w:gridCol w:w="2265"/>
        <w:gridCol w:w="1984"/>
        <w:gridCol w:w="3068"/>
      </w:tblGrid>
      <w:tr w:rsidR="00101E40" w:rsidRPr="00241494" w:rsidTr="0044176D">
        <w:trPr>
          <w:trHeight w:val="673"/>
        </w:trPr>
        <w:tc>
          <w:tcPr>
            <w:tcW w:w="618" w:type="dxa"/>
            <w:vMerge w:val="restart"/>
            <w:shd w:val="clear" w:color="auto" w:fill="auto"/>
          </w:tcPr>
          <w:p w:rsidR="00101E40" w:rsidRDefault="00101E40" w:rsidP="009748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D26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53</w:t>
            </w:r>
          </w:p>
          <w:p w:rsidR="00485582" w:rsidRPr="008D2674" w:rsidRDefault="00485582" w:rsidP="009748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(3)</w:t>
            </w:r>
          </w:p>
        </w:tc>
        <w:tc>
          <w:tcPr>
            <w:tcW w:w="526" w:type="dxa"/>
            <w:vMerge w:val="restart"/>
            <w:shd w:val="clear" w:color="auto" w:fill="auto"/>
          </w:tcPr>
          <w:p w:rsidR="00101E40" w:rsidRPr="00241494" w:rsidRDefault="00101E40" w:rsidP="00040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vMerge w:val="restart"/>
            <w:shd w:val="clear" w:color="auto" w:fill="auto"/>
          </w:tcPr>
          <w:p w:rsidR="00101E40" w:rsidRPr="00D97A13" w:rsidRDefault="00101E40" w:rsidP="009748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70C0"/>
                <w:sz w:val="24"/>
                <w:szCs w:val="24"/>
                <w:lang w:eastAsia="ru-RU"/>
              </w:rPr>
            </w:pPr>
            <w:r w:rsidRPr="00304A6C"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  <w:lang w:eastAsia="ru-RU"/>
              </w:rPr>
              <w:t>Ориентирование на местности.</w:t>
            </w:r>
          </w:p>
          <w:p w:rsidR="00101E40" w:rsidRPr="00ED57E1" w:rsidRDefault="00101E40" w:rsidP="001950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ED57E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Практическая работа.</w:t>
            </w:r>
            <w:r w:rsidRPr="00ED57E1">
              <w:rPr>
                <w:i/>
              </w:rPr>
              <w:t xml:space="preserve"> </w:t>
            </w:r>
            <w:r w:rsidRPr="00ED57E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Определение сторон горизонта по компасу.</w:t>
            </w:r>
          </w:p>
        </w:tc>
        <w:tc>
          <w:tcPr>
            <w:tcW w:w="571" w:type="dxa"/>
            <w:vMerge w:val="restart"/>
            <w:shd w:val="clear" w:color="auto" w:fill="auto"/>
            <w:textDirection w:val="btLr"/>
          </w:tcPr>
          <w:p w:rsidR="00101E40" w:rsidRPr="00145AC2" w:rsidRDefault="00101E40" w:rsidP="00063A19">
            <w:pPr>
              <w:spacing w:after="0" w:line="240" w:lineRule="auto"/>
              <w:ind w:left="113" w:right="113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145AC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УПр</w:t>
            </w:r>
          </w:p>
        </w:tc>
        <w:tc>
          <w:tcPr>
            <w:tcW w:w="2554" w:type="dxa"/>
            <w:vMerge w:val="restart"/>
            <w:shd w:val="clear" w:color="auto" w:fill="auto"/>
          </w:tcPr>
          <w:p w:rsidR="00101E40" w:rsidRPr="00145AC2" w:rsidRDefault="00101E40" w:rsidP="0097488F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145AC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Как можно сориентироваться на местности?</w:t>
            </w:r>
          </w:p>
        </w:tc>
        <w:tc>
          <w:tcPr>
            <w:tcW w:w="1701" w:type="dxa"/>
            <w:tcBorders>
              <w:bottom w:val="single" w:sz="4" w:space="0" w:color="948A54" w:themeColor="background2" w:themeShade="80"/>
            </w:tcBorders>
            <w:shd w:val="clear" w:color="auto" w:fill="auto"/>
          </w:tcPr>
          <w:p w:rsidR="00101E40" w:rsidRPr="00145AC2" w:rsidRDefault="00101E40" w:rsidP="004A4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607C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Практическая работа.</w:t>
            </w:r>
          </w:p>
        </w:tc>
        <w:tc>
          <w:tcPr>
            <w:tcW w:w="2265" w:type="dxa"/>
            <w:vMerge w:val="restart"/>
            <w:shd w:val="clear" w:color="auto" w:fill="auto"/>
          </w:tcPr>
          <w:p w:rsidR="00101E40" w:rsidRPr="00145AC2" w:rsidRDefault="00101E40" w:rsidP="0097488F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145AC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Научатся ориентироваться на местности с </w:t>
            </w:r>
          </w:p>
          <w:p w:rsidR="00101E40" w:rsidRDefault="00101E40" w:rsidP="0097488F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145AC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помощью компаса и других способов.</w:t>
            </w:r>
          </w:p>
          <w:p w:rsidR="00101E40" w:rsidRPr="00145AC2" w:rsidRDefault="00101E40" w:rsidP="0097488F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AC57B4">
              <w:rPr>
                <w:rFonts w:ascii="Times New Roman" w:hAnsi="Times New Roman"/>
                <w:i/>
                <w:sz w:val="20"/>
                <w:szCs w:val="20"/>
              </w:rPr>
              <w:t>Получат возможность научиться использовать полученные знания в жизни.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101E40" w:rsidRPr="00145AC2" w:rsidRDefault="00101E40" w:rsidP="00063A19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145AC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Учебно-</w:t>
            </w:r>
            <w:r w:rsidR="00D97A1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познавательный интерес к новому</w:t>
            </w:r>
          </w:p>
          <w:p w:rsidR="00101E40" w:rsidRPr="00145AC2" w:rsidRDefault="00101E40" w:rsidP="00063A19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145AC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учебному материалу.</w:t>
            </w:r>
          </w:p>
        </w:tc>
        <w:tc>
          <w:tcPr>
            <w:tcW w:w="3068" w:type="dxa"/>
            <w:vMerge w:val="restart"/>
            <w:shd w:val="clear" w:color="auto" w:fill="auto"/>
          </w:tcPr>
          <w:p w:rsidR="00101E40" w:rsidRDefault="00101E40" w:rsidP="00D813C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7004FC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Регулятивные:</w:t>
            </w:r>
          </w:p>
          <w:p w:rsidR="00101E40" w:rsidRPr="00241494" w:rsidRDefault="00101E40" w:rsidP="009748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13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преобразовывать практическую задачу </w:t>
            </w:r>
            <w:proofErr w:type="gramStart"/>
            <w:r w:rsidRPr="00D813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proofErr w:type="gramEnd"/>
            <w:r w:rsidRPr="00D813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познавательную.</w:t>
            </w:r>
          </w:p>
          <w:p w:rsidR="00101E40" w:rsidRDefault="00101E40" w:rsidP="00D813C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7004FC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Познавательные:</w:t>
            </w:r>
          </w:p>
          <w:p w:rsidR="00D97A13" w:rsidRDefault="00101E40" w:rsidP="0019501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D813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формулирование проблемы, определение способов решения проблемы. Поиск информации практическим путём.</w:t>
            </w:r>
          </w:p>
          <w:p w:rsidR="00101E40" w:rsidRPr="00D97A13" w:rsidRDefault="00101E40" w:rsidP="0019501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7004FC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Коммуникативные:</w:t>
            </w:r>
          </w:p>
          <w:p w:rsidR="00101E40" w:rsidRPr="00241494" w:rsidRDefault="00101E40" w:rsidP="00063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13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адекватно использовать </w:t>
            </w:r>
          </w:p>
          <w:p w:rsidR="00101E40" w:rsidRPr="00241494" w:rsidRDefault="00101E40" w:rsidP="00063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13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коммуникативные средства для решения задач при работе в группе.</w:t>
            </w:r>
          </w:p>
        </w:tc>
      </w:tr>
      <w:tr w:rsidR="00101E40" w:rsidRPr="00241494" w:rsidTr="0044176D">
        <w:trPr>
          <w:trHeight w:val="853"/>
        </w:trPr>
        <w:tc>
          <w:tcPr>
            <w:tcW w:w="618" w:type="dxa"/>
            <w:vMerge/>
            <w:shd w:val="clear" w:color="auto" w:fill="auto"/>
          </w:tcPr>
          <w:p w:rsidR="00101E40" w:rsidRPr="008D2674" w:rsidRDefault="00101E40" w:rsidP="009748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26" w:type="dxa"/>
            <w:vMerge/>
            <w:shd w:val="clear" w:color="auto" w:fill="auto"/>
          </w:tcPr>
          <w:p w:rsidR="00101E40" w:rsidRPr="00241494" w:rsidRDefault="00101E40" w:rsidP="009748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vMerge/>
            <w:tcBorders>
              <w:bottom w:val="single" w:sz="4" w:space="0" w:color="948A54" w:themeColor="background2" w:themeShade="80"/>
            </w:tcBorders>
            <w:shd w:val="clear" w:color="auto" w:fill="auto"/>
          </w:tcPr>
          <w:p w:rsidR="00101E40" w:rsidRPr="00304A6C" w:rsidRDefault="00101E40" w:rsidP="001950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  <w:lang w:eastAsia="ru-RU"/>
              </w:rPr>
            </w:pPr>
          </w:p>
        </w:tc>
        <w:tc>
          <w:tcPr>
            <w:tcW w:w="571" w:type="dxa"/>
            <w:vMerge/>
            <w:shd w:val="clear" w:color="auto" w:fill="auto"/>
            <w:textDirection w:val="btLr"/>
          </w:tcPr>
          <w:p w:rsidR="00101E40" w:rsidRPr="00145AC2" w:rsidRDefault="00101E40" w:rsidP="004A496B">
            <w:pPr>
              <w:spacing w:after="0" w:line="240" w:lineRule="auto"/>
              <w:ind w:right="113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101E40" w:rsidRPr="00145AC2" w:rsidRDefault="00101E40" w:rsidP="0097488F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948A54" w:themeColor="background2" w:themeShade="80"/>
            </w:tcBorders>
            <w:shd w:val="clear" w:color="auto" w:fill="auto"/>
          </w:tcPr>
          <w:p w:rsidR="00101E40" w:rsidRPr="008607C7" w:rsidRDefault="00101E40" w:rsidP="0019501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145AC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Ориентиры, </w:t>
            </w:r>
            <w:r w:rsidRPr="00145AC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ориентирование </w:t>
            </w:r>
            <w:r w:rsidRPr="00145AC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по компасу, солнцу, природным признакам. Компас.</w:t>
            </w:r>
          </w:p>
        </w:tc>
        <w:tc>
          <w:tcPr>
            <w:tcW w:w="2265" w:type="dxa"/>
            <w:vMerge/>
            <w:shd w:val="clear" w:color="auto" w:fill="auto"/>
          </w:tcPr>
          <w:p w:rsidR="00101E40" w:rsidRPr="00145AC2" w:rsidRDefault="00101E40" w:rsidP="0097488F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101E40" w:rsidRPr="00145AC2" w:rsidRDefault="00101E40" w:rsidP="0097488F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3068" w:type="dxa"/>
            <w:vMerge/>
            <w:shd w:val="clear" w:color="auto" w:fill="auto"/>
          </w:tcPr>
          <w:p w:rsidR="00101E40" w:rsidRPr="007004FC" w:rsidRDefault="00101E40" w:rsidP="00D813C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101E40" w:rsidRPr="00241494" w:rsidTr="0044176D">
        <w:trPr>
          <w:trHeight w:val="625"/>
        </w:trPr>
        <w:tc>
          <w:tcPr>
            <w:tcW w:w="618" w:type="dxa"/>
            <w:vMerge/>
            <w:shd w:val="clear" w:color="auto" w:fill="auto"/>
          </w:tcPr>
          <w:p w:rsidR="00101E40" w:rsidRPr="008D2674" w:rsidRDefault="00101E40" w:rsidP="009748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26" w:type="dxa"/>
            <w:vMerge/>
            <w:shd w:val="clear" w:color="auto" w:fill="auto"/>
          </w:tcPr>
          <w:p w:rsidR="00101E40" w:rsidRPr="00241494" w:rsidRDefault="00101E40" w:rsidP="009748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single" w:sz="4" w:space="0" w:color="948A54" w:themeColor="background2" w:themeShade="80"/>
              <w:bottom w:val="single" w:sz="4" w:space="0" w:color="948A54" w:themeColor="background2" w:themeShade="80"/>
            </w:tcBorders>
            <w:shd w:val="clear" w:color="auto" w:fill="auto"/>
          </w:tcPr>
          <w:p w:rsidR="00101E40" w:rsidRPr="00ED57E1" w:rsidRDefault="00101E40" w:rsidP="001950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Учебник </w:t>
            </w:r>
            <w:r w:rsidRPr="007004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75 – 77.</w:t>
            </w:r>
          </w:p>
          <w:p w:rsidR="00101E40" w:rsidRPr="00063A19" w:rsidRDefault="00101E40" w:rsidP="00063A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Тетрадь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стр. 46 – 48.</w:t>
            </w:r>
          </w:p>
        </w:tc>
        <w:tc>
          <w:tcPr>
            <w:tcW w:w="571" w:type="dxa"/>
            <w:vMerge/>
            <w:shd w:val="clear" w:color="auto" w:fill="auto"/>
            <w:textDirection w:val="btLr"/>
          </w:tcPr>
          <w:p w:rsidR="00101E40" w:rsidRPr="00145AC2" w:rsidRDefault="00101E40" w:rsidP="004A496B">
            <w:pPr>
              <w:spacing w:after="0" w:line="240" w:lineRule="auto"/>
              <w:ind w:right="113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101E40" w:rsidRPr="00145AC2" w:rsidRDefault="00101E40" w:rsidP="0097488F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101E40" w:rsidRPr="00145AC2" w:rsidRDefault="00101E40" w:rsidP="0019501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265" w:type="dxa"/>
            <w:vMerge/>
            <w:shd w:val="clear" w:color="auto" w:fill="auto"/>
          </w:tcPr>
          <w:p w:rsidR="00101E40" w:rsidRPr="00145AC2" w:rsidRDefault="00101E40" w:rsidP="0097488F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101E40" w:rsidRPr="00145AC2" w:rsidRDefault="00101E40" w:rsidP="0097488F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3068" w:type="dxa"/>
            <w:vMerge/>
            <w:shd w:val="clear" w:color="auto" w:fill="auto"/>
          </w:tcPr>
          <w:p w:rsidR="00101E40" w:rsidRPr="007004FC" w:rsidRDefault="00101E40" w:rsidP="00D813C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101E40" w:rsidRPr="00241494" w:rsidTr="0044176D">
        <w:trPr>
          <w:trHeight w:val="917"/>
        </w:trPr>
        <w:tc>
          <w:tcPr>
            <w:tcW w:w="61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101E40" w:rsidRPr="008D2674" w:rsidRDefault="00101E40" w:rsidP="009748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2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101E40" w:rsidRPr="00241494" w:rsidRDefault="00101E40" w:rsidP="009748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single" w:sz="4" w:space="0" w:color="948A54" w:themeColor="background2" w:themeShade="80"/>
              <w:bottom w:val="single" w:sz="4" w:space="0" w:color="auto"/>
            </w:tcBorders>
            <w:shd w:val="clear" w:color="auto" w:fill="auto"/>
          </w:tcPr>
          <w:p w:rsidR="00101E40" w:rsidRDefault="00101E40" w:rsidP="00063A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Д/З</w:t>
            </w:r>
          </w:p>
          <w:p w:rsidR="00101E40" w:rsidRDefault="00101E40" w:rsidP="00063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Уч. </w:t>
            </w:r>
            <w:r w:rsidRPr="007004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75 – 77.</w:t>
            </w:r>
          </w:p>
          <w:p w:rsidR="00101E40" w:rsidRDefault="00101E40" w:rsidP="00063A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Тетр. стр. 48, № 6.</w:t>
            </w:r>
          </w:p>
        </w:tc>
        <w:tc>
          <w:tcPr>
            <w:tcW w:w="571" w:type="dxa"/>
            <w:vMerge/>
            <w:tcBorders>
              <w:bottom w:val="single" w:sz="4" w:space="0" w:color="auto"/>
            </w:tcBorders>
            <w:shd w:val="clear" w:color="auto" w:fill="auto"/>
            <w:textDirection w:val="btLr"/>
          </w:tcPr>
          <w:p w:rsidR="00101E40" w:rsidRPr="00145AC2" w:rsidRDefault="00101E40" w:rsidP="004A496B">
            <w:pPr>
              <w:spacing w:after="0" w:line="240" w:lineRule="auto"/>
              <w:ind w:right="113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55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101E40" w:rsidRPr="00145AC2" w:rsidRDefault="00101E40" w:rsidP="0097488F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101E40" w:rsidRPr="00145AC2" w:rsidRDefault="00101E40" w:rsidP="0019501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26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101E40" w:rsidRPr="00145AC2" w:rsidRDefault="00101E40" w:rsidP="0097488F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101E40" w:rsidRPr="00145AC2" w:rsidRDefault="00101E40" w:rsidP="0097488F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306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101E40" w:rsidRPr="007004FC" w:rsidRDefault="00101E40" w:rsidP="00D813C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101E40" w:rsidRPr="00241494" w:rsidTr="0044176D">
        <w:trPr>
          <w:trHeight w:val="689"/>
        </w:trPr>
        <w:tc>
          <w:tcPr>
            <w:tcW w:w="618" w:type="dxa"/>
            <w:vMerge w:val="restart"/>
            <w:shd w:val="clear" w:color="auto" w:fill="auto"/>
          </w:tcPr>
          <w:p w:rsidR="00101E40" w:rsidRDefault="00101E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D26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54</w:t>
            </w:r>
          </w:p>
          <w:p w:rsidR="00485582" w:rsidRPr="008D2674" w:rsidRDefault="00485582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(4)</w:t>
            </w:r>
          </w:p>
        </w:tc>
        <w:tc>
          <w:tcPr>
            <w:tcW w:w="526" w:type="dxa"/>
            <w:vMerge w:val="restart"/>
            <w:shd w:val="clear" w:color="auto" w:fill="auto"/>
          </w:tcPr>
          <w:p w:rsidR="00101E40" w:rsidRPr="00241494" w:rsidRDefault="00101E40" w:rsidP="00040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bottom w:val="single" w:sz="4" w:space="0" w:color="948A54" w:themeColor="background2" w:themeShade="80"/>
            </w:tcBorders>
            <w:shd w:val="clear" w:color="auto" w:fill="auto"/>
          </w:tcPr>
          <w:p w:rsidR="00101E40" w:rsidRPr="00304A6C" w:rsidRDefault="00101E40" w:rsidP="00E07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  <w:lang w:eastAsia="ru-RU"/>
              </w:rPr>
            </w:pPr>
            <w:r w:rsidRPr="00304A6C"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  <w:lang w:eastAsia="ru-RU"/>
              </w:rPr>
              <w:t>Формы земной</w:t>
            </w:r>
          </w:p>
          <w:p w:rsidR="00101E40" w:rsidRPr="00BF5290" w:rsidRDefault="00101E40" w:rsidP="00E07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  <w:lang w:eastAsia="ru-RU"/>
              </w:rPr>
            </w:pPr>
            <w:r w:rsidRPr="00304A6C"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  <w:lang w:eastAsia="ru-RU"/>
              </w:rPr>
              <w:t>поверхности.</w:t>
            </w:r>
          </w:p>
        </w:tc>
        <w:tc>
          <w:tcPr>
            <w:tcW w:w="571" w:type="dxa"/>
            <w:vMerge w:val="restart"/>
            <w:shd w:val="clear" w:color="auto" w:fill="auto"/>
          </w:tcPr>
          <w:p w:rsidR="00101E40" w:rsidRPr="00145AC2" w:rsidRDefault="00101E40" w:rsidP="00241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145AC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К</w:t>
            </w:r>
          </w:p>
        </w:tc>
        <w:tc>
          <w:tcPr>
            <w:tcW w:w="2554" w:type="dxa"/>
            <w:vMerge w:val="restart"/>
            <w:shd w:val="clear" w:color="auto" w:fill="auto"/>
          </w:tcPr>
          <w:p w:rsidR="00101E40" w:rsidRPr="00ED57E1" w:rsidRDefault="00101E40" w:rsidP="00ED57E1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ED57E1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Сопоставлять фотографии равнины и гор для выявления существенных признаков этих форм земной поверхности;</w:t>
            </w:r>
          </w:p>
          <w:p w:rsidR="00101E40" w:rsidRPr="00ED57E1" w:rsidRDefault="00101E40" w:rsidP="00ED57E1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ED57E1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анализировать цветовое обозначение равнин и гор на глобусе;</w:t>
            </w:r>
          </w:p>
          <w:p w:rsidR="00101E40" w:rsidRPr="00ED57E1" w:rsidRDefault="00101E40" w:rsidP="00ED57E1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ED57E1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сравнивать по схеме холм и гору;</w:t>
            </w:r>
          </w:p>
          <w:p w:rsidR="00101E40" w:rsidRPr="00145AC2" w:rsidRDefault="00101E40" w:rsidP="00ED57E1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ED57E1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характеризовать поверхность своего края.</w:t>
            </w:r>
          </w:p>
        </w:tc>
        <w:tc>
          <w:tcPr>
            <w:tcW w:w="1701" w:type="dxa"/>
            <w:tcBorders>
              <w:bottom w:val="single" w:sz="4" w:space="0" w:color="948A54" w:themeColor="background2" w:themeShade="80"/>
            </w:tcBorders>
            <w:shd w:val="clear" w:color="auto" w:fill="auto"/>
          </w:tcPr>
          <w:p w:rsidR="00101E40" w:rsidRPr="00145AC2" w:rsidRDefault="00101E40" w:rsidP="00063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607C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Игра «Угадай-ка».</w:t>
            </w:r>
          </w:p>
        </w:tc>
        <w:tc>
          <w:tcPr>
            <w:tcW w:w="2265" w:type="dxa"/>
            <w:vMerge w:val="restart"/>
            <w:shd w:val="clear" w:color="auto" w:fill="auto"/>
          </w:tcPr>
          <w:p w:rsidR="00101E40" w:rsidRDefault="00101E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145AC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Научатся различать формы земной поверхности, называть их. Усвоят, что холм состоит из вершины, склона и подножия (подошвы).</w:t>
            </w:r>
          </w:p>
          <w:p w:rsidR="00101E40" w:rsidRPr="00145AC2" w:rsidRDefault="00101E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AC57B4">
              <w:rPr>
                <w:rFonts w:ascii="Times New Roman" w:hAnsi="Times New Roman"/>
                <w:i/>
                <w:sz w:val="20"/>
                <w:szCs w:val="20"/>
              </w:rPr>
              <w:t>Получат возможность научиться работать со схемой.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101E40" w:rsidRPr="00145AC2" w:rsidRDefault="00101E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145AC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Чувство прекрасного и эстетические чувства на основе знакомства с природой.</w:t>
            </w:r>
          </w:p>
        </w:tc>
        <w:tc>
          <w:tcPr>
            <w:tcW w:w="3068" w:type="dxa"/>
            <w:vMerge w:val="restart"/>
            <w:shd w:val="clear" w:color="auto" w:fill="auto"/>
          </w:tcPr>
          <w:p w:rsidR="00101E40" w:rsidRDefault="00101E40" w:rsidP="00D813C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7004FC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Регулятивные:</w:t>
            </w:r>
          </w:p>
          <w:p w:rsidR="00101E40" w:rsidRPr="00D813C1" w:rsidRDefault="00101E40" w:rsidP="001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13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воспринимать на слух и понимать сообщения информационного характера.</w:t>
            </w:r>
          </w:p>
          <w:p w:rsidR="00101E40" w:rsidRDefault="00101E40" w:rsidP="00D813C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7004FC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Познавательные:</w:t>
            </w:r>
          </w:p>
          <w:p w:rsidR="00101E40" w:rsidRPr="00D813C1" w:rsidRDefault="00101E40" w:rsidP="001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13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осуществлять анализ объектов с выделением существенных и несущественных признаков.</w:t>
            </w:r>
          </w:p>
          <w:p w:rsidR="00101E40" w:rsidRDefault="00101E40" w:rsidP="00D813C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7004FC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Коммуникативные:</w:t>
            </w:r>
          </w:p>
          <w:p w:rsidR="00101E40" w:rsidRPr="00241494" w:rsidRDefault="00101E40" w:rsidP="001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8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строить понятные для партнёра высказывания.</w:t>
            </w:r>
          </w:p>
        </w:tc>
      </w:tr>
      <w:tr w:rsidR="00101E40" w:rsidRPr="00241494" w:rsidTr="0044176D">
        <w:trPr>
          <w:trHeight w:val="982"/>
        </w:trPr>
        <w:tc>
          <w:tcPr>
            <w:tcW w:w="618" w:type="dxa"/>
            <w:vMerge/>
            <w:shd w:val="clear" w:color="auto" w:fill="auto"/>
          </w:tcPr>
          <w:p w:rsidR="00101E40" w:rsidRPr="008D2674" w:rsidRDefault="00101E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26" w:type="dxa"/>
            <w:vMerge/>
            <w:shd w:val="clear" w:color="auto" w:fill="auto"/>
          </w:tcPr>
          <w:p w:rsidR="00101E40" w:rsidRPr="00241494" w:rsidRDefault="00101E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single" w:sz="4" w:space="0" w:color="948A54" w:themeColor="background2" w:themeShade="80"/>
              <w:bottom w:val="single" w:sz="4" w:space="0" w:color="948A54" w:themeColor="background2" w:themeShade="80"/>
            </w:tcBorders>
            <w:shd w:val="clear" w:color="auto" w:fill="auto"/>
          </w:tcPr>
          <w:p w:rsidR="00101E40" w:rsidRDefault="00101E40" w:rsidP="00063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Учебник </w:t>
            </w:r>
            <w:r w:rsidRPr="007004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78 – 81.</w:t>
            </w:r>
          </w:p>
          <w:p w:rsidR="00101E40" w:rsidRDefault="00101E40" w:rsidP="00063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Тетрадь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стр. 49 – 50.</w:t>
            </w:r>
          </w:p>
          <w:p w:rsidR="00101E40" w:rsidRPr="00E07D99" w:rsidRDefault="00101E40" w:rsidP="00417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60C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ест 41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стр. 49.</w:t>
            </w:r>
          </w:p>
        </w:tc>
        <w:tc>
          <w:tcPr>
            <w:tcW w:w="571" w:type="dxa"/>
            <w:vMerge/>
            <w:shd w:val="clear" w:color="auto" w:fill="auto"/>
          </w:tcPr>
          <w:p w:rsidR="00101E40" w:rsidRPr="00145AC2" w:rsidRDefault="00101E40" w:rsidP="00241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101E40" w:rsidRPr="00ED57E1" w:rsidRDefault="00101E40" w:rsidP="00ED57E1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948A54" w:themeColor="background2" w:themeShade="80"/>
            </w:tcBorders>
            <w:shd w:val="clear" w:color="auto" w:fill="auto"/>
          </w:tcPr>
          <w:p w:rsidR="00101E40" w:rsidRPr="00145AC2" w:rsidRDefault="00101E40" w:rsidP="00860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145AC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Равнины и горы. Холмы и овраги. Горные хребты. Подошва, склон, вершина.</w:t>
            </w:r>
          </w:p>
        </w:tc>
        <w:tc>
          <w:tcPr>
            <w:tcW w:w="2265" w:type="dxa"/>
            <w:vMerge/>
            <w:shd w:val="clear" w:color="auto" w:fill="auto"/>
          </w:tcPr>
          <w:p w:rsidR="00101E40" w:rsidRPr="00145AC2" w:rsidRDefault="00101E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101E40" w:rsidRPr="00145AC2" w:rsidRDefault="00101E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3068" w:type="dxa"/>
            <w:vMerge/>
            <w:shd w:val="clear" w:color="auto" w:fill="auto"/>
          </w:tcPr>
          <w:p w:rsidR="00101E40" w:rsidRPr="007004FC" w:rsidRDefault="00101E40" w:rsidP="00D813C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101E40" w:rsidRPr="00241494" w:rsidTr="0044176D">
        <w:trPr>
          <w:trHeight w:val="2078"/>
        </w:trPr>
        <w:tc>
          <w:tcPr>
            <w:tcW w:w="618" w:type="dxa"/>
            <w:vMerge/>
            <w:shd w:val="clear" w:color="auto" w:fill="auto"/>
          </w:tcPr>
          <w:p w:rsidR="00101E40" w:rsidRPr="008D2674" w:rsidRDefault="00101E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26" w:type="dxa"/>
            <w:vMerge/>
            <w:shd w:val="clear" w:color="auto" w:fill="auto"/>
          </w:tcPr>
          <w:p w:rsidR="00101E40" w:rsidRPr="00241494" w:rsidRDefault="00101E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single" w:sz="4" w:space="0" w:color="948A54" w:themeColor="background2" w:themeShade="80"/>
            </w:tcBorders>
            <w:shd w:val="clear" w:color="auto" w:fill="auto"/>
          </w:tcPr>
          <w:p w:rsidR="00101E40" w:rsidRDefault="00101E40" w:rsidP="00063A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Д/З</w:t>
            </w:r>
          </w:p>
          <w:p w:rsidR="00101E40" w:rsidRDefault="00101E40" w:rsidP="00063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Уч. </w:t>
            </w:r>
            <w:r w:rsidRPr="007004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78 – 81.</w:t>
            </w:r>
          </w:p>
          <w:p w:rsidR="00101E40" w:rsidRDefault="00101E40" w:rsidP="00417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Тетр. стр. 50, № 4, 5.</w:t>
            </w:r>
          </w:p>
        </w:tc>
        <w:tc>
          <w:tcPr>
            <w:tcW w:w="571" w:type="dxa"/>
            <w:vMerge/>
            <w:shd w:val="clear" w:color="auto" w:fill="auto"/>
          </w:tcPr>
          <w:p w:rsidR="00101E40" w:rsidRPr="00145AC2" w:rsidRDefault="00101E40" w:rsidP="00241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101E40" w:rsidRPr="00ED57E1" w:rsidRDefault="00101E40" w:rsidP="00ED57E1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101E40" w:rsidRPr="00145AC2" w:rsidRDefault="00101E40" w:rsidP="00860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265" w:type="dxa"/>
            <w:vMerge/>
            <w:shd w:val="clear" w:color="auto" w:fill="auto"/>
          </w:tcPr>
          <w:p w:rsidR="00101E40" w:rsidRPr="00145AC2" w:rsidRDefault="00101E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101E40" w:rsidRPr="00145AC2" w:rsidRDefault="00101E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3068" w:type="dxa"/>
            <w:vMerge/>
            <w:shd w:val="clear" w:color="auto" w:fill="auto"/>
          </w:tcPr>
          <w:p w:rsidR="00101E40" w:rsidRPr="007004FC" w:rsidRDefault="00101E40" w:rsidP="00D813C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101E40" w:rsidRPr="00241494" w:rsidTr="0044176D">
        <w:trPr>
          <w:trHeight w:val="421"/>
        </w:trPr>
        <w:tc>
          <w:tcPr>
            <w:tcW w:w="618" w:type="dxa"/>
            <w:vMerge w:val="restart"/>
            <w:shd w:val="clear" w:color="auto" w:fill="auto"/>
          </w:tcPr>
          <w:p w:rsidR="00101E40" w:rsidRDefault="00101E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D26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55</w:t>
            </w:r>
          </w:p>
          <w:p w:rsidR="00485582" w:rsidRPr="008D2674" w:rsidRDefault="00485582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(5)</w:t>
            </w:r>
          </w:p>
        </w:tc>
        <w:tc>
          <w:tcPr>
            <w:tcW w:w="526" w:type="dxa"/>
            <w:vMerge w:val="restart"/>
            <w:shd w:val="clear" w:color="auto" w:fill="auto"/>
          </w:tcPr>
          <w:p w:rsidR="00101E40" w:rsidRPr="00241494" w:rsidRDefault="00101E40" w:rsidP="00040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bottom w:val="single" w:sz="4" w:space="0" w:color="948A54" w:themeColor="background2" w:themeShade="80"/>
            </w:tcBorders>
            <w:shd w:val="clear" w:color="auto" w:fill="auto"/>
          </w:tcPr>
          <w:p w:rsidR="00101E40" w:rsidRPr="00BF5290" w:rsidRDefault="00101E40" w:rsidP="00E07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  <w:lang w:eastAsia="ru-RU"/>
              </w:rPr>
            </w:pPr>
            <w:r w:rsidRPr="00304A6C"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  <w:lang w:eastAsia="ru-RU"/>
              </w:rPr>
              <w:t>Водные богатства.</w:t>
            </w:r>
          </w:p>
        </w:tc>
        <w:tc>
          <w:tcPr>
            <w:tcW w:w="571" w:type="dxa"/>
            <w:vMerge w:val="restart"/>
            <w:shd w:val="clear" w:color="auto" w:fill="auto"/>
          </w:tcPr>
          <w:p w:rsidR="00101E40" w:rsidRPr="00145AC2" w:rsidRDefault="00101E40" w:rsidP="00241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145AC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К</w:t>
            </w:r>
          </w:p>
        </w:tc>
        <w:tc>
          <w:tcPr>
            <w:tcW w:w="2554" w:type="dxa"/>
            <w:vMerge w:val="restart"/>
            <w:shd w:val="clear" w:color="auto" w:fill="auto"/>
          </w:tcPr>
          <w:p w:rsidR="00101E40" w:rsidRPr="00145AC2" w:rsidRDefault="00101E40" w:rsidP="0058438B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58438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Различать водоёмы естественного и искусственного происхож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дения, узнавать их по описанию;</w:t>
            </w:r>
          </w:p>
        </w:tc>
        <w:tc>
          <w:tcPr>
            <w:tcW w:w="1701" w:type="dxa"/>
            <w:tcBorders>
              <w:bottom w:val="single" w:sz="4" w:space="0" w:color="948A54" w:themeColor="background2" w:themeShade="80"/>
            </w:tcBorders>
            <w:shd w:val="clear" w:color="auto" w:fill="auto"/>
          </w:tcPr>
          <w:p w:rsidR="00101E40" w:rsidRPr="00145AC2" w:rsidRDefault="00101E40" w:rsidP="00417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607C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Тест.</w:t>
            </w:r>
          </w:p>
        </w:tc>
        <w:tc>
          <w:tcPr>
            <w:tcW w:w="2265" w:type="dxa"/>
            <w:vMerge w:val="restart"/>
            <w:shd w:val="clear" w:color="auto" w:fill="auto"/>
          </w:tcPr>
          <w:p w:rsidR="00101E40" w:rsidRPr="00145AC2" w:rsidRDefault="00101E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145AC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Научатся приводить пример естественных и искусственных водоёмов; называть и показывать на схеме части реки.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101E40" w:rsidRPr="00145AC2" w:rsidRDefault="00101E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145AC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Самооценка на основе успешности учебной деятельности. Чувство </w:t>
            </w:r>
          </w:p>
        </w:tc>
        <w:tc>
          <w:tcPr>
            <w:tcW w:w="3068" w:type="dxa"/>
            <w:vMerge w:val="restart"/>
            <w:shd w:val="clear" w:color="auto" w:fill="auto"/>
          </w:tcPr>
          <w:p w:rsidR="00101E40" w:rsidRDefault="00101E40" w:rsidP="008D48B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7004FC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Регулятивные:</w:t>
            </w:r>
          </w:p>
          <w:p w:rsidR="00101E40" w:rsidRPr="008D48BC" w:rsidRDefault="00101E40" w:rsidP="001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48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понимать учебную задачу урока и стремиться её выполнить.</w:t>
            </w:r>
          </w:p>
          <w:p w:rsidR="00101E40" w:rsidRDefault="00101E40" w:rsidP="008D48B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7004FC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Познавательные:</w:t>
            </w:r>
          </w:p>
          <w:p w:rsidR="00101E40" w:rsidRPr="00241494" w:rsidRDefault="00101E40" w:rsidP="001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8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осуществлять поиск необходимой информации </w:t>
            </w:r>
            <w:proofErr w:type="gramStart"/>
            <w:r w:rsidRPr="008D48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End"/>
            <w:r w:rsidRPr="008D48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101E40" w:rsidRPr="00241494" w:rsidTr="0044176D">
        <w:trPr>
          <w:trHeight w:val="1263"/>
        </w:trPr>
        <w:tc>
          <w:tcPr>
            <w:tcW w:w="618" w:type="dxa"/>
            <w:vMerge/>
            <w:shd w:val="clear" w:color="auto" w:fill="auto"/>
          </w:tcPr>
          <w:p w:rsidR="00101E40" w:rsidRPr="008D2674" w:rsidRDefault="00101E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26" w:type="dxa"/>
            <w:vMerge/>
            <w:shd w:val="clear" w:color="auto" w:fill="auto"/>
          </w:tcPr>
          <w:p w:rsidR="00101E40" w:rsidRPr="00241494" w:rsidRDefault="00101E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single" w:sz="4" w:space="0" w:color="948A54" w:themeColor="background2" w:themeShade="80"/>
            </w:tcBorders>
            <w:shd w:val="clear" w:color="auto" w:fill="auto"/>
          </w:tcPr>
          <w:p w:rsidR="00101E40" w:rsidRDefault="00101E40" w:rsidP="00417C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Учебник </w:t>
            </w:r>
            <w:r w:rsidRPr="007004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82 – 85.</w:t>
            </w:r>
          </w:p>
          <w:p w:rsidR="00101E40" w:rsidRDefault="00101E40" w:rsidP="00417C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Тетрадь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стр. 51 – 53.</w:t>
            </w:r>
          </w:p>
          <w:p w:rsidR="00101E40" w:rsidRPr="00417C06" w:rsidRDefault="00101E40" w:rsidP="00417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60C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ест 41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стр. 49.</w:t>
            </w:r>
          </w:p>
        </w:tc>
        <w:tc>
          <w:tcPr>
            <w:tcW w:w="571" w:type="dxa"/>
            <w:vMerge/>
            <w:shd w:val="clear" w:color="auto" w:fill="auto"/>
          </w:tcPr>
          <w:p w:rsidR="00101E40" w:rsidRPr="00145AC2" w:rsidRDefault="00101E40" w:rsidP="00241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101E40" w:rsidRPr="0058438B" w:rsidRDefault="00101E40" w:rsidP="0058438B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948A54" w:themeColor="background2" w:themeShade="80"/>
            </w:tcBorders>
            <w:shd w:val="clear" w:color="auto" w:fill="auto"/>
          </w:tcPr>
          <w:p w:rsidR="00101E40" w:rsidRPr="008607C7" w:rsidRDefault="00101E40" w:rsidP="00417C0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145AC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Океаны, моря, озера, реки, каналы, пруды, </w:t>
            </w:r>
            <w:r w:rsidRPr="00145AC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водохранилища</w:t>
            </w:r>
            <w:r w:rsidRPr="00145AC2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. </w:t>
            </w:r>
            <w:r w:rsidRPr="00145AC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Части реки.</w:t>
            </w:r>
          </w:p>
        </w:tc>
        <w:tc>
          <w:tcPr>
            <w:tcW w:w="2265" w:type="dxa"/>
            <w:vMerge/>
            <w:shd w:val="clear" w:color="auto" w:fill="auto"/>
          </w:tcPr>
          <w:p w:rsidR="00101E40" w:rsidRPr="00145AC2" w:rsidRDefault="00101E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101E40" w:rsidRPr="00145AC2" w:rsidRDefault="00101E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3068" w:type="dxa"/>
            <w:vMerge/>
            <w:shd w:val="clear" w:color="auto" w:fill="auto"/>
          </w:tcPr>
          <w:p w:rsidR="00101E40" w:rsidRPr="007004FC" w:rsidRDefault="00101E40" w:rsidP="008D48B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101E40" w:rsidRPr="00241494" w:rsidTr="0044176D">
        <w:trPr>
          <w:trHeight w:val="2676"/>
        </w:trPr>
        <w:tc>
          <w:tcPr>
            <w:tcW w:w="618" w:type="dxa"/>
            <w:shd w:val="clear" w:color="auto" w:fill="auto"/>
          </w:tcPr>
          <w:p w:rsidR="00101E40" w:rsidRPr="00241494" w:rsidRDefault="00101E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6" w:type="dxa"/>
            <w:shd w:val="clear" w:color="auto" w:fill="auto"/>
          </w:tcPr>
          <w:p w:rsidR="00101E40" w:rsidRPr="00241494" w:rsidRDefault="00101E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shd w:val="clear" w:color="auto" w:fill="auto"/>
          </w:tcPr>
          <w:p w:rsidR="00101E40" w:rsidRDefault="00101E40" w:rsidP="00417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Д/З</w:t>
            </w:r>
          </w:p>
          <w:p w:rsidR="00101E40" w:rsidRDefault="00101E40" w:rsidP="00417C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Уч. </w:t>
            </w:r>
            <w:r w:rsidRPr="007004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82 – 85.</w:t>
            </w:r>
          </w:p>
          <w:p w:rsidR="00101E40" w:rsidRPr="00E07D99" w:rsidRDefault="00101E40" w:rsidP="00417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Тетр. стр. 52, № 4, стр. 53, № 6.</w:t>
            </w:r>
          </w:p>
        </w:tc>
        <w:tc>
          <w:tcPr>
            <w:tcW w:w="571" w:type="dxa"/>
            <w:shd w:val="clear" w:color="auto" w:fill="auto"/>
          </w:tcPr>
          <w:p w:rsidR="00101E40" w:rsidRPr="00145AC2" w:rsidRDefault="00101E40" w:rsidP="00241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554" w:type="dxa"/>
            <w:shd w:val="clear" w:color="auto" w:fill="auto"/>
          </w:tcPr>
          <w:p w:rsidR="00101E40" w:rsidRPr="0058438B" w:rsidRDefault="00101E40" w:rsidP="0058438B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58438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нализировать схему частей реки;</w:t>
            </w:r>
            <w:r w:rsidRPr="0058438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на основе наблюдений рассказывать о водных богатствах своего края;</w:t>
            </w:r>
          </w:p>
          <w:p w:rsidR="00101E40" w:rsidRPr="0058438B" w:rsidRDefault="00101E40" w:rsidP="0058438B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58438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обсуждать эстетическо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е воздействие моря на человека; </w:t>
            </w:r>
            <w:r w:rsidRPr="0058438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составлять фото-рассказ на тему «Красота моря».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</w:tcPr>
          <w:p w:rsidR="00101E40" w:rsidRPr="00145AC2" w:rsidRDefault="00101E40" w:rsidP="00860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265" w:type="dxa"/>
            <w:shd w:val="clear" w:color="auto" w:fill="auto"/>
          </w:tcPr>
          <w:p w:rsidR="00101E40" w:rsidRPr="00145AC2" w:rsidRDefault="00101E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AC57B4">
              <w:rPr>
                <w:rFonts w:ascii="Times New Roman" w:hAnsi="Times New Roman"/>
                <w:i/>
                <w:sz w:val="20"/>
                <w:szCs w:val="20"/>
              </w:rPr>
              <w:t>Получат возможность научиться замечать и ценить красоту природы.</w:t>
            </w:r>
          </w:p>
        </w:tc>
        <w:tc>
          <w:tcPr>
            <w:tcW w:w="1984" w:type="dxa"/>
            <w:shd w:val="clear" w:color="auto" w:fill="auto"/>
          </w:tcPr>
          <w:p w:rsidR="00101E40" w:rsidRPr="00145AC2" w:rsidRDefault="00101E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145AC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прекрасного и эстетические чувства н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а основе знакомства с природой.</w:t>
            </w:r>
          </w:p>
        </w:tc>
        <w:tc>
          <w:tcPr>
            <w:tcW w:w="3068" w:type="dxa"/>
            <w:shd w:val="clear" w:color="auto" w:fill="auto"/>
          </w:tcPr>
          <w:p w:rsidR="00101E40" w:rsidRPr="008D48BC" w:rsidRDefault="00101E40" w:rsidP="001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48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использованием иллюстраций учебника, осуществлять рефлексию способов действий, анализировать схему.</w:t>
            </w:r>
          </w:p>
          <w:p w:rsidR="00101E40" w:rsidRDefault="00101E40" w:rsidP="008D48B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7004FC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Коммуникативные:</w:t>
            </w:r>
          </w:p>
          <w:p w:rsidR="00101E40" w:rsidRPr="007004FC" w:rsidRDefault="00101E40" w:rsidP="00145AC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8D48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адекватно использовать коммуникативные средства для решения задач.</w:t>
            </w:r>
          </w:p>
        </w:tc>
      </w:tr>
      <w:tr w:rsidR="00101E40" w:rsidRPr="00241494" w:rsidTr="0044176D">
        <w:trPr>
          <w:trHeight w:val="414"/>
        </w:trPr>
        <w:tc>
          <w:tcPr>
            <w:tcW w:w="618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101E40" w:rsidRDefault="00101E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D26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56</w:t>
            </w:r>
          </w:p>
          <w:p w:rsidR="00485582" w:rsidRPr="008D2674" w:rsidRDefault="00485582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(6)</w:t>
            </w:r>
          </w:p>
        </w:tc>
        <w:tc>
          <w:tcPr>
            <w:tcW w:w="526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101E40" w:rsidRPr="00241494" w:rsidRDefault="00101E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bottom w:val="single" w:sz="4" w:space="0" w:color="948A54" w:themeColor="background2" w:themeShade="80"/>
            </w:tcBorders>
            <w:shd w:val="clear" w:color="auto" w:fill="auto"/>
          </w:tcPr>
          <w:p w:rsidR="00BF5290" w:rsidRDefault="00101E40" w:rsidP="00BF52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  <w:lang w:eastAsia="ru-RU"/>
              </w:rPr>
            </w:pPr>
            <w:r w:rsidRPr="00304A6C"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  <w:lang w:eastAsia="ru-RU"/>
              </w:rPr>
              <w:t>В гости к весне.</w:t>
            </w:r>
          </w:p>
          <w:p w:rsidR="00101E40" w:rsidRPr="00241494" w:rsidRDefault="00101E40" w:rsidP="00BF52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438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(Экскурсия).</w:t>
            </w:r>
          </w:p>
        </w:tc>
        <w:tc>
          <w:tcPr>
            <w:tcW w:w="571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101E40" w:rsidRPr="00577BDB" w:rsidRDefault="00101E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577BD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УЭ</w:t>
            </w:r>
          </w:p>
        </w:tc>
        <w:tc>
          <w:tcPr>
            <w:tcW w:w="2554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101E40" w:rsidRDefault="00101E40" w:rsidP="0058438B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58438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Наблюдать за состоянием погоды, таянием снега, появлением зелени, цветением растений, появлением первых птиц и т. д., используя при этом атлас-о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пределитель «От земли до неба»;</w:t>
            </w:r>
          </w:p>
          <w:p w:rsidR="00101E40" w:rsidRPr="00577BDB" w:rsidRDefault="00101E40" w:rsidP="0058438B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58438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формулировать выводы о весенних явлениях природы, воздействии пробуждения природы на человека.</w:t>
            </w:r>
          </w:p>
        </w:tc>
        <w:tc>
          <w:tcPr>
            <w:tcW w:w="1701" w:type="dxa"/>
            <w:tcBorders>
              <w:bottom w:val="single" w:sz="4" w:space="0" w:color="948A54" w:themeColor="background2" w:themeShade="80"/>
            </w:tcBorders>
            <w:shd w:val="clear" w:color="auto" w:fill="auto"/>
          </w:tcPr>
          <w:p w:rsidR="00101E40" w:rsidRPr="00577BDB" w:rsidRDefault="00101E40" w:rsidP="00417C0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607C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Опрос.</w:t>
            </w:r>
          </w:p>
        </w:tc>
        <w:tc>
          <w:tcPr>
            <w:tcW w:w="2265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101E40" w:rsidRDefault="00101E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577BD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Научатся по своим наблюдениям приводить примеры весенних явлений в природе, узнавать изученные природные объекты, обосновывать изменения в природном окружении.</w:t>
            </w:r>
          </w:p>
          <w:p w:rsidR="00101E40" w:rsidRPr="00577BDB" w:rsidRDefault="00101E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AC57B4">
              <w:rPr>
                <w:rFonts w:ascii="Times New Roman" w:hAnsi="Times New Roman"/>
                <w:i/>
                <w:sz w:val="20"/>
                <w:szCs w:val="20"/>
              </w:rPr>
              <w:t>Получат возможность научиться рассказывать о своих наблюдениях в природе родного края.</w:t>
            </w:r>
          </w:p>
        </w:tc>
        <w:tc>
          <w:tcPr>
            <w:tcW w:w="1984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101E40" w:rsidRPr="00577BDB" w:rsidRDefault="00101E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577BD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Чувство прекрасного и эстетические чувства на основе знакомства с природой. Экологическая культура: ценностное отношение к природе, след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ование нормам природоохранного</w:t>
            </w:r>
            <w:r w:rsidRPr="00577BD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поведения.</w:t>
            </w:r>
          </w:p>
        </w:tc>
        <w:tc>
          <w:tcPr>
            <w:tcW w:w="3068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101E40" w:rsidRDefault="00101E40" w:rsidP="008D48B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7004FC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Регулятивные:</w:t>
            </w:r>
          </w:p>
          <w:p w:rsidR="00101E40" w:rsidRPr="008D48BC" w:rsidRDefault="00101E40" w:rsidP="00321B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48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принимать и удерживать учебную задачу. Выделять и формулировать то, что изучено, что нужно уточнить на экскурсии.</w:t>
            </w:r>
          </w:p>
          <w:p w:rsidR="00101E40" w:rsidRDefault="00101E40" w:rsidP="008D48B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7004FC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Познавательные:</w:t>
            </w:r>
          </w:p>
          <w:p w:rsidR="00101E40" w:rsidRPr="008D48BC" w:rsidRDefault="00101E40" w:rsidP="00321B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48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применять правила и пользоваться инструкциями, осуществлять рефлексию способов действий. Осознанно и произвольно строить сообщения исследовательского характера в устной форме.</w:t>
            </w:r>
          </w:p>
          <w:p w:rsidR="00101E40" w:rsidRPr="008D48BC" w:rsidRDefault="00101E40" w:rsidP="00321B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48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Узнавать и называть объекты и явления окружающей природы. Формулировать выводы из изученного.</w:t>
            </w:r>
          </w:p>
          <w:p w:rsidR="00101E40" w:rsidRDefault="00101E40" w:rsidP="008D48B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7004FC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Коммуникативные:</w:t>
            </w:r>
          </w:p>
          <w:p w:rsidR="00101E40" w:rsidRPr="00241494" w:rsidRDefault="00101E40" w:rsidP="00321B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8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проявлять активность во взаимодействии для решения познавательных задач. Договариваться о распределении функций в совместной деятельности, определять общую цель.</w:t>
            </w:r>
          </w:p>
        </w:tc>
      </w:tr>
      <w:tr w:rsidR="00101E40" w:rsidRPr="00241494" w:rsidTr="0044176D">
        <w:trPr>
          <w:trHeight w:val="1209"/>
        </w:trPr>
        <w:tc>
          <w:tcPr>
            <w:tcW w:w="618" w:type="dxa"/>
            <w:vMerge/>
            <w:shd w:val="clear" w:color="auto" w:fill="auto"/>
          </w:tcPr>
          <w:p w:rsidR="00101E40" w:rsidRPr="00241494" w:rsidRDefault="00101E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6" w:type="dxa"/>
            <w:vMerge/>
            <w:shd w:val="clear" w:color="auto" w:fill="auto"/>
          </w:tcPr>
          <w:p w:rsidR="00101E40" w:rsidRPr="00241494" w:rsidRDefault="00101E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single" w:sz="4" w:space="0" w:color="948A54" w:themeColor="background2" w:themeShade="80"/>
            </w:tcBorders>
            <w:shd w:val="clear" w:color="auto" w:fill="auto"/>
          </w:tcPr>
          <w:p w:rsidR="00101E40" w:rsidRPr="00417C06" w:rsidRDefault="00101E40" w:rsidP="00417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7C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Д/З</w:t>
            </w:r>
          </w:p>
          <w:p w:rsidR="00101E40" w:rsidRPr="00E07D99" w:rsidRDefault="00101E40" w:rsidP="00417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7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Тетр. стр. 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417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№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– 3</w:t>
            </w:r>
            <w:r w:rsidRPr="00417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стр. 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417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№ 6.</w:t>
            </w:r>
          </w:p>
        </w:tc>
        <w:tc>
          <w:tcPr>
            <w:tcW w:w="571" w:type="dxa"/>
            <w:vMerge/>
            <w:shd w:val="clear" w:color="auto" w:fill="auto"/>
          </w:tcPr>
          <w:p w:rsidR="00101E40" w:rsidRPr="00577BDB" w:rsidRDefault="00101E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101E40" w:rsidRPr="0058438B" w:rsidRDefault="00101E40" w:rsidP="0058438B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948A54" w:themeColor="background2" w:themeShade="80"/>
            </w:tcBorders>
            <w:shd w:val="clear" w:color="auto" w:fill="auto"/>
          </w:tcPr>
          <w:p w:rsidR="00101E40" w:rsidRDefault="00101E40" w:rsidP="00417C0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Повышение </w:t>
            </w:r>
            <w:r w:rsidRPr="00577BD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температуры воздуха, увеличение светового дня, ледоход, половодье.</w:t>
            </w:r>
          </w:p>
        </w:tc>
        <w:tc>
          <w:tcPr>
            <w:tcW w:w="2265" w:type="dxa"/>
            <w:vMerge/>
            <w:shd w:val="clear" w:color="auto" w:fill="auto"/>
          </w:tcPr>
          <w:p w:rsidR="00101E40" w:rsidRPr="00577BDB" w:rsidRDefault="00101E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101E40" w:rsidRPr="00577BDB" w:rsidRDefault="00101E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3068" w:type="dxa"/>
            <w:vMerge/>
            <w:shd w:val="clear" w:color="auto" w:fill="auto"/>
          </w:tcPr>
          <w:p w:rsidR="00101E40" w:rsidRPr="007004FC" w:rsidRDefault="00101E40" w:rsidP="008D48B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101E40" w:rsidRPr="00241494" w:rsidTr="0044176D">
        <w:trPr>
          <w:trHeight w:val="674"/>
        </w:trPr>
        <w:tc>
          <w:tcPr>
            <w:tcW w:w="618" w:type="dxa"/>
            <w:vMerge w:val="restart"/>
            <w:shd w:val="clear" w:color="auto" w:fill="auto"/>
          </w:tcPr>
          <w:p w:rsidR="00101E40" w:rsidRDefault="00101E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D26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57</w:t>
            </w:r>
          </w:p>
          <w:p w:rsidR="00485582" w:rsidRPr="008D2674" w:rsidRDefault="00485582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(7)</w:t>
            </w:r>
          </w:p>
        </w:tc>
        <w:tc>
          <w:tcPr>
            <w:tcW w:w="526" w:type="dxa"/>
            <w:vMerge w:val="restart"/>
            <w:shd w:val="clear" w:color="auto" w:fill="auto"/>
          </w:tcPr>
          <w:p w:rsidR="00101E40" w:rsidRPr="00241494" w:rsidRDefault="00101E40" w:rsidP="00040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bottom w:val="single" w:sz="4" w:space="0" w:color="948A54" w:themeColor="background2" w:themeShade="80"/>
            </w:tcBorders>
            <w:shd w:val="clear" w:color="auto" w:fill="auto"/>
          </w:tcPr>
          <w:p w:rsidR="00101E40" w:rsidRPr="00304A6C" w:rsidRDefault="00101E40" w:rsidP="00E07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  <w:lang w:eastAsia="ru-RU"/>
              </w:rPr>
            </w:pPr>
            <w:r w:rsidRPr="00304A6C"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  <w:lang w:eastAsia="ru-RU"/>
              </w:rPr>
              <w:t>В гости к весне.</w:t>
            </w:r>
          </w:p>
          <w:p w:rsidR="00101E40" w:rsidRPr="008607C7" w:rsidRDefault="00101E40" w:rsidP="00860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(Урок).</w:t>
            </w:r>
          </w:p>
        </w:tc>
        <w:tc>
          <w:tcPr>
            <w:tcW w:w="571" w:type="dxa"/>
            <w:vMerge w:val="restart"/>
            <w:shd w:val="clear" w:color="auto" w:fill="auto"/>
          </w:tcPr>
          <w:p w:rsidR="00101E40" w:rsidRPr="00577BDB" w:rsidRDefault="00101E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577BD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К</w:t>
            </w:r>
          </w:p>
        </w:tc>
        <w:tc>
          <w:tcPr>
            <w:tcW w:w="2554" w:type="dxa"/>
            <w:vMerge w:val="restart"/>
            <w:shd w:val="clear" w:color="auto" w:fill="auto"/>
          </w:tcPr>
          <w:p w:rsidR="00101E40" w:rsidRPr="008D48BC" w:rsidRDefault="00101E40" w:rsidP="008D48BC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D48B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Рассказывать о своих весенних наблюдениях в </w:t>
            </w:r>
            <w:r w:rsidRPr="008D48B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природе родного края;</w:t>
            </w:r>
          </w:p>
          <w:p w:rsidR="00101E40" w:rsidRPr="008D48BC" w:rsidRDefault="00101E40" w:rsidP="008D48BC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D48B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знакомиться с изменениями в неживой и живой природе весной;</w:t>
            </w:r>
          </w:p>
          <w:p w:rsidR="00101E40" w:rsidRPr="008D48BC" w:rsidRDefault="00101E40" w:rsidP="008D48BC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D48B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моделировать взаимосвязи весенних явлений в неживой и живой природе;</w:t>
            </w:r>
          </w:p>
          <w:p w:rsidR="00101E40" w:rsidRPr="00577BDB" w:rsidRDefault="00101E40" w:rsidP="008D48BC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D48B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наблюдать весенние явления в природе и фиксировать свои наблюдения в рабочей тетради.</w:t>
            </w:r>
          </w:p>
        </w:tc>
        <w:tc>
          <w:tcPr>
            <w:tcW w:w="1701" w:type="dxa"/>
            <w:tcBorders>
              <w:bottom w:val="single" w:sz="4" w:space="0" w:color="948A54" w:themeColor="background2" w:themeShade="80"/>
            </w:tcBorders>
            <w:shd w:val="clear" w:color="auto" w:fill="auto"/>
          </w:tcPr>
          <w:p w:rsidR="00101E40" w:rsidRPr="00577BDB" w:rsidRDefault="00101E40" w:rsidP="00417C0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607C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Рассказ о весне.</w:t>
            </w:r>
          </w:p>
        </w:tc>
        <w:tc>
          <w:tcPr>
            <w:tcW w:w="2265" w:type="dxa"/>
            <w:vMerge w:val="restart"/>
            <w:shd w:val="clear" w:color="auto" w:fill="auto"/>
          </w:tcPr>
          <w:p w:rsidR="00101E40" w:rsidRDefault="00101E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577BD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Научатся приводить примеры весенних </w:t>
            </w:r>
            <w:r w:rsidRPr="00577BD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явлений в неживой и живой природе и связей между этими явлениями.</w:t>
            </w:r>
          </w:p>
          <w:p w:rsidR="00101E40" w:rsidRPr="00577BDB" w:rsidRDefault="00101E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AC57B4">
              <w:rPr>
                <w:rFonts w:ascii="Times New Roman" w:hAnsi="Times New Roman"/>
                <w:i/>
                <w:sz w:val="20"/>
                <w:szCs w:val="20"/>
              </w:rPr>
              <w:t>Получат возможность научиться работать с текстом.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101E40" w:rsidRPr="00577BDB" w:rsidRDefault="00101E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577BD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 xml:space="preserve">Чувство прекрасного и </w:t>
            </w:r>
            <w:r w:rsidRPr="00577BD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эстетические чувства на основе знакомства с природой. Экологическая культура: ценностное отношение к природе, следование нормам природоохранного поведения.</w:t>
            </w:r>
          </w:p>
        </w:tc>
        <w:tc>
          <w:tcPr>
            <w:tcW w:w="3068" w:type="dxa"/>
            <w:vMerge w:val="restart"/>
            <w:shd w:val="clear" w:color="auto" w:fill="auto"/>
          </w:tcPr>
          <w:p w:rsidR="00101E40" w:rsidRDefault="00101E40" w:rsidP="008D48B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7004FC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lastRenderedPageBreak/>
              <w:t>Регулятивные:</w:t>
            </w:r>
          </w:p>
          <w:p w:rsidR="00101E40" w:rsidRPr="008D48BC" w:rsidRDefault="00101E40" w:rsidP="00577B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48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планировать своё действие в </w:t>
            </w:r>
            <w:r w:rsidRPr="008D48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соответствии с поставленной задачей и условиями её реализации.</w:t>
            </w:r>
          </w:p>
          <w:p w:rsidR="00101E40" w:rsidRDefault="00101E40" w:rsidP="008D48B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7004FC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Познавательные:</w:t>
            </w:r>
          </w:p>
          <w:p w:rsidR="00101E40" w:rsidRPr="008D48BC" w:rsidRDefault="00101E40" w:rsidP="00577B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48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осуществлять поиск необходимой информации с использованием учебной литературы.</w:t>
            </w:r>
          </w:p>
          <w:p w:rsidR="00101E40" w:rsidRDefault="00101E40" w:rsidP="008D48B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7004FC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Коммуникативные:</w:t>
            </w:r>
          </w:p>
          <w:p w:rsidR="00101E40" w:rsidRPr="00241494" w:rsidRDefault="00101E40" w:rsidP="00577B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8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учитывать разные мнения и стремиться к координации различных позиций в сотрудничестве.</w:t>
            </w:r>
          </w:p>
        </w:tc>
      </w:tr>
      <w:tr w:rsidR="00101E40" w:rsidRPr="00241494" w:rsidTr="0044176D">
        <w:trPr>
          <w:trHeight w:val="923"/>
        </w:trPr>
        <w:tc>
          <w:tcPr>
            <w:tcW w:w="618" w:type="dxa"/>
            <w:vMerge/>
            <w:shd w:val="clear" w:color="auto" w:fill="auto"/>
          </w:tcPr>
          <w:p w:rsidR="00101E40" w:rsidRPr="008D2674" w:rsidRDefault="00101E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26" w:type="dxa"/>
            <w:vMerge/>
            <w:shd w:val="clear" w:color="auto" w:fill="auto"/>
          </w:tcPr>
          <w:p w:rsidR="00101E40" w:rsidRPr="00241494" w:rsidRDefault="00101E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single" w:sz="4" w:space="0" w:color="948A54" w:themeColor="background2" w:themeShade="80"/>
              <w:bottom w:val="single" w:sz="4" w:space="0" w:color="948A54" w:themeColor="background2" w:themeShade="80"/>
            </w:tcBorders>
            <w:shd w:val="clear" w:color="auto" w:fill="auto"/>
          </w:tcPr>
          <w:p w:rsidR="00101E40" w:rsidRDefault="00101E40" w:rsidP="00441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Учебник </w:t>
            </w:r>
            <w:r w:rsidRPr="007004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86 – 89.</w:t>
            </w:r>
          </w:p>
          <w:p w:rsidR="00101E40" w:rsidRDefault="00101E40" w:rsidP="00441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Тетрадь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стр. 55 – 57.</w:t>
            </w:r>
          </w:p>
          <w:p w:rsidR="00101E40" w:rsidRPr="00E07D99" w:rsidRDefault="00101E40" w:rsidP="004417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60C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ест 43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стр. 56.</w:t>
            </w:r>
          </w:p>
        </w:tc>
        <w:tc>
          <w:tcPr>
            <w:tcW w:w="571" w:type="dxa"/>
            <w:vMerge/>
            <w:shd w:val="clear" w:color="auto" w:fill="auto"/>
          </w:tcPr>
          <w:p w:rsidR="00101E40" w:rsidRPr="00577BDB" w:rsidRDefault="00101E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101E40" w:rsidRPr="008D48BC" w:rsidRDefault="00101E40" w:rsidP="008D48BC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948A54" w:themeColor="background2" w:themeShade="80"/>
            </w:tcBorders>
            <w:shd w:val="clear" w:color="auto" w:fill="auto"/>
          </w:tcPr>
          <w:p w:rsidR="00101E40" w:rsidRPr="00577BDB" w:rsidRDefault="00101E40" w:rsidP="00417C0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Повышение </w:t>
            </w:r>
            <w:r w:rsidRPr="00577BD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температуры воздуха, увеличение светового дня, ледоход, половодье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.</w:t>
            </w:r>
          </w:p>
        </w:tc>
        <w:tc>
          <w:tcPr>
            <w:tcW w:w="2265" w:type="dxa"/>
            <w:vMerge/>
            <w:shd w:val="clear" w:color="auto" w:fill="auto"/>
          </w:tcPr>
          <w:p w:rsidR="00101E40" w:rsidRPr="00577BDB" w:rsidRDefault="00101E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101E40" w:rsidRPr="00577BDB" w:rsidRDefault="00101E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3068" w:type="dxa"/>
            <w:vMerge/>
            <w:shd w:val="clear" w:color="auto" w:fill="auto"/>
          </w:tcPr>
          <w:p w:rsidR="00101E40" w:rsidRPr="007004FC" w:rsidRDefault="00101E40" w:rsidP="008D48B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101E40" w:rsidRPr="00241494" w:rsidTr="0044176D">
        <w:trPr>
          <w:trHeight w:val="2610"/>
        </w:trPr>
        <w:tc>
          <w:tcPr>
            <w:tcW w:w="618" w:type="dxa"/>
            <w:vMerge/>
            <w:shd w:val="clear" w:color="auto" w:fill="auto"/>
          </w:tcPr>
          <w:p w:rsidR="00101E40" w:rsidRPr="008D2674" w:rsidRDefault="00101E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26" w:type="dxa"/>
            <w:vMerge/>
            <w:shd w:val="clear" w:color="auto" w:fill="auto"/>
          </w:tcPr>
          <w:p w:rsidR="00101E40" w:rsidRPr="00241494" w:rsidRDefault="00101E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single" w:sz="4" w:space="0" w:color="948A54" w:themeColor="background2" w:themeShade="80"/>
            </w:tcBorders>
            <w:shd w:val="clear" w:color="auto" w:fill="auto"/>
          </w:tcPr>
          <w:p w:rsidR="00101E40" w:rsidRPr="00417C06" w:rsidRDefault="00101E40" w:rsidP="004417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7C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Д/З</w:t>
            </w:r>
          </w:p>
          <w:p w:rsidR="00101E40" w:rsidRDefault="00101E40" w:rsidP="00823D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Уч.</w:t>
            </w:r>
            <w:r w:rsidRPr="00823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004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86 – 89.</w:t>
            </w:r>
          </w:p>
          <w:p w:rsidR="00101E40" w:rsidRDefault="00101E40" w:rsidP="004417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7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Тетр. стр. 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417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№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571" w:type="dxa"/>
            <w:vMerge/>
            <w:shd w:val="clear" w:color="auto" w:fill="auto"/>
          </w:tcPr>
          <w:p w:rsidR="00101E40" w:rsidRPr="00577BDB" w:rsidRDefault="00101E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101E40" w:rsidRPr="008D48BC" w:rsidRDefault="00101E40" w:rsidP="008D48BC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101E40" w:rsidRDefault="00101E40" w:rsidP="00417C0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265" w:type="dxa"/>
            <w:vMerge/>
            <w:shd w:val="clear" w:color="auto" w:fill="auto"/>
          </w:tcPr>
          <w:p w:rsidR="00101E40" w:rsidRPr="00577BDB" w:rsidRDefault="00101E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101E40" w:rsidRPr="00577BDB" w:rsidRDefault="00101E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3068" w:type="dxa"/>
            <w:vMerge/>
            <w:shd w:val="clear" w:color="auto" w:fill="auto"/>
          </w:tcPr>
          <w:p w:rsidR="00101E40" w:rsidRPr="007004FC" w:rsidRDefault="00101E40" w:rsidP="008D48B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101E40" w:rsidRPr="00241494" w:rsidTr="00492E2F">
        <w:trPr>
          <w:trHeight w:val="407"/>
        </w:trPr>
        <w:tc>
          <w:tcPr>
            <w:tcW w:w="618" w:type="dxa"/>
            <w:vMerge w:val="restart"/>
            <w:shd w:val="clear" w:color="auto" w:fill="auto"/>
          </w:tcPr>
          <w:p w:rsidR="00101E40" w:rsidRDefault="00101E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D26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58</w:t>
            </w:r>
          </w:p>
          <w:p w:rsidR="00485582" w:rsidRPr="008D2674" w:rsidRDefault="00485582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(8)</w:t>
            </w:r>
          </w:p>
        </w:tc>
        <w:tc>
          <w:tcPr>
            <w:tcW w:w="526" w:type="dxa"/>
            <w:vMerge w:val="restart"/>
            <w:shd w:val="clear" w:color="auto" w:fill="auto"/>
          </w:tcPr>
          <w:p w:rsidR="00101E40" w:rsidRPr="00241494" w:rsidRDefault="00101E40" w:rsidP="00D51A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bottom w:val="single" w:sz="4" w:space="0" w:color="948A54" w:themeColor="background2" w:themeShade="80"/>
            </w:tcBorders>
            <w:shd w:val="clear" w:color="auto" w:fill="auto"/>
          </w:tcPr>
          <w:p w:rsidR="00101E40" w:rsidRPr="00BF5290" w:rsidRDefault="00101E40" w:rsidP="002D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ru-RU"/>
              </w:rPr>
            </w:pPr>
            <w:r w:rsidRPr="00304A6C"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  <w:lang w:eastAsia="ru-RU"/>
              </w:rPr>
              <w:t>Россия на карте.</w:t>
            </w:r>
          </w:p>
        </w:tc>
        <w:tc>
          <w:tcPr>
            <w:tcW w:w="571" w:type="dxa"/>
            <w:vMerge w:val="restart"/>
            <w:shd w:val="clear" w:color="auto" w:fill="auto"/>
          </w:tcPr>
          <w:p w:rsidR="00101E40" w:rsidRPr="00577BDB" w:rsidRDefault="00101E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7BDB"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</w:p>
        </w:tc>
        <w:tc>
          <w:tcPr>
            <w:tcW w:w="2554" w:type="dxa"/>
            <w:vMerge w:val="restart"/>
            <w:shd w:val="clear" w:color="auto" w:fill="auto"/>
          </w:tcPr>
          <w:p w:rsidR="00101E40" w:rsidRPr="008D48BC" w:rsidRDefault="00101E40" w:rsidP="008D48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8BC">
              <w:rPr>
                <w:rFonts w:ascii="Times New Roman" w:eastAsia="Times New Roman" w:hAnsi="Times New Roman" w:cs="Times New Roman"/>
                <w:lang w:eastAsia="ru-RU"/>
              </w:rPr>
              <w:t>Сравнивать изображение России на глобусе и карте;</w:t>
            </w:r>
          </w:p>
          <w:p w:rsidR="00101E40" w:rsidRPr="008D48BC" w:rsidRDefault="00101E40" w:rsidP="008D48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8BC">
              <w:rPr>
                <w:rFonts w:ascii="Times New Roman" w:eastAsia="Times New Roman" w:hAnsi="Times New Roman" w:cs="Times New Roman"/>
                <w:lang w:eastAsia="ru-RU"/>
              </w:rPr>
              <w:t>соотносить пейзажи России на фотографиях с местоположением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их на физической карте России; </w:t>
            </w:r>
            <w:r w:rsidRPr="008D48BC">
              <w:rPr>
                <w:rFonts w:ascii="Times New Roman" w:eastAsia="Times New Roman" w:hAnsi="Times New Roman" w:cs="Times New Roman"/>
                <w:lang w:eastAsia="ru-RU"/>
              </w:rPr>
              <w:t>осваивать приёмы чтения карты;</w:t>
            </w:r>
          </w:p>
          <w:p w:rsidR="00101E40" w:rsidRPr="00577BDB" w:rsidRDefault="00101E40" w:rsidP="008D48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8BC">
              <w:rPr>
                <w:rFonts w:ascii="Times New Roman" w:eastAsia="Times New Roman" w:hAnsi="Times New Roman" w:cs="Times New Roman"/>
                <w:lang w:eastAsia="ru-RU"/>
              </w:rPr>
              <w:t>учиться правильно показывать объекты на настенной карте.</w:t>
            </w:r>
          </w:p>
        </w:tc>
        <w:tc>
          <w:tcPr>
            <w:tcW w:w="1701" w:type="dxa"/>
            <w:tcBorders>
              <w:bottom w:val="single" w:sz="4" w:space="0" w:color="948A54" w:themeColor="background2" w:themeShade="80"/>
            </w:tcBorders>
            <w:shd w:val="clear" w:color="auto" w:fill="auto"/>
          </w:tcPr>
          <w:p w:rsidR="00101E40" w:rsidRPr="00577BDB" w:rsidRDefault="00101E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607C7">
              <w:rPr>
                <w:rFonts w:ascii="Times New Roman" w:eastAsia="Times New Roman" w:hAnsi="Times New Roman" w:cs="Times New Roman"/>
                <w:lang w:eastAsia="ru-RU"/>
              </w:rPr>
              <w:t>Тест.</w:t>
            </w:r>
          </w:p>
        </w:tc>
        <w:tc>
          <w:tcPr>
            <w:tcW w:w="2265" w:type="dxa"/>
            <w:vMerge w:val="restart"/>
            <w:shd w:val="clear" w:color="auto" w:fill="auto"/>
          </w:tcPr>
          <w:p w:rsidR="00101E40" w:rsidRPr="00577BDB" w:rsidRDefault="00101E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7BDB">
              <w:rPr>
                <w:rFonts w:ascii="Times New Roman" w:eastAsia="Times New Roman" w:hAnsi="Times New Roman" w:cs="Times New Roman"/>
                <w:lang w:eastAsia="ru-RU"/>
              </w:rPr>
              <w:t>Усвоят, что такое карта. Научатся читать условные зна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ки; показывать на карте Россию </w:t>
            </w:r>
            <w:r w:rsidRPr="00577BDB">
              <w:rPr>
                <w:rFonts w:ascii="Times New Roman" w:eastAsia="Times New Roman" w:hAnsi="Times New Roman" w:cs="Times New Roman"/>
                <w:lang w:eastAsia="ru-RU"/>
              </w:rPr>
              <w:t xml:space="preserve">и некоторые </w:t>
            </w:r>
          </w:p>
          <w:p w:rsidR="00101E40" w:rsidRDefault="00101E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7BDB">
              <w:rPr>
                <w:rFonts w:ascii="Times New Roman" w:eastAsia="Times New Roman" w:hAnsi="Times New Roman" w:cs="Times New Roman"/>
                <w:lang w:eastAsia="ru-RU"/>
              </w:rPr>
              <w:t>географические объекты.</w:t>
            </w:r>
          </w:p>
          <w:p w:rsidR="00101E40" w:rsidRPr="00577BDB" w:rsidRDefault="00101E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C57B4">
              <w:rPr>
                <w:rFonts w:ascii="Times New Roman" w:hAnsi="Times New Roman"/>
                <w:i/>
                <w:sz w:val="20"/>
                <w:szCs w:val="20"/>
              </w:rPr>
              <w:t>Получат возможность научиться сравнивать изображение нашей страны на глобусе и на карте.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101E40" w:rsidRPr="00577BDB" w:rsidRDefault="00101E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7BDB">
              <w:rPr>
                <w:rFonts w:ascii="Times New Roman" w:eastAsia="Times New Roman" w:hAnsi="Times New Roman" w:cs="Times New Roman"/>
                <w:lang w:eastAsia="ru-RU"/>
              </w:rPr>
              <w:t>Адекватная мотивация учебной деятельности (познавательные мотивы).</w:t>
            </w:r>
          </w:p>
        </w:tc>
        <w:tc>
          <w:tcPr>
            <w:tcW w:w="3068" w:type="dxa"/>
            <w:vMerge w:val="restart"/>
            <w:shd w:val="clear" w:color="auto" w:fill="auto"/>
          </w:tcPr>
          <w:p w:rsidR="00101E40" w:rsidRDefault="00101E40" w:rsidP="008D48B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7004FC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Регулятивные:</w:t>
            </w:r>
          </w:p>
          <w:p w:rsidR="00101E40" w:rsidRPr="008D48BC" w:rsidRDefault="00101E40" w:rsidP="00577B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48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воспринимать на слух и понимать сообщения информационного характера.</w:t>
            </w:r>
          </w:p>
          <w:p w:rsidR="00101E40" w:rsidRDefault="00101E40" w:rsidP="008D48B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7004FC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Познавательные:</w:t>
            </w:r>
          </w:p>
          <w:p w:rsidR="00101E40" w:rsidRPr="008D48BC" w:rsidRDefault="00101E40" w:rsidP="00577B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48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поиск и выделение необходимой информации из настенной карты, применять правила и пользоваться инструкциями, использовать знаково-символические средства, применение информации.</w:t>
            </w:r>
          </w:p>
          <w:p w:rsidR="00101E40" w:rsidRDefault="00101E40" w:rsidP="008D48B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7004FC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Коммуникативные:</w:t>
            </w:r>
          </w:p>
          <w:p w:rsidR="00101E40" w:rsidRPr="007C2ED0" w:rsidRDefault="00101E40" w:rsidP="00577BDB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D48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строить понятные для партнёра высказывания. Контролировать действия партнёра.</w:t>
            </w:r>
          </w:p>
        </w:tc>
      </w:tr>
      <w:tr w:rsidR="00101E40" w:rsidRPr="00241494" w:rsidTr="00492E2F">
        <w:trPr>
          <w:trHeight w:val="946"/>
        </w:trPr>
        <w:tc>
          <w:tcPr>
            <w:tcW w:w="618" w:type="dxa"/>
            <w:vMerge/>
            <w:shd w:val="clear" w:color="auto" w:fill="auto"/>
          </w:tcPr>
          <w:p w:rsidR="00101E40" w:rsidRPr="00241494" w:rsidRDefault="00101E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6" w:type="dxa"/>
            <w:vMerge/>
            <w:shd w:val="clear" w:color="auto" w:fill="auto"/>
          </w:tcPr>
          <w:p w:rsidR="00101E40" w:rsidRPr="00241494" w:rsidRDefault="00101E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single" w:sz="4" w:space="0" w:color="948A54" w:themeColor="background2" w:themeShade="80"/>
              <w:bottom w:val="single" w:sz="4" w:space="0" w:color="948A54" w:themeColor="background2" w:themeShade="80"/>
            </w:tcBorders>
            <w:shd w:val="clear" w:color="auto" w:fill="auto"/>
          </w:tcPr>
          <w:p w:rsidR="00101E40" w:rsidRDefault="00101E40" w:rsidP="00441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Учебник </w:t>
            </w:r>
            <w:r w:rsidRPr="007004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90 – 95.</w:t>
            </w:r>
          </w:p>
          <w:p w:rsidR="00101E40" w:rsidRDefault="00101E40" w:rsidP="00441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Тетрадь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стр. 59 – 61.</w:t>
            </w:r>
          </w:p>
          <w:p w:rsidR="00101E40" w:rsidRPr="002D61F8" w:rsidRDefault="00101E40" w:rsidP="004417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60C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ест 44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стр. 59.</w:t>
            </w:r>
          </w:p>
        </w:tc>
        <w:tc>
          <w:tcPr>
            <w:tcW w:w="571" w:type="dxa"/>
            <w:vMerge/>
            <w:shd w:val="clear" w:color="auto" w:fill="auto"/>
          </w:tcPr>
          <w:p w:rsidR="00101E40" w:rsidRPr="00577BDB" w:rsidRDefault="00101E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101E40" w:rsidRPr="008D48BC" w:rsidRDefault="00101E40" w:rsidP="008D48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948A54" w:themeColor="background2" w:themeShade="80"/>
            </w:tcBorders>
            <w:shd w:val="clear" w:color="auto" w:fill="auto"/>
          </w:tcPr>
          <w:p w:rsidR="00101E40" w:rsidRPr="00577BDB" w:rsidRDefault="00101E40" w:rsidP="004417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7BDB">
              <w:rPr>
                <w:rFonts w:ascii="Times New Roman" w:eastAsia="Times New Roman" w:hAnsi="Times New Roman" w:cs="Times New Roman"/>
                <w:lang w:eastAsia="ru-RU"/>
              </w:rPr>
              <w:t>Карта. Условные знаки.</w:t>
            </w:r>
          </w:p>
          <w:p w:rsidR="00101E40" w:rsidRPr="00577BDB" w:rsidRDefault="00101E40" w:rsidP="004417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7BDB">
              <w:rPr>
                <w:rFonts w:ascii="Times New Roman" w:eastAsia="Times New Roman" w:hAnsi="Times New Roman" w:cs="Times New Roman"/>
                <w:lang w:eastAsia="ru-RU"/>
              </w:rPr>
              <w:t>Изображение территории России на карте. Правила показа объектов на карте.</w:t>
            </w:r>
          </w:p>
        </w:tc>
        <w:tc>
          <w:tcPr>
            <w:tcW w:w="2265" w:type="dxa"/>
            <w:vMerge/>
            <w:shd w:val="clear" w:color="auto" w:fill="auto"/>
          </w:tcPr>
          <w:p w:rsidR="00101E40" w:rsidRPr="00577BDB" w:rsidRDefault="00101E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101E40" w:rsidRPr="00577BDB" w:rsidRDefault="00101E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68" w:type="dxa"/>
            <w:vMerge/>
            <w:shd w:val="clear" w:color="auto" w:fill="auto"/>
          </w:tcPr>
          <w:p w:rsidR="00101E40" w:rsidRPr="007004FC" w:rsidRDefault="00101E40" w:rsidP="008D48B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101E40" w:rsidRPr="00241494" w:rsidTr="00492E2F">
        <w:trPr>
          <w:trHeight w:val="2445"/>
        </w:trPr>
        <w:tc>
          <w:tcPr>
            <w:tcW w:w="618" w:type="dxa"/>
            <w:vMerge/>
            <w:shd w:val="clear" w:color="auto" w:fill="auto"/>
          </w:tcPr>
          <w:p w:rsidR="00101E40" w:rsidRPr="00241494" w:rsidRDefault="00101E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6" w:type="dxa"/>
            <w:vMerge/>
            <w:shd w:val="clear" w:color="auto" w:fill="auto"/>
          </w:tcPr>
          <w:p w:rsidR="00101E40" w:rsidRPr="00241494" w:rsidRDefault="00101E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single" w:sz="4" w:space="0" w:color="948A54" w:themeColor="background2" w:themeShade="80"/>
            </w:tcBorders>
            <w:shd w:val="clear" w:color="auto" w:fill="auto"/>
          </w:tcPr>
          <w:p w:rsidR="00101E40" w:rsidRPr="00417C06" w:rsidRDefault="00101E40" w:rsidP="004417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7C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Д/З</w:t>
            </w:r>
          </w:p>
          <w:p w:rsidR="00101E40" w:rsidRDefault="00101E40" w:rsidP="00441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7004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90 – 95.</w:t>
            </w:r>
          </w:p>
          <w:p w:rsidR="00101E40" w:rsidRDefault="00101E40" w:rsidP="004417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7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Тетр. стр. 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417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№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 стр. 61, № 4 (вариант 3).</w:t>
            </w:r>
          </w:p>
        </w:tc>
        <w:tc>
          <w:tcPr>
            <w:tcW w:w="571" w:type="dxa"/>
            <w:vMerge/>
            <w:shd w:val="clear" w:color="auto" w:fill="auto"/>
          </w:tcPr>
          <w:p w:rsidR="00101E40" w:rsidRPr="00577BDB" w:rsidRDefault="00101E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101E40" w:rsidRPr="008D48BC" w:rsidRDefault="00101E40" w:rsidP="008D48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101E40" w:rsidRPr="00577BDB" w:rsidRDefault="00101E40" w:rsidP="004417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5" w:type="dxa"/>
            <w:vMerge/>
            <w:shd w:val="clear" w:color="auto" w:fill="auto"/>
          </w:tcPr>
          <w:p w:rsidR="00101E40" w:rsidRPr="00577BDB" w:rsidRDefault="00101E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101E40" w:rsidRPr="00577BDB" w:rsidRDefault="00101E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68" w:type="dxa"/>
            <w:vMerge/>
            <w:shd w:val="clear" w:color="auto" w:fill="auto"/>
          </w:tcPr>
          <w:p w:rsidR="00101E40" w:rsidRPr="007004FC" w:rsidRDefault="00101E40" w:rsidP="008D48B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</w:p>
        </w:tc>
      </w:tr>
    </w:tbl>
    <w:p w:rsidR="0044176D" w:rsidRDefault="0044176D">
      <w:r>
        <w:br w:type="page"/>
      </w:r>
    </w:p>
    <w:tbl>
      <w:tblPr>
        <w:tblW w:w="16265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18"/>
        <w:gridCol w:w="526"/>
        <w:gridCol w:w="2978"/>
        <w:gridCol w:w="571"/>
        <w:gridCol w:w="2554"/>
        <w:gridCol w:w="1701"/>
        <w:gridCol w:w="2265"/>
        <w:gridCol w:w="1984"/>
        <w:gridCol w:w="3068"/>
      </w:tblGrid>
      <w:tr w:rsidR="00101E40" w:rsidRPr="00241494" w:rsidTr="00E92809">
        <w:trPr>
          <w:cantSplit/>
          <w:trHeight w:val="390"/>
        </w:trPr>
        <w:tc>
          <w:tcPr>
            <w:tcW w:w="618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101E40" w:rsidRDefault="00101E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D26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59</w:t>
            </w:r>
          </w:p>
          <w:p w:rsidR="00485582" w:rsidRPr="008D2674" w:rsidRDefault="00485582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(9)</w:t>
            </w:r>
          </w:p>
        </w:tc>
        <w:tc>
          <w:tcPr>
            <w:tcW w:w="526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101E40" w:rsidRPr="00241494" w:rsidRDefault="00101E40" w:rsidP="00101E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bottom w:val="single" w:sz="4" w:space="0" w:color="948A54" w:themeColor="background2" w:themeShade="80"/>
            </w:tcBorders>
            <w:shd w:val="clear" w:color="auto" w:fill="auto"/>
          </w:tcPr>
          <w:p w:rsidR="00101E40" w:rsidRPr="00304A6C" w:rsidRDefault="00101E40" w:rsidP="002D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70C0"/>
                <w:sz w:val="24"/>
                <w:szCs w:val="24"/>
                <w:lang w:eastAsia="ru-RU"/>
              </w:rPr>
            </w:pPr>
            <w:r w:rsidRPr="00304A6C">
              <w:rPr>
                <w:rFonts w:ascii="Times New Roman" w:eastAsia="Times New Roman" w:hAnsi="Times New Roman" w:cs="Times New Roman"/>
                <w:b/>
                <w:i/>
                <w:color w:val="0070C0"/>
                <w:sz w:val="24"/>
                <w:szCs w:val="24"/>
                <w:lang w:eastAsia="ru-RU"/>
              </w:rPr>
              <w:t>Проект «Города России».</w:t>
            </w:r>
          </w:p>
        </w:tc>
        <w:tc>
          <w:tcPr>
            <w:tcW w:w="571" w:type="dxa"/>
            <w:vMerge w:val="restart"/>
            <w:tcBorders>
              <w:bottom w:val="single" w:sz="4" w:space="0" w:color="auto"/>
            </w:tcBorders>
            <w:shd w:val="clear" w:color="auto" w:fill="auto"/>
            <w:textDirection w:val="btLr"/>
          </w:tcPr>
          <w:p w:rsidR="00101E40" w:rsidRPr="00577BDB" w:rsidRDefault="00101E40" w:rsidP="005157ED">
            <w:pPr>
              <w:spacing w:after="0" w:line="240" w:lineRule="auto"/>
              <w:ind w:left="113" w:right="113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УИс</w:t>
            </w:r>
          </w:p>
        </w:tc>
        <w:tc>
          <w:tcPr>
            <w:tcW w:w="2554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101E40" w:rsidRPr="0089304F" w:rsidRDefault="00101E40" w:rsidP="0089304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9304F">
              <w:rPr>
                <w:rFonts w:ascii="Times New Roman" w:eastAsia="Times New Roman" w:hAnsi="Times New Roman" w:cs="Times New Roman"/>
                <w:lang w:eastAsia="ru-RU"/>
              </w:rPr>
              <w:t>Распределять обязанности по выполнению проекта;</w:t>
            </w:r>
          </w:p>
          <w:p w:rsidR="00101E40" w:rsidRPr="0089304F" w:rsidRDefault="00101E40" w:rsidP="0089304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9304F">
              <w:rPr>
                <w:rFonts w:ascii="Times New Roman" w:eastAsia="Times New Roman" w:hAnsi="Times New Roman" w:cs="Times New Roman"/>
                <w:lang w:eastAsia="ru-RU"/>
              </w:rPr>
              <w:t>в дополнительны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х источниках находить сведения </w:t>
            </w:r>
            <w:r w:rsidRPr="0089304F">
              <w:rPr>
                <w:rFonts w:ascii="Times New Roman" w:eastAsia="Times New Roman" w:hAnsi="Times New Roman" w:cs="Times New Roman"/>
                <w:lang w:eastAsia="ru-RU"/>
              </w:rPr>
              <w:t>об истории и достопримечательностях избранного для исследования города;</w:t>
            </w:r>
          </w:p>
          <w:p w:rsidR="00101E40" w:rsidRPr="0089304F" w:rsidRDefault="00101E40" w:rsidP="0089304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9304F">
              <w:rPr>
                <w:rFonts w:ascii="Times New Roman" w:eastAsia="Times New Roman" w:hAnsi="Times New Roman" w:cs="Times New Roman"/>
                <w:lang w:eastAsia="ru-RU"/>
              </w:rPr>
              <w:t>составлять презентацию своего исследования;</w:t>
            </w:r>
          </w:p>
          <w:p w:rsidR="00101E40" w:rsidRPr="00577BDB" w:rsidRDefault="00101E40" w:rsidP="0089304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9304F">
              <w:rPr>
                <w:rFonts w:ascii="Times New Roman" w:eastAsia="Times New Roman" w:hAnsi="Times New Roman" w:cs="Times New Roman"/>
                <w:lang w:eastAsia="ru-RU"/>
              </w:rPr>
              <w:t>презентовать свои проекты.</w:t>
            </w:r>
          </w:p>
        </w:tc>
        <w:tc>
          <w:tcPr>
            <w:tcW w:w="1701" w:type="dxa"/>
            <w:tcBorders>
              <w:bottom w:val="single" w:sz="4" w:space="0" w:color="948A54" w:themeColor="background2" w:themeShade="80"/>
            </w:tcBorders>
            <w:shd w:val="clear" w:color="auto" w:fill="auto"/>
          </w:tcPr>
          <w:p w:rsidR="00101E40" w:rsidRPr="00577BDB" w:rsidRDefault="00101E40" w:rsidP="00441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607C7">
              <w:rPr>
                <w:rFonts w:ascii="Times New Roman" w:eastAsia="Times New Roman" w:hAnsi="Times New Roman" w:cs="Times New Roman"/>
                <w:lang w:eastAsia="ru-RU"/>
              </w:rPr>
              <w:t>Проект.</w:t>
            </w:r>
          </w:p>
        </w:tc>
        <w:tc>
          <w:tcPr>
            <w:tcW w:w="2265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101E40" w:rsidRDefault="00101E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7BDB">
              <w:rPr>
                <w:rFonts w:ascii="Times New Roman" w:eastAsia="Times New Roman" w:hAnsi="Times New Roman" w:cs="Times New Roman"/>
                <w:lang w:eastAsia="ru-RU"/>
              </w:rPr>
              <w:t>Научатся собирать информацию разного вида, оформлять её, делать презентацию.</w:t>
            </w:r>
          </w:p>
          <w:p w:rsidR="00101E40" w:rsidRPr="00577BDB" w:rsidRDefault="00101E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C57B4">
              <w:rPr>
                <w:rFonts w:ascii="Times New Roman" w:hAnsi="Times New Roman"/>
                <w:i/>
                <w:sz w:val="20"/>
                <w:szCs w:val="20"/>
              </w:rPr>
              <w:t>Получат возможность научиться собирать информацию.</w:t>
            </w:r>
          </w:p>
        </w:tc>
        <w:tc>
          <w:tcPr>
            <w:tcW w:w="1984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101E40" w:rsidRPr="00577BDB" w:rsidRDefault="00101E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7BDB">
              <w:rPr>
                <w:rFonts w:ascii="Times New Roman" w:eastAsia="Times New Roman" w:hAnsi="Times New Roman" w:cs="Times New Roman"/>
                <w:lang w:eastAsia="ru-RU"/>
              </w:rPr>
              <w:t>Чувство сопричастности и гордости за свою Родину и её историю.</w:t>
            </w:r>
          </w:p>
        </w:tc>
        <w:tc>
          <w:tcPr>
            <w:tcW w:w="3068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101E40" w:rsidRDefault="00101E40" w:rsidP="008D48B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7004FC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Регулятивные:</w:t>
            </w:r>
          </w:p>
          <w:p w:rsidR="00101E40" w:rsidRPr="008D48BC" w:rsidRDefault="00101E40" w:rsidP="00577B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48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понимать учебную задачу урока и стремиться её выполнить. Распределять обязанности по подготовке проекта, собирать необходимую информацию, презентовать работу.</w:t>
            </w:r>
          </w:p>
          <w:p w:rsidR="00101E40" w:rsidRDefault="00101E40" w:rsidP="008D48B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7004FC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Познавательные:</w:t>
            </w:r>
          </w:p>
          <w:p w:rsidR="00101E40" w:rsidRPr="008D48BC" w:rsidRDefault="00101E40" w:rsidP="00577B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48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поиск и выделение необходимой информации из рисунков и текста, строить рассуждения в форме связи простых суждений об объекте.</w:t>
            </w:r>
          </w:p>
          <w:p w:rsidR="00101E40" w:rsidRDefault="00101E40" w:rsidP="008D48B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7004FC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Коммуникативные:</w:t>
            </w:r>
          </w:p>
          <w:p w:rsidR="00101E40" w:rsidRPr="007C2ED0" w:rsidRDefault="00101E40" w:rsidP="00577BDB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930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договариваться и приходить к общему решению; допускать возможность существования других точек зрения.</w:t>
            </w:r>
          </w:p>
        </w:tc>
      </w:tr>
      <w:tr w:rsidR="00101E40" w:rsidRPr="00241494" w:rsidTr="00E92809">
        <w:trPr>
          <w:cantSplit/>
          <w:trHeight w:val="2973"/>
        </w:trPr>
        <w:tc>
          <w:tcPr>
            <w:tcW w:w="618" w:type="dxa"/>
            <w:vMerge/>
            <w:shd w:val="clear" w:color="auto" w:fill="auto"/>
          </w:tcPr>
          <w:p w:rsidR="00101E40" w:rsidRPr="008D2674" w:rsidRDefault="00101E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26" w:type="dxa"/>
            <w:vMerge/>
            <w:shd w:val="clear" w:color="auto" w:fill="auto"/>
          </w:tcPr>
          <w:p w:rsidR="00101E40" w:rsidRPr="00241494" w:rsidRDefault="00101E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single" w:sz="4" w:space="0" w:color="948A54" w:themeColor="background2" w:themeShade="80"/>
            </w:tcBorders>
            <w:shd w:val="clear" w:color="auto" w:fill="auto"/>
          </w:tcPr>
          <w:p w:rsidR="00101E40" w:rsidRDefault="00101E40" w:rsidP="00441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Учебник </w:t>
            </w:r>
            <w:r w:rsidRPr="007004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96 – 97.</w:t>
            </w:r>
          </w:p>
          <w:p w:rsidR="00101E40" w:rsidRPr="00332D07" w:rsidRDefault="00101E40" w:rsidP="004417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Тетрадь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стр. 62 – 63.</w:t>
            </w:r>
          </w:p>
        </w:tc>
        <w:tc>
          <w:tcPr>
            <w:tcW w:w="571" w:type="dxa"/>
            <w:vMerge/>
            <w:shd w:val="clear" w:color="auto" w:fill="auto"/>
            <w:textDirection w:val="btLr"/>
          </w:tcPr>
          <w:p w:rsidR="00101E40" w:rsidRDefault="00101E40" w:rsidP="005157ED">
            <w:pPr>
              <w:spacing w:after="0" w:line="240" w:lineRule="auto"/>
              <w:ind w:left="113" w:right="113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101E40" w:rsidRPr="0089304F" w:rsidRDefault="00101E40" w:rsidP="0089304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948A54" w:themeColor="background2" w:themeShade="80"/>
            </w:tcBorders>
            <w:shd w:val="clear" w:color="auto" w:fill="auto"/>
          </w:tcPr>
          <w:p w:rsidR="00101E40" w:rsidRPr="00577BDB" w:rsidRDefault="00101E40" w:rsidP="004417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7BDB">
              <w:rPr>
                <w:rFonts w:ascii="Times New Roman" w:eastAsia="Times New Roman" w:hAnsi="Times New Roman" w:cs="Times New Roman"/>
                <w:lang w:eastAsia="ru-RU"/>
              </w:rPr>
              <w:t>История города, внешний вид, достопримеча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Pr="00577BDB">
              <w:rPr>
                <w:rFonts w:ascii="Times New Roman" w:eastAsia="Times New Roman" w:hAnsi="Times New Roman" w:cs="Times New Roman"/>
                <w:lang w:eastAsia="ru-RU"/>
              </w:rPr>
              <w:t>тельности.</w:t>
            </w:r>
          </w:p>
        </w:tc>
        <w:tc>
          <w:tcPr>
            <w:tcW w:w="2265" w:type="dxa"/>
            <w:vMerge/>
            <w:shd w:val="clear" w:color="auto" w:fill="auto"/>
          </w:tcPr>
          <w:p w:rsidR="00101E40" w:rsidRPr="00577BDB" w:rsidRDefault="00101E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101E40" w:rsidRPr="00577BDB" w:rsidRDefault="00101E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68" w:type="dxa"/>
            <w:vMerge/>
            <w:shd w:val="clear" w:color="auto" w:fill="auto"/>
          </w:tcPr>
          <w:p w:rsidR="00101E40" w:rsidRPr="007004FC" w:rsidRDefault="00101E40" w:rsidP="008D48B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101E40" w:rsidRPr="00241494" w:rsidTr="00492E2F">
        <w:trPr>
          <w:trHeight w:val="475"/>
        </w:trPr>
        <w:tc>
          <w:tcPr>
            <w:tcW w:w="618" w:type="dxa"/>
            <w:vMerge w:val="restart"/>
            <w:shd w:val="clear" w:color="auto" w:fill="auto"/>
          </w:tcPr>
          <w:p w:rsidR="00101E40" w:rsidRDefault="00101E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D26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60</w:t>
            </w:r>
          </w:p>
          <w:p w:rsidR="00485582" w:rsidRPr="008D2674" w:rsidRDefault="00485582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(10)</w:t>
            </w:r>
          </w:p>
        </w:tc>
        <w:tc>
          <w:tcPr>
            <w:tcW w:w="526" w:type="dxa"/>
            <w:vMerge w:val="restart"/>
            <w:shd w:val="clear" w:color="auto" w:fill="auto"/>
          </w:tcPr>
          <w:p w:rsidR="00101E40" w:rsidRPr="00241494" w:rsidRDefault="00101E40" w:rsidP="00101E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bottom w:val="single" w:sz="4" w:space="0" w:color="948A54" w:themeColor="background2" w:themeShade="80"/>
            </w:tcBorders>
            <w:shd w:val="clear" w:color="auto" w:fill="auto"/>
          </w:tcPr>
          <w:p w:rsidR="00101E40" w:rsidRPr="00BF5290" w:rsidRDefault="00101E40" w:rsidP="00BF52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  <w:lang w:eastAsia="ru-RU"/>
              </w:rPr>
            </w:pPr>
            <w:r w:rsidRPr="00BF5290"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  <w:lang w:eastAsia="ru-RU"/>
              </w:rPr>
              <w:t>Путешествие по Москве.</w:t>
            </w:r>
          </w:p>
        </w:tc>
        <w:tc>
          <w:tcPr>
            <w:tcW w:w="571" w:type="dxa"/>
            <w:vMerge w:val="restart"/>
            <w:shd w:val="clear" w:color="auto" w:fill="auto"/>
          </w:tcPr>
          <w:p w:rsidR="00101E40" w:rsidRPr="00577BDB" w:rsidRDefault="00101E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577BD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Уп</w:t>
            </w:r>
          </w:p>
        </w:tc>
        <w:tc>
          <w:tcPr>
            <w:tcW w:w="2554" w:type="dxa"/>
            <w:vMerge w:val="restart"/>
            <w:shd w:val="clear" w:color="auto" w:fill="auto"/>
          </w:tcPr>
          <w:p w:rsidR="00101E40" w:rsidRDefault="00101E40" w:rsidP="0089304F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9304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н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аходить Москву на карте России;</w:t>
            </w:r>
          </w:p>
          <w:p w:rsidR="00101E40" w:rsidRPr="00577BDB" w:rsidRDefault="00101E40" w:rsidP="0089304F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9304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з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накомиться с планом Москвы; </w:t>
            </w:r>
            <w:r w:rsidRPr="0089304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описывать достоп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римечательности по фотографиям; </w:t>
            </w:r>
            <w:r w:rsidRPr="0089304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отличать герб Москвы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от гербов других городов; </w:t>
            </w:r>
            <w:r w:rsidRPr="0089304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совершить виртуальную экскурсию по Москве с помощью Интернета.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101E40" w:rsidRPr="00577BDB" w:rsidRDefault="00101E40" w:rsidP="00441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607C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Фронтальный опрос.</w:t>
            </w:r>
          </w:p>
        </w:tc>
        <w:tc>
          <w:tcPr>
            <w:tcW w:w="2265" w:type="dxa"/>
            <w:vMerge w:val="restart"/>
            <w:shd w:val="clear" w:color="auto" w:fill="auto"/>
          </w:tcPr>
          <w:p w:rsidR="00101E40" w:rsidRDefault="00101E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577BD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Научатся узнавать герб Москвы, приводить примеры достопримечательностей столицы, узнавать их по изображению.</w:t>
            </w:r>
          </w:p>
          <w:p w:rsidR="00101E40" w:rsidRPr="00577BDB" w:rsidRDefault="00101E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AC57B4">
              <w:rPr>
                <w:rFonts w:ascii="Times New Roman" w:hAnsi="Times New Roman"/>
                <w:i/>
                <w:sz w:val="20"/>
                <w:szCs w:val="20"/>
              </w:rPr>
              <w:t>Получат возможность научиться описывать достопримечательности Москвы.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101E40" w:rsidRPr="00577BDB" w:rsidRDefault="00101E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C2ED0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Чувство сопричастности и гордости за свою Родину и её историю.</w:t>
            </w:r>
          </w:p>
        </w:tc>
        <w:tc>
          <w:tcPr>
            <w:tcW w:w="3068" w:type="dxa"/>
            <w:vMerge w:val="restart"/>
            <w:shd w:val="clear" w:color="auto" w:fill="auto"/>
          </w:tcPr>
          <w:p w:rsidR="00101E40" w:rsidRDefault="00101E40" w:rsidP="002F7C1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7004FC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Регулятивные:</w:t>
            </w:r>
          </w:p>
          <w:p w:rsidR="00101E40" w:rsidRPr="002F7C13" w:rsidRDefault="00101E40" w:rsidP="00577B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понимать учебную задачу урока и стремиться её выполнить.</w:t>
            </w:r>
          </w:p>
          <w:p w:rsidR="00101E40" w:rsidRPr="002F7C13" w:rsidRDefault="00101E40" w:rsidP="00577B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Учитывать выделенные учителем ориентиры действия в новом учебном материале.</w:t>
            </w:r>
          </w:p>
          <w:p w:rsidR="00101E40" w:rsidRDefault="00101E40" w:rsidP="002F7C1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7004FC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Познавательные:</w:t>
            </w:r>
          </w:p>
          <w:p w:rsidR="00101E40" w:rsidRPr="002F7C13" w:rsidRDefault="00101E40" w:rsidP="00577B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классификация и фиксация информации.</w:t>
            </w:r>
          </w:p>
          <w:p w:rsidR="00101E40" w:rsidRDefault="00101E40" w:rsidP="002F7C1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7004FC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Коммуникативные:</w:t>
            </w:r>
          </w:p>
          <w:p w:rsidR="00101E40" w:rsidRPr="007C2ED0" w:rsidRDefault="00101E40" w:rsidP="00577BDB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F7C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договариваться и приходить к общему решению.</w:t>
            </w:r>
          </w:p>
        </w:tc>
      </w:tr>
      <w:tr w:rsidR="00101E40" w:rsidRPr="00241494" w:rsidTr="00492E2F">
        <w:trPr>
          <w:trHeight w:val="276"/>
        </w:trPr>
        <w:tc>
          <w:tcPr>
            <w:tcW w:w="618" w:type="dxa"/>
            <w:vMerge/>
            <w:shd w:val="clear" w:color="auto" w:fill="auto"/>
          </w:tcPr>
          <w:p w:rsidR="00101E40" w:rsidRPr="008D2674" w:rsidRDefault="00101E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26" w:type="dxa"/>
            <w:vMerge/>
            <w:shd w:val="clear" w:color="auto" w:fill="auto"/>
          </w:tcPr>
          <w:p w:rsidR="00101E40" w:rsidRPr="00241494" w:rsidRDefault="00101E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vMerge w:val="restart"/>
            <w:tcBorders>
              <w:top w:val="single" w:sz="4" w:space="0" w:color="948A54" w:themeColor="background2" w:themeShade="80"/>
              <w:bottom w:val="single" w:sz="4" w:space="0" w:color="auto"/>
            </w:tcBorders>
            <w:shd w:val="clear" w:color="auto" w:fill="auto"/>
          </w:tcPr>
          <w:p w:rsidR="00101E40" w:rsidRDefault="00101E40" w:rsidP="00E928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Учебник </w:t>
            </w:r>
            <w:r w:rsidRPr="007004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98 – 101.</w:t>
            </w:r>
          </w:p>
          <w:p w:rsidR="00101E40" w:rsidRPr="00E92809" w:rsidRDefault="00101E40" w:rsidP="00E928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Тетрадь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стр. 64 – 66.</w:t>
            </w:r>
          </w:p>
        </w:tc>
        <w:tc>
          <w:tcPr>
            <w:tcW w:w="571" w:type="dxa"/>
            <w:vMerge/>
            <w:shd w:val="clear" w:color="auto" w:fill="auto"/>
          </w:tcPr>
          <w:p w:rsidR="00101E40" w:rsidRPr="00577BDB" w:rsidRDefault="00101E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101E40" w:rsidRPr="0089304F" w:rsidRDefault="00101E40" w:rsidP="0089304F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bottom w:val="single" w:sz="4" w:space="0" w:color="948A54" w:themeColor="background2" w:themeShade="80"/>
            </w:tcBorders>
            <w:shd w:val="clear" w:color="auto" w:fill="auto"/>
          </w:tcPr>
          <w:p w:rsidR="00101E40" w:rsidRPr="008607C7" w:rsidRDefault="00101E40" w:rsidP="00441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265" w:type="dxa"/>
            <w:vMerge/>
            <w:shd w:val="clear" w:color="auto" w:fill="auto"/>
          </w:tcPr>
          <w:p w:rsidR="00101E40" w:rsidRPr="00577BDB" w:rsidRDefault="00101E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101E40" w:rsidRPr="007C2ED0" w:rsidRDefault="00101E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3068" w:type="dxa"/>
            <w:vMerge/>
            <w:shd w:val="clear" w:color="auto" w:fill="auto"/>
          </w:tcPr>
          <w:p w:rsidR="00101E40" w:rsidRPr="007004FC" w:rsidRDefault="00101E40" w:rsidP="002F7C1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101E40" w:rsidRPr="00241494" w:rsidTr="00492E2F">
        <w:trPr>
          <w:trHeight w:val="407"/>
        </w:trPr>
        <w:tc>
          <w:tcPr>
            <w:tcW w:w="618" w:type="dxa"/>
            <w:vMerge/>
            <w:shd w:val="clear" w:color="auto" w:fill="auto"/>
          </w:tcPr>
          <w:p w:rsidR="00101E40" w:rsidRPr="00241494" w:rsidRDefault="00101E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6" w:type="dxa"/>
            <w:vMerge/>
            <w:shd w:val="clear" w:color="auto" w:fill="auto"/>
          </w:tcPr>
          <w:p w:rsidR="00101E40" w:rsidRPr="00241494" w:rsidRDefault="00101E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vMerge/>
            <w:tcBorders>
              <w:bottom w:val="single" w:sz="4" w:space="0" w:color="948A54" w:themeColor="background2" w:themeShade="80"/>
            </w:tcBorders>
            <w:shd w:val="clear" w:color="auto" w:fill="auto"/>
          </w:tcPr>
          <w:p w:rsidR="00101E40" w:rsidRPr="002D61F8" w:rsidRDefault="00101E40" w:rsidP="002D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71" w:type="dxa"/>
            <w:vMerge/>
            <w:shd w:val="clear" w:color="auto" w:fill="auto"/>
          </w:tcPr>
          <w:p w:rsidR="00101E40" w:rsidRPr="00577BDB" w:rsidRDefault="00101E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101E40" w:rsidRPr="0089304F" w:rsidRDefault="00101E40" w:rsidP="0089304F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948A54" w:themeColor="background2" w:themeShade="80"/>
            </w:tcBorders>
            <w:shd w:val="clear" w:color="auto" w:fill="auto"/>
          </w:tcPr>
          <w:p w:rsidR="00101E40" w:rsidRPr="00577BDB" w:rsidRDefault="00101E40" w:rsidP="0044176D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577BD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Столица, основатель столицы, историческая справка, план Москвы, герб Москвы. </w:t>
            </w:r>
            <w:proofErr w:type="gramStart"/>
            <w:r w:rsidRPr="00577BD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Достопримеча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-</w:t>
            </w:r>
            <w:r w:rsidRPr="00577BD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тельности</w:t>
            </w:r>
            <w:proofErr w:type="gramEnd"/>
            <w:r w:rsidRPr="00577BD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.</w:t>
            </w:r>
          </w:p>
        </w:tc>
        <w:tc>
          <w:tcPr>
            <w:tcW w:w="2265" w:type="dxa"/>
            <w:vMerge/>
            <w:shd w:val="clear" w:color="auto" w:fill="auto"/>
          </w:tcPr>
          <w:p w:rsidR="00101E40" w:rsidRPr="00577BDB" w:rsidRDefault="00101E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101E40" w:rsidRPr="007C2ED0" w:rsidRDefault="00101E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3068" w:type="dxa"/>
            <w:vMerge/>
            <w:shd w:val="clear" w:color="auto" w:fill="auto"/>
          </w:tcPr>
          <w:p w:rsidR="00101E40" w:rsidRPr="007004FC" w:rsidRDefault="00101E40" w:rsidP="002F7C1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101E40" w:rsidRPr="00241494" w:rsidTr="00492E2F">
        <w:trPr>
          <w:trHeight w:val="2282"/>
        </w:trPr>
        <w:tc>
          <w:tcPr>
            <w:tcW w:w="618" w:type="dxa"/>
            <w:vMerge/>
            <w:shd w:val="clear" w:color="auto" w:fill="auto"/>
          </w:tcPr>
          <w:p w:rsidR="00101E40" w:rsidRPr="00241494" w:rsidRDefault="00101E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6" w:type="dxa"/>
            <w:vMerge/>
            <w:shd w:val="clear" w:color="auto" w:fill="auto"/>
          </w:tcPr>
          <w:p w:rsidR="00101E40" w:rsidRPr="00241494" w:rsidRDefault="00101E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single" w:sz="4" w:space="0" w:color="948A54" w:themeColor="background2" w:themeShade="80"/>
            </w:tcBorders>
            <w:shd w:val="clear" w:color="auto" w:fill="auto"/>
          </w:tcPr>
          <w:p w:rsidR="00101E40" w:rsidRPr="00417C06" w:rsidRDefault="00101E40" w:rsidP="00E928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7C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Д/З</w:t>
            </w:r>
          </w:p>
          <w:p w:rsidR="00101E40" w:rsidRDefault="00101E40" w:rsidP="00E928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7004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98 – 101.</w:t>
            </w:r>
          </w:p>
          <w:p w:rsidR="00101E40" w:rsidRPr="002D61F8" w:rsidRDefault="00101E40" w:rsidP="00E928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7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Тетр. стр.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  <w:r w:rsidRPr="00417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№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5, 6.</w:t>
            </w:r>
          </w:p>
        </w:tc>
        <w:tc>
          <w:tcPr>
            <w:tcW w:w="571" w:type="dxa"/>
            <w:vMerge/>
            <w:shd w:val="clear" w:color="auto" w:fill="auto"/>
          </w:tcPr>
          <w:p w:rsidR="00101E40" w:rsidRPr="00577BDB" w:rsidRDefault="00101E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101E40" w:rsidRPr="0089304F" w:rsidRDefault="00101E40" w:rsidP="0089304F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101E40" w:rsidRPr="00577BDB" w:rsidRDefault="00101E40" w:rsidP="0044176D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265" w:type="dxa"/>
            <w:vMerge/>
            <w:shd w:val="clear" w:color="auto" w:fill="auto"/>
          </w:tcPr>
          <w:p w:rsidR="00101E40" w:rsidRPr="00577BDB" w:rsidRDefault="00101E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101E40" w:rsidRPr="007C2ED0" w:rsidRDefault="00101E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3068" w:type="dxa"/>
            <w:vMerge/>
            <w:shd w:val="clear" w:color="auto" w:fill="auto"/>
          </w:tcPr>
          <w:p w:rsidR="00101E40" w:rsidRPr="007004FC" w:rsidRDefault="00101E40" w:rsidP="002F7C1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</w:p>
        </w:tc>
      </w:tr>
    </w:tbl>
    <w:p w:rsidR="00E92809" w:rsidRDefault="00E92809">
      <w:r>
        <w:br w:type="page"/>
      </w:r>
    </w:p>
    <w:tbl>
      <w:tblPr>
        <w:tblW w:w="16265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18"/>
        <w:gridCol w:w="526"/>
        <w:gridCol w:w="2978"/>
        <w:gridCol w:w="571"/>
        <w:gridCol w:w="2554"/>
        <w:gridCol w:w="1701"/>
        <w:gridCol w:w="2265"/>
        <w:gridCol w:w="1984"/>
        <w:gridCol w:w="3068"/>
      </w:tblGrid>
      <w:tr w:rsidR="00101E40" w:rsidRPr="00241494" w:rsidTr="00E92809">
        <w:trPr>
          <w:trHeight w:val="390"/>
        </w:trPr>
        <w:tc>
          <w:tcPr>
            <w:tcW w:w="618" w:type="dxa"/>
            <w:vMerge w:val="restart"/>
            <w:shd w:val="clear" w:color="auto" w:fill="auto"/>
          </w:tcPr>
          <w:p w:rsidR="00101E40" w:rsidRDefault="00101E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D26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61</w:t>
            </w:r>
          </w:p>
          <w:p w:rsidR="00485582" w:rsidRPr="008D2674" w:rsidRDefault="00485582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(11)</w:t>
            </w:r>
          </w:p>
        </w:tc>
        <w:tc>
          <w:tcPr>
            <w:tcW w:w="526" w:type="dxa"/>
            <w:vMerge w:val="restart"/>
            <w:shd w:val="clear" w:color="auto" w:fill="auto"/>
          </w:tcPr>
          <w:p w:rsidR="00101E40" w:rsidRPr="00241494" w:rsidRDefault="00101E40" w:rsidP="00101E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bottom w:val="single" w:sz="4" w:space="0" w:color="948A54" w:themeColor="background2" w:themeShade="80"/>
            </w:tcBorders>
            <w:shd w:val="clear" w:color="auto" w:fill="auto"/>
          </w:tcPr>
          <w:p w:rsidR="00101E40" w:rsidRPr="00BF5290" w:rsidRDefault="00101E40" w:rsidP="002D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  <w:lang w:eastAsia="ru-RU"/>
              </w:rPr>
            </w:pPr>
            <w:r w:rsidRPr="00304A6C"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  <w:lang w:eastAsia="ru-RU"/>
              </w:rPr>
              <w:t>Московский Кремль.</w:t>
            </w:r>
          </w:p>
        </w:tc>
        <w:tc>
          <w:tcPr>
            <w:tcW w:w="571" w:type="dxa"/>
            <w:vMerge w:val="restart"/>
            <w:shd w:val="clear" w:color="auto" w:fill="auto"/>
          </w:tcPr>
          <w:p w:rsidR="00101E40" w:rsidRPr="00577BDB" w:rsidRDefault="00101E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577BD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Уп</w:t>
            </w:r>
          </w:p>
        </w:tc>
        <w:tc>
          <w:tcPr>
            <w:tcW w:w="2554" w:type="dxa"/>
            <w:vMerge w:val="restart"/>
            <w:shd w:val="clear" w:color="auto" w:fill="auto"/>
          </w:tcPr>
          <w:p w:rsidR="00101E40" w:rsidRPr="00577BDB" w:rsidRDefault="00101E40" w:rsidP="002F7C1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F7C1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Обсуждать значение Московского Кр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емля для каждого жителя России; </w:t>
            </w:r>
            <w:r w:rsidRPr="002F7C1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находить на фотографи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и достопримечательности Кремля; </w:t>
            </w:r>
            <w:r w:rsidRPr="002F7C1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находить сведения об истории Кремля, готовить сообщение.</w:t>
            </w:r>
          </w:p>
        </w:tc>
        <w:tc>
          <w:tcPr>
            <w:tcW w:w="1701" w:type="dxa"/>
            <w:tcBorders>
              <w:bottom w:val="single" w:sz="4" w:space="0" w:color="948A54" w:themeColor="background2" w:themeShade="80"/>
            </w:tcBorders>
            <w:shd w:val="clear" w:color="auto" w:fill="auto"/>
          </w:tcPr>
          <w:p w:rsidR="00101E40" w:rsidRPr="00577BDB" w:rsidRDefault="00101E40" w:rsidP="00E92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607C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Тест.</w:t>
            </w:r>
          </w:p>
        </w:tc>
        <w:tc>
          <w:tcPr>
            <w:tcW w:w="2265" w:type="dxa"/>
            <w:vMerge w:val="restart"/>
            <w:shd w:val="clear" w:color="auto" w:fill="auto"/>
          </w:tcPr>
          <w:p w:rsidR="00101E40" w:rsidRDefault="00101E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577BD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Научатся приводить примеры достопримечательностей Кремля и Красной площ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ади, узнавать их по изображению, </w:t>
            </w:r>
            <w:r w:rsidRPr="005157ED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осознают значение Кремля для жителей России.</w:t>
            </w:r>
          </w:p>
          <w:p w:rsidR="00101E40" w:rsidRPr="00577BDB" w:rsidRDefault="00101E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AC57B4">
              <w:rPr>
                <w:rFonts w:ascii="Times New Roman" w:hAnsi="Times New Roman"/>
                <w:i/>
                <w:sz w:val="20"/>
                <w:szCs w:val="20"/>
              </w:rPr>
              <w:t>Получат возможность научиться работать с текстом.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101E40" w:rsidRPr="00577BDB" w:rsidRDefault="00101E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C2ED0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Чувство сопричастности и гордости за свою Родину и её историю.</w:t>
            </w:r>
          </w:p>
        </w:tc>
        <w:tc>
          <w:tcPr>
            <w:tcW w:w="3068" w:type="dxa"/>
            <w:vMerge w:val="restart"/>
            <w:shd w:val="clear" w:color="auto" w:fill="auto"/>
          </w:tcPr>
          <w:p w:rsidR="00101E40" w:rsidRDefault="00101E40" w:rsidP="002F7C1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7004FC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Регулятивные:</w:t>
            </w:r>
          </w:p>
          <w:p w:rsidR="00101E40" w:rsidRPr="002F7C13" w:rsidRDefault="00101E40" w:rsidP="00577B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понимать учебную задачу урока и стремиться её выполнить. Учитывать выделенные учителем ориентиры действия в новом учебном материале. Составлять план и строить по нему сообщения.</w:t>
            </w:r>
          </w:p>
          <w:p w:rsidR="00101E40" w:rsidRDefault="00101E40" w:rsidP="002F7C1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7004FC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Познавательные:</w:t>
            </w:r>
          </w:p>
          <w:p w:rsidR="00101E40" w:rsidRPr="002F7C13" w:rsidRDefault="00101E40" w:rsidP="00577B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поиск и выделение необходимой информации из рисунков и текста, строить рассуждения в форме связи простых суждений об объекте.</w:t>
            </w:r>
          </w:p>
          <w:p w:rsidR="00101E40" w:rsidRDefault="00101E40" w:rsidP="002F7C1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7004FC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Коммуникативные:</w:t>
            </w:r>
          </w:p>
          <w:p w:rsidR="00101E40" w:rsidRPr="007C2ED0" w:rsidRDefault="00101E40" w:rsidP="00577BDB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F7C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работать со взрослыми, использовать информацию Интернета.</w:t>
            </w:r>
          </w:p>
        </w:tc>
      </w:tr>
      <w:tr w:rsidR="00101E40" w:rsidRPr="00241494" w:rsidTr="00E92809">
        <w:trPr>
          <w:trHeight w:val="951"/>
        </w:trPr>
        <w:tc>
          <w:tcPr>
            <w:tcW w:w="618" w:type="dxa"/>
            <w:vMerge/>
            <w:shd w:val="clear" w:color="auto" w:fill="auto"/>
          </w:tcPr>
          <w:p w:rsidR="00101E40" w:rsidRPr="008D2674" w:rsidRDefault="00101E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26" w:type="dxa"/>
            <w:vMerge/>
            <w:shd w:val="clear" w:color="auto" w:fill="auto"/>
          </w:tcPr>
          <w:p w:rsidR="00101E40" w:rsidRPr="00241494" w:rsidRDefault="00101E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single" w:sz="4" w:space="0" w:color="948A54" w:themeColor="background2" w:themeShade="80"/>
              <w:bottom w:val="single" w:sz="4" w:space="0" w:color="948A54" w:themeColor="background2" w:themeShade="80"/>
            </w:tcBorders>
            <w:shd w:val="clear" w:color="auto" w:fill="auto"/>
          </w:tcPr>
          <w:p w:rsidR="00101E40" w:rsidRDefault="00101E40" w:rsidP="00E928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Учебник </w:t>
            </w:r>
            <w:r w:rsidRPr="007004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102 – 107.</w:t>
            </w:r>
          </w:p>
          <w:p w:rsidR="00101E40" w:rsidRDefault="00101E40" w:rsidP="00E928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Тетрадь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стр. 67 – 70.</w:t>
            </w:r>
          </w:p>
          <w:p w:rsidR="00101E40" w:rsidRPr="002D61F8" w:rsidRDefault="00101E40" w:rsidP="00E928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60C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ест 45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стр. 62.</w:t>
            </w:r>
          </w:p>
        </w:tc>
        <w:tc>
          <w:tcPr>
            <w:tcW w:w="571" w:type="dxa"/>
            <w:vMerge/>
            <w:shd w:val="clear" w:color="auto" w:fill="auto"/>
          </w:tcPr>
          <w:p w:rsidR="00101E40" w:rsidRPr="00577BDB" w:rsidRDefault="00101E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101E40" w:rsidRPr="002F7C13" w:rsidRDefault="00101E40" w:rsidP="002F7C1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948A54" w:themeColor="background2" w:themeShade="80"/>
            </w:tcBorders>
            <w:shd w:val="clear" w:color="auto" w:fill="auto"/>
          </w:tcPr>
          <w:p w:rsidR="00101E40" w:rsidRPr="00577BDB" w:rsidRDefault="00101E40" w:rsidP="00E92809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577BD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Кремль, крепость, стены с зубцами, башни, бойницы, храмы, символ России.</w:t>
            </w:r>
          </w:p>
          <w:p w:rsidR="00101E40" w:rsidRPr="00577BDB" w:rsidRDefault="00101E40" w:rsidP="00E92809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577BD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Президент, памятники истории и культуры, Красная площадь.</w:t>
            </w:r>
          </w:p>
        </w:tc>
        <w:tc>
          <w:tcPr>
            <w:tcW w:w="2265" w:type="dxa"/>
            <w:vMerge/>
            <w:shd w:val="clear" w:color="auto" w:fill="auto"/>
          </w:tcPr>
          <w:p w:rsidR="00101E40" w:rsidRPr="00577BDB" w:rsidRDefault="00101E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101E40" w:rsidRPr="007C2ED0" w:rsidRDefault="00101E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3068" w:type="dxa"/>
            <w:vMerge/>
            <w:shd w:val="clear" w:color="auto" w:fill="auto"/>
          </w:tcPr>
          <w:p w:rsidR="00101E40" w:rsidRPr="007004FC" w:rsidRDefault="00101E40" w:rsidP="002F7C1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101E40" w:rsidRPr="00241494" w:rsidTr="00492E2F">
        <w:trPr>
          <w:trHeight w:val="2866"/>
        </w:trPr>
        <w:tc>
          <w:tcPr>
            <w:tcW w:w="618" w:type="dxa"/>
            <w:vMerge/>
            <w:shd w:val="clear" w:color="auto" w:fill="auto"/>
          </w:tcPr>
          <w:p w:rsidR="00101E40" w:rsidRPr="008D2674" w:rsidRDefault="00101E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26" w:type="dxa"/>
            <w:vMerge/>
            <w:shd w:val="clear" w:color="auto" w:fill="auto"/>
          </w:tcPr>
          <w:p w:rsidR="00101E40" w:rsidRPr="00241494" w:rsidRDefault="00101E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single" w:sz="4" w:space="0" w:color="948A54" w:themeColor="background2" w:themeShade="80"/>
            </w:tcBorders>
            <w:shd w:val="clear" w:color="auto" w:fill="auto"/>
          </w:tcPr>
          <w:p w:rsidR="00101E40" w:rsidRPr="00417C06" w:rsidRDefault="00101E40" w:rsidP="00E928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7C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Д/З</w:t>
            </w:r>
          </w:p>
          <w:p w:rsidR="00101E40" w:rsidRDefault="00101E40" w:rsidP="00E928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7004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102 – 107.</w:t>
            </w:r>
          </w:p>
          <w:p w:rsidR="00101E40" w:rsidRDefault="00101E40" w:rsidP="00E928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7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Тетр. стр.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  <w:r w:rsidRPr="00417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№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571" w:type="dxa"/>
            <w:vMerge/>
            <w:shd w:val="clear" w:color="auto" w:fill="auto"/>
          </w:tcPr>
          <w:p w:rsidR="00101E40" w:rsidRPr="00577BDB" w:rsidRDefault="00101E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101E40" w:rsidRPr="002F7C13" w:rsidRDefault="00101E40" w:rsidP="002F7C1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101E40" w:rsidRPr="00577BDB" w:rsidRDefault="00101E40" w:rsidP="00E92809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265" w:type="dxa"/>
            <w:vMerge/>
            <w:shd w:val="clear" w:color="auto" w:fill="auto"/>
          </w:tcPr>
          <w:p w:rsidR="00101E40" w:rsidRPr="00577BDB" w:rsidRDefault="00101E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101E40" w:rsidRPr="007C2ED0" w:rsidRDefault="00101E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3068" w:type="dxa"/>
            <w:vMerge/>
            <w:shd w:val="clear" w:color="auto" w:fill="auto"/>
          </w:tcPr>
          <w:p w:rsidR="00101E40" w:rsidRPr="007004FC" w:rsidRDefault="00101E40" w:rsidP="002F7C1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101E40" w:rsidRPr="00241494" w:rsidTr="00492E2F">
        <w:trPr>
          <w:trHeight w:val="565"/>
        </w:trPr>
        <w:tc>
          <w:tcPr>
            <w:tcW w:w="618" w:type="dxa"/>
            <w:vMerge w:val="restart"/>
            <w:shd w:val="clear" w:color="auto" w:fill="auto"/>
          </w:tcPr>
          <w:p w:rsidR="00101E40" w:rsidRDefault="00101E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D26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62</w:t>
            </w:r>
          </w:p>
          <w:p w:rsidR="00485582" w:rsidRPr="008D2674" w:rsidRDefault="00485582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(12)</w:t>
            </w:r>
          </w:p>
        </w:tc>
        <w:tc>
          <w:tcPr>
            <w:tcW w:w="526" w:type="dxa"/>
            <w:vMerge w:val="restart"/>
            <w:shd w:val="clear" w:color="auto" w:fill="auto"/>
          </w:tcPr>
          <w:p w:rsidR="00101E40" w:rsidRPr="00241494" w:rsidRDefault="00101E40" w:rsidP="00040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bottom w:val="single" w:sz="4" w:space="0" w:color="948A54" w:themeColor="background2" w:themeShade="80"/>
            </w:tcBorders>
            <w:shd w:val="clear" w:color="auto" w:fill="auto"/>
          </w:tcPr>
          <w:p w:rsidR="00101E40" w:rsidRPr="00BF5290" w:rsidRDefault="00101E40" w:rsidP="002D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  <w:lang w:eastAsia="ru-RU"/>
              </w:rPr>
            </w:pPr>
            <w:r w:rsidRPr="00304A6C"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  <w:lang w:eastAsia="ru-RU"/>
              </w:rPr>
              <w:t>Город на Неве.</w:t>
            </w:r>
          </w:p>
        </w:tc>
        <w:tc>
          <w:tcPr>
            <w:tcW w:w="571" w:type="dxa"/>
            <w:vMerge w:val="restart"/>
            <w:shd w:val="clear" w:color="auto" w:fill="auto"/>
          </w:tcPr>
          <w:p w:rsidR="00101E40" w:rsidRPr="00577BDB" w:rsidRDefault="00101E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577BD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Уп</w:t>
            </w:r>
          </w:p>
        </w:tc>
        <w:tc>
          <w:tcPr>
            <w:tcW w:w="2554" w:type="dxa"/>
            <w:vMerge w:val="restart"/>
            <w:shd w:val="clear" w:color="auto" w:fill="auto"/>
          </w:tcPr>
          <w:p w:rsidR="00101E40" w:rsidRPr="002F7C13" w:rsidRDefault="00101E40" w:rsidP="002F7C1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F7C1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Находить Санкт-Петербург на карте России;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  <w:r w:rsidRPr="002F7C1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знакомиться с 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планом Санкт-Петербурга; </w:t>
            </w:r>
            <w:r w:rsidRPr="002F7C1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описывать достопримечательности по фотографиям;</w:t>
            </w:r>
          </w:p>
          <w:p w:rsidR="00101E40" w:rsidRPr="002F7C13" w:rsidRDefault="00101E40" w:rsidP="002F7C1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отличать герб Санкт-Петербурга</w:t>
            </w:r>
            <w:r w:rsidRPr="002F7C1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от гербов других городов;</w:t>
            </w:r>
          </w:p>
          <w:p w:rsidR="00101E40" w:rsidRPr="00577BDB" w:rsidRDefault="00101E40" w:rsidP="002F7C1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F7C1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совершить виртуальную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экскурсию по Санкт-Петербургу </w:t>
            </w:r>
            <w:r w:rsidRPr="002F7C1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 помощью Интернета.</w:t>
            </w:r>
          </w:p>
        </w:tc>
        <w:tc>
          <w:tcPr>
            <w:tcW w:w="1701" w:type="dxa"/>
            <w:tcBorders>
              <w:bottom w:val="single" w:sz="4" w:space="0" w:color="948A54" w:themeColor="background2" w:themeShade="80"/>
            </w:tcBorders>
            <w:shd w:val="clear" w:color="auto" w:fill="auto"/>
          </w:tcPr>
          <w:p w:rsidR="00101E40" w:rsidRPr="00577BDB" w:rsidRDefault="00101E40" w:rsidP="00E92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8428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Работа по карточкам.</w:t>
            </w:r>
          </w:p>
        </w:tc>
        <w:tc>
          <w:tcPr>
            <w:tcW w:w="2265" w:type="dxa"/>
            <w:vMerge w:val="restart"/>
            <w:shd w:val="clear" w:color="auto" w:fill="auto"/>
          </w:tcPr>
          <w:p w:rsidR="00101E40" w:rsidRPr="00577BDB" w:rsidRDefault="00101E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577BD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Научатся приводить примеры достопримечательностей </w:t>
            </w:r>
          </w:p>
          <w:p w:rsidR="00101E40" w:rsidRDefault="00101E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577BD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Санкт - Петербурга, узнавать их по изображению.</w:t>
            </w:r>
          </w:p>
          <w:p w:rsidR="00101E40" w:rsidRPr="00577BDB" w:rsidRDefault="00101E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AC57B4">
              <w:rPr>
                <w:rFonts w:ascii="Times New Roman" w:hAnsi="Times New Roman"/>
                <w:i/>
                <w:sz w:val="20"/>
                <w:szCs w:val="20"/>
              </w:rPr>
              <w:t>Получат возможность научиться предлагать вопросы по содержанию текста.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101E40" w:rsidRPr="00577BDB" w:rsidRDefault="00101E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C2ED0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Чувство сопричастности и гордости за свою Родину и её историю.</w:t>
            </w:r>
          </w:p>
        </w:tc>
        <w:tc>
          <w:tcPr>
            <w:tcW w:w="3068" w:type="dxa"/>
            <w:vMerge w:val="restart"/>
            <w:shd w:val="clear" w:color="auto" w:fill="auto"/>
          </w:tcPr>
          <w:p w:rsidR="00101E40" w:rsidRDefault="00101E40" w:rsidP="00CC300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7004FC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Регулятивные:</w:t>
            </w:r>
          </w:p>
          <w:p w:rsidR="00101E40" w:rsidRPr="00CC300D" w:rsidRDefault="00101E40" w:rsidP="00577B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30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понимать учебную задачу урока и стремиться её выполнить.</w:t>
            </w:r>
          </w:p>
          <w:p w:rsidR="00101E40" w:rsidRPr="00CC300D" w:rsidRDefault="00101E40" w:rsidP="00577B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30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Учитывать выделенные учителем ориентиры действия в новом учебном материале. Составлять план и строить по нему сообщения.</w:t>
            </w:r>
          </w:p>
          <w:p w:rsidR="00101E40" w:rsidRDefault="00101E40" w:rsidP="00577BD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7004FC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Познавательные:</w:t>
            </w:r>
          </w:p>
          <w:p w:rsidR="00101E40" w:rsidRPr="00CC300D" w:rsidRDefault="00101E40" w:rsidP="00577B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30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поиск и выделение необходимой ин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формации из рисунков и текста, </w:t>
            </w:r>
            <w:r w:rsidRPr="00CC30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строить рассуждения в форме связи простых суждений об объекте.</w:t>
            </w:r>
          </w:p>
          <w:p w:rsidR="00101E40" w:rsidRDefault="00101E40" w:rsidP="00CC300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7004FC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Коммуникативные:</w:t>
            </w:r>
          </w:p>
          <w:p w:rsidR="00101E40" w:rsidRPr="007C2ED0" w:rsidRDefault="00101E40" w:rsidP="00577BDB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C30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работать со взрослыми, использовать информацию Интернета.</w:t>
            </w:r>
          </w:p>
        </w:tc>
      </w:tr>
      <w:tr w:rsidR="00101E40" w:rsidRPr="00241494" w:rsidTr="00492E2F">
        <w:trPr>
          <w:trHeight w:val="958"/>
        </w:trPr>
        <w:tc>
          <w:tcPr>
            <w:tcW w:w="618" w:type="dxa"/>
            <w:vMerge/>
            <w:shd w:val="clear" w:color="auto" w:fill="auto"/>
          </w:tcPr>
          <w:p w:rsidR="00101E40" w:rsidRDefault="00101E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6" w:type="dxa"/>
            <w:vMerge/>
            <w:shd w:val="clear" w:color="auto" w:fill="auto"/>
          </w:tcPr>
          <w:p w:rsidR="00101E40" w:rsidRPr="00241494" w:rsidRDefault="00101E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single" w:sz="4" w:space="0" w:color="948A54" w:themeColor="background2" w:themeShade="80"/>
              <w:bottom w:val="single" w:sz="4" w:space="0" w:color="948A54" w:themeColor="background2" w:themeShade="80"/>
            </w:tcBorders>
            <w:shd w:val="clear" w:color="auto" w:fill="auto"/>
          </w:tcPr>
          <w:p w:rsidR="00101E40" w:rsidRDefault="00101E40" w:rsidP="00E928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Учебник </w:t>
            </w:r>
            <w:r w:rsidRPr="007004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108 – 113.</w:t>
            </w:r>
          </w:p>
          <w:p w:rsidR="00101E40" w:rsidRDefault="00101E40" w:rsidP="00E928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Тетрадь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стр. 70 – 72.</w:t>
            </w:r>
          </w:p>
          <w:p w:rsidR="00101E40" w:rsidRPr="002D61F8" w:rsidRDefault="00101E40" w:rsidP="00823D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60C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ест 46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стр. 66.</w:t>
            </w:r>
          </w:p>
        </w:tc>
        <w:tc>
          <w:tcPr>
            <w:tcW w:w="571" w:type="dxa"/>
            <w:vMerge/>
            <w:shd w:val="clear" w:color="auto" w:fill="auto"/>
          </w:tcPr>
          <w:p w:rsidR="00101E40" w:rsidRPr="00577BDB" w:rsidRDefault="00101E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101E40" w:rsidRPr="002F7C13" w:rsidRDefault="00101E40" w:rsidP="002F7C1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948A54" w:themeColor="background2" w:themeShade="80"/>
            </w:tcBorders>
            <w:shd w:val="clear" w:color="auto" w:fill="auto"/>
          </w:tcPr>
          <w:p w:rsidR="00101E40" w:rsidRPr="00577BDB" w:rsidRDefault="00101E40" w:rsidP="00E92809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577BD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Нева, царь Пётр 1, Зимний дворец, Эрмитаж.</w:t>
            </w:r>
          </w:p>
        </w:tc>
        <w:tc>
          <w:tcPr>
            <w:tcW w:w="2265" w:type="dxa"/>
            <w:vMerge/>
            <w:shd w:val="clear" w:color="auto" w:fill="auto"/>
          </w:tcPr>
          <w:p w:rsidR="00101E40" w:rsidRPr="00577BDB" w:rsidRDefault="00101E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101E40" w:rsidRPr="007C2ED0" w:rsidRDefault="00101E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3068" w:type="dxa"/>
            <w:vMerge/>
            <w:shd w:val="clear" w:color="auto" w:fill="auto"/>
          </w:tcPr>
          <w:p w:rsidR="00101E40" w:rsidRPr="007004FC" w:rsidRDefault="00101E40" w:rsidP="00CC300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101E40" w:rsidRPr="00241494" w:rsidTr="00492E2F">
        <w:trPr>
          <w:trHeight w:val="2690"/>
        </w:trPr>
        <w:tc>
          <w:tcPr>
            <w:tcW w:w="618" w:type="dxa"/>
            <w:vMerge/>
            <w:shd w:val="clear" w:color="auto" w:fill="auto"/>
          </w:tcPr>
          <w:p w:rsidR="00101E40" w:rsidRDefault="00101E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6" w:type="dxa"/>
            <w:vMerge/>
            <w:shd w:val="clear" w:color="auto" w:fill="auto"/>
          </w:tcPr>
          <w:p w:rsidR="00101E40" w:rsidRPr="00241494" w:rsidRDefault="00101E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single" w:sz="4" w:space="0" w:color="948A54" w:themeColor="background2" w:themeShade="80"/>
            </w:tcBorders>
            <w:shd w:val="clear" w:color="auto" w:fill="auto"/>
          </w:tcPr>
          <w:p w:rsidR="00101E40" w:rsidRPr="00417C06" w:rsidRDefault="00101E40" w:rsidP="00823D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7C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Д/З</w:t>
            </w:r>
          </w:p>
          <w:p w:rsidR="00101E40" w:rsidRDefault="00101E40" w:rsidP="00823D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7004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108 – 113.</w:t>
            </w:r>
          </w:p>
          <w:p w:rsidR="00101E40" w:rsidRDefault="00101E40" w:rsidP="00823D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7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Тетр. стр.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  <w:r w:rsidRPr="00417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№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5, 6.</w:t>
            </w:r>
          </w:p>
        </w:tc>
        <w:tc>
          <w:tcPr>
            <w:tcW w:w="571" w:type="dxa"/>
            <w:vMerge/>
            <w:shd w:val="clear" w:color="auto" w:fill="auto"/>
          </w:tcPr>
          <w:p w:rsidR="00101E40" w:rsidRPr="00577BDB" w:rsidRDefault="00101E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101E40" w:rsidRPr="002F7C13" w:rsidRDefault="00101E40" w:rsidP="002F7C1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101E40" w:rsidRPr="00577BDB" w:rsidRDefault="00101E40" w:rsidP="00E92809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265" w:type="dxa"/>
            <w:vMerge/>
            <w:shd w:val="clear" w:color="auto" w:fill="auto"/>
          </w:tcPr>
          <w:p w:rsidR="00101E40" w:rsidRPr="00577BDB" w:rsidRDefault="00101E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101E40" w:rsidRPr="007C2ED0" w:rsidRDefault="00101E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3068" w:type="dxa"/>
            <w:vMerge/>
            <w:shd w:val="clear" w:color="auto" w:fill="auto"/>
          </w:tcPr>
          <w:p w:rsidR="00101E40" w:rsidRPr="007004FC" w:rsidRDefault="00101E40" w:rsidP="00CC300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</w:p>
        </w:tc>
      </w:tr>
    </w:tbl>
    <w:p w:rsidR="00E92809" w:rsidRDefault="00E92809">
      <w:r>
        <w:br w:type="page"/>
      </w:r>
    </w:p>
    <w:tbl>
      <w:tblPr>
        <w:tblW w:w="16265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18"/>
        <w:gridCol w:w="526"/>
        <w:gridCol w:w="2978"/>
        <w:gridCol w:w="571"/>
        <w:gridCol w:w="2554"/>
        <w:gridCol w:w="1701"/>
        <w:gridCol w:w="2265"/>
        <w:gridCol w:w="1984"/>
        <w:gridCol w:w="3068"/>
      </w:tblGrid>
      <w:tr w:rsidR="00101E40" w:rsidRPr="00241494" w:rsidTr="00492E2F">
        <w:trPr>
          <w:trHeight w:val="390"/>
        </w:trPr>
        <w:tc>
          <w:tcPr>
            <w:tcW w:w="618" w:type="dxa"/>
            <w:vMerge w:val="restart"/>
            <w:shd w:val="clear" w:color="auto" w:fill="auto"/>
          </w:tcPr>
          <w:p w:rsidR="00101E40" w:rsidRDefault="00101E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D26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63</w:t>
            </w:r>
          </w:p>
          <w:p w:rsidR="00485582" w:rsidRPr="008D2674" w:rsidRDefault="00485582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(13)</w:t>
            </w:r>
          </w:p>
        </w:tc>
        <w:tc>
          <w:tcPr>
            <w:tcW w:w="526" w:type="dxa"/>
            <w:vMerge w:val="restart"/>
            <w:shd w:val="clear" w:color="auto" w:fill="auto"/>
          </w:tcPr>
          <w:p w:rsidR="00101E40" w:rsidRPr="00241494" w:rsidRDefault="00101E40" w:rsidP="00040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bottom w:val="single" w:sz="4" w:space="0" w:color="948A54" w:themeColor="background2" w:themeShade="80"/>
            </w:tcBorders>
            <w:shd w:val="clear" w:color="auto" w:fill="auto"/>
          </w:tcPr>
          <w:p w:rsidR="00101E40" w:rsidRPr="00304A6C" w:rsidRDefault="00101E40" w:rsidP="002D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  <w:lang w:eastAsia="ru-RU"/>
              </w:rPr>
            </w:pPr>
            <w:r w:rsidRPr="00304A6C"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  <w:lang w:eastAsia="ru-RU"/>
              </w:rPr>
              <w:t>Путешествие по планете.</w:t>
            </w:r>
          </w:p>
        </w:tc>
        <w:tc>
          <w:tcPr>
            <w:tcW w:w="571" w:type="dxa"/>
            <w:vMerge w:val="restart"/>
            <w:shd w:val="clear" w:color="auto" w:fill="auto"/>
          </w:tcPr>
          <w:p w:rsidR="00101E40" w:rsidRPr="00577BDB" w:rsidRDefault="00101E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577BD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К</w:t>
            </w:r>
          </w:p>
        </w:tc>
        <w:tc>
          <w:tcPr>
            <w:tcW w:w="2554" w:type="dxa"/>
            <w:vMerge w:val="restart"/>
            <w:shd w:val="clear" w:color="auto" w:fill="auto"/>
          </w:tcPr>
          <w:p w:rsidR="00101E40" w:rsidRPr="00CC300D" w:rsidRDefault="00101E40" w:rsidP="00CC300D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C300D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Сравнивать 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глобус и карту мира; </w:t>
            </w:r>
            <w:r w:rsidRPr="00CC300D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находить, называть и показывать на глобусе и карте мира океаны и материки;</w:t>
            </w:r>
          </w:p>
          <w:p w:rsidR="00101E40" w:rsidRPr="00577BDB" w:rsidRDefault="00101E40" w:rsidP="00CC300D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C300D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соотносить фотографии, сделанные на разных материках, с местоположением этих районов на карте мира.</w:t>
            </w:r>
          </w:p>
        </w:tc>
        <w:tc>
          <w:tcPr>
            <w:tcW w:w="1701" w:type="dxa"/>
            <w:tcBorders>
              <w:bottom w:val="single" w:sz="4" w:space="0" w:color="948A54" w:themeColor="background2" w:themeShade="80"/>
            </w:tcBorders>
            <w:shd w:val="clear" w:color="auto" w:fill="auto"/>
          </w:tcPr>
          <w:p w:rsidR="00101E40" w:rsidRPr="00577BDB" w:rsidRDefault="00101E40" w:rsidP="00175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8428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Тест.</w:t>
            </w:r>
          </w:p>
        </w:tc>
        <w:tc>
          <w:tcPr>
            <w:tcW w:w="2265" w:type="dxa"/>
            <w:vMerge w:val="restart"/>
            <w:shd w:val="clear" w:color="auto" w:fill="auto"/>
          </w:tcPr>
          <w:p w:rsidR="00101E40" w:rsidRDefault="00101E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Научатся </w:t>
            </w:r>
            <w:r w:rsidRPr="00577BD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находить на карте и показывать материки и океаны.</w:t>
            </w:r>
          </w:p>
          <w:p w:rsidR="00101E40" w:rsidRPr="00577BDB" w:rsidRDefault="00101E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AC57B4">
              <w:rPr>
                <w:rFonts w:ascii="Times New Roman" w:hAnsi="Times New Roman"/>
                <w:i/>
                <w:sz w:val="20"/>
                <w:szCs w:val="20"/>
              </w:rPr>
              <w:t>Получат возможность научиться работать с картой и глобусом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.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101E40" w:rsidRPr="00241494" w:rsidRDefault="00101E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2ED0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Мотивация учебно-познавательной деятельности.</w:t>
            </w:r>
          </w:p>
        </w:tc>
        <w:tc>
          <w:tcPr>
            <w:tcW w:w="3068" w:type="dxa"/>
            <w:vMerge w:val="restart"/>
            <w:shd w:val="clear" w:color="auto" w:fill="auto"/>
          </w:tcPr>
          <w:p w:rsidR="00101E40" w:rsidRDefault="00101E40" w:rsidP="00CC300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7004FC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Регулятивные:</w:t>
            </w:r>
          </w:p>
          <w:p w:rsidR="00101E40" w:rsidRPr="00CC300D" w:rsidRDefault="00101E40" w:rsidP="00577B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30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воспринимать на слух и понимать сообщения информационного характера.</w:t>
            </w:r>
          </w:p>
          <w:p w:rsidR="00101E40" w:rsidRDefault="00101E40" w:rsidP="00CC300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7004FC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Познавательные:</w:t>
            </w:r>
          </w:p>
          <w:p w:rsidR="00101E40" w:rsidRPr="00CC300D" w:rsidRDefault="00101E40" w:rsidP="00577B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30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поиск и выделение необходимой информации из настенной карты, применять правила и пользоваться инструкциями; применение полученной информации для речевого сообщения.</w:t>
            </w:r>
          </w:p>
          <w:p w:rsidR="00101E40" w:rsidRDefault="00101E40" w:rsidP="00CC300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7004FC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Коммуникативные:</w:t>
            </w:r>
          </w:p>
          <w:p w:rsidR="00101E40" w:rsidRPr="007C2ED0" w:rsidRDefault="00101E40" w:rsidP="00577BDB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C30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строить понятные для партнёра высказывания. Контролировать действия партнёра.</w:t>
            </w:r>
          </w:p>
        </w:tc>
      </w:tr>
      <w:tr w:rsidR="00101E40" w:rsidRPr="00241494" w:rsidTr="000D7A29">
        <w:trPr>
          <w:trHeight w:val="849"/>
        </w:trPr>
        <w:tc>
          <w:tcPr>
            <w:tcW w:w="618" w:type="dxa"/>
            <w:vMerge/>
            <w:shd w:val="clear" w:color="auto" w:fill="auto"/>
          </w:tcPr>
          <w:p w:rsidR="00101E40" w:rsidRPr="008D2674" w:rsidRDefault="00101E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26" w:type="dxa"/>
            <w:vMerge/>
            <w:shd w:val="clear" w:color="auto" w:fill="auto"/>
          </w:tcPr>
          <w:p w:rsidR="00101E40" w:rsidRPr="00241494" w:rsidRDefault="00101E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single" w:sz="4" w:space="0" w:color="948A54" w:themeColor="background2" w:themeShade="80"/>
              <w:bottom w:val="single" w:sz="4" w:space="0" w:color="948A54" w:themeColor="background2" w:themeShade="80"/>
            </w:tcBorders>
            <w:shd w:val="clear" w:color="auto" w:fill="auto"/>
          </w:tcPr>
          <w:p w:rsidR="00101E40" w:rsidRDefault="00101E40" w:rsidP="00175B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Учебник </w:t>
            </w:r>
            <w:r w:rsidRPr="007004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114 – 117.</w:t>
            </w:r>
          </w:p>
          <w:p w:rsidR="00101E40" w:rsidRPr="000D7A29" w:rsidRDefault="00101E40" w:rsidP="00175B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Тетрадь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стр. 73 – 75.</w:t>
            </w:r>
          </w:p>
        </w:tc>
        <w:tc>
          <w:tcPr>
            <w:tcW w:w="571" w:type="dxa"/>
            <w:vMerge/>
            <w:shd w:val="clear" w:color="auto" w:fill="auto"/>
          </w:tcPr>
          <w:p w:rsidR="00101E40" w:rsidRPr="00577BDB" w:rsidRDefault="00101E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101E40" w:rsidRPr="00CC300D" w:rsidRDefault="00101E40" w:rsidP="00CC300D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948A54" w:themeColor="background2" w:themeShade="80"/>
            </w:tcBorders>
            <w:shd w:val="clear" w:color="auto" w:fill="auto"/>
          </w:tcPr>
          <w:p w:rsidR="00101E40" w:rsidRPr="00577BDB" w:rsidRDefault="00101E40" w:rsidP="00175B0D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577BD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Карта мира, океаны, материки (континенты)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.</w:t>
            </w:r>
          </w:p>
        </w:tc>
        <w:tc>
          <w:tcPr>
            <w:tcW w:w="2265" w:type="dxa"/>
            <w:vMerge/>
            <w:shd w:val="clear" w:color="auto" w:fill="auto"/>
          </w:tcPr>
          <w:p w:rsidR="00101E40" w:rsidRDefault="00101E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101E40" w:rsidRPr="007C2ED0" w:rsidRDefault="00101E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3068" w:type="dxa"/>
            <w:vMerge/>
            <w:shd w:val="clear" w:color="auto" w:fill="auto"/>
          </w:tcPr>
          <w:p w:rsidR="00101E40" w:rsidRPr="007004FC" w:rsidRDefault="00101E40" w:rsidP="00CC300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101E40" w:rsidRPr="00241494" w:rsidTr="00492E2F">
        <w:trPr>
          <w:trHeight w:val="2527"/>
        </w:trPr>
        <w:tc>
          <w:tcPr>
            <w:tcW w:w="618" w:type="dxa"/>
            <w:vMerge/>
            <w:shd w:val="clear" w:color="auto" w:fill="auto"/>
          </w:tcPr>
          <w:p w:rsidR="00101E40" w:rsidRPr="008D2674" w:rsidRDefault="00101E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26" w:type="dxa"/>
            <w:vMerge/>
            <w:shd w:val="clear" w:color="auto" w:fill="auto"/>
          </w:tcPr>
          <w:p w:rsidR="00101E40" w:rsidRPr="00241494" w:rsidRDefault="00101E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single" w:sz="4" w:space="0" w:color="948A54" w:themeColor="background2" w:themeShade="80"/>
            </w:tcBorders>
            <w:shd w:val="clear" w:color="auto" w:fill="auto"/>
          </w:tcPr>
          <w:p w:rsidR="00101E40" w:rsidRPr="00417C06" w:rsidRDefault="00101E40" w:rsidP="00175B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7C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Д/З</w:t>
            </w:r>
          </w:p>
          <w:p w:rsidR="00101E40" w:rsidRDefault="00101E40" w:rsidP="00175B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7004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114 – 117.</w:t>
            </w:r>
          </w:p>
          <w:p w:rsidR="00101E40" w:rsidRDefault="00101E40" w:rsidP="00175B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7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Тетр. стр.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  <w:r w:rsidRPr="00417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№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571" w:type="dxa"/>
            <w:vMerge/>
            <w:shd w:val="clear" w:color="auto" w:fill="auto"/>
          </w:tcPr>
          <w:p w:rsidR="00101E40" w:rsidRPr="00577BDB" w:rsidRDefault="00101E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101E40" w:rsidRPr="00CC300D" w:rsidRDefault="00101E40" w:rsidP="00CC300D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101E40" w:rsidRPr="00577BDB" w:rsidRDefault="00101E40" w:rsidP="00175B0D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265" w:type="dxa"/>
            <w:vMerge/>
            <w:shd w:val="clear" w:color="auto" w:fill="auto"/>
          </w:tcPr>
          <w:p w:rsidR="00101E40" w:rsidRDefault="00101E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101E40" w:rsidRPr="007C2ED0" w:rsidRDefault="00101E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3068" w:type="dxa"/>
            <w:vMerge/>
            <w:shd w:val="clear" w:color="auto" w:fill="auto"/>
          </w:tcPr>
          <w:p w:rsidR="00101E40" w:rsidRPr="007004FC" w:rsidRDefault="00101E40" w:rsidP="00CC300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101E40" w:rsidRPr="00241494" w:rsidTr="00175B0D">
        <w:trPr>
          <w:trHeight w:val="385"/>
        </w:trPr>
        <w:tc>
          <w:tcPr>
            <w:tcW w:w="618" w:type="dxa"/>
            <w:vMerge w:val="restart"/>
            <w:shd w:val="clear" w:color="auto" w:fill="auto"/>
          </w:tcPr>
          <w:p w:rsidR="00101E40" w:rsidRDefault="00101E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D26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64</w:t>
            </w:r>
          </w:p>
          <w:p w:rsidR="00485582" w:rsidRPr="008D2674" w:rsidRDefault="00485582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(14)</w:t>
            </w:r>
          </w:p>
        </w:tc>
        <w:tc>
          <w:tcPr>
            <w:tcW w:w="526" w:type="dxa"/>
            <w:vMerge w:val="restart"/>
            <w:shd w:val="clear" w:color="auto" w:fill="auto"/>
          </w:tcPr>
          <w:p w:rsidR="00101E40" w:rsidRPr="00241494" w:rsidRDefault="00101E40" w:rsidP="00101E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vMerge w:val="restart"/>
            <w:shd w:val="clear" w:color="auto" w:fill="auto"/>
          </w:tcPr>
          <w:p w:rsidR="00101E40" w:rsidRPr="00BF5290" w:rsidRDefault="00101E40" w:rsidP="002D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  <w:lang w:eastAsia="ru-RU"/>
              </w:rPr>
            </w:pPr>
            <w:r w:rsidRPr="00304A6C"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  <w:lang w:eastAsia="ru-RU"/>
              </w:rPr>
              <w:t>Путешествие по материкам.</w:t>
            </w:r>
          </w:p>
        </w:tc>
        <w:tc>
          <w:tcPr>
            <w:tcW w:w="571" w:type="dxa"/>
            <w:vMerge w:val="restart"/>
            <w:shd w:val="clear" w:color="auto" w:fill="auto"/>
          </w:tcPr>
          <w:p w:rsidR="00101E40" w:rsidRPr="00577BDB" w:rsidRDefault="00101E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577BD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К</w:t>
            </w:r>
          </w:p>
        </w:tc>
        <w:tc>
          <w:tcPr>
            <w:tcW w:w="2554" w:type="dxa"/>
            <w:vMerge w:val="restart"/>
            <w:shd w:val="clear" w:color="auto" w:fill="auto"/>
          </w:tcPr>
          <w:p w:rsidR="00101E40" w:rsidRPr="00577BDB" w:rsidRDefault="00101E40" w:rsidP="00CC300D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C300D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Находить 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материки на карте мира; </w:t>
            </w:r>
            <w:r w:rsidRPr="00CC300D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знакомиться с особенностями материков с помощью учебника 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и других источников информации; </w:t>
            </w:r>
            <w:r w:rsidRPr="00CC300D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готовить сообщения и выступать с ними перед классом.</w:t>
            </w:r>
          </w:p>
        </w:tc>
        <w:tc>
          <w:tcPr>
            <w:tcW w:w="1701" w:type="dxa"/>
            <w:tcBorders>
              <w:bottom w:val="single" w:sz="4" w:space="0" w:color="948A54" w:themeColor="background2" w:themeShade="80"/>
            </w:tcBorders>
            <w:shd w:val="clear" w:color="auto" w:fill="auto"/>
          </w:tcPr>
          <w:p w:rsidR="00101E40" w:rsidRPr="00577BDB" w:rsidRDefault="00101E40" w:rsidP="00683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8428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Тест.</w:t>
            </w:r>
          </w:p>
        </w:tc>
        <w:tc>
          <w:tcPr>
            <w:tcW w:w="2265" w:type="dxa"/>
            <w:vMerge w:val="restart"/>
            <w:shd w:val="clear" w:color="auto" w:fill="auto"/>
          </w:tcPr>
          <w:p w:rsidR="00101E40" w:rsidRDefault="00101E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577BD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Научатся находить и показывать на карте материки и соотносить с ними  информацию учебника.</w:t>
            </w:r>
          </w:p>
          <w:p w:rsidR="00101E40" w:rsidRPr="00577BDB" w:rsidRDefault="00101E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AC57B4">
              <w:rPr>
                <w:rFonts w:ascii="Times New Roman" w:hAnsi="Times New Roman"/>
                <w:i/>
                <w:sz w:val="20"/>
                <w:szCs w:val="20"/>
              </w:rPr>
              <w:t>Получат возможность научиться готовить сообщения.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101E40" w:rsidRPr="00577BDB" w:rsidRDefault="00101E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C2ED0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Целостный, социально ориентированный взгляд на мир в единстве и разнообразии природы, народов, культур.</w:t>
            </w:r>
          </w:p>
        </w:tc>
        <w:tc>
          <w:tcPr>
            <w:tcW w:w="3068" w:type="dxa"/>
            <w:vMerge w:val="restart"/>
            <w:shd w:val="clear" w:color="auto" w:fill="auto"/>
          </w:tcPr>
          <w:p w:rsidR="00101E40" w:rsidRDefault="00101E40" w:rsidP="00CC300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7004FC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Регулятивные:</w:t>
            </w:r>
          </w:p>
          <w:p w:rsidR="00101E40" w:rsidRPr="00CC300D" w:rsidRDefault="00101E40" w:rsidP="00577B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30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понимать учебную задачу урока и стремиться её выполнить. Учитывать выделенные учителем ориентиры действия в новом учебном материале. Составлять план и строить по нему сообщения.</w:t>
            </w:r>
          </w:p>
          <w:p w:rsidR="00101E40" w:rsidRDefault="00101E40" w:rsidP="00CC300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7004FC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Познавательные:</w:t>
            </w:r>
          </w:p>
          <w:p w:rsidR="00101E40" w:rsidRPr="00CC300D" w:rsidRDefault="00101E40" w:rsidP="00577B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30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поиск и выделение необходимой информации из рисунков и текста, строить рассуждения в форме связи простых суждений об объекте.</w:t>
            </w:r>
          </w:p>
          <w:p w:rsidR="00101E40" w:rsidRDefault="00101E40" w:rsidP="00CC300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7004FC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Коммуникативные:</w:t>
            </w:r>
          </w:p>
          <w:p w:rsidR="00101E40" w:rsidRPr="007C2ED0" w:rsidRDefault="00101E40" w:rsidP="00577BDB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C30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предлагать вопросы по содержанию, оценивать ответы одноклассников.</w:t>
            </w:r>
          </w:p>
        </w:tc>
      </w:tr>
      <w:tr w:rsidR="00101E40" w:rsidRPr="00241494" w:rsidTr="00492E2F">
        <w:trPr>
          <w:trHeight w:val="276"/>
        </w:trPr>
        <w:tc>
          <w:tcPr>
            <w:tcW w:w="618" w:type="dxa"/>
            <w:vMerge/>
            <w:shd w:val="clear" w:color="auto" w:fill="auto"/>
          </w:tcPr>
          <w:p w:rsidR="00101E40" w:rsidRPr="00241494" w:rsidRDefault="00101E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6" w:type="dxa"/>
            <w:vMerge/>
            <w:shd w:val="clear" w:color="auto" w:fill="auto"/>
          </w:tcPr>
          <w:p w:rsidR="00101E40" w:rsidRPr="00241494" w:rsidRDefault="00101E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vMerge/>
            <w:tcBorders>
              <w:bottom w:val="single" w:sz="4" w:space="0" w:color="948A54" w:themeColor="background2" w:themeShade="80"/>
            </w:tcBorders>
            <w:shd w:val="clear" w:color="auto" w:fill="auto"/>
          </w:tcPr>
          <w:p w:rsidR="00101E40" w:rsidRPr="002D61F8" w:rsidRDefault="00101E40" w:rsidP="002D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71" w:type="dxa"/>
            <w:vMerge/>
            <w:shd w:val="clear" w:color="auto" w:fill="auto"/>
          </w:tcPr>
          <w:p w:rsidR="00101E40" w:rsidRPr="00577BDB" w:rsidRDefault="00101E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101E40" w:rsidRPr="00CC300D" w:rsidRDefault="00101E40" w:rsidP="00CC300D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948A54" w:themeColor="background2" w:themeShade="80"/>
            </w:tcBorders>
            <w:shd w:val="clear" w:color="auto" w:fill="auto"/>
          </w:tcPr>
          <w:p w:rsidR="00BB3AC5" w:rsidRDefault="00BB3AC5" w:rsidP="00683698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Части света:</w:t>
            </w:r>
          </w:p>
          <w:p w:rsidR="00101E40" w:rsidRPr="00577BDB" w:rsidRDefault="00101E40" w:rsidP="00683698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577BD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Европа, Азия, Евразия, Северная Америка, Южная Америка, Африка, Австралия.</w:t>
            </w:r>
          </w:p>
        </w:tc>
        <w:tc>
          <w:tcPr>
            <w:tcW w:w="2265" w:type="dxa"/>
            <w:vMerge/>
            <w:shd w:val="clear" w:color="auto" w:fill="auto"/>
          </w:tcPr>
          <w:p w:rsidR="00101E40" w:rsidRPr="00577BDB" w:rsidRDefault="00101E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101E40" w:rsidRPr="007C2ED0" w:rsidRDefault="00101E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3068" w:type="dxa"/>
            <w:vMerge/>
            <w:shd w:val="clear" w:color="auto" w:fill="auto"/>
          </w:tcPr>
          <w:p w:rsidR="00101E40" w:rsidRPr="007004FC" w:rsidRDefault="00101E40" w:rsidP="00CC300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101E40" w:rsidRPr="00241494" w:rsidTr="000D7A29">
        <w:trPr>
          <w:trHeight w:val="1046"/>
        </w:trPr>
        <w:tc>
          <w:tcPr>
            <w:tcW w:w="618" w:type="dxa"/>
            <w:vMerge/>
            <w:shd w:val="clear" w:color="auto" w:fill="auto"/>
          </w:tcPr>
          <w:p w:rsidR="00101E40" w:rsidRPr="00241494" w:rsidRDefault="00101E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6" w:type="dxa"/>
            <w:vMerge/>
            <w:shd w:val="clear" w:color="auto" w:fill="auto"/>
          </w:tcPr>
          <w:p w:rsidR="00101E40" w:rsidRPr="00241494" w:rsidRDefault="00101E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single" w:sz="4" w:space="0" w:color="948A54" w:themeColor="background2" w:themeShade="80"/>
              <w:bottom w:val="single" w:sz="4" w:space="0" w:color="948A54" w:themeColor="background2" w:themeShade="80"/>
            </w:tcBorders>
            <w:shd w:val="clear" w:color="auto" w:fill="auto"/>
          </w:tcPr>
          <w:p w:rsidR="00101E40" w:rsidRDefault="00101E40" w:rsidP="000D7A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Учебник </w:t>
            </w:r>
            <w:r w:rsidRPr="007004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118 – 123.</w:t>
            </w:r>
          </w:p>
          <w:p w:rsidR="00101E40" w:rsidRDefault="00101E40" w:rsidP="000D7A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Тетрадь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стр. 76 – 78.</w:t>
            </w:r>
          </w:p>
          <w:p w:rsidR="00101E40" w:rsidRPr="002D61F8" w:rsidRDefault="00101E40" w:rsidP="000D7A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60C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ест 47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стр. 68.</w:t>
            </w:r>
          </w:p>
        </w:tc>
        <w:tc>
          <w:tcPr>
            <w:tcW w:w="571" w:type="dxa"/>
            <w:vMerge/>
            <w:shd w:val="clear" w:color="auto" w:fill="auto"/>
          </w:tcPr>
          <w:p w:rsidR="00101E40" w:rsidRPr="00577BDB" w:rsidRDefault="00101E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101E40" w:rsidRPr="00CC300D" w:rsidRDefault="00101E40" w:rsidP="00CC300D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101E40" w:rsidRPr="00577BDB" w:rsidRDefault="00101E40" w:rsidP="00683698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265" w:type="dxa"/>
            <w:vMerge/>
            <w:shd w:val="clear" w:color="auto" w:fill="auto"/>
          </w:tcPr>
          <w:p w:rsidR="00101E40" w:rsidRPr="00577BDB" w:rsidRDefault="00101E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101E40" w:rsidRPr="007C2ED0" w:rsidRDefault="00101E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3068" w:type="dxa"/>
            <w:vMerge/>
            <w:shd w:val="clear" w:color="auto" w:fill="auto"/>
          </w:tcPr>
          <w:p w:rsidR="00101E40" w:rsidRPr="007004FC" w:rsidRDefault="00101E40" w:rsidP="00CC300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101E40" w:rsidRPr="00241494" w:rsidTr="00492E2F">
        <w:trPr>
          <w:trHeight w:val="2663"/>
        </w:trPr>
        <w:tc>
          <w:tcPr>
            <w:tcW w:w="61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101E40" w:rsidRPr="00241494" w:rsidRDefault="00101E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101E40" w:rsidRPr="00241494" w:rsidRDefault="00101E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single" w:sz="4" w:space="0" w:color="948A54" w:themeColor="background2" w:themeShade="80"/>
              <w:bottom w:val="single" w:sz="4" w:space="0" w:color="auto"/>
            </w:tcBorders>
            <w:shd w:val="clear" w:color="auto" w:fill="auto"/>
          </w:tcPr>
          <w:p w:rsidR="00101E40" w:rsidRPr="00417C06" w:rsidRDefault="00101E40" w:rsidP="000D7A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7C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Д/З</w:t>
            </w:r>
          </w:p>
          <w:p w:rsidR="00101E40" w:rsidRDefault="00101E40" w:rsidP="000D7A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7004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118 – 123.</w:t>
            </w:r>
          </w:p>
          <w:p w:rsidR="00101E40" w:rsidRDefault="00101E40" w:rsidP="000D7A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7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Тетр. стр.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</w:t>
            </w:r>
            <w:r w:rsidRPr="00417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№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57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101E40" w:rsidRPr="00577BDB" w:rsidRDefault="00101E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55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101E40" w:rsidRPr="00CC300D" w:rsidRDefault="00101E40" w:rsidP="00CC300D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101E40" w:rsidRPr="00577BDB" w:rsidRDefault="00101E40" w:rsidP="00683698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26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101E40" w:rsidRPr="00577BDB" w:rsidRDefault="00101E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101E40" w:rsidRPr="007C2ED0" w:rsidRDefault="00101E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306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101E40" w:rsidRPr="007004FC" w:rsidRDefault="00101E40" w:rsidP="00CC300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</w:p>
        </w:tc>
      </w:tr>
    </w:tbl>
    <w:p w:rsidR="00175B0D" w:rsidRDefault="00175B0D">
      <w:r>
        <w:br w:type="page"/>
      </w:r>
    </w:p>
    <w:tbl>
      <w:tblPr>
        <w:tblW w:w="18187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18"/>
        <w:gridCol w:w="526"/>
        <w:gridCol w:w="2978"/>
        <w:gridCol w:w="571"/>
        <w:gridCol w:w="2554"/>
        <w:gridCol w:w="1701"/>
        <w:gridCol w:w="2265"/>
        <w:gridCol w:w="1984"/>
        <w:gridCol w:w="3068"/>
        <w:gridCol w:w="1922"/>
      </w:tblGrid>
      <w:tr w:rsidR="00101E40" w:rsidRPr="00241494" w:rsidTr="000D7A29">
        <w:trPr>
          <w:gridAfter w:val="1"/>
          <w:wAfter w:w="1922" w:type="dxa"/>
          <w:trHeight w:val="390"/>
        </w:trPr>
        <w:tc>
          <w:tcPr>
            <w:tcW w:w="618" w:type="dxa"/>
            <w:vMerge w:val="restart"/>
            <w:shd w:val="clear" w:color="auto" w:fill="auto"/>
          </w:tcPr>
          <w:p w:rsidR="00101E40" w:rsidRDefault="00101E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D26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65</w:t>
            </w:r>
          </w:p>
          <w:p w:rsidR="00485582" w:rsidRPr="008D2674" w:rsidRDefault="00485582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(15)</w:t>
            </w:r>
          </w:p>
        </w:tc>
        <w:tc>
          <w:tcPr>
            <w:tcW w:w="526" w:type="dxa"/>
            <w:vMerge w:val="restart"/>
            <w:shd w:val="clear" w:color="auto" w:fill="auto"/>
          </w:tcPr>
          <w:p w:rsidR="00101E40" w:rsidRPr="00241494" w:rsidRDefault="00101E40" w:rsidP="00040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vMerge w:val="restart"/>
            <w:shd w:val="clear" w:color="auto" w:fill="auto"/>
          </w:tcPr>
          <w:p w:rsidR="00101E40" w:rsidRDefault="00101E40" w:rsidP="00332D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  <w:lang w:eastAsia="ru-RU"/>
              </w:rPr>
              <w:t>Страны мира.</w:t>
            </w:r>
          </w:p>
          <w:p w:rsidR="00101E40" w:rsidRPr="00BF5290" w:rsidRDefault="00101E40" w:rsidP="00332D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  <w:lang w:eastAsia="ru-RU"/>
              </w:rPr>
            </w:pPr>
            <w:r w:rsidRPr="00304A6C">
              <w:rPr>
                <w:rFonts w:ascii="Times New Roman" w:eastAsia="Times New Roman" w:hAnsi="Times New Roman" w:cs="Times New Roman"/>
                <w:b/>
                <w:i/>
                <w:color w:val="0070C0"/>
                <w:sz w:val="24"/>
                <w:szCs w:val="24"/>
                <w:lang w:eastAsia="ru-RU"/>
              </w:rPr>
              <w:t>Проект «Страны мира»</w:t>
            </w:r>
            <w:r>
              <w:rPr>
                <w:rFonts w:ascii="Times New Roman" w:eastAsia="Times New Roman" w:hAnsi="Times New Roman" w:cs="Times New Roman"/>
                <w:b/>
                <w:i/>
                <w:color w:val="0070C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71" w:type="dxa"/>
            <w:vMerge w:val="restart"/>
            <w:shd w:val="clear" w:color="auto" w:fill="auto"/>
          </w:tcPr>
          <w:p w:rsidR="00101E40" w:rsidRPr="00577BDB" w:rsidRDefault="00101E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577BD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УП</w:t>
            </w:r>
          </w:p>
        </w:tc>
        <w:tc>
          <w:tcPr>
            <w:tcW w:w="2554" w:type="dxa"/>
            <w:vMerge w:val="restart"/>
            <w:shd w:val="clear" w:color="auto" w:fill="auto"/>
          </w:tcPr>
          <w:p w:rsidR="00101E40" w:rsidRPr="00CC300D" w:rsidRDefault="00101E40" w:rsidP="00CC300D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C300D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Сравнивать физиче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скую и политическую карты мира; </w:t>
            </w:r>
            <w:r w:rsidRPr="00CC300D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находить и показывать на политической карте мира территорию Россию и других стран;</w:t>
            </w:r>
          </w:p>
          <w:p w:rsidR="00101E40" w:rsidRPr="00CC300D" w:rsidRDefault="00101E40" w:rsidP="00CC300D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C300D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определять, каким странам принадлежат представленные флаги;</w:t>
            </w:r>
          </w:p>
          <w:p w:rsidR="00101E40" w:rsidRPr="00CC300D" w:rsidRDefault="00101E40" w:rsidP="00CC300D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C300D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распределять обязанности по выполнению проекта;</w:t>
            </w:r>
          </w:p>
          <w:p w:rsidR="00101E40" w:rsidRPr="00CC300D" w:rsidRDefault="00101E40" w:rsidP="00CC300D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C300D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готовить сообщения о выбранных странах;</w:t>
            </w:r>
          </w:p>
          <w:p w:rsidR="00101E40" w:rsidRPr="00577BDB" w:rsidRDefault="00101E40" w:rsidP="00CC300D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C300D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подбирать фотографии </w:t>
            </w:r>
            <w:r w:rsidRPr="00CC300D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достопримечательностей.</w:t>
            </w:r>
          </w:p>
        </w:tc>
        <w:tc>
          <w:tcPr>
            <w:tcW w:w="1701" w:type="dxa"/>
            <w:tcBorders>
              <w:bottom w:val="single" w:sz="4" w:space="0" w:color="948A54" w:themeColor="background2" w:themeShade="80"/>
            </w:tcBorders>
            <w:shd w:val="clear" w:color="auto" w:fill="auto"/>
          </w:tcPr>
          <w:p w:rsidR="00101E40" w:rsidRPr="00577BDB" w:rsidRDefault="00101E40" w:rsidP="008D2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8428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Проект.</w:t>
            </w:r>
          </w:p>
        </w:tc>
        <w:tc>
          <w:tcPr>
            <w:tcW w:w="2265" w:type="dxa"/>
            <w:vMerge w:val="restart"/>
            <w:shd w:val="clear" w:color="auto" w:fill="auto"/>
          </w:tcPr>
          <w:p w:rsidR="00101E40" w:rsidRDefault="00101E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577BD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Научатся находить и показывать на карте крупнейшие страны и соотносить с ними информацию учебника.</w:t>
            </w:r>
          </w:p>
          <w:p w:rsidR="00101E40" w:rsidRPr="00577BDB" w:rsidRDefault="00101E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AC57B4">
              <w:rPr>
                <w:rFonts w:ascii="Times New Roman" w:hAnsi="Times New Roman"/>
                <w:i/>
                <w:sz w:val="20"/>
                <w:szCs w:val="20"/>
              </w:rPr>
              <w:t>Получат возможность научиться осознавать себя жителями великой страны.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101E40" w:rsidRPr="00577BDB" w:rsidRDefault="00101E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C2ED0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Целостный, социально ориентированный взгляд на мир в единстве и разнообразии природы, народов, культур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.</w:t>
            </w:r>
          </w:p>
        </w:tc>
        <w:tc>
          <w:tcPr>
            <w:tcW w:w="3068" w:type="dxa"/>
            <w:vMerge w:val="restart"/>
            <w:shd w:val="clear" w:color="auto" w:fill="auto"/>
          </w:tcPr>
          <w:p w:rsidR="00101E40" w:rsidRDefault="00101E40" w:rsidP="00CC300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7004FC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Регулятивные:</w:t>
            </w:r>
          </w:p>
          <w:p w:rsidR="00101E40" w:rsidRPr="00CC300D" w:rsidRDefault="00101E40" w:rsidP="00577B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30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понимать учебную задачу урока и стремиться её выполнить. Учитывать выделенные учителем ориентиры действия в новом учебном материале. Составлять план и строить по нему сообщения.</w:t>
            </w:r>
          </w:p>
          <w:p w:rsidR="00101E40" w:rsidRDefault="00101E40" w:rsidP="00CC300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7004FC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Познавательные:</w:t>
            </w:r>
          </w:p>
          <w:p w:rsidR="00101E40" w:rsidRPr="00CC300D" w:rsidRDefault="00101E40" w:rsidP="00577B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30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поиск и выделение необходимой информации из рисунков и текста, строить рассуждения в форме связи простых суждений об объекте.</w:t>
            </w:r>
          </w:p>
          <w:p w:rsidR="00101E40" w:rsidRDefault="00101E40" w:rsidP="00CC300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7004FC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Коммуникативные:</w:t>
            </w:r>
          </w:p>
          <w:p w:rsidR="00101E40" w:rsidRPr="007C2ED0" w:rsidRDefault="00101E40" w:rsidP="00577BDB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C30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предлагать вопросы по содержанию, оценивать ответы одноклассников.</w:t>
            </w:r>
          </w:p>
        </w:tc>
      </w:tr>
      <w:tr w:rsidR="00101E40" w:rsidRPr="00241494" w:rsidTr="000D7A29">
        <w:trPr>
          <w:gridAfter w:val="1"/>
          <w:wAfter w:w="1922" w:type="dxa"/>
          <w:trHeight w:val="423"/>
        </w:trPr>
        <w:tc>
          <w:tcPr>
            <w:tcW w:w="618" w:type="dxa"/>
            <w:vMerge/>
            <w:shd w:val="clear" w:color="auto" w:fill="auto"/>
          </w:tcPr>
          <w:p w:rsidR="00101E40" w:rsidRPr="00241494" w:rsidRDefault="00101E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6" w:type="dxa"/>
            <w:vMerge/>
            <w:shd w:val="clear" w:color="auto" w:fill="auto"/>
          </w:tcPr>
          <w:p w:rsidR="00101E40" w:rsidRPr="00241494" w:rsidRDefault="00101E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vMerge/>
            <w:tcBorders>
              <w:bottom w:val="single" w:sz="4" w:space="0" w:color="948A54" w:themeColor="background2" w:themeShade="80"/>
            </w:tcBorders>
            <w:shd w:val="clear" w:color="auto" w:fill="auto"/>
          </w:tcPr>
          <w:p w:rsidR="00101E40" w:rsidRPr="00332D07" w:rsidRDefault="00101E40" w:rsidP="000D7A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571" w:type="dxa"/>
            <w:vMerge/>
            <w:shd w:val="clear" w:color="auto" w:fill="auto"/>
          </w:tcPr>
          <w:p w:rsidR="00101E40" w:rsidRPr="00577BDB" w:rsidRDefault="00101E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101E40" w:rsidRPr="00CC300D" w:rsidRDefault="00101E40" w:rsidP="00CC300D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948A54" w:themeColor="background2" w:themeShade="80"/>
            </w:tcBorders>
            <w:shd w:val="clear" w:color="auto" w:fill="auto"/>
          </w:tcPr>
          <w:p w:rsidR="00101E40" w:rsidRPr="00577BDB" w:rsidRDefault="00101E40" w:rsidP="008D267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577BD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Политическая карта мира. Названия крупнейших стран.</w:t>
            </w:r>
          </w:p>
        </w:tc>
        <w:tc>
          <w:tcPr>
            <w:tcW w:w="2265" w:type="dxa"/>
            <w:vMerge/>
            <w:shd w:val="clear" w:color="auto" w:fill="auto"/>
          </w:tcPr>
          <w:p w:rsidR="00101E40" w:rsidRPr="00577BDB" w:rsidRDefault="00101E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101E40" w:rsidRPr="007C2ED0" w:rsidRDefault="00101E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3068" w:type="dxa"/>
            <w:vMerge/>
            <w:shd w:val="clear" w:color="auto" w:fill="auto"/>
          </w:tcPr>
          <w:p w:rsidR="00101E40" w:rsidRPr="007004FC" w:rsidRDefault="00101E40" w:rsidP="00CC300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101E40" w:rsidRPr="00241494" w:rsidTr="000D7A29">
        <w:trPr>
          <w:gridAfter w:val="1"/>
          <w:wAfter w:w="1922" w:type="dxa"/>
          <w:trHeight w:val="1013"/>
        </w:trPr>
        <w:tc>
          <w:tcPr>
            <w:tcW w:w="618" w:type="dxa"/>
            <w:vMerge/>
            <w:shd w:val="clear" w:color="auto" w:fill="auto"/>
          </w:tcPr>
          <w:p w:rsidR="00101E40" w:rsidRPr="00241494" w:rsidRDefault="00101E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6" w:type="dxa"/>
            <w:vMerge/>
            <w:shd w:val="clear" w:color="auto" w:fill="auto"/>
          </w:tcPr>
          <w:p w:rsidR="00101E40" w:rsidRPr="00241494" w:rsidRDefault="00101E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single" w:sz="4" w:space="0" w:color="948A54" w:themeColor="background2" w:themeShade="80"/>
              <w:bottom w:val="single" w:sz="4" w:space="0" w:color="948A54" w:themeColor="background2" w:themeShade="80"/>
            </w:tcBorders>
            <w:shd w:val="clear" w:color="auto" w:fill="auto"/>
          </w:tcPr>
          <w:p w:rsidR="00101E40" w:rsidRDefault="00101E40" w:rsidP="000D7A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Учебник </w:t>
            </w:r>
            <w:r w:rsidRPr="007004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124 – 127.</w:t>
            </w:r>
          </w:p>
          <w:p w:rsidR="00101E40" w:rsidRDefault="00101E40" w:rsidP="000D7A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Тетрадь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стр. 79 – 81.</w:t>
            </w:r>
          </w:p>
          <w:p w:rsidR="00101E40" w:rsidRPr="00332D07" w:rsidRDefault="00101E40" w:rsidP="000D7A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660C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ест 48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стр. 72.</w:t>
            </w:r>
          </w:p>
        </w:tc>
        <w:tc>
          <w:tcPr>
            <w:tcW w:w="571" w:type="dxa"/>
            <w:vMerge/>
            <w:shd w:val="clear" w:color="auto" w:fill="auto"/>
          </w:tcPr>
          <w:p w:rsidR="00101E40" w:rsidRPr="00577BDB" w:rsidRDefault="00101E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101E40" w:rsidRPr="00CC300D" w:rsidRDefault="00101E40" w:rsidP="00CC300D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101E40" w:rsidRPr="00577BDB" w:rsidRDefault="00101E40" w:rsidP="008D267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265" w:type="dxa"/>
            <w:vMerge/>
            <w:shd w:val="clear" w:color="auto" w:fill="auto"/>
          </w:tcPr>
          <w:p w:rsidR="00101E40" w:rsidRPr="00577BDB" w:rsidRDefault="00101E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101E40" w:rsidRPr="007C2ED0" w:rsidRDefault="00101E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3068" w:type="dxa"/>
            <w:vMerge/>
            <w:shd w:val="clear" w:color="auto" w:fill="auto"/>
          </w:tcPr>
          <w:p w:rsidR="00101E40" w:rsidRPr="007004FC" w:rsidRDefault="00101E40" w:rsidP="00CC300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101E40" w:rsidRPr="00241494" w:rsidTr="00B53585">
        <w:trPr>
          <w:gridAfter w:val="1"/>
          <w:wAfter w:w="1922" w:type="dxa"/>
          <w:trHeight w:val="1236"/>
        </w:trPr>
        <w:tc>
          <w:tcPr>
            <w:tcW w:w="618" w:type="dxa"/>
            <w:vMerge/>
            <w:shd w:val="clear" w:color="auto" w:fill="auto"/>
          </w:tcPr>
          <w:p w:rsidR="00101E40" w:rsidRPr="00241494" w:rsidRDefault="00101E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6" w:type="dxa"/>
            <w:vMerge/>
            <w:shd w:val="clear" w:color="auto" w:fill="auto"/>
          </w:tcPr>
          <w:p w:rsidR="00101E40" w:rsidRPr="00241494" w:rsidRDefault="00101E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single" w:sz="4" w:space="0" w:color="948A54" w:themeColor="background2" w:themeShade="80"/>
              <w:bottom w:val="single" w:sz="4" w:space="0" w:color="948A54" w:themeColor="background2" w:themeShade="80"/>
            </w:tcBorders>
            <w:shd w:val="clear" w:color="auto" w:fill="auto"/>
          </w:tcPr>
          <w:p w:rsidR="00101E40" w:rsidRPr="00417C06" w:rsidRDefault="00101E40" w:rsidP="000D7A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7C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Д/З</w:t>
            </w:r>
          </w:p>
          <w:p w:rsidR="00101E40" w:rsidRDefault="00101E40" w:rsidP="000D7A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7004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124 – 127.</w:t>
            </w:r>
          </w:p>
          <w:p w:rsidR="00101E40" w:rsidRDefault="00101E40" w:rsidP="00B535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7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Тетр. стр.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79, № 2, стр. 80</w:t>
            </w:r>
            <w:r w:rsidRPr="00417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№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571" w:type="dxa"/>
            <w:vMerge/>
            <w:shd w:val="clear" w:color="auto" w:fill="auto"/>
          </w:tcPr>
          <w:p w:rsidR="00101E40" w:rsidRPr="00577BDB" w:rsidRDefault="00101E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101E40" w:rsidRPr="00CC300D" w:rsidRDefault="00101E40" w:rsidP="00CC300D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101E40" w:rsidRPr="00577BDB" w:rsidRDefault="00101E40" w:rsidP="008D267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265" w:type="dxa"/>
            <w:vMerge/>
            <w:shd w:val="clear" w:color="auto" w:fill="auto"/>
          </w:tcPr>
          <w:p w:rsidR="00101E40" w:rsidRPr="00577BDB" w:rsidRDefault="00101E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101E40" w:rsidRPr="007C2ED0" w:rsidRDefault="00101E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3068" w:type="dxa"/>
            <w:vMerge/>
            <w:shd w:val="clear" w:color="auto" w:fill="auto"/>
          </w:tcPr>
          <w:p w:rsidR="00101E40" w:rsidRPr="007004FC" w:rsidRDefault="00101E40" w:rsidP="00CC300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101E40" w:rsidRPr="00241494" w:rsidTr="000D7A29">
        <w:trPr>
          <w:gridAfter w:val="1"/>
          <w:wAfter w:w="1922" w:type="dxa"/>
          <w:trHeight w:val="1399"/>
        </w:trPr>
        <w:tc>
          <w:tcPr>
            <w:tcW w:w="618" w:type="dxa"/>
            <w:vMerge/>
            <w:shd w:val="clear" w:color="auto" w:fill="auto"/>
          </w:tcPr>
          <w:p w:rsidR="00101E40" w:rsidRPr="00241494" w:rsidRDefault="00101E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6" w:type="dxa"/>
            <w:vMerge/>
            <w:shd w:val="clear" w:color="auto" w:fill="auto"/>
          </w:tcPr>
          <w:p w:rsidR="00101E40" w:rsidRPr="00241494" w:rsidRDefault="00101E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single" w:sz="4" w:space="0" w:color="948A54" w:themeColor="background2" w:themeShade="80"/>
              <w:bottom w:val="single" w:sz="4" w:space="0" w:color="auto"/>
            </w:tcBorders>
            <w:shd w:val="clear" w:color="auto" w:fill="auto"/>
          </w:tcPr>
          <w:p w:rsidR="00101E40" w:rsidRPr="00B53585" w:rsidRDefault="00101E40" w:rsidP="000D7A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B5358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Проект.</w:t>
            </w:r>
          </w:p>
          <w:p w:rsidR="00101E40" w:rsidRDefault="00101E40" w:rsidP="00B53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Учебник </w:t>
            </w:r>
            <w:r w:rsidRPr="007004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128 – 129.</w:t>
            </w:r>
          </w:p>
          <w:p w:rsidR="00101E40" w:rsidRPr="00B53585" w:rsidRDefault="00101E40" w:rsidP="00B53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Тетрадь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стр. 82 – 83.</w:t>
            </w:r>
          </w:p>
        </w:tc>
        <w:tc>
          <w:tcPr>
            <w:tcW w:w="571" w:type="dxa"/>
            <w:vMerge/>
            <w:shd w:val="clear" w:color="auto" w:fill="auto"/>
          </w:tcPr>
          <w:p w:rsidR="00101E40" w:rsidRPr="00577BDB" w:rsidRDefault="00101E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101E40" w:rsidRPr="00CC300D" w:rsidRDefault="00101E40" w:rsidP="00CC300D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101E40" w:rsidRPr="00577BDB" w:rsidRDefault="00101E40" w:rsidP="008D267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265" w:type="dxa"/>
            <w:vMerge/>
            <w:shd w:val="clear" w:color="auto" w:fill="auto"/>
          </w:tcPr>
          <w:p w:rsidR="00101E40" w:rsidRPr="00577BDB" w:rsidRDefault="00101E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101E40" w:rsidRPr="007C2ED0" w:rsidRDefault="00101E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3068" w:type="dxa"/>
            <w:vMerge/>
            <w:shd w:val="clear" w:color="auto" w:fill="auto"/>
          </w:tcPr>
          <w:p w:rsidR="00101E40" w:rsidRPr="007004FC" w:rsidRDefault="00101E40" w:rsidP="00CC300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101E40" w:rsidRPr="00241494" w:rsidTr="00B53585">
        <w:trPr>
          <w:gridAfter w:val="1"/>
          <w:wAfter w:w="1922" w:type="dxa"/>
          <w:trHeight w:val="568"/>
        </w:trPr>
        <w:tc>
          <w:tcPr>
            <w:tcW w:w="618" w:type="dxa"/>
            <w:vMerge w:val="restart"/>
            <w:shd w:val="clear" w:color="auto" w:fill="auto"/>
          </w:tcPr>
          <w:p w:rsidR="00101E40" w:rsidRDefault="00101E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D26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66</w:t>
            </w:r>
          </w:p>
          <w:p w:rsidR="00485582" w:rsidRPr="008D2674" w:rsidRDefault="00485582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(16)</w:t>
            </w:r>
          </w:p>
        </w:tc>
        <w:tc>
          <w:tcPr>
            <w:tcW w:w="526" w:type="dxa"/>
            <w:vMerge w:val="restart"/>
            <w:shd w:val="clear" w:color="auto" w:fill="auto"/>
          </w:tcPr>
          <w:p w:rsidR="00101E40" w:rsidRPr="00241494" w:rsidRDefault="00101E40" w:rsidP="00101E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bottom w:val="single" w:sz="4" w:space="0" w:color="948A54" w:themeColor="background2" w:themeShade="80"/>
            </w:tcBorders>
            <w:shd w:val="clear" w:color="auto" w:fill="auto"/>
          </w:tcPr>
          <w:p w:rsidR="00101E40" w:rsidRPr="00BF5290" w:rsidRDefault="00101E40" w:rsidP="002D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ru-RU"/>
              </w:rPr>
            </w:pPr>
            <w:r w:rsidRPr="00304A6C"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  <w:lang w:eastAsia="ru-RU"/>
              </w:rPr>
              <w:t>Впереди лето.</w:t>
            </w:r>
          </w:p>
        </w:tc>
        <w:tc>
          <w:tcPr>
            <w:tcW w:w="571" w:type="dxa"/>
            <w:vMerge w:val="restart"/>
            <w:shd w:val="clear" w:color="auto" w:fill="auto"/>
          </w:tcPr>
          <w:p w:rsidR="00101E40" w:rsidRPr="00577BDB" w:rsidRDefault="00101E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577BD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К</w:t>
            </w:r>
          </w:p>
        </w:tc>
        <w:tc>
          <w:tcPr>
            <w:tcW w:w="2554" w:type="dxa"/>
            <w:vMerge w:val="restart"/>
            <w:shd w:val="clear" w:color="auto" w:fill="auto"/>
          </w:tcPr>
          <w:p w:rsidR="00101E40" w:rsidRPr="00577BDB" w:rsidRDefault="00101E40" w:rsidP="00332D07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32D0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Определять цветущие летом травы, насекомых и других животных с 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помощью атласа-определителя; </w:t>
            </w:r>
            <w:r w:rsidRPr="00332D0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приводить примеры летних явл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ений в неживой и живой природе; </w:t>
            </w:r>
            <w:r w:rsidRPr="00332D0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рассказывать о красоте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животных по своим наблюдениям; </w:t>
            </w:r>
            <w:r w:rsidRPr="00332D0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за лето подготовить фото - рассказ по темам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101E40" w:rsidRPr="00577BDB" w:rsidRDefault="00101E40" w:rsidP="00B53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8428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Рассказ о красоте животных.</w:t>
            </w:r>
          </w:p>
        </w:tc>
        <w:tc>
          <w:tcPr>
            <w:tcW w:w="2265" w:type="dxa"/>
            <w:vMerge w:val="restart"/>
            <w:shd w:val="clear" w:color="auto" w:fill="auto"/>
          </w:tcPr>
          <w:p w:rsidR="00101E40" w:rsidRDefault="00101E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577BD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Научатся приводить примеры летних явлений в неживой и живой природе; рассказывать о красоте природы.</w:t>
            </w:r>
          </w:p>
          <w:p w:rsidR="00101E40" w:rsidRPr="00577BDB" w:rsidRDefault="00101E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AC57B4">
              <w:rPr>
                <w:rFonts w:ascii="Times New Roman" w:hAnsi="Times New Roman"/>
                <w:i/>
                <w:sz w:val="20"/>
                <w:szCs w:val="20"/>
              </w:rPr>
              <w:t>Получат возможность научиться записывать свои наблюдения.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101E40" w:rsidRPr="00577BDB" w:rsidRDefault="00101E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C2ED0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Чувство прекрасного и эстетические чувства на основе знакомства с природой. Мотивация учебно-познавательной деятельности.</w:t>
            </w:r>
          </w:p>
        </w:tc>
        <w:tc>
          <w:tcPr>
            <w:tcW w:w="3068" w:type="dxa"/>
            <w:vMerge w:val="restart"/>
            <w:shd w:val="clear" w:color="auto" w:fill="auto"/>
          </w:tcPr>
          <w:p w:rsidR="00101E40" w:rsidRDefault="00101E40" w:rsidP="00CC300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7004FC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Регулятивные:</w:t>
            </w:r>
          </w:p>
          <w:p w:rsidR="00101E40" w:rsidRPr="00CC300D" w:rsidRDefault="00101E40" w:rsidP="00577B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30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понимать учебную задачу урока и стремиться её выполнить. Учитывать выделенные учителем ориентиры действия в новом учебном материале. Составлять план и строить по нему сообщения.</w:t>
            </w:r>
          </w:p>
          <w:p w:rsidR="00101E40" w:rsidRDefault="00101E40" w:rsidP="00CC300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7004FC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Познавательные:</w:t>
            </w:r>
          </w:p>
          <w:p w:rsidR="00F36235" w:rsidRPr="00CC300D" w:rsidRDefault="00101E40" w:rsidP="00F362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30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поиск и выделение необходимой информации из рисунков и текста Атласа-определителя, сообщать информацию об </w:t>
            </w:r>
            <w:r w:rsidR="00F36235" w:rsidRPr="00CC30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объекте.</w:t>
            </w:r>
          </w:p>
          <w:p w:rsidR="00F36235" w:rsidRDefault="00F36235" w:rsidP="00F3623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7004FC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Коммуникативные:</w:t>
            </w:r>
          </w:p>
          <w:p w:rsidR="00101E40" w:rsidRPr="007C2ED0" w:rsidRDefault="00F36235" w:rsidP="00577BDB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C30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предлагать вопросы</w:t>
            </w:r>
          </w:p>
        </w:tc>
      </w:tr>
      <w:tr w:rsidR="00101E40" w:rsidRPr="00241494" w:rsidTr="00492E2F">
        <w:trPr>
          <w:gridAfter w:val="1"/>
          <w:wAfter w:w="1922" w:type="dxa"/>
          <w:trHeight w:val="276"/>
        </w:trPr>
        <w:tc>
          <w:tcPr>
            <w:tcW w:w="618" w:type="dxa"/>
            <w:vMerge/>
            <w:shd w:val="clear" w:color="auto" w:fill="auto"/>
          </w:tcPr>
          <w:p w:rsidR="00101E40" w:rsidRPr="008D2674" w:rsidRDefault="00101E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26" w:type="dxa"/>
            <w:vMerge/>
            <w:shd w:val="clear" w:color="auto" w:fill="auto"/>
          </w:tcPr>
          <w:p w:rsidR="00101E40" w:rsidRPr="00241494" w:rsidRDefault="00101E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vMerge w:val="restart"/>
            <w:tcBorders>
              <w:top w:val="single" w:sz="4" w:space="0" w:color="948A54" w:themeColor="background2" w:themeShade="80"/>
            </w:tcBorders>
            <w:shd w:val="clear" w:color="auto" w:fill="auto"/>
          </w:tcPr>
          <w:p w:rsidR="00101E40" w:rsidRDefault="00101E40" w:rsidP="00B53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Учебник </w:t>
            </w:r>
            <w:r w:rsidRPr="007004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130 – 133.</w:t>
            </w:r>
          </w:p>
          <w:p w:rsidR="00101E40" w:rsidRDefault="00101E40" w:rsidP="00B53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Тетрадь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стр. 84 – 85.</w:t>
            </w:r>
          </w:p>
          <w:p w:rsidR="00101E40" w:rsidRPr="00B53585" w:rsidRDefault="00101E40" w:rsidP="00B535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60C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ест 49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стр. 75.</w:t>
            </w:r>
          </w:p>
        </w:tc>
        <w:tc>
          <w:tcPr>
            <w:tcW w:w="571" w:type="dxa"/>
            <w:vMerge/>
            <w:shd w:val="clear" w:color="auto" w:fill="auto"/>
          </w:tcPr>
          <w:p w:rsidR="00101E40" w:rsidRPr="00577BDB" w:rsidRDefault="00101E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101E40" w:rsidRPr="00332D07" w:rsidRDefault="00101E40" w:rsidP="00332D07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bottom w:val="single" w:sz="4" w:space="0" w:color="948A54" w:themeColor="background2" w:themeShade="80"/>
            </w:tcBorders>
            <w:shd w:val="clear" w:color="auto" w:fill="auto"/>
          </w:tcPr>
          <w:p w:rsidR="00101E40" w:rsidRPr="00C84287" w:rsidRDefault="00101E40" w:rsidP="008D2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265" w:type="dxa"/>
            <w:vMerge/>
            <w:shd w:val="clear" w:color="auto" w:fill="auto"/>
          </w:tcPr>
          <w:p w:rsidR="00101E40" w:rsidRPr="00577BDB" w:rsidRDefault="00101E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101E40" w:rsidRPr="007C2ED0" w:rsidRDefault="00101E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3068" w:type="dxa"/>
            <w:vMerge/>
            <w:shd w:val="clear" w:color="auto" w:fill="auto"/>
          </w:tcPr>
          <w:p w:rsidR="00101E40" w:rsidRPr="007004FC" w:rsidRDefault="00101E40" w:rsidP="00CC300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101E40" w:rsidRPr="00241494" w:rsidTr="00492E2F">
        <w:trPr>
          <w:gridAfter w:val="1"/>
          <w:wAfter w:w="1922" w:type="dxa"/>
          <w:trHeight w:val="652"/>
        </w:trPr>
        <w:tc>
          <w:tcPr>
            <w:tcW w:w="618" w:type="dxa"/>
            <w:vMerge/>
            <w:shd w:val="clear" w:color="auto" w:fill="auto"/>
          </w:tcPr>
          <w:p w:rsidR="00101E40" w:rsidRPr="008D2674" w:rsidRDefault="00101E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26" w:type="dxa"/>
            <w:vMerge/>
            <w:shd w:val="clear" w:color="auto" w:fill="auto"/>
          </w:tcPr>
          <w:p w:rsidR="00101E40" w:rsidRPr="00241494" w:rsidRDefault="00101E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vMerge/>
            <w:tcBorders>
              <w:bottom w:val="single" w:sz="4" w:space="0" w:color="948A54" w:themeColor="background2" w:themeShade="80"/>
            </w:tcBorders>
            <w:shd w:val="clear" w:color="auto" w:fill="auto"/>
          </w:tcPr>
          <w:p w:rsidR="00101E40" w:rsidRPr="00B53585" w:rsidRDefault="00101E40" w:rsidP="00B535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71" w:type="dxa"/>
            <w:vMerge/>
            <w:shd w:val="clear" w:color="auto" w:fill="auto"/>
          </w:tcPr>
          <w:p w:rsidR="00101E40" w:rsidRPr="00577BDB" w:rsidRDefault="00101E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101E40" w:rsidRPr="00332D07" w:rsidRDefault="00101E40" w:rsidP="00332D07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948A54" w:themeColor="background2" w:themeShade="80"/>
            </w:tcBorders>
            <w:shd w:val="clear" w:color="auto" w:fill="auto"/>
          </w:tcPr>
          <w:p w:rsidR="00101E40" w:rsidRPr="00C84287" w:rsidRDefault="00101E40" w:rsidP="00B53585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577BD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Явления природы. Растения. Насекомые. Общение с природой.</w:t>
            </w:r>
          </w:p>
        </w:tc>
        <w:tc>
          <w:tcPr>
            <w:tcW w:w="2265" w:type="dxa"/>
            <w:vMerge/>
            <w:shd w:val="clear" w:color="auto" w:fill="auto"/>
          </w:tcPr>
          <w:p w:rsidR="00101E40" w:rsidRPr="00577BDB" w:rsidRDefault="00101E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101E40" w:rsidRPr="007C2ED0" w:rsidRDefault="00101E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3068" w:type="dxa"/>
            <w:vMerge/>
            <w:shd w:val="clear" w:color="auto" w:fill="auto"/>
          </w:tcPr>
          <w:p w:rsidR="00101E40" w:rsidRPr="007004FC" w:rsidRDefault="00101E40" w:rsidP="00CC300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101E40" w:rsidRPr="00241494" w:rsidTr="00492E2F">
        <w:trPr>
          <w:gridAfter w:val="1"/>
          <w:wAfter w:w="1922" w:type="dxa"/>
          <w:trHeight w:val="1902"/>
        </w:trPr>
        <w:tc>
          <w:tcPr>
            <w:tcW w:w="61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101E40" w:rsidRPr="008D2674" w:rsidRDefault="00101E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2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101E40" w:rsidRPr="00241494" w:rsidRDefault="00101E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single" w:sz="4" w:space="0" w:color="948A54" w:themeColor="background2" w:themeShade="80"/>
              <w:bottom w:val="single" w:sz="4" w:space="0" w:color="auto"/>
            </w:tcBorders>
            <w:shd w:val="clear" w:color="auto" w:fill="auto"/>
          </w:tcPr>
          <w:p w:rsidR="00101E40" w:rsidRPr="00417C06" w:rsidRDefault="00101E40" w:rsidP="00B535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7C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Д/З</w:t>
            </w:r>
          </w:p>
          <w:p w:rsidR="00101E40" w:rsidRDefault="00101E40" w:rsidP="00B53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7004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130 – 133.</w:t>
            </w:r>
          </w:p>
          <w:p w:rsidR="00101E40" w:rsidRPr="00B53585" w:rsidRDefault="00101E40" w:rsidP="00B535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7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Тетр. стр.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 № 3, стр. 85</w:t>
            </w:r>
            <w:r w:rsidRPr="00417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№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57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101E40" w:rsidRPr="00577BDB" w:rsidRDefault="00101E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55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101E40" w:rsidRPr="00332D07" w:rsidRDefault="00101E40" w:rsidP="00332D07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101E40" w:rsidRPr="00577BDB" w:rsidRDefault="00101E40" w:rsidP="00B53585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26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101E40" w:rsidRPr="00577BDB" w:rsidRDefault="00101E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101E40" w:rsidRPr="007C2ED0" w:rsidRDefault="00101E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306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101E40" w:rsidRPr="007004FC" w:rsidRDefault="00101E40" w:rsidP="00CC300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101E40" w:rsidRPr="00241494" w:rsidTr="00F36235">
        <w:trPr>
          <w:gridAfter w:val="1"/>
          <w:wAfter w:w="1922" w:type="dxa"/>
          <w:trHeight w:val="687"/>
        </w:trPr>
        <w:tc>
          <w:tcPr>
            <w:tcW w:w="618" w:type="dxa"/>
            <w:shd w:val="clear" w:color="auto" w:fill="auto"/>
          </w:tcPr>
          <w:p w:rsidR="00101E40" w:rsidRPr="00241494" w:rsidRDefault="00101E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6" w:type="dxa"/>
            <w:shd w:val="clear" w:color="auto" w:fill="auto"/>
          </w:tcPr>
          <w:p w:rsidR="00101E40" w:rsidRPr="00241494" w:rsidRDefault="00101E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bottom w:val="single" w:sz="4" w:space="0" w:color="auto"/>
            </w:tcBorders>
            <w:shd w:val="clear" w:color="auto" w:fill="auto"/>
          </w:tcPr>
          <w:p w:rsidR="00101E40" w:rsidRPr="002D61F8" w:rsidRDefault="00101E40" w:rsidP="00BB3A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71" w:type="dxa"/>
            <w:shd w:val="clear" w:color="auto" w:fill="auto"/>
          </w:tcPr>
          <w:p w:rsidR="00101E40" w:rsidRPr="00577BDB" w:rsidRDefault="00101E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554" w:type="dxa"/>
            <w:shd w:val="clear" w:color="auto" w:fill="auto"/>
          </w:tcPr>
          <w:p w:rsidR="00101E40" w:rsidRPr="00332D07" w:rsidRDefault="00101E40" w:rsidP="00332D07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32D0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«Кра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сота лета», «Красота животных».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</w:tcPr>
          <w:p w:rsidR="00101E40" w:rsidRPr="00577BDB" w:rsidRDefault="00101E40" w:rsidP="008D267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265" w:type="dxa"/>
            <w:shd w:val="clear" w:color="auto" w:fill="auto"/>
          </w:tcPr>
          <w:p w:rsidR="00101E40" w:rsidRPr="00577BDB" w:rsidRDefault="00101E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:rsidR="00101E40" w:rsidRPr="007C2ED0" w:rsidRDefault="00101E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3068" w:type="dxa"/>
            <w:shd w:val="clear" w:color="auto" w:fill="auto"/>
          </w:tcPr>
          <w:p w:rsidR="00101E40" w:rsidRPr="007004FC" w:rsidRDefault="00101E40" w:rsidP="00577BD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CC30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содержанию, оценивать ответы одноклассников.</w:t>
            </w:r>
          </w:p>
        </w:tc>
      </w:tr>
      <w:tr w:rsidR="00101E40" w:rsidRPr="00241494" w:rsidTr="00EB7611">
        <w:trPr>
          <w:gridAfter w:val="1"/>
          <w:wAfter w:w="1922" w:type="dxa"/>
          <w:trHeight w:val="652"/>
        </w:trPr>
        <w:tc>
          <w:tcPr>
            <w:tcW w:w="618" w:type="dxa"/>
            <w:vMerge w:val="restart"/>
            <w:shd w:val="clear" w:color="auto" w:fill="auto"/>
          </w:tcPr>
          <w:p w:rsidR="00101E40" w:rsidRPr="00485582" w:rsidRDefault="00101E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855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67</w:t>
            </w:r>
          </w:p>
          <w:p w:rsidR="00485582" w:rsidRPr="00485582" w:rsidRDefault="00485582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855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(17)</w:t>
            </w:r>
          </w:p>
        </w:tc>
        <w:tc>
          <w:tcPr>
            <w:tcW w:w="526" w:type="dxa"/>
            <w:vMerge w:val="restart"/>
            <w:shd w:val="clear" w:color="auto" w:fill="auto"/>
          </w:tcPr>
          <w:p w:rsidR="00101E40" w:rsidRPr="00241494" w:rsidRDefault="00101E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vMerge w:val="restart"/>
            <w:shd w:val="clear" w:color="auto" w:fill="auto"/>
          </w:tcPr>
          <w:p w:rsidR="00101E40" w:rsidRPr="00BF5290" w:rsidRDefault="00101E40" w:rsidP="00C84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ru-RU"/>
              </w:rPr>
            </w:pPr>
            <w:r w:rsidRPr="00304A6C"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  <w:lang w:eastAsia="ru-RU"/>
              </w:rPr>
              <w:t>Проверим себя и оценим свои дости</w:t>
            </w:r>
            <w:r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  <w:lang w:eastAsia="ru-RU"/>
              </w:rPr>
              <w:t>жения по разделу «Путешествия».</w:t>
            </w:r>
          </w:p>
        </w:tc>
        <w:tc>
          <w:tcPr>
            <w:tcW w:w="571" w:type="dxa"/>
            <w:vMerge w:val="restart"/>
            <w:shd w:val="clear" w:color="auto" w:fill="auto"/>
          </w:tcPr>
          <w:p w:rsidR="00101E40" w:rsidRPr="00577BDB" w:rsidRDefault="00101E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577BD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КО</w:t>
            </w:r>
          </w:p>
        </w:tc>
        <w:tc>
          <w:tcPr>
            <w:tcW w:w="2554" w:type="dxa"/>
            <w:vMerge w:val="restart"/>
            <w:shd w:val="clear" w:color="auto" w:fill="auto"/>
          </w:tcPr>
          <w:p w:rsidR="00101E40" w:rsidRPr="00332D07" w:rsidRDefault="00101E40" w:rsidP="00332D07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32D0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Выполнять тестовые задания учебника;</w:t>
            </w:r>
          </w:p>
          <w:p w:rsidR="00101E40" w:rsidRPr="00332D07" w:rsidRDefault="00101E40" w:rsidP="00332D07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оценивать правильность</w:t>
            </w:r>
            <w:r w:rsidRPr="00332D0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/ неправильность предложенных ответов;</w:t>
            </w:r>
          </w:p>
          <w:p w:rsidR="00101E40" w:rsidRPr="00332D07" w:rsidRDefault="00101E40" w:rsidP="00332D07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32D0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оценивать бережное или потребительское отношение к природе;</w:t>
            </w:r>
          </w:p>
          <w:p w:rsidR="00101E40" w:rsidRPr="00577BDB" w:rsidRDefault="00101E40" w:rsidP="00332D07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32D0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формировать адекватную самооценку в соответствии с набранными баллами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.</w:t>
            </w:r>
          </w:p>
        </w:tc>
        <w:tc>
          <w:tcPr>
            <w:tcW w:w="1701" w:type="dxa"/>
            <w:tcBorders>
              <w:bottom w:val="single" w:sz="4" w:space="0" w:color="948A54" w:themeColor="background2" w:themeShade="80"/>
            </w:tcBorders>
            <w:shd w:val="clear" w:color="auto" w:fill="auto"/>
          </w:tcPr>
          <w:p w:rsidR="00101E40" w:rsidRPr="00577BDB" w:rsidRDefault="00101E40" w:rsidP="008D2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8428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Проверочная работа.</w:t>
            </w:r>
          </w:p>
        </w:tc>
        <w:tc>
          <w:tcPr>
            <w:tcW w:w="2265" w:type="dxa"/>
            <w:vMerge w:val="restart"/>
            <w:shd w:val="clear" w:color="auto" w:fill="auto"/>
          </w:tcPr>
          <w:p w:rsidR="00101E40" w:rsidRDefault="00101E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577BD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Научатся отмечать ответы на тесты, сверять их с ответами в учебнике, оценивать результаты, подсчитывая количество правильных ответов.</w:t>
            </w:r>
          </w:p>
          <w:p w:rsidR="00101E40" w:rsidRPr="00577BDB" w:rsidRDefault="00101E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5157ED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Научатся оценивать свои достижения.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101E40" w:rsidRPr="00577BDB" w:rsidRDefault="00101E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C2ED0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Формирование адекватной оценки своих достижений. </w:t>
            </w:r>
            <w:r w:rsidRPr="00BF5290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Самостоятельность</w:t>
            </w:r>
            <w:r w:rsidRPr="007C2ED0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и личная ответственность за свои поступки, установка на </w:t>
            </w:r>
            <w:r w:rsidR="00F36235" w:rsidRPr="007C2ED0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здоровье</w:t>
            </w:r>
            <w:r w:rsidR="00F36235" w:rsidRPr="00F3623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-</w:t>
            </w:r>
            <w:r w:rsidR="00F36235" w:rsidRPr="007C2ED0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сберегающий</w:t>
            </w:r>
            <w:r w:rsidRPr="007C2ED0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образ жизни.</w:t>
            </w:r>
          </w:p>
        </w:tc>
        <w:tc>
          <w:tcPr>
            <w:tcW w:w="3068" w:type="dxa"/>
            <w:vMerge w:val="restart"/>
            <w:shd w:val="clear" w:color="auto" w:fill="auto"/>
          </w:tcPr>
          <w:p w:rsidR="00101E40" w:rsidRDefault="00101E40" w:rsidP="00CC300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7004FC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Регулятивные:</w:t>
            </w:r>
          </w:p>
          <w:p w:rsidR="00101E40" w:rsidRPr="00CC300D" w:rsidRDefault="00101E40" w:rsidP="00577B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30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принимать и удерживать учебную задачу. Осуществлять пошаговый и итоговый контроль, оценивать правильность выполнения действия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101E40" w:rsidRDefault="00101E40" w:rsidP="00577BD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7004FC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Познавательные:</w:t>
            </w:r>
          </w:p>
          <w:p w:rsidR="00101E40" w:rsidRPr="00CC300D" w:rsidRDefault="00101E40" w:rsidP="00577B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30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проводить сравнение, ориентироваться в способах решения задачи, использовать знако-символические средства.</w:t>
            </w:r>
          </w:p>
          <w:p w:rsidR="00101E40" w:rsidRDefault="00101E40" w:rsidP="00CC300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7004FC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Коммуникативные:</w:t>
            </w:r>
          </w:p>
          <w:p w:rsidR="00101E40" w:rsidRPr="007C2ED0" w:rsidRDefault="00101E40" w:rsidP="00577BDB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C30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строить понятные для партнёра высказывания, контролировать его действия, допускать возможность существования у людей различных точек зрения.</w:t>
            </w:r>
          </w:p>
        </w:tc>
      </w:tr>
      <w:tr w:rsidR="00101E40" w:rsidRPr="00241494" w:rsidTr="00B53585">
        <w:trPr>
          <w:gridAfter w:val="1"/>
          <w:wAfter w:w="1922" w:type="dxa"/>
          <w:trHeight w:val="334"/>
        </w:trPr>
        <w:tc>
          <w:tcPr>
            <w:tcW w:w="618" w:type="dxa"/>
            <w:vMerge/>
            <w:shd w:val="clear" w:color="auto" w:fill="auto"/>
          </w:tcPr>
          <w:p w:rsidR="00101E40" w:rsidRPr="00485582" w:rsidRDefault="00101E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26" w:type="dxa"/>
            <w:vMerge/>
            <w:shd w:val="clear" w:color="auto" w:fill="auto"/>
          </w:tcPr>
          <w:p w:rsidR="00101E40" w:rsidRPr="00241494" w:rsidRDefault="00101E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vMerge/>
            <w:tcBorders>
              <w:bottom w:val="single" w:sz="4" w:space="0" w:color="948A54" w:themeColor="background2" w:themeShade="80"/>
            </w:tcBorders>
            <w:shd w:val="clear" w:color="auto" w:fill="auto"/>
          </w:tcPr>
          <w:p w:rsidR="00101E40" w:rsidRPr="00241494" w:rsidRDefault="00101E40" w:rsidP="002D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71" w:type="dxa"/>
            <w:vMerge/>
            <w:shd w:val="clear" w:color="auto" w:fill="auto"/>
          </w:tcPr>
          <w:p w:rsidR="00101E40" w:rsidRPr="00577BDB" w:rsidRDefault="00101E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101E40" w:rsidRPr="00332D07" w:rsidRDefault="00101E40" w:rsidP="00332D07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948A54" w:themeColor="background2" w:themeShade="80"/>
            </w:tcBorders>
            <w:shd w:val="clear" w:color="auto" w:fill="auto"/>
          </w:tcPr>
          <w:p w:rsidR="00101E40" w:rsidRPr="00577BDB" w:rsidRDefault="00101E40" w:rsidP="008D267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577BD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Тесты, оценка достижений.</w:t>
            </w:r>
          </w:p>
        </w:tc>
        <w:tc>
          <w:tcPr>
            <w:tcW w:w="2265" w:type="dxa"/>
            <w:vMerge/>
            <w:shd w:val="clear" w:color="auto" w:fill="auto"/>
          </w:tcPr>
          <w:p w:rsidR="00101E40" w:rsidRPr="00577BDB" w:rsidRDefault="00101E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101E40" w:rsidRPr="007C2ED0" w:rsidRDefault="00101E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3068" w:type="dxa"/>
            <w:vMerge/>
            <w:shd w:val="clear" w:color="auto" w:fill="auto"/>
          </w:tcPr>
          <w:p w:rsidR="00101E40" w:rsidRPr="007004FC" w:rsidRDefault="00101E40" w:rsidP="00CC300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101E40" w:rsidRPr="00241494" w:rsidTr="00492E2F">
        <w:trPr>
          <w:gridAfter w:val="1"/>
          <w:wAfter w:w="1922" w:type="dxa"/>
          <w:trHeight w:val="3369"/>
        </w:trPr>
        <w:tc>
          <w:tcPr>
            <w:tcW w:w="618" w:type="dxa"/>
            <w:vMerge/>
            <w:shd w:val="clear" w:color="auto" w:fill="auto"/>
          </w:tcPr>
          <w:p w:rsidR="00101E40" w:rsidRPr="00485582" w:rsidRDefault="00101E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26" w:type="dxa"/>
            <w:vMerge/>
            <w:shd w:val="clear" w:color="auto" w:fill="auto"/>
          </w:tcPr>
          <w:p w:rsidR="00101E40" w:rsidRPr="00241494" w:rsidRDefault="00101E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single" w:sz="4" w:space="0" w:color="948A54" w:themeColor="background2" w:themeShade="80"/>
            </w:tcBorders>
            <w:shd w:val="clear" w:color="auto" w:fill="auto"/>
          </w:tcPr>
          <w:p w:rsidR="00101E40" w:rsidRDefault="00101E40" w:rsidP="00B53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Учебник </w:t>
            </w:r>
            <w:r w:rsidRPr="007004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134 – 139.</w:t>
            </w:r>
          </w:p>
          <w:p w:rsidR="00101E40" w:rsidRPr="00241494" w:rsidRDefault="00101E40" w:rsidP="00B535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Тетрадь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стр. 86.</w:t>
            </w:r>
          </w:p>
        </w:tc>
        <w:tc>
          <w:tcPr>
            <w:tcW w:w="571" w:type="dxa"/>
            <w:vMerge/>
            <w:shd w:val="clear" w:color="auto" w:fill="auto"/>
          </w:tcPr>
          <w:p w:rsidR="00101E40" w:rsidRPr="00577BDB" w:rsidRDefault="00101E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101E40" w:rsidRPr="00332D07" w:rsidRDefault="00101E40" w:rsidP="00332D07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101E40" w:rsidRPr="00577BDB" w:rsidRDefault="00101E40" w:rsidP="008D267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265" w:type="dxa"/>
            <w:vMerge/>
            <w:shd w:val="clear" w:color="auto" w:fill="auto"/>
          </w:tcPr>
          <w:p w:rsidR="00101E40" w:rsidRPr="00577BDB" w:rsidRDefault="00101E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101E40" w:rsidRPr="007C2ED0" w:rsidRDefault="00101E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3068" w:type="dxa"/>
            <w:vMerge/>
            <w:shd w:val="clear" w:color="auto" w:fill="auto"/>
          </w:tcPr>
          <w:p w:rsidR="00101E40" w:rsidRPr="007004FC" w:rsidRDefault="00101E40" w:rsidP="00CC300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101E40" w:rsidRPr="00241494" w:rsidTr="00F36235">
        <w:trPr>
          <w:trHeight w:val="1538"/>
        </w:trPr>
        <w:tc>
          <w:tcPr>
            <w:tcW w:w="618" w:type="dxa"/>
            <w:shd w:val="clear" w:color="auto" w:fill="auto"/>
          </w:tcPr>
          <w:p w:rsidR="00101E40" w:rsidRDefault="00101E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855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68</w:t>
            </w:r>
          </w:p>
          <w:p w:rsidR="00485582" w:rsidRPr="00485582" w:rsidRDefault="00485582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(18)</w:t>
            </w:r>
          </w:p>
        </w:tc>
        <w:tc>
          <w:tcPr>
            <w:tcW w:w="526" w:type="dxa"/>
            <w:shd w:val="clear" w:color="auto" w:fill="auto"/>
          </w:tcPr>
          <w:p w:rsidR="00101E40" w:rsidRPr="00241494" w:rsidRDefault="00101E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shd w:val="clear" w:color="auto" w:fill="auto"/>
          </w:tcPr>
          <w:p w:rsidR="00101E40" w:rsidRDefault="00101E40" w:rsidP="002D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E15C7">
              <w:rPr>
                <w:rFonts w:ascii="Times New Roman" w:eastAsia="Times New Roman" w:hAnsi="Times New Roman" w:cs="Times New Roman"/>
                <w:b/>
                <w:i/>
                <w:color w:val="0070C0"/>
                <w:sz w:val="24"/>
                <w:szCs w:val="24"/>
                <w:lang w:eastAsia="ru-RU"/>
              </w:rPr>
              <w:t>Презентация проектов</w:t>
            </w:r>
          </w:p>
          <w:p w:rsidR="00101E40" w:rsidRPr="00241494" w:rsidRDefault="00101E40" w:rsidP="002D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5C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«Родословная», «Города России», «Страны мира».</w:t>
            </w:r>
          </w:p>
        </w:tc>
        <w:tc>
          <w:tcPr>
            <w:tcW w:w="571" w:type="dxa"/>
            <w:shd w:val="clear" w:color="auto" w:fill="auto"/>
          </w:tcPr>
          <w:p w:rsidR="00101E40" w:rsidRPr="00577BDB" w:rsidRDefault="00101E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577BD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УП</w:t>
            </w:r>
          </w:p>
        </w:tc>
        <w:tc>
          <w:tcPr>
            <w:tcW w:w="2554" w:type="dxa"/>
            <w:shd w:val="clear" w:color="auto" w:fill="auto"/>
          </w:tcPr>
          <w:p w:rsidR="00101E40" w:rsidRPr="00332D07" w:rsidRDefault="00101E40" w:rsidP="00332D07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32D0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Выступать 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с подготовленными сообщениями, </w:t>
            </w:r>
            <w:r w:rsidRPr="00332D0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иллюстрировать их наглядными материалами;</w:t>
            </w:r>
          </w:p>
          <w:p w:rsidR="00101E40" w:rsidRPr="00577BDB" w:rsidRDefault="00101E40" w:rsidP="00332D07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обсуждать выступления учащихся; </w:t>
            </w:r>
            <w:r w:rsidRPr="00332D0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оценивать свои достижения и достижения других учащихся.</w:t>
            </w:r>
          </w:p>
        </w:tc>
        <w:tc>
          <w:tcPr>
            <w:tcW w:w="1701" w:type="dxa"/>
            <w:shd w:val="clear" w:color="auto" w:fill="auto"/>
          </w:tcPr>
          <w:p w:rsidR="00101E40" w:rsidRPr="00577BDB" w:rsidRDefault="00101E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577BD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Проект. Презентация.</w:t>
            </w:r>
          </w:p>
        </w:tc>
        <w:tc>
          <w:tcPr>
            <w:tcW w:w="2265" w:type="dxa"/>
            <w:shd w:val="clear" w:color="auto" w:fill="auto"/>
          </w:tcPr>
          <w:p w:rsidR="00101E40" w:rsidRPr="00577BDB" w:rsidRDefault="00101E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577BD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Научатся выступать с подготовленными сообщениями, иллюстрир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овать их наглядными материалами,</w:t>
            </w:r>
            <w:r w:rsidRPr="005157ED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расширят и углубят знания по выбранной теме.</w:t>
            </w:r>
          </w:p>
        </w:tc>
        <w:tc>
          <w:tcPr>
            <w:tcW w:w="1984" w:type="dxa"/>
            <w:shd w:val="clear" w:color="auto" w:fill="auto"/>
          </w:tcPr>
          <w:p w:rsidR="00101E40" w:rsidRPr="00241494" w:rsidRDefault="00101E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2ED0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Адекватная мотивация учебной деятельности: познавательные мотивы.</w:t>
            </w:r>
          </w:p>
        </w:tc>
        <w:tc>
          <w:tcPr>
            <w:tcW w:w="3068" w:type="dxa"/>
            <w:shd w:val="clear" w:color="auto" w:fill="auto"/>
          </w:tcPr>
          <w:p w:rsidR="00101E40" w:rsidRDefault="00101E40" w:rsidP="00332D0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7004FC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Регулятивные:</w:t>
            </w:r>
          </w:p>
          <w:p w:rsidR="00101E40" w:rsidRPr="00332D07" w:rsidRDefault="00101E40" w:rsidP="00577B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D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преобразовывать практическую задачу в познавательную, применять установленные правила, предвидеть возможность получения конкретного результата.</w:t>
            </w:r>
          </w:p>
          <w:p w:rsidR="00101E40" w:rsidRDefault="00101E40" w:rsidP="00332D0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7004FC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Познавательные:</w:t>
            </w:r>
          </w:p>
          <w:p w:rsidR="00101E40" w:rsidRPr="00332D07" w:rsidRDefault="00101E40" w:rsidP="00577B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D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самостоятельно выделять и формулировать познавательную цель, применять правила и пользоваться инструкциями, осознанно строить сообщения исследовательского характера в устной и письменной форме.</w:t>
            </w:r>
          </w:p>
          <w:p w:rsidR="00101E40" w:rsidRDefault="00101E40" w:rsidP="00332D0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7004FC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Коммуникативные:</w:t>
            </w:r>
          </w:p>
          <w:p w:rsidR="00101E40" w:rsidRPr="007C2ED0" w:rsidRDefault="00101E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32D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задавать вопросы, необходимые для организации собственной деятельности. Строить понятные для партнёра высказывания.</w:t>
            </w:r>
          </w:p>
        </w:tc>
        <w:tc>
          <w:tcPr>
            <w:tcW w:w="1922" w:type="dxa"/>
            <w:tcBorders>
              <w:top w:val="nil"/>
              <w:bottom w:val="nil"/>
            </w:tcBorders>
            <w:shd w:val="clear" w:color="auto" w:fill="auto"/>
          </w:tcPr>
          <w:p w:rsidR="00101E40" w:rsidRPr="00241494" w:rsidRDefault="00101E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01E40" w:rsidRPr="00241494" w:rsidRDefault="00101E40" w:rsidP="0024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E4FB2" w:rsidRPr="00241494" w:rsidRDefault="009E4FB2">
      <w:pPr>
        <w:rPr>
          <w:rFonts w:ascii="Times New Roman" w:hAnsi="Times New Roman" w:cs="Times New Roman"/>
          <w:sz w:val="24"/>
        </w:rPr>
      </w:pPr>
    </w:p>
    <w:sectPr w:rsidR="009E4FB2" w:rsidRPr="00241494" w:rsidSect="00581C41">
      <w:pgSz w:w="16838" w:h="11906" w:orient="landscape"/>
      <w:pgMar w:top="850" w:right="1134" w:bottom="127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2AE4" w:rsidRDefault="00E42AE4" w:rsidP="00C80E2D">
      <w:pPr>
        <w:spacing w:after="0" w:line="240" w:lineRule="auto"/>
      </w:pPr>
      <w:r>
        <w:separator/>
      </w:r>
    </w:p>
  </w:endnote>
  <w:endnote w:type="continuationSeparator" w:id="0">
    <w:p w:rsidR="00E42AE4" w:rsidRDefault="00E42AE4" w:rsidP="00C80E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2AE4" w:rsidRDefault="00E42AE4" w:rsidP="00C80E2D">
      <w:pPr>
        <w:spacing w:after="0" w:line="240" w:lineRule="auto"/>
      </w:pPr>
      <w:r>
        <w:separator/>
      </w:r>
    </w:p>
  </w:footnote>
  <w:footnote w:type="continuationSeparator" w:id="0">
    <w:p w:rsidR="00E42AE4" w:rsidRDefault="00E42AE4" w:rsidP="00C80E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3AF0" w:rsidRDefault="00503AF0" w:rsidP="00C80E2D">
    <w:pPr>
      <w:pStyle w:val="a3"/>
      <w:jc w:val="center"/>
      <w:rPr>
        <w:rFonts w:ascii="Times New Roman" w:hAnsi="Times New Roman" w:cs="Times New Roman"/>
        <w:color w:val="808080" w:themeColor="background1" w:themeShade="80"/>
        <w:sz w:val="20"/>
        <w:szCs w:val="20"/>
      </w:rPr>
    </w:pPr>
  </w:p>
  <w:p w:rsidR="00503AF0" w:rsidRPr="00C80E2D" w:rsidRDefault="00503AF0" w:rsidP="00C80E2D">
    <w:pPr>
      <w:pStyle w:val="a3"/>
      <w:jc w:val="center"/>
      <w:rPr>
        <w:rFonts w:ascii="Times New Roman" w:hAnsi="Times New Roman" w:cs="Times New Roman"/>
        <w:color w:val="808080" w:themeColor="background1" w:themeShade="80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167E6"/>
    <w:multiLevelType w:val="hybridMultilevel"/>
    <w:tmpl w:val="544EC51E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1">
      <w:start w:val="1"/>
      <w:numFmt w:val="decimal"/>
      <w:lvlText w:val="%2)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3CB2CDA"/>
    <w:multiLevelType w:val="hybridMultilevel"/>
    <w:tmpl w:val="EBB665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B0452B"/>
    <w:multiLevelType w:val="hybridMultilevel"/>
    <w:tmpl w:val="7B38A716"/>
    <w:lvl w:ilvl="0" w:tplc="060C6A6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7480FE3"/>
    <w:multiLevelType w:val="hybridMultilevel"/>
    <w:tmpl w:val="A9164E3A"/>
    <w:lvl w:ilvl="0" w:tplc="655E3CF4">
      <w:start w:val="1"/>
      <w:numFmt w:val="decimal"/>
      <w:lvlText w:val="%1)"/>
      <w:lvlJc w:val="left"/>
      <w:pPr>
        <w:ind w:left="1413" w:hanging="705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097F6F77"/>
    <w:multiLevelType w:val="hybridMultilevel"/>
    <w:tmpl w:val="D9505C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074956"/>
    <w:multiLevelType w:val="hybridMultilevel"/>
    <w:tmpl w:val="15D26D5C"/>
    <w:lvl w:ilvl="0" w:tplc="04190001">
      <w:start w:val="1"/>
      <w:numFmt w:val="bullet"/>
      <w:lvlText w:val=""/>
      <w:lvlJc w:val="left"/>
      <w:pPr>
        <w:ind w:left="13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4" w:hanging="360"/>
      </w:pPr>
      <w:rPr>
        <w:rFonts w:ascii="Wingdings" w:hAnsi="Wingdings" w:hint="default"/>
      </w:rPr>
    </w:lvl>
  </w:abstractNum>
  <w:abstractNum w:abstractNumId="6">
    <w:nsid w:val="22F131B1"/>
    <w:multiLevelType w:val="hybridMultilevel"/>
    <w:tmpl w:val="141CE93C"/>
    <w:lvl w:ilvl="0" w:tplc="02BE912A">
      <w:start w:val="1"/>
      <w:numFmt w:val="bullet"/>
      <w:lvlText w:val=""/>
      <w:lvlJc w:val="left"/>
      <w:pPr>
        <w:tabs>
          <w:tab w:val="num" w:pos="964"/>
        </w:tabs>
        <w:ind w:left="964" w:hanging="397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E540842"/>
    <w:multiLevelType w:val="hybridMultilevel"/>
    <w:tmpl w:val="647C844E"/>
    <w:lvl w:ilvl="0" w:tplc="1C902CEA">
      <w:start w:val="1"/>
      <w:numFmt w:val="decimal"/>
      <w:lvlText w:val="%1)"/>
      <w:lvlJc w:val="left"/>
      <w:pPr>
        <w:ind w:left="1455" w:hanging="7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F8F3A54"/>
    <w:multiLevelType w:val="hybridMultilevel"/>
    <w:tmpl w:val="AD506C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60C2F25"/>
    <w:multiLevelType w:val="hybridMultilevel"/>
    <w:tmpl w:val="D08AF882"/>
    <w:lvl w:ilvl="0" w:tplc="0419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0">
    <w:nsid w:val="46625B8C"/>
    <w:multiLevelType w:val="hybridMultilevel"/>
    <w:tmpl w:val="8746FB12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46654DBB"/>
    <w:multiLevelType w:val="hybridMultilevel"/>
    <w:tmpl w:val="90AA4DE8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>
    <w:nsid w:val="61327A17"/>
    <w:multiLevelType w:val="hybridMultilevel"/>
    <w:tmpl w:val="26DE94D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55FABB68">
      <w:start w:val="1"/>
      <w:numFmt w:val="decimal"/>
      <w:lvlText w:val="%2)"/>
      <w:lvlJc w:val="left"/>
      <w:pPr>
        <w:ind w:left="1680" w:hanging="60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5783D58"/>
    <w:multiLevelType w:val="hybridMultilevel"/>
    <w:tmpl w:val="54F22116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FF659A0"/>
    <w:multiLevelType w:val="hybridMultilevel"/>
    <w:tmpl w:val="3244B914"/>
    <w:lvl w:ilvl="0" w:tplc="060C6A6A">
      <w:start w:val="1"/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8"/>
  </w:num>
  <w:num w:numId="5">
    <w:abstractNumId w:val="9"/>
  </w:num>
  <w:num w:numId="6">
    <w:abstractNumId w:val="11"/>
  </w:num>
  <w:num w:numId="7">
    <w:abstractNumId w:val="14"/>
  </w:num>
  <w:num w:numId="8">
    <w:abstractNumId w:val="1"/>
  </w:num>
  <w:num w:numId="9">
    <w:abstractNumId w:val="3"/>
  </w:num>
  <w:num w:numId="10">
    <w:abstractNumId w:val="12"/>
  </w:num>
  <w:num w:numId="11">
    <w:abstractNumId w:val="7"/>
  </w:num>
  <w:num w:numId="12">
    <w:abstractNumId w:val="10"/>
  </w:num>
  <w:num w:numId="13">
    <w:abstractNumId w:val="0"/>
  </w:num>
  <w:num w:numId="14">
    <w:abstractNumId w:val="13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5BD3"/>
    <w:rsid w:val="000025F0"/>
    <w:rsid w:val="00003440"/>
    <w:rsid w:val="000220D3"/>
    <w:rsid w:val="000222B3"/>
    <w:rsid w:val="0002724B"/>
    <w:rsid w:val="000401B2"/>
    <w:rsid w:val="00063A19"/>
    <w:rsid w:val="00095302"/>
    <w:rsid w:val="000A3F04"/>
    <w:rsid w:val="000B2F00"/>
    <w:rsid w:val="000C6F83"/>
    <w:rsid w:val="000D7A29"/>
    <w:rsid w:val="00101E40"/>
    <w:rsid w:val="0010388F"/>
    <w:rsid w:val="00107E24"/>
    <w:rsid w:val="00117FBE"/>
    <w:rsid w:val="00145AC2"/>
    <w:rsid w:val="001557FF"/>
    <w:rsid w:val="00175B0D"/>
    <w:rsid w:val="00175CE6"/>
    <w:rsid w:val="0018646D"/>
    <w:rsid w:val="00195016"/>
    <w:rsid w:val="00195494"/>
    <w:rsid w:val="00197EB5"/>
    <w:rsid w:val="001A0272"/>
    <w:rsid w:val="001A3C10"/>
    <w:rsid w:val="001B0A6A"/>
    <w:rsid w:val="001B3475"/>
    <w:rsid w:val="001E46B0"/>
    <w:rsid w:val="001F6CBC"/>
    <w:rsid w:val="002310E5"/>
    <w:rsid w:val="00241494"/>
    <w:rsid w:val="00252841"/>
    <w:rsid w:val="0025316B"/>
    <w:rsid w:val="00253E39"/>
    <w:rsid w:val="0026540F"/>
    <w:rsid w:val="00266D0C"/>
    <w:rsid w:val="00285F58"/>
    <w:rsid w:val="002B1402"/>
    <w:rsid w:val="002C097E"/>
    <w:rsid w:val="002D30FD"/>
    <w:rsid w:val="002D61F8"/>
    <w:rsid w:val="002F7C13"/>
    <w:rsid w:val="00304A6C"/>
    <w:rsid w:val="0032125C"/>
    <w:rsid w:val="00321B3E"/>
    <w:rsid w:val="00327F2F"/>
    <w:rsid w:val="00331309"/>
    <w:rsid w:val="00332D07"/>
    <w:rsid w:val="00373967"/>
    <w:rsid w:val="0037506D"/>
    <w:rsid w:val="0039717D"/>
    <w:rsid w:val="003A665C"/>
    <w:rsid w:val="003C2DB6"/>
    <w:rsid w:val="003C32FF"/>
    <w:rsid w:val="003C438C"/>
    <w:rsid w:val="003D6618"/>
    <w:rsid w:val="00410E32"/>
    <w:rsid w:val="00411630"/>
    <w:rsid w:val="00417C06"/>
    <w:rsid w:val="00427253"/>
    <w:rsid w:val="00431E7C"/>
    <w:rsid w:val="0044176D"/>
    <w:rsid w:val="0045438F"/>
    <w:rsid w:val="00485582"/>
    <w:rsid w:val="00492E2F"/>
    <w:rsid w:val="00493014"/>
    <w:rsid w:val="004A496B"/>
    <w:rsid w:val="004E3955"/>
    <w:rsid w:val="00503AF0"/>
    <w:rsid w:val="005157ED"/>
    <w:rsid w:val="0055192F"/>
    <w:rsid w:val="00553060"/>
    <w:rsid w:val="0057269D"/>
    <w:rsid w:val="00577BDB"/>
    <w:rsid w:val="00581C41"/>
    <w:rsid w:val="0058438B"/>
    <w:rsid w:val="005934AF"/>
    <w:rsid w:val="005A6ED4"/>
    <w:rsid w:val="005D707B"/>
    <w:rsid w:val="005E15C7"/>
    <w:rsid w:val="005E40F3"/>
    <w:rsid w:val="00602C75"/>
    <w:rsid w:val="0060403E"/>
    <w:rsid w:val="0061006B"/>
    <w:rsid w:val="00627005"/>
    <w:rsid w:val="00650B81"/>
    <w:rsid w:val="00660C96"/>
    <w:rsid w:val="006667FA"/>
    <w:rsid w:val="006717C9"/>
    <w:rsid w:val="006717E0"/>
    <w:rsid w:val="00683698"/>
    <w:rsid w:val="00686F53"/>
    <w:rsid w:val="006B1A59"/>
    <w:rsid w:val="006B58B2"/>
    <w:rsid w:val="006C5DDF"/>
    <w:rsid w:val="006E5187"/>
    <w:rsid w:val="006F5795"/>
    <w:rsid w:val="007004FC"/>
    <w:rsid w:val="00733276"/>
    <w:rsid w:val="00780CEE"/>
    <w:rsid w:val="007B596C"/>
    <w:rsid w:val="007B652F"/>
    <w:rsid w:val="007C2ED0"/>
    <w:rsid w:val="007F6238"/>
    <w:rsid w:val="00814330"/>
    <w:rsid w:val="00823DE1"/>
    <w:rsid w:val="00830E13"/>
    <w:rsid w:val="00843E80"/>
    <w:rsid w:val="008607C7"/>
    <w:rsid w:val="00875610"/>
    <w:rsid w:val="0089304F"/>
    <w:rsid w:val="008D2674"/>
    <w:rsid w:val="008D48BC"/>
    <w:rsid w:val="008E2B06"/>
    <w:rsid w:val="008E4550"/>
    <w:rsid w:val="008E4AE8"/>
    <w:rsid w:val="009255B9"/>
    <w:rsid w:val="00947CCB"/>
    <w:rsid w:val="00957933"/>
    <w:rsid w:val="009610E9"/>
    <w:rsid w:val="0097488F"/>
    <w:rsid w:val="009E0E80"/>
    <w:rsid w:val="009E16F2"/>
    <w:rsid w:val="009E4FB2"/>
    <w:rsid w:val="00A006C4"/>
    <w:rsid w:val="00A42917"/>
    <w:rsid w:val="00AC0925"/>
    <w:rsid w:val="00AC416B"/>
    <w:rsid w:val="00AF4F00"/>
    <w:rsid w:val="00B20E7A"/>
    <w:rsid w:val="00B2215B"/>
    <w:rsid w:val="00B22809"/>
    <w:rsid w:val="00B37A26"/>
    <w:rsid w:val="00B45A78"/>
    <w:rsid w:val="00B5168C"/>
    <w:rsid w:val="00B53585"/>
    <w:rsid w:val="00B83B73"/>
    <w:rsid w:val="00BA1561"/>
    <w:rsid w:val="00BB3AC5"/>
    <w:rsid w:val="00BC5F2F"/>
    <w:rsid w:val="00BF0860"/>
    <w:rsid w:val="00BF5290"/>
    <w:rsid w:val="00BF7C9C"/>
    <w:rsid w:val="00C049A6"/>
    <w:rsid w:val="00C175D7"/>
    <w:rsid w:val="00C4654F"/>
    <w:rsid w:val="00C50D82"/>
    <w:rsid w:val="00C64918"/>
    <w:rsid w:val="00C75FFA"/>
    <w:rsid w:val="00C80E2D"/>
    <w:rsid w:val="00C84287"/>
    <w:rsid w:val="00CA4145"/>
    <w:rsid w:val="00CB540C"/>
    <w:rsid w:val="00CC300D"/>
    <w:rsid w:val="00CD0B6B"/>
    <w:rsid w:val="00CD7B66"/>
    <w:rsid w:val="00D13510"/>
    <w:rsid w:val="00D172EB"/>
    <w:rsid w:val="00D25BD3"/>
    <w:rsid w:val="00D3208D"/>
    <w:rsid w:val="00D40E42"/>
    <w:rsid w:val="00D51AC7"/>
    <w:rsid w:val="00D62434"/>
    <w:rsid w:val="00D64B3C"/>
    <w:rsid w:val="00D6767B"/>
    <w:rsid w:val="00D71874"/>
    <w:rsid w:val="00D813C1"/>
    <w:rsid w:val="00D83FC4"/>
    <w:rsid w:val="00D8637B"/>
    <w:rsid w:val="00D91328"/>
    <w:rsid w:val="00D97A13"/>
    <w:rsid w:val="00DD4A08"/>
    <w:rsid w:val="00DD67D7"/>
    <w:rsid w:val="00DE2727"/>
    <w:rsid w:val="00DF75B9"/>
    <w:rsid w:val="00E07D99"/>
    <w:rsid w:val="00E42AE4"/>
    <w:rsid w:val="00E43DC7"/>
    <w:rsid w:val="00E60406"/>
    <w:rsid w:val="00E64F7A"/>
    <w:rsid w:val="00E860AA"/>
    <w:rsid w:val="00E92809"/>
    <w:rsid w:val="00EB3E26"/>
    <w:rsid w:val="00EB4177"/>
    <w:rsid w:val="00EB7285"/>
    <w:rsid w:val="00EB7611"/>
    <w:rsid w:val="00ED479F"/>
    <w:rsid w:val="00ED57E1"/>
    <w:rsid w:val="00F0738A"/>
    <w:rsid w:val="00F36235"/>
    <w:rsid w:val="00F4238D"/>
    <w:rsid w:val="00F60C06"/>
    <w:rsid w:val="00F637F3"/>
    <w:rsid w:val="00F67273"/>
    <w:rsid w:val="00F8388B"/>
    <w:rsid w:val="00F84F3C"/>
    <w:rsid w:val="00F91ADA"/>
    <w:rsid w:val="00F92AFD"/>
    <w:rsid w:val="00FA34C5"/>
    <w:rsid w:val="00FA6CC2"/>
    <w:rsid w:val="00FB3143"/>
    <w:rsid w:val="00FB3F05"/>
    <w:rsid w:val="00FD3FB8"/>
    <w:rsid w:val="00FD70C4"/>
    <w:rsid w:val="00FE59C1"/>
    <w:rsid w:val="00FF06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6C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80E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80E2D"/>
  </w:style>
  <w:style w:type="paragraph" w:styleId="a5">
    <w:name w:val="footer"/>
    <w:basedOn w:val="a"/>
    <w:link w:val="a6"/>
    <w:uiPriority w:val="99"/>
    <w:unhideWhenUsed/>
    <w:rsid w:val="00C80E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80E2D"/>
  </w:style>
  <w:style w:type="paragraph" w:styleId="a7">
    <w:name w:val="List Paragraph"/>
    <w:basedOn w:val="a"/>
    <w:uiPriority w:val="34"/>
    <w:qFormat/>
    <w:rsid w:val="00C80E2D"/>
    <w:pPr>
      <w:ind w:left="720"/>
      <w:contextualSpacing/>
    </w:pPr>
  </w:style>
  <w:style w:type="numbering" w:customStyle="1" w:styleId="1">
    <w:name w:val="Нет списка1"/>
    <w:next w:val="a2"/>
    <w:semiHidden/>
    <w:rsid w:val="00241494"/>
  </w:style>
  <w:style w:type="table" w:styleId="a8">
    <w:name w:val="Table Grid"/>
    <w:basedOn w:val="a1"/>
    <w:rsid w:val="002414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D718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7187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6C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80E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80E2D"/>
  </w:style>
  <w:style w:type="paragraph" w:styleId="a5">
    <w:name w:val="footer"/>
    <w:basedOn w:val="a"/>
    <w:link w:val="a6"/>
    <w:uiPriority w:val="99"/>
    <w:unhideWhenUsed/>
    <w:rsid w:val="00C80E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80E2D"/>
  </w:style>
  <w:style w:type="paragraph" w:styleId="a7">
    <w:name w:val="List Paragraph"/>
    <w:basedOn w:val="a"/>
    <w:uiPriority w:val="34"/>
    <w:qFormat/>
    <w:rsid w:val="00C80E2D"/>
    <w:pPr>
      <w:ind w:left="720"/>
      <w:contextualSpacing/>
    </w:pPr>
  </w:style>
  <w:style w:type="numbering" w:customStyle="1" w:styleId="1">
    <w:name w:val="Нет списка1"/>
    <w:next w:val="a2"/>
    <w:semiHidden/>
    <w:rsid w:val="00241494"/>
  </w:style>
  <w:style w:type="table" w:styleId="a8">
    <w:name w:val="Table Grid"/>
    <w:basedOn w:val="a1"/>
    <w:rsid w:val="002414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D718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718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B56E65-9C47-4709-B9E7-CC05D4C9EA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1682</TotalTime>
  <Pages>51</Pages>
  <Words>15222</Words>
  <Characters>86769</Characters>
  <Application>Microsoft Office Word</Application>
  <DocSecurity>0</DocSecurity>
  <Lines>723</Lines>
  <Paragraphs>203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101788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Сизикова</dc:creator>
  <cp:lastModifiedBy>Admin</cp:lastModifiedBy>
  <cp:revision>82</cp:revision>
  <dcterms:created xsi:type="dcterms:W3CDTF">2015-06-23T16:44:00Z</dcterms:created>
  <dcterms:modified xsi:type="dcterms:W3CDTF">2020-10-25T05:26:00Z</dcterms:modified>
</cp:coreProperties>
</file>